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01" w:rsidRPr="00E76997" w:rsidRDefault="00382601" w:rsidP="00382601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97">
        <w:rPr>
          <w:rFonts w:ascii="Times New Roman" w:hAnsi="Times New Roman" w:cs="Times New Roman"/>
          <w:b/>
          <w:sz w:val="24"/>
          <w:szCs w:val="24"/>
        </w:rPr>
        <w:t>Замечания и предложения</w:t>
      </w:r>
    </w:p>
    <w:p w:rsidR="00382601" w:rsidRPr="00E76997" w:rsidRDefault="00382601" w:rsidP="00382601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97">
        <w:rPr>
          <w:rFonts w:ascii="Times New Roman" w:hAnsi="Times New Roman" w:cs="Times New Roman"/>
          <w:b/>
          <w:sz w:val="24"/>
          <w:szCs w:val="24"/>
        </w:rPr>
        <w:t xml:space="preserve">граждан и юридических лиц к проекту генерального плана городского округа Верхняя Пышма Свердловской области применительно к территории города Верхняя Пышма, на основании Постановления главы городского округа Верхняя Пышма от 20.06.2016 № 25 «О назначении публичных слушаний по проекту «Генеральный план городского округа Верхняя Пышма Свердловской области, применительно к территории города Верхняя Пышма, и  проекту предложений о внесении изменений в Правила землепользования и застройки в части фрагмента карты градостроительного зонирования территорий, применительно к территории города Верхняя </w:t>
      </w:r>
      <w:r>
        <w:rPr>
          <w:rFonts w:ascii="Times New Roman" w:hAnsi="Times New Roman" w:cs="Times New Roman"/>
          <w:b/>
          <w:sz w:val="24"/>
          <w:szCs w:val="24"/>
        </w:rPr>
        <w:t>Пышма</w:t>
      </w:r>
      <w:r w:rsidR="00D17871">
        <w:rPr>
          <w:rFonts w:ascii="Times New Roman" w:hAnsi="Times New Roman" w:cs="Times New Roman"/>
          <w:b/>
          <w:sz w:val="24"/>
          <w:szCs w:val="24"/>
        </w:rPr>
        <w:t>, поступившие с 30.08.2016 по 02.09.2016</w:t>
      </w:r>
    </w:p>
    <w:p w:rsidR="00382601" w:rsidRDefault="00382601" w:rsidP="0041660E">
      <w:pPr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5B75" w:rsidRPr="000C62E9" w:rsidRDefault="006C5B7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Вяткин И.А., Вяткина М.И., г. Верхняя Пышма</w:t>
      </w:r>
    </w:p>
    <w:p w:rsidR="006C5B75" w:rsidRDefault="006C5B75" w:rsidP="006C5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изъятия земельных участков садовых некоммерческих товариществ, в частности СНТ «Сирень», и вырубки зеленых насаждений на территории города.</w:t>
      </w:r>
    </w:p>
    <w:p w:rsidR="006C5B75" w:rsidRDefault="006C5B75" w:rsidP="006C5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5B75">
        <w:rPr>
          <w:rFonts w:ascii="Times New Roman" w:hAnsi="Times New Roman" w:cs="Times New Roman"/>
          <w:sz w:val="24"/>
          <w:szCs w:val="24"/>
        </w:rPr>
        <w:t>учесть предложенные замечания.</w:t>
      </w:r>
    </w:p>
    <w:p w:rsidR="006C5B75" w:rsidRPr="000C62E9" w:rsidRDefault="00FC5C93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Ахметзянов А.Ф., г. Верхняя Пышма</w:t>
      </w:r>
    </w:p>
    <w:p w:rsidR="00FC5C93" w:rsidRDefault="00FC5C93" w:rsidP="00FC5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изъятия земельного участка: как повлияет на стоимость земельного участка перевод из одного вида разрешенного использования в другой, по какой стоимости будет оценено имущество.</w:t>
      </w:r>
    </w:p>
    <w:p w:rsidR="00327689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Наседкин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А.Ю., </w:t>
      </w:r>
      <w:r w:rsidR="00753D22" w:rsidRPr="000C62E9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327689" w:rsidRPr="00753D22" w:rsidRDefault="00327689" w:rsidP="00327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689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</w:t>
      </w:r>
      <w:r w:rsidR="00753D22">
        <w:rPr>
          <w:rFonts w:ascii="Times New Roman" w:hAnsi="Times New Roman" w:cs="Times New Roman"/>
          <w:sz w:val="24"/>
          <w:szCs w:val="24"/>
        </w:rPr>
        <w:t>вания с зоны СХ-7 на зону ОД-СЗ</w:t>
      </w:r>
      <w:r w:rsidR="00753D22" w:rsidRPr="00753D22">
        <w:rPr>
          <w:rFonts w:ascii="Times New Roman" w:hAnsi="Times New Roman" w:cs="Times New Roman"/>
          <w:sz w:val="24"/>
          <w:szCs w:val="24"/>
        </w:rPr>
        <w:t>, СНТ «Шахтер».</w:t>
      </w:r>
    </w:p>
    <w:p w:rsidR="00327689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Мичков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В.Я., г.</w:t>
      </w:r>
      <w:r w:rsidR="007B1217" w:rsidRPr="000C62E9">
        <w:rPr>
          <w:rFonts w:ascii="Times New Roman" w:hAnsi="Times New Roman" w:cs="Times New Roman"/>
          <w:b/>
          <w:sz w:val="24"/>
          <w:szCs w:val="24"/>
        </w:rPr>
        <w:t xml:space="preserve"> Верхняя Пышма</w:t>
      </w:r>
    </w:p>
    <w:p w:rsidR="00327689" w:rsidRPr="00327689" w:rsidRDefault="00327689" w:rsidP="00327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689">
        <w:rPr>
          <w:rFonts w:ascii="Times New Roman" w:hAnsi="Times New Roman" w:cs="Times New Roman"/>
          <w:sz w:val="24"/>
          <w:szCs w:val="24"/>
        </w:rPr>
        <w:t>Предложение: оставить без изменения зонирование в районе улицы Бажова, не менять зону Ж-2 на П-5.</w:t>
      </w:r>
    </w:p>
    <w:p w:rsidR="00753D22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 xml:space="preserve">Хакимов Ф.Ф., </w:t>
      </w:r>
      <w:r w:rsidR="00753D22" w:rsidRPr="000C62E9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753D22" w:rsidRPr="00753D22" w:rsidRDefault="00327689" w:rsidP="00753D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D22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зонирования с зоны СХ-7 на зону О</w:t>
      </w:r>
      <w:r w:rsidR="00753D22" w:rsidRPr="00753D22">
        <w:rPr>
          <w:rFonts w:ascii="Times New Roman" w:hAnsi="Times New Roman" w:cs="Times New Roman"/>
          <w:sz w:val="24"/>
          <w:szCs w:val="24"/>
        </w:rPr>
        <w:t>Д-СЗ, СНТ «Ветеран».</w:t>
      </w:r>
    </w:p>
    <w:p w:rsidR="0095187D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 xml:space="preserve">Волкова Л.М., </w:t>
      </w:r>
      <w:r w:rsidR="0095187D" w:rsidRPr="000C62E9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95187D" w:rsidRPr="00327689" w:rsidRDefault="00327689" w:rsidP="0095187D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7689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</w:t>
      </w:r>
      <w:r w:rsidR="0095187D">
        <w:rPr>
          <w:rFonts w:ascii="Times New Roman" w:hAnsi="Times New Roman" w:cs="Times New Roman"/>
          <w:sz w:val="24"/>
          <w:szCs w:val="24"/>
        </w:rPr>
        <w:t>вания с зоны СХ-7 на зону ОД-</w:t>
      </w:r>
      <w:r w:rsidR="0095187D" w:rsidRPr="0095187D">
        <w:rPr>
          <w:rFonts w:ascii="Times New Roman" w:hAnsi="Times New Roman" w:cs="Times New Roman"/>
          <w:sz w:val="24"/>
          <w:szCs w:val="24"/>
        </w:rPr>
        <w:t>СЗ, СНТ «Шахтер».</w:t>
      </w:r>
    </w:p>
    <w:p w:rsidR="004665E9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 xml:space="preserve">Рашитов К.К., </w:t>
      </w:r>
      <w:r w:rsidR="004665E9" w:rsidRPr="000C62E9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4665E9" w:rsidRPr="004665E9" w:rsidRDefault="00327689" w:rsidP="004665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5E9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зонирования с зоны СХ-7 на зону ОД-СЗ</w:t>
      </w:r>
      <w:r w:rsidR="004665E9" w:rsidRPr="004665E9">
        <w:rPr>
          <w:rFonts w:ascii="Times New Roman" w:hAnsi="Times New Roman" w:cs="Times New Roman"/>
          <w:sz w:val="24"/>
          <w:szCs w:val="24"/>
        </w:rPr>
        <w:t>, СНТ «Шахтер»</w:t>
      </w:r>
      <w:r w:rsidR="004665E9">
        <w:rPr>
          <w:rFonts w:ascii="Times New Roman" w:hAnsi="Times New Roman" w:cs="Times New Roman"/>
          <w:sz w:val="24"/>
          <w:szCs w:val="24"/>
        </w:rPr>
        <w:t>.</w:t>
      </w:r>
    </w:p>
    <w:p w:rsidR="00327689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Мингалеев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Г.К., </w:t>
      </w:r>
      <w:r w:rsidR="004665E9" w:rsidRPr="000C62E9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327689" w:rsidRPr="004665E9" w:rsidRDefault="00327689" w:rsidP="00327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689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зонирования с зоны СХ-7 на зону ОД-</w:t>
      </w:r>
      <w:r w:rsidRPr="004665E9">
        <w:rPr>
          <w:rFonts w:ascii="Times New Roman" w:hAnsi="Times New Roman" w:cs="Times New Roman"/>
          <w:sz w:val="24"/>
          <w:szCs w:val="24"/>
        </w:rPr>
        <w:t xml:space="preserve">СЗ </w:t>
      </w:r>
      <w:proofErr w:type="gramStart"/>
      <w:r w:rsidRPr="004665E9">
        <w:rPr>
          <w:rFonts w:ascii="Times New Roman" w:hAnsi="Times New Roman" w:cs="Times New Roman"/>
          <w:sz w:val="24"/>
          <w:szCs w:val="24"/>
        </w:rPr>
        <w:t>39</w:t>
      </w:r>
      <w:r w:rsidR="004665E9" w:rsidRPr="004665E9">
        <w:rPr>
          <w:rFonts w:ascii="Times New Roman" w:hAnsi="Times New Roman" w:cs="Times New Roman"/>
          <w:sz w:val="24"/>
          <w:szCs w:val="24"/>
        </w:rPr>
        <w:t>,</w:t>
      </w:r>
      <w:r w:rsidRPr="004665E9">
        <w:rPr>
          <w:rFonts w:ascii="Times New Roman" w:hAnsi="Times New Roman" w:cs="Times New Roman"/>
          <w:sz w:val="24"/>
          <w:szCs w:val="24"/>
        </w:rPr>
        <w:t xml:space="preserve">  </w:t>
      </w:r>
      <w:r w:rsidR="004665E9" w:rsidRPr="004665E9">
        <w:rPr>
          <w:rFonts w:ascii="Times New Roman" w:hAnsi="Times New Roman" w:cs="Times New Roman"/>
          <w:sz w:val="24"/>
          <w:szCs w:val="24"/>
        </w:rPr>
        <w:t>СНТ</w:t>
      </w:r>
      <w:proofErr w:type="gramEnd"/>
      <w:r w:rsidR="004665E9" w:rsidRPr="004665E9">
        <w:rPr>
          <w:rFonts w:ascii="Times New Roman" w:hAnsi="Times New Roman" w:cs="Times New Roman"/>
          <w:sz w:val="24"/>
          <w:szCs w:val="24"/>
        </w:rPr>
        <w:t xml:space="preserve"> «Шахтер».</w:t>
      </w:r>
    </w:p>
    <w:p w:rsidR="00327689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Артемова Н.М., </w:t>
      </w:r>
      <w:r w:rsidR="004665E9" w:rsidRPr="000C62E9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327689" w:rsidRPr="00327689" w:rsidRDefault="00327689" w:rsidP="00327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689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зонирования с зоны СХ-7 на зону ОД(К</w:t>
      </w:r>
      <w:r w:rsidRPr="004665E9">
        <w:rPr>
          <w:rFonts w:ascii="Times New Roman" w:hAnsi="Times New Roman" w:cs="Times New Roman"/>
          <w:sz w:val="24"/>
          <w:szCs w:val="24"/>
        </w:rPr>
        <w:t>)</w:t>
      </w:r>
      <w:r w:rsidR="004665E9" w:rsidRPr="004665E9">
        <w:rPr>
          <w:rFonts w:ascii="Times New Roman" w:hAnsi="Times New Roman" w:cs="Times New Roman"/>
          <w:sz w:val="24"/>
          <w:szCs w:val="24"/>
        </w:rPr>
        <w:t>,</w:t>
      </w:r>
      <w:r w:rsidR="004665E9" w:rsidRPr="004665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65E9" w:rsidRPr="004665E9">
        <w:rPr>
          <w:rFonts w:ascii="Times New Roman" w:hAnsi="Times New Roman" w:cs="Times New Roman"/>
          <w:sz w:val="24"/>
          <w:szCs w:val="24"/>
        </w:rPr>
        <w:t>СНТ «Горняк».</w:t>
      </w:r>
    </w:p>
    <w:p w:rsidR="00327689" w:rsidRPr="000C62E9" w:rsidRDefault="00327689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Перевалова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В.И., </w:t>
      </w:r>
      <w:r w:rsidR="004665E9" w:rsidRPr="000C62E9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327689" w:rsidRDefault="00327689" w:rsidP="00327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689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зонирования с зоны СХ-7 на зону ОД-СЗ</w:t>
      </w:r>
      <w:r w:rsidR="004665E9">
        <w:rPr>
          <w:rFonts w:ascii="Times New Roman" w:hAnsi="Times New Roman" w:cs="Times New Roman"/>
          <w:sz w:val="24"/>
          <w:szCs w:val="24"/>
        </w:rPr>
        <w:t>,</w:t>
      </w:r>
      <w:r w:rsidR="004665E9" w:rsidRPr="00466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5E9" w:rsidRPr="004665E9">
        <w:rPr>
          <w:rFonts w:ascii="Times New Roman" w:hAnsi="Times New Roman" w:cs="Times New Roman"/>
          <w:sz w:val="24"/>
          <w:szCs w:val="24"/>
        </w:rPr>
        <w:t>СНТ «Шахтер»</w:t>
      </w:r>
      <w:r w:rsidRPr="004665E9">
        <w:rPr>
          <w:rFonts w:ascii="Times New Roman" w:hAnsi="Times New Roman" w:cs="Times New Roman"/>
          <w:sz w:val="24"/>
          <w:szCs w:val="24"/>
        </w:rPr>
        <w:t>.</w:t>
      </w:r>
      <w:r w:rsidRPr="00327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3D22" w:rsidRPr="000C62E9" w:rsidRDefault="00753D22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Совалкова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Л.А., г. Верхняя Пышма</w:t>
      </w:r>
    </w:p>
    <w:p w:rsidR="00753D22" w:rsidRDefault="00753D22" w:rsidP="00753D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7689">
        <w:rPr>
          <w:rFonts w:ascii="Times New Roman" w:hAnsi="Times New Roman" w:cs="Times New Roman"/>
          <w:sz w:val="24"/>
          <w:szCs w:val="24"/>
        </w:rPr>
        <w:t>Замечание: возражает против изменения территориального зонирования с зоны СХ-7 на зону ОД-СЗ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5E9">
        <w:rPr>
          <w:rFonts w:ascii="Times New Roman" w:hAnsi="Times New Roman" w:cs="Times New Roman"/>
          <w:sz w:val="24"/>
          <w:szCs w:val="24"/>
        </w:rPr>
        <w:t>СНТ «Шахтер».</w:t>
      </w:r>
      <w:r w:rsidRPr="00327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C20" w:rsidRPr="000C62E9" w:rsidRDefault="00917C20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 xml:space="preserve">СНТ «Ветеран-4», </w:t>
      </w:r>
      <w:r w:rsidR="00345E38" w:rsidRPr="000C62E9">
        <w:rPr>
          <w:rFonts w:ascii="Times New Roman" w:hAnsi="Times New Roman" w:cs="Times New Roman"/>
          <w:b/>
          <w:sz w:val="24"/>
          <w:szCs w:val="24"/>
        </w:rPr>
        <w:t xml:space="preserve">Салтанов Ю.В., г. Верхняя Пышма, </w:t>
      </w:r>
      <w:r w:rsidRPr="000C62E9">
        <w:rPr>
          <w:rFonts w:ascii="Times New Roman" w:hAnsi="Times New Roman" w:cs="Times New Roman"/>
          <w:b/>
          <w:sz w:val="24"/>
          <w:szCs w:val="24"/>
        </w:rPr>
        <w:t>коллективное.</w:t>
      </w:r>
    </w:p>
    <w:p w:rsidR="00345E38" w:rsidRPr="00345E38" w:rsidRDefault="00345E38" w:rsidP="00327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СХ-7 на зоны Ж-4, Ж-6, ОД(К), ОД(С-3).</w:t>
      </w:r>
    </w:p>
    <w:p w:rsidR="00FC5C93" w:rsidRPr="000C62E9" w:rsidRDefault="00FC5C93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Гибадуллин</w:t>
      </w:r>
      <w:r w:rsidR="00A55092" w:rsidRPr="000C62E9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Т.В., г. Верхняя Пышма</w:t>
      </w:r>
    </w:p>
    <w:p w:rsidR="00FC5C93" w:rsidRDefault="00FC5C93" w:rsidP="00FC5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</w:t>
      </w:r>
      <w:r w:rsidR="00DE545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E545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СНТ «Шахтер» с зоны СХ-7 на ОД(С-3)</w:t>
      </w:r>
      <w:r w:rsidR="00DE5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размещения на земельном участке </w:t>
      </w:r>
      <w:r w:rsidR="00DE6E57">
        <w:rPr>
          <w:rFonts w:ascii="Times New Roman" w:hAnsi="Times New Roman" w:cs="Times New Roman"/>
          <w:sz w:val="24"/>
          <w:szCs w:val="24"/>
        </w:rPr>
        <w:t>озеленения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C93" w:rsidRDefault="00FC5C93" w:rsidP="00FC5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DE6E57" w:rsidRPr="000C62E9" w:rsidRDefault="00DE6E57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Чакров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В.И., г. Верхняя Пышма</w:t>
      </w:r>
    </w:p>
    <w:p w:rsidR="00DE6E57" w:rsidRDefault="00DE6E57" w:rsidP="00DE6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88 в СНТ «Шахтер» с зоны СХ-7 на ОД(С-3) и размещения на земельном участке озеленения общего пользования.</w:t>
      </w:r>
    </w:p>
    <w:p w:rsidR="00DE6E57" w:rsidRDefault="00DE6E57" w:rsidP="00DE6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D486F" w:rsidRPr="000C62E9" w:rsidRDefault="002D486F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Вишнева Л.В., г. Верхняя Пышма</w:t>
      </w:r>
    </w:p>
    <w:p w:rsidR="002D486F" w:rsidRDefault="002D486F" w:rsidP="002D48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54 в СНТ «Шахтер» с зоны СХ-7 на ОД(С-3) и размещения на земельном участке озеленения общего пользования.</w:t>
      </w:r>
    </w:p>
    <w:p w:rsidR="002D486F" w:rsidRDefault="002D486F" w:rsidP="002D48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95398" w:rsidRPr="000C62E9" w:rsidRDefault="00995398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Ибатов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А.С., г. Верхняя Пышма</w:t>
      </w:r>
    </w:p>
    <w:p w:rsidR="00995398" w:rsidRDefault="00995398" w:rsidP="0099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79 в СНТ «Шахтер» с зоны СХ-7 на ОД(С-3) и размещения на земельном участке озеленения общего пользования.</w:t>
      </w:r>
    </w:p>
    <w:p w:rsidR="00995398" w:rsidRDefault="00995398" w:rsidP="0099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DD2C37" w:rsidRPr="000C62E9" w:rsidRDefault="00DD2C37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Мигорская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Н.С., г. Верхняя Пышма</w:t>
      </w:r>
    </w:p>
    <w:p w:rsidR="00DD2C37" w:rsidRDefault="00DD2C37" w:rsidP="00DD2C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35 в СНТ «Шахтер» с зоны СХ-7 на ОД(С-3) и размещения на земельном участке озеленения общего пользования.</w:t>
      </w:r>
    </w:p>
    <w:p w:rsidR="00DD2C37" w:rsidRDefault="00DD2C37" w:rsidP="00DD2C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8018D5" w:rsidRPr="000C62E9" w:rsidRDefault="008018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Шевнин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Д.А., г. Верхняя Пышма</w:t>
      </w:r>
    </w:p>
    <w:p w:rsidR="008018D5" w:rsidRDefault="008018D5" w:rsidP="0080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31 в СНТ «Шахтер» с зоны СХ-7 на ОД(С-3) и размещения на земельном участке озеленения общего пользования.</w:t>
      </w:r>
    </w:p>
    <w:p w:rsidR="008018D5" w:rsidRDefault="008018D5" w:rsidP="0080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C17A8B" w:rsidRPr="000C62E9" w:rsidRDefault="00673B31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Тульпенко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О.Р</w:t>
      </w:r>
      <w:r w:rsidR="00C17A8B" w:rsidRPr="000C62E9">
        <w:rPr>
          <w:rFonts w:ascii="Times New Roman" w:hAnsi="Times New Roman" w:cs="Times New Roman"/>
          <w:b/>
          <w:sz w:val="24"/>
          <w:szCs w:val="24"/>
        </w:rPr>
        <w:t>., г. Верхняя Пышма</w:t>
      </w:r>
    </w:p>
    <w:p w:rsidR="00C17A8B" w:rsidRDefault="00C17A8B" w:rsidP="00C17A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7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возражает против изменения территориальной зоны земельного участка № </w:t>
      </w:r>
      <w:r w:rsidR="00DF44E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в СНТ «Шахтер» с зоны СХ-7 на ОД(С-3) и размещения на земельном участке озеленения общего пользования.</w:t>
      </w:r>
    </w:p>
    <w:p w:rsidR="00C17A8B" w:rsidRDefault="00C17A8B" w:rsidP="00C17A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5D014D" w:rsidRPr="000C62E9" w:rsidRDefault="005D014D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Халимуллин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Р.А., г. Верхняя Пышма</w:t>
      </w:r>
    </w:p>
    <w:p w:rsidR="005D014D" w:rsidRDefault="005D014D" w:rsidP="005D01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61 в СНТ «Шахтер» с зоны СХ-7 на ОД(С-3) и размещения на земельном участке озеленения общего пользования.</w:t>
      </w:r>
    </w:p>
    <w:p w:rsidR="005D014D" w:rsidRDefault="005D014D" w:rsidP="005D01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170F0F" w:rsidRPr="000C62E9" w:rsidRDefault="00170F0F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Патрикеев С.Ю., г. Верхняя Пышма</w:t>
      </w:r>
    </w:p>
    <w:p w:rsidR="00170F0F" w:rsidRDefault="00170F0F" w:rsidP="00170F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73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13 в СНТ «Шахтер» с зоны СХ-7 на ОД(С-3) и размещения на земельном участке озеленения общего пользования.</w:t>
      </w:r>
    </w:p>
    <w:p w:rsidR="00170F0F" w:rsidRPr="00DC7C0C" w:rsidRDefault="00170F0F" w:rsidP="00170F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</w:t>
      </w:r>
      <w:r w:rsidRPr="00DC7C0C">
        <w:rPr>
          <w:rFonts w:ascii="Times New Roman" w:hAnsi="Times New Roman" w:cs="Times New Roman"/>
          <w:sz w:val="24"/>
          <w:szCs w:val="24"/>
        </w:rPr>
        <w:t>зонирования.</w:t>
      </w:r>
    </w:p>
    <w:p w:rsidR="001316EC" w:rsidRPr="000C62E9" w:rsidRDefault="001316EC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Мухатдизов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А.С., г. Верхняя Пышма</w:t>
      </w:r>
    </w:p>
    <w:p w:rsidR="001316EC" w:rsidRDefault="001316EC" w:rsidP="001316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38 в СНТ «Шахтер» с зоны СХ-7 на ОД(С-3) и размещения на земельном участке озеленения общего пользования.</w:t>
      </w:r>
    </w:p>
    <w:p w:rsidR="001316EC" w:rsidRDefault="001316EC" w:rsidP="001316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8B51BC" w:rsidRPr="000C62E9" w:rsidRDefault="008B51BC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Фаррахова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Ф.К., г. Верхняя Пышма</w:t>
      </w:r>
    </w:p>
    <w:p w:rsidR="008B51BC" w:rsidRDefault="008B51BC" w:rsidP="008B51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15 в СНТ «Сирень» с зоны СХ-7 на ОД(К), Ж-6 или иную зону</w:t>
      </w:r>
      <w:r w:rsidR="002F48B0">
        <w:rPr>
          <w:rFonts w:ascii="Times New Roman" w:hAnsi="Times New Roman" w:cs="Times New Roman"/>
          <w:sz w:val="24"/>
          <w:szCs w:val="24"/>
        </w:rPr>
        <w:t xml:space="preserve">, так как строительство и размещение объектов на территории горного отвода не допускается. </w:t>
      </w:r>
    </w:p>
    <w:p w:rsidR="0041660E" w:rsidRPr="000C62E9" w:rsidRDefault="0041660E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lastRenderedPageBreak/>
        <w:t>Зотеева Н.Г., г. Верхняя Пышма</w:t>
      </w:r>
    </w:p>
    <w:p w:rsidR="0041660E" w:rsidRDefault="0041660E" w:rsidP="004166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17 в СНТ «Шахтер» с зоны СХ-7 на ОД(С-3) и размещения на земельном участке </w:t>
      </w:r>
      <w:r w:rsidR="00DE6E57">
        <w:rPr>
          <w:rFonts w:ascii="Times New Roman" w:hAnsi="Times New Roman" w:cs="Times New Roman"/>
          <w:sz w:val="24"/>
          <w:szCs w:val="24"/>
        </w:rPr>
        <w:t>озеленения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60E" w:rsidRPr="00DC7C0C" w:rsidRDefault="0041660E" w:rsidP="004166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</w:t>
      </w:r>
      <w:r w:rsidRPr="00DC7C0C">
        <w:rPr>
          <w:rFonts w:ascii="Times New Roman" w:hAnsi="Times New Roman" w:cs="Times New Roman"/>
          <w:sz w:val="24"/>
          <w:szCs w:val="24"/>
        </w:rPr>
        <w:t>территориального зонирования.</w:t>
      </w:r>
    </w:p>
    <w:p w:rsidR="00DE6E57" w:rsidRPr="000C62E9" w:rsidRDefault="00DE6E57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Зотеев П.Л., г. Верхняя Пышма</w:t>
      </w:r>
    </w:p>
    <w:p w:rsidR="00DE6E57" w:rsidRDefault="00DE6E57" w:rsidP="00DE6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44 в СНТ «Шахтер» с зоны СХ-7 на ОД(С-3) и размещения на земельном участке озеленения общего пользования.</w:t>
      </w:r>
    </w:p>
    <w:p w:rsidR="00DE6E57" w:rsidRDefault="00DE6E57" w:rsidP="00DE6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DE5452" w:rsidRPr="000C62E9" w:rsidRDefault="00DE5452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Михо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Н.Г., г. Верхняя Пышма</w:t>
      </w:r>
    </w:p>
    <w:p w:rsidR="00DE5452" w:rsidRDefault="00DE5452" w:rsidP="00FC5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E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 в СНТ «Горняк» с зоны СХ-7 на ОД(К).</w:t>
      </w:r>
    </w:p>
    <w:p w:rsidR="00DE5452" w:rsidRDefault="00DE5452" w:rsidP="00FC5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797E47" w:rsidRPr="000C62E9" w:rsidRDefault="00797E47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Сухова Р.В., г. Верхняя Пышма</w:t>
      </w:r>
    </w:p>
    <w:p w:rsidR="00797E47" w:rsidRDefault="00797E47" w:rsidP="00797E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83 в СНТ «Горняк» с зоны СХ-7 на ОД(К).</w:t>
      </w:r>
    </w:p>
    <w:p w:rsidR="00797E47" w:rsidRDefault="00797E47" w:rsidP="00797E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6679AE" w:rsidRPr="000C62E9" w:rsidRDefault="006679AE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Батракова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Р.А., г. Верхняя Пышма</w:t>
      </w:r>
    </w:p>
    <w:p w:rsidR="006679AE" w:rsidRDefault="006679AE" w:rsidP="006679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C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19 в СНТ «Горняк» с зоны СХ-7 на ОД(К).</w:t>
      </w:r>
    </w:p>
    <w:p w:rsidR="006679AE" w:rsidRDefault="006679AE" w:rsidP="006679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D34C96" w:rsidRPr="000C62E9" w:rsidRDefault="00D34C96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Михайлова В.Д., г. Верхняя Пышма</w:t>
      </w:r>
    </w:p>
    <w:p w:rsidR="00D34C96" w:rsidRPr="007B1217" w:rsidRDefault="00D34C96" w:rsidP="00D34C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34 в СНТ «Сирень» с зоны СХ-7 на ОД(К), Ж-6 или иную зону, так как строительство и размещение объектов на территории горного </w:t>
      </w:r>
      <w:r w:rsidRPr="007B1217">
        <w:rPr>
          <w:rFonts w:ascii="Times New Roman" w:hAnsi="Times New Roman" w:cs="Times New Roman"/>
          <w:sz w:val="24"/>
          <w:szCs w:val="24"/>
        </w:rPr>
        <w:t xml:space="preserve">отвода не допускается. </w:t>
      </w:r>
    </w:p>
    <w:p w:rsidR="007753C1" w:rsidRPr="000C62E9" w:rsidRDefault="007753C1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Крайнюк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О.И., г. Верхняя Пышма</w:t>
      </w:r>
    </w:p>
    <w:p w:rsidR="007753C1" w:rsidRDefault="007753C1" w:rsidP="007753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B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14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73436D" w:rsidRPr="000C62E9" w:rsidRDefault="0073436D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Шайхлисламова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А.З., г. Верхняя Пышма</w:t>
      </w:r>
    </w:p>
    <w:p w:rsidR="0073436D" w:rsidRDefault="0073436D" w:rsidP="007343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B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40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C71CC3" w:rsidRPr="000C62E9" w:rsidRDefault="00C71CC3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Сатыбалдина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Р.М., г. Верхняя Пышма</w:t>
      </w:r>
    </w:p>
    <w:p w:rsidR="00C71CC3" w:rsidRDefault="00C71CC3" w:rsidP="00C71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53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возражает против изменения территориальной зоны земельного участка № </w:t>
      </w:r>
      <w:r w:rsidR="00B028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СНТ «</w:t>
      </w:r>
      <w:r w:rsidR="00B028D5">
        <w:rPr>
          <w:rFonts w:ascii="Times New Roman" w:hAnsi="Times New Roman" w:cs="Times New Roman"/>
          <w:sz w:val="24"/>
          <w:szCs w:val="24"/>
        </w:rPr>
        <w:t>Ветеран-4</w:t>
      </w:r>
      <w:r>
        <w:rPr>
          <w:rFonts w:ascii="Times New Roman" w:hAnsi="Times New Roman" w:cs="Times New Roman"/>
          <w:sz w:val="24"/>
          <w:szCs w:val="24"/>
        </w:rPr>
        <w:t>» с зоны СХ-7 на ОД(</w:t>
      </w:r>
      <w:r w:rsidR="00B028D5">
        <w:rPr>
          <w:rFonts w:ascii="Times New Roman" w:hAnsi="Times New Roman" w:cs="Times New Roman"/>
          <w:sz w:val="24"/>
          <w:szCs w:val="24"/>
        </w:rPr>
        <w:t>С-3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71CC3" w:rsidRDefault="00C71CC3" w:rsidP="00C71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</w:t>
      </w:r>
      <w:r w:rsidR="00B028D5">
        <w:rPr>
          <w:rFonts w:ascii="Times New Roman" w:hAnsi="Times New Roman" w:cs="Times New Roman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</w:rPr>
        <w:t>изменений в части территориального зонирования.</w:t>
      </w:r>
    </w:p>
    <w:p w:rsidR="00C71CC3" w:rsidRPr="000C62E9" w:rsidRDefault="00156E28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Шоев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Ф.М., г. Верхняя Пышма</w:t>
      </w:r>
    </w:p>
    <w:p w:rsidR="00156E28" w:rsidRDefault="00156E28" w:rsidP="00156E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15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45 в СНТ «Горняк» с зоны СХ-7 на ОД(К).</w:t>
      </w:r>
    </w:p>
    <w:p w:rsidR="00156E28" w:rsidRDefault="00156E28" w:rsidP="00156E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данных изменений в части территориального зонирования.</w:t>
      </w:r>
    </w:p>
    <w:p w:rsidR="005257F4" w:rsidRPr="000C62E9" w:rsidRDefault="005257F4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Абдурахимова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Ф.М., г. Верхняя Пышма</w:t>
      </w:r>
    </w:p>
    <w:p w:rsidR="005257F4" w:rsidRDefault="005257F4" w:rsidP="00525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C4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36 в СНТ «Ветеран-4» с зоны СХ-7 на ОД(С-3) и размещения зеленой зоны общего пользования.</w:t>
      </w:r>
    </w:p>
    <w:p w:rsidR="005257F4" w:rsidRPr="00112265" w:rsidRDefault="005257F4" w:rsidP="00525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данных изменений в </w:t>
      </w:r>
      <w:r w:rsidRPr="00112265">
        <w:rPr>
          <w:rFonts w:ascii="Times New Roman" w:hAnsi="Times New Roman" w:cs="Times New Roman"/>
          <w:sz w:val="24"/>
          <w:szCs w:val="24"/>
        </w:rPr>
        <w:t>части территориального зонирования.</w:t>
      </w:r>
    </w:p>
    <w:p w:rsidR="005257F4" w:rsidRPr="000C62E9" w:rsidRDefault="005257F4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Абасов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М.М., г. Верхняя Пышма</w:t>
      </w:r>
    </w:p>
    <w:p w:rsidR="005257F4" w:rsidRDefault="005257F4" w:rsidP="00525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12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57 в СНТ «Ветеран-4» с зоны СХ-7 на ОД(С-3) и размещения зеленой зоны общего пользования.</w:t>
      </w:r>
    </w:p>
    <w:p w:rsidR="005257F4" w:rsidRDefault="005257F4" w:rsidP="00525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данных изменений в части территориального зонирования.</w:t>
      </w:r>
    </w:p>
    <w:p w:rsidR="004A371E" w:rsidRPr="000C62E9" w:rsidRDefault="004A371E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Наумова Т.В., г. Верхняя Пышма</w:t>
      </w:r>
    </w:p>
    <w:p w:rsidR="004A371E" w:rsidRDefault="004A371E" w:rsidP="004A37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48 в СНТ «Горняк» с зоны СХ-7 на ОД(К).</w:t>
      </w:r>
    </w:p>
    <w:p w:rsidR="004A371E" w:rsidRPr="007B1217" w:rsidRDefault="004A371E" w:rsidP="004A37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данных изменений в части </w:t>
      </w:r>
      <w:r w:rsidRPr="007B1217">
        <w:rPr>
          <w:rFonts w:ascii="Times New Roman" w:hAnsi="Times New Roman" w:cs="Times New Roman"/>
          <w:sz w:val="24"/>
          <w:szCs w:val="24"/>
        </w:rPr>
        <w:t>территориального зонирования.</w:t>
      </w:r>
    </w:p>
    <w:p w:rsidR="001435CB" w:rsidRPr="000C62E9" w:rsidRDefault="001435CB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Маракян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И.Г., г. Верхняя Пышма</w:t>
      </w:r>
    </w:p>
    <w:p w:rsidR="001435CB" w:rsidRDefault="001435CB" w:rsidP="00143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B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57 в СНТ «Горняк» с зоны СХ-7 на ОД(К).</w:t>
      </w:r>
    </w:p>
    <w:p w:rsidR="001435CB" w:rsidRPr="007B1217" w:rsidRDefault="001435CB" w:rsidP="00143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данных изменений в части </w:t>
      </w:r>
      <w:r w:rsidRPr="007B1217">
        <w:rPr>
          <w:rFonts w:ascii="Times New Roman" w:hAnsi="Times New Roman" w:cs="Times New Roman"/>
          <w:sz w:val="24"/>
          <w:szCs w:val="24"/>
        </w:rPr>
        <w:t>территориального зонирования.</w:t>
      </w:r>
    </w:p>
    <w:p w:rsidR="00677D2C" w:rsidRPr="000C62E9" w:rsidRDefault="00677D2C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Балоян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Ж.С., г. Верхняя Пышма</w:t>
      </w:r>
    </w:p>
    <w:p w:rsidR="00677D2C" w:rsidRDefault="00677D2C" w:rsidP="00677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B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45 в СНТ «Горняк» с зоны СХ-7 на ОД(К).</w:t>
      </w:r>
    </w:p>
    <w:p w:rsidR="00677D2C" w:rsidRDefault="00677D2C" w:rsidP="00677D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данных изменений в части территориального зонирования.</w:t>
      </w:r>
    </w:p>
    <w:p w:rsidR="00317A5F" w:rsidRPr="000C62E9" w:rsidRDefault="00317A5F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Дуванов М.С., г. Верхняя Пышма</w:t>
      </w:r>
    </w:p>
    <w:p w:rsidR="00317A5F" w:rsidRDefault="00317A5F" w:rsidP="00317A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12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15 в СНТ «Ветеран-4» с зоны СХ-7 на ОД(С-3) и размещения зеленой зоны общего пользования.</w:t>
      </w:r>
    </w:p>
    <w:p w:rsidR="00317A5F" w:rsidRPr="007B1217" w:rsidRDefault="00317A5F" w:rsidP="00317A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данных изменений в части территориального </w:t>
      </w:r>
      <w:r w:rsidRPr="007B1217">
        <w:rPr>
          <w:rFonts w:ascii="Times New Roman" w:hAnsi="Times New Roman" w:cs="Times New Roman"/>
          <w:sz w:val="24"/>
          <w:szCs w:val="24"/>
        </w:rPr>
        <w:t>зонирования.</w:t>
      </w:r>
    </w:p>
    <w:p w:rsidR="00FC5C93" w:rsidRPr="000C62E9" w:rsidRDefault="00FC5C93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Жители города Верхняя Пышма, контактное лицо Пьянкова В.А.</w:t>
      </w:r>
    </w:p>
    <w:p w:rsidR="00FC5C93" w:rsidRDefault="00FC5C93" w:rsidP="00FC5C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для земельных участков и домов по адресам: ул. Фрунзе, д. 21, ул. Октябрьская, д. 4, 6, сохранить зону застройки индивидуально отдельно стоящими жилыми домами с приусадебными земельными участками (зона Ж-2).</w:t>
      </w:r>
    </w:p>
    <w:p w:rsidR="001435CB" w:rsidRPr="000C62E9" w:rsidRDefault="001435CB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Сарычева Г.М., г. Верхняя Пышма</w:t>
      </w:r>
    </w:p>
    <w:p w:rsidR="001435CB" w:rsidRPr="007B1217" w:rsidRDefault="001435CB" w:rsidP="001435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Ж-2 на зону ОД(К)</w:t>
      </w:r>
      <w:r w:rsidR="00112265">
        <w:rPr>
          <w:rFonts w:ascii="Times New Roman" w:hAnsi="Times New Roman" w:cs="Times New Roman"/>
          <w:sz w:val="24"/>
          <w:szCs w:val="24"/>
        </w:rPr>
        <w:t xml:space="preserve"> по ул. Октябрьская, </w:t>
      </w:r>
      <w:proofErr w:type="gramStart"/>
      <w:r w:rsidR="0011226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6474" w:rsidRPr="000C62E9" w:rsidRDefault="00C86474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Жители города Верхняя Пышма, контактное лицо Ахметзянов А.Ф.</w:t>
      </w:r>
    </w:p>
    <w:p w:rsidR="00C86474" w:rsidRDefault="00C86474" w:rsidP="00C864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размещения промышленной зоны П-5 в районе ул. Бажова. При увеличении промышленной зоны резко ухудшатся условия проживания и экология.</w:t>
      </w:r>
    </w:p>
    <w:p w:rsidR="00FC5C93" w:rsidRPr="000C62E9" w:rsidRDefault="00FC5C93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Скачкова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Р.Е., г. Верхняя Пышма</w:t>
      </w:r>
    </w:p>
    <w:p w:rsidR="00DE5452" w:rsidRDefault="00DE5452" w:rsidP="00DE54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расширения автодороги для прокладки трамвайной линии, что влечет изъятие недвижимого имущества.</w:t>
      </w:r>
    </w:p>
    <w:p w:rsidR="00FC5C93" w:rsidRDefault="00DE5452" w:rsidP="006C5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вырубки зеленых насаждений в городе Верхняя Пышма.</w:t>
      </w:r>
    </w:p>
    <w:p w:rsidR="00DE5452" w:rsidRPr="000C62E9" w:rsidRDefault="00DE5452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Титов В.Б., г. Верхняя Пышма</w:t>
      </w:r>
    </w:p>
    <w:p w:rsidR="00DE5452" w:rsidRDefault="00DE5452" w:rsidP="00DE54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расширения автодороги для прокладки трамвайной линии, что влечет изъятие недвижимого имущества.</w:t>
      </w:r>
    </w:p>
    <w:p w:rsidR="00DE5452" w:rsidRDefault="00DE5452" w:rsidP="00DE54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вырубки зеленых насаждений в городе Верхняя Пышма</w:t>
      </w:r>
      <w:r w:rsidRPr="0065370E">
        <w:rPr>
          <w:rFonts w:ascii="Times New Roman" w:hAnsi="Times New Roman" w:cs="Times New Roman"/>
          <w:sz w:val="24"/>
          <w:szCs w:val="24"/>
        </w:rPr>
        <w:t>.</w:t>
      </w:r>
    </w:p>
    <w:p w:rsidR="00753D22" w:rsidRPr="000C62E9" w:rsidRDefault="00753D22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Овчинникова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С.Г., г. Верхняя Пышма</w:t>
      </w:r>
    </w:p>
    <w:p w:rsidR="00753D22" w:rsidRDefault="00753D22" w:rsidP="00753D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расширения автодороги для прокладки трамвайной линии, что влечет изъятие недвижимого имущества.</w:t>
      </w:r>
    </w:p>
    <w:p w:rsidR="00753D22" w:rsidRPr="0065370E" w:rsidRDefault="00753D22" w:rsidP="00753D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вырубки зеленых насаждений в городе Верхняя Пышма</w:t>
      </w:r>
      <w:r w:rsidRPr="0065370E">
        <w:rPr>
          <w:rFonts w:ascii="Times New Roman" w:hAnsi="Times New Roman" w:cs="Times New Roman"/>
          <w:sz w:val="24"/>
          <w:szCs w:val="24"/>
        </w:rPr>
        <w:t>.</w:t>
      </w:r>
    </w:p>
    <w:p w:rsidR="00D83F3A" w:rsidRPr="000C62E9" w:rsidRDefault="00D83F3A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Русалева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А.П., г. Верхняя Пышма</w:t>
      </w:r>
    </w:p>
    <w:p w:rsidR="00D83F3A" w:rsidRDefault="00D83F3A" w:rsidP="00D83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расширения автодороги для прокладки трамвайной линии.</w:t>
      </w:r>
    </w:p>
    <w:p w:rsidR="00D83F3A" w:rsidRPr="007B1217" w:rsidRDefault="00D83F3A" w:rsidP="00D83F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вырубки зеленых насаждений в городе Верхняя Пышма.</w:t>
      </w:r>
    </w:p>
    <w:p w:rsidR="00691851" w:rsidRPr="000C62E9" w:rsidRDefault="00691851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Касимова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Р.М., г. Верхняя Пышма</w:t>
      </w:r>
    </w:p>
    <w:p w:rsidR="00691851" w:rsidRDefault="00691851" w:rsidP="006918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размещения трамвайной линии, так как это ведет к нарушению прав собственников.</w:t>
      </w:r>
    </w:p>
    <w:p w:rsidR="00304602" w:rsidRPr="000C62E9" w:rsidRDefault="00304602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Баталина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Е.С., </w:t>
      </w: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Баталин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Д.В., г. Верхняя Пышма</w:t>
      </w:r>
    </w:p>
    <w:p w:rsidR="00304602" w:rsidRDefault="00304602" w:rsidP="00304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сноса индивидуального жилого дома из-за строительства дороги по пр. Успенскому</w:t>
      </w:r>
      <w:r w:rsidR="00DC7C0C">
        <w:rPr>
          <w:rFonts w:ascii="Times New Roman" w:hAnsi="Times New Roman" w:cs="Times New Roman"/>
          <w:sz w:val="24"/>
          <w:szCs w:val="24"/>
        </w:rPr>
        <w:t xml:space="preserve"> д.1/4.</w:t>
      </w:r>
    </w:p>
    <w:p w:rsidR="00304602" w:rsidRDefault="00304602" w:rsidP="00304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вырубки зеленых насаждений в городе Верхняя Пышма.</w:t>
      </w:r>
    </w:p>
    <w:p w:rsidR="00D83F3A" w:rsidRPr="000C62E9" w:rsidRDefault="00587111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Чащин Д.Г., г. Верхняя Пышма</w:t>
      </w:r>
    </w:p>
    <w:p w:rsidR="00587111" w:rsidRDefault="00587111" w:rsidP="005871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пункт 5 и таблицу 5.1. Генерального плана добавить земельный участок с кадастровым номером 66:36:2701001:24 по адресу: пансионат Селен, д. 2, перевести в категорию земли населенных пунктов. Включить данный земельный участок в границы города верхняя Пышма или создать «удаленную территорию» города Верхняя Пышма. Привести категорию земель и целевое использование в соответствие с жилищным и земельным законодательством РФ.</w:t>
      </w:r>
    </w:p>
    <w:p w:rsidR="00E41C0E" w:rsidRPr="000C62E9" w:rsidRDefault="00E41C0E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Турчанинова В.И., г. Верхняя Пышма</w:t>
      </w:r>
    </w:p>
    <w:p w:rsidR="00E41C0E" w:rsidRDefault="00E41C0E" w:rsidP="00E41C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согласна на изменение жилой зоны Ж-2 на зону Ж-6, по адресам ул. Петрова, д.17 и д.33, ул. Радуга, от д.2 до д.12.</w:t>
      </w:r>
    </w:p>
    <w:p w:rsidR="00E41C0E" w:rsidRDefault="00E41C0E" w:rsidP="00E41C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1C0E">
        <w:rPr>
          <w:rFonts w:ascii="Times New Roman" w:hAnsi="Times New Roman" w:cs="Times New Roman"/>
          <w:sz w:val="24"/>
          <w:szCs w:val="24"/>
        </w:rPr>
        <w:t xml:space="preserve">внести изменения в Генеральный план </w:t>
      </w:r>
      <w:r>
        <w:rPr>
          <w:rFonts w:ascii="Times New Roman" w:hAnsi="Times New Roman" w:cs="Times New Roman"/>
          <w:sz w:val="24"/>
          <w:szCs w:val="24"/>
        </w:rPr>
        <w:t>и сохранить названия наших улиц и зону Ж-2.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Межогских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В.И.,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4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Морозов А.В.,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23 в СНТ «Ветеран -4»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Симаков А.Н.,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28 в СНТ «Ветеран -4»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Чебыкин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С.И.,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9 в СНТ «Ветеран -4»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Салахиева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А.З.,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8 в СНТ «Ветеран -4»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Салахиев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А.Т.,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8 в СНТ «Ветеран -4»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Горшкова О.В.,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19 в СНТ «Ветеран -4»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Букрина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Л.Н.,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34 в СНТ «Ветеран -4»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</w:t>
      </w:r>
      <w:r w:rsidRPr="00822748">
        <w:rPr>
          <w:rFonts w:ascii="Times New Roman" w:hAnsi="Times New Roman" w:cs="Times New Roman"/>
          <w:sz w:val="24"/>
          <w:szCs w:val="24"/>
        </w:rPr>
        <w:t>территориального зонирования.</w:t>
      </w:r>
    </w:p>
    <w:p w:rsidR="008B4157" w:rsidRPr="000C62E9" w:rsidRDefault="008B4157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Мамедов А.М., г. Верхняя Пышма</w:t>
      </w:r>
    </w:p>
    <w:p w:rsidR="008B4157" w:rsidRDefault="008B4157" w:rsidP="008B4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10 в СНТ «Ветеран -4» с зоны СХ-7 на ОД(С-3) и размещения на земельном участке озеленения общего пользования.</w:t>
      </w:r>
    </w:p>
    <w:p w:rsidR="008B4157" w:rsidRPr="00822748" w:rsidRDefault="008B4157" w:rsidP="008B4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</w:t>
      </w:r>
      <w:r w:rsidRPr="00822748">
        <w:rPr>
          <w:rFonts w:ascii="Times New Roman" w:hAnsi="Times New Roman" w:cs="Times New Roman"/>
          <w:sz w:val="24"/>
          <w:szCs w:val="24"/>
        </w:rPr>
        <w:t>территориального зонирования.</w:t>
      </w:r>
    </w:p>
    <w:p w:rsidR="008B4157" w:rsidRPr="00822748" w:rsidRDefault="008B4157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Султанова Н.Р.,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29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Савиных Ю.Е.,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55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Чопикян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Н.В.,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30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Абдулаев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Р.Ш.,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58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Хрущева Т.И.,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36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Калимулин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Ю.Ф.,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F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8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Мельков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Н.Н.,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F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76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Акобян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Р.С.,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15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Брюханов А.Т.,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F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53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Хусаинов А.С.,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68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Павлова Л.В.,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35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73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Шайхутдинов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Г.К.,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69 в СНТ «Шахтер» с зоны СХ-7 на ОД(С-3) и размещения на земельном участке озеленения общего пользования.</w:t>
      </w:r>
    </w:p>
    <w:p w:rsidR="00980C45" w:rsidRPr="00435258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</w:t>
      </w:r>
      <w:r w:rsidRPr="00435258">
        <w:rPr>
          <w:rFonts w:ascii="Times New Roman" w:hAnsi="Times New Roman" w:cs="Times New Roman"/>
          <w:sz w:val="24"/>
          <w:szCs w:val="24"/>
        </w:rPr>
        <w:t>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Третьякова Н.И.,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35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25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Беляков И.П.,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91 в СНТ «Шахтер» с зоны СХ-7 на ОД(С-3) и размещения на земельном участке озеленения общего пользования.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Вражнова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В.Г.,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5 в СНТ «Горняк» с зоны СХ-7 на ОД(К).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Корнилова Л.А.,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DF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78 в СНТ «Горняк» с зоны СХ-7 на ОД(К).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Фетисова Н.В.,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55 в СНТ «Сирень» с зоны СХ-7 на ОД(К),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Ж-6 или иную зону, так как строительство и размещение объектов на территории горного отвода не допускается.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Космовская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С.К.,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8 в СНТ «Сирень» с зоны СХ-7 на ОД(К),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Ж-6 или иную зону, так как строительство и размещение объектов на территории горного отвода не допускается.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Холкина С.А.,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35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41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Кошелев И.С.,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80 в СНТ «Шахтер» с зоны СХ-7 на ОД(С-3) и размещения на земельном участке озеленения общего пользования.</w:t>
      </w:r>
    </w:p>
    <w:p w:rsidR="00980C45" w:rsidRPr="008B4157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</w:t>
      </w:r>
      <w:r w:rsidRPr="008B4157">
        <w:rPr>
          <w:rFonts w:ascii="Times New Roman" w:hAnsi="Times New Roman" w:cs="Times New Roman"/>
          <w:sz w:val="24"/>
          <w:szCs w:val="24"/>
        </w:rPr>
        <w:t>территориального зонирования.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Жители города Верхняя Пышма, контактное лицо Воробьева Н.В.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5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возражают против изменения территориальной зоны земельных участков по адресам: ул. Декабристов, д. 2, 4, 6, 8, 8А, 10, 10А, 12; ул. Красных партизан, д. 2, 4, 6, 8, 10; ул. Первомайская, д. 2, 4, с зоны Ж-2 (индивидуальной жилой застройки) на зону Ж-4 (зону смешанной застройки), Ж-5 и Ж-6.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Родина О.А.,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протестуют против изменения территориальной зоны земельного участка по адресу: г. Верхняя Пышма, ул. Бажова, д. 18, с зоны Ж-2 на зону П-5.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Моложавых В.С., г. Верхняя Пышма</w:t>
      </w:r>
    </w:p>
    <w:p w:rsidR="00980C45" w:rsidRPr="009524C3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садового </w:t>
      </w:r>
      <w:r w:rsidRPr="009524C3">
        <w:rPr>
          <w:rFonts w:ascii="Times New Roman" w:hAnsi="Times New Roman" w:cs="Times New Roman"/>
          <w:sz w:val="24"/>
          <w:szCs w:val="24"/>
        </w:rPr>
        <w:t>земельного участка в СНТ «Рудник» с зоны СХ-7 на зону ОД(С-3).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Золотухина И.В.,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строительства автодороги по ул. Красных партизан и развязки на перекрестке ул. Красных партизан – ул. Горняков.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строительства малоэтажных и многоэтажных домов на территории частного сектора, перевода земель из зоны Ж-2 в зону Ж-5.</w:t>
      </w:r>
    </w:p>
    <w:p w:rsidR="00980C45" w:rsidRPr="00435258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перенести автодорогу в район бывшей железной дороги и коллективных садов.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Жители города Верхняя Пышма, контактное лицо Муромцева Е.А.</w:t>
      </w:r>
      <w:r w:rsidR="00435258" w:rsidRPr="000C6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сохранить городской лес, территориальную зону Р-1, на территории, ограниченной улицами: Зеленая - Новая 6 - Новая 8 – Сапожникова (проект) – Островского (проект)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Балтымская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г. Верхняя Пышма. 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 территории, ограниченной улицами: Сапожникова (проект) – Гороховая (проект) – Машиностроителей (проект) – Новая 6 в г. Верхняя Пышма сохранить существующий лес, установив в отношении данной территории зону Р-1 (зону городских лесов, лесопарков).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сохранить существующий лес на земельных участках с кадастровыми номерами 66:36:0104001:75, 66:36:0104001:76, 66:36:0104001:77, 66:36:0104001:78, 66:36:0104001:79, 66:36:0104001:82 и адресом: Свердловская обл., г. Верхняя Пышма, район ОАО «УЗХР», установив в отношении названных территорий зону Р-1.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территорию городского парка сохранить в существующих границах, согласно действующим ПЗЗ (зона Р-2, зона озеленения общего пользования).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привести материалы по обоснованию Генерального плана в текстовой части в соответствие с графическими материалами относительно зональности территории в границах улиц: Уральских рабочих – Сапожникова – Дзержинского – Калинина в г. Верхняя Пышма, в части сохранения индивидуальной жилой застройки и указанием на строительство многоэтажных, средне</w:t>
      </w:r>
      <w:r w:rsidR="00E414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этажных жилых домов.</w:t>
      </w:r>
    </w:p>
    <w:p w:rsidR="00980C45" w:rsidRPr="000C62E9" w:rsidRDefault="00980C4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ТОС «Лесной», председатель Мальцев А.В., г. Верхняя Пышма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464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4146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ографические материалы не соответствуют действительности: на картах обозначены улицы Петровский проспект,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Территория в районе улиц: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Уральских рабочих - Сапожникова – Дзержинского – Калинина отнесена к зоне индивидуальной жилой застройки. 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не согласны с изменением территориальной зоны Р-1 (зона лесов, лесопарков) на зону Ж-2 (зона индивидуальной жилой застройки) на территории, прилегающей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Верхнепышминскому</w:t>
      </w:r>
      <w:proofErr w:type="spellEnd"/>
      <w:r w:rsidR="00A77707">
        <w:rPr>
          <w:rFonts w:ascii="Times New Roman" w:hAnsi="Times New Roman" w:cs="Times New Roman"/>
          <w:sz w:val="24"/>
          <w:szCs w:val="24"/>
        </w:rPr>
        <w:t xml:space="preserve"> городскому</w:t>
      </w:r>
      <w:r>
        <w:rPr>
          <w:rFonts w:ascii="Times New Roman" w:hAnsi="Times New Roman" w:cs="Times New Roman"/>
          <w:sz w:val="24"/>
          <w:szCs w:val="24"/>
        </w:rPr>
        <w:t xml:space="preserve"> парку.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возражают против строительства продолжения ул. Свердлова по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парка и городских лесов.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возражают против размещения и строительства кварталов индивидуальной жилой застройки на продолжении улиц Маяковского, Крупской, Кооперативная, Геологов, Свердлова (проект) на территории городских лесов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парка.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возражают против изменения территориальной зоны Р-1 на зону Ж-2 на территории границ ул. Островского – Мальцева (проект) и отнесения ул. Островского к районной магистральной улице протяженностью 2,1 км.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отклонить предложенный проект Генерального плана, направить на доработку в целях устранения нарушения закона, реализации предложений и замечаний граждан – жителей города Верхняя Пышма.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назначить в состав комиссии ГО Верхняя Пышма по рассмотрению и принятию проекта Генерального плана руководителей ТОС, общественных формирований и представителей инициативных групп граждан.</w:t>
      </w:r>
    </w:p>
    <w:p w:rsidR="00980C45" w:rsidRDefault="00980C4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территорию города Верхняя Пышма разделить на районы в целях обеспечения всем заинтересованным лицам равных возможностей для участия в публичных слушаниях.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Зотеева Н.Г.,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территориальную зону земель, принадлежащих садоводческим некоммерческим товариществам</w:t>
      </w:r>
      <w:r w:rsidR="00FA7988">
        <w:rPr>
          <w:rFonts w:ascii="Times New Roman" w:hAnsi="Times New Roman" w:cs="Times New Roman"/>
          <w:sz w:val="24"/>
          <w:szCs w:val="24"/>
        </w:rPr>
        <w:t xml:space="preserve"> «Шахтер»</w:t>
      </w:r>
      <w:r>
        <w:rPr>
          <w:rFonts w:ascii="Times New Roman" w:hAnsi="Times New Roman" w:cs="Times New Roman"/>
          <w:sz w:val="24"/>
          <w:szCs w:val="24"/>
        </w:rPr>
        <w:t>, перевести в зону Ж-2, зону индивидуального жилищного строительства, или оставить в прежнем состоянии.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Сорокина С.В.,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38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Иванова Т.С.,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5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66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Озернова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Н.Ю.,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5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44 в СНТ «Сирень» с зоны СХ-7 на ОД(К), Ж-6 или иную зону, так как строительство и размещение объектов на территории горного отвода не допускается.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Зобкова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И.Х.,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94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возражает против изменения территориальной зоны земельного участка № 47 в СНТ «Сирень» с зоны СХ-7 на ОД(С-3) и размещения на земельном участке озеленения общего пользования. 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Раджабов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Б.К.,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5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70 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Игнатенко С.Ю.,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22 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Зобкова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И.Х.,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33 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Ахмадуллин М.Ф.,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5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81 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Пехова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Н.Н., г. Верхняя Пышма</w:t>
      </w:r>
    </w:p>
    <w:p w:rsidR="00AF57A6" w:rsidRDefault="00AF57A6" w:rsidP="00AF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земельного участка № 19 в СНТ «Шахтер» с зоны СХ-7 на ОД(С-3) и размещения на земельном участке озеленения общего пользования.</w:t>
      </w:r>
    </w:p>
    <w:p w:rsidR="00AF57A6" w:rsidRDefault="00AF57A6" w:rsidP="00AF57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25064E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64E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25064E">
        <w:rPr>
          <w:rFonts w:ascii="Times New Roman" w:hAnsi="Times New Roman" w:cs="Times New Roman"/>
          <w:sz w:val="24"/>
          <w:szCs w:val="24"/>
        </w:rPr>
        <w:t xml:space="preserve"> изменить территориальную зону СХ-7 на Ж-2.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Казарян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А.А.,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5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</w:t>
      </w:r>
      <w:r w:rsidR="0025064E">
        <w:rPr>
          <w:rFonts w:ascii="Times New Roman" w:hAnsi="Times New Roman" w:cs="Times New Roman"/>
          <w:sz w:val="24"/>
          <w:szCs w:val="24"/>
        </w:rPr>
        <w:t xml:space="preserve">льной зоны земельного участка </w:t>
      </w:r>
      <w:r>
        <w:rPr>
          <w:rFonts w:ascii="Times New Roman" w:hAnsi="Times New Roman" w:cs="Times New Roman"/>
          <w:sz w:val="24"/>
          <w:szCs w:val="24"/>
        </w:rPr>
        <w:t>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изменить территориальную зону СХ-7 на Ж-2. 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Романов В.А.,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5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12 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Ведерникова И.Н.,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5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66 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62E9">
        <w:rPr>
          <w:rFonts w:ascii="Times New Roman" w:hAnsi="Times New Roman" w:cs="Times New Roman"/>
          <w:b/>
          <w:sz w:val="24"/>
          <w:szCs w:val="24"/>
        </w:rPr>
        <w:t>Огородникова</w:t>
      </w:r>
      <w:proofErr w:type="spellEnd"/>
      <w:r w:rsidRPr="000C62E9">
        <w:rPr>
          <w:rFonts w:ascii="Times New Roman" w:hAnsi="Times New Roman" w:cs="Times New Roman"/>
          <w:b/>
          <w:sz w:val="24"/>
          <w:szCs w:val="24"/>
        </w:rPr>
        <w:t xml:space="preserve"> Г.П.,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5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возражает против изменения территориальной зоны земельного участка № 74 в СНТ «Шахтер»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2976D5" w:rsidRPr="000C62E9" w:rsidRDefault="002976D5" w:rsidP="000C6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2E9">
        <w:rPr>
          <w:rFonts w:ascii="Times New Roman" w:hAnsi="Times New Roman" w:cs="Times New Roman"/>
          <w:b/>
          <w:sz w:val="24"/>
          <w:szCs w:val="24"/>
        </w:rPr>
        <w:t>Михайлова М.Ф., г. Верхняя Пышма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категорически возражает против изменения территориальной зоны земельного участка № 9 в СНТ «ветеран-4» с зоны СХ-7 на ОД(С-3) и размещения на земельном участке озеленения общего пользования.</w:t>
      </w:r>
    </w:p>
    <w:p w:rsidR="002976D5" w:rsidRDefault="002976D5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исключить из Генерального плана внесение изменений в части территориального зонирования.</w:t>
      </w:r>
    </w:p>
    <w:p w:rsidR="00F94229" w:rsidRPr="009524C3" w:rsidRDefault="000C62E9" w:rsidP="00F9422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101 </w:t>
      </w:r>
      <w:bookmarkStart w:id="0" w:name="_GoBack"/>
      <w:bookmarkEnd w:id="0"/>
      <w:r w:rsidR="00F94229">
        <w:rPr>
          <w:rFonts w:ascii="Times New Roman" w:hAnsi="Times New Roman" w:cs="Times New Roman"/>
          <w:b/>
          <w:sz w:val="24"/>
          <w:szCs w:val="24"/>
        </w:rPr>
        <w:t>Барсегян С.А.</w:t>
      </w:r>
      <w:r w:rsidR="00F94229" w:rsidRPr="009524C3">
        <w:rPr>
          <w:rFonts w:ascii="Times New Roman" w:hAnsi="Times New Roman" w:cs="Times New Roman"/>
          <w:b/>
          <w:sz w:val="24"/>
          <w:szCs w:val="24"/>
        </w:rPr>
        <w:t>, г. Верхняя Пышма</w:t>
      </w:r>
    </w:p>
    <w:p w:rsidR="00F94229" w:rsidRDefault="00F94229" w:rsidP="00F94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возражает против изменения территориальной зоны садового </w:t>
      </w:r>
      <w:r w:rsidRPr="009524C3">
        <w:rPr>
          <w:rFonts w:ascii="Times New Roman" w:hAnsi="Times New Roman" w:cs="Times New Roman"/>
          <w:sz w:val="24"/>
          <w:szCs w:val="24"/>
        </w:rPr>
        <w:t>земельного участка в СНТ «Рудник» с зоны СХ-7 на зону ОД(С-3).</w:t>
      </w:r>
    </w:p>
    <w:p w:rsidR="00F94229" w:rsidRDefault="00F94229" w:rsidP="00F94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изменить территориальную зону СХ-7 на Ж-2. </w:t>
      </w:r>
    </w:p>
    <w:p w:rsidR="00F94229" w:rsidRPr="009524C3" w:rsidRDefault="00F94229" w:rsidP="00F94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229" w:rsidRDefault="00F94229" w:rsidP="002976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76D5" w:rsidRDefault="002976D5" w:rsidP="00980C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C0E" w:rsidRDefault="00E41C0E" w:rsidP="005871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111" w:rsidRPr="00D83F3A" w:rsidRDefault="00587111" w:rsidP="00DE5452">
      <w:pPr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87111" w:rsidRPr="00D8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34196"/>
    <w:multiLevelType w:val="hybridMultilevel"/>
    <w:tmpl w:val="D2BAC020"/>
    <w:lvl w:ilvl="0" w:tplc="36407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A2"/>
    <w:rsid w:val="000C62E9"/>
    <w:rsid w:val="00112265"/>
    <w:rsid w:val="001276C4"/>
    <w:rsid w:val="001316EC"/>
    <w:rsid w:val="001435CB"/>
    <w:rsid w:val="00156E28"/>
    <w:rsid w:val="00170F0F"/>
    <w:rsid w:val="0025064E"/>
    <w:rsid w:val="0027370A"/>
    <w:rsid w:val="002976D5"/>
    <w:rsid w:val="002D486F"/>
    <w:rsid w:val="002F48B0"/>
    <w:rsid w:val="00304602"/>
    <w:rsid w:val="00317A5F"/>
    <w:rsid w:val="00327689"/>
    <w:rsid w:val="00345E38"/>
    <w:rsid w:val="00382601"/>
    <w:rsid w:val="0041660E"/>
    <w:rsid w:val="00435258"/>
    <w:rsid w:val="004665E9"/>
    <w:rsid w:val="004A371E"/>
    <w:rsid w:val="00515FE5"/>
    <w:rsid w:val="005257F4"/>
    <w:rsid w:val="00587111"/>
    <w:rsid w:val="005D014D"/>
    <w:rsid w:val="0065370E"/>
    <w:rsid w:val="006679AE"/>
    <w:rsid w:val="00673B31"/>
    <w:rsid w:val="00677D2C"/>
    <w:rsid w:val="00691851"/>
    <w:rsid w:val="006C5B75"/>
    <w:rsid w:val="006D1310"/>
    <w:rsid w:val="0073436D"/>
    <w:rsid w:val="00753D22"/>
    <w:rsid w:val="007753C1"/>
    <w:rsid w:val="00797E47"/>
    <w:rsid w:val="007B1217"/>
    <w:rsid w:val="008018D5"/>
    <w:rsid w:val="00822748"/>
    <w:rsid w:val="008B4157"/>
    <w:rsid w:val="008B51BC"/>
    <w:rsid w:val="008C4BC3"/>
    <w:rsid w:val="00917C20"/>
    <w:rsid w:val="0095187D"/>
    <w:rsid w:val="009524C3"/>
    <w:rsid w:val="00980C45"/>
    <w:rsid w:val="00995398"/>
    <w:rsid w:val="00A55092"/>
    <w:rsid w:val="00A77707"/>
    <w:rsid w:val="00AF57A6"/>
    <w:rsid w:val="00B028D5"/>
    <w:rsid w:val="00C17A8B"/>
    <w:rsid w:val="00C26518"/>
    <w:rsid w:val="00C71CC3"/>
    <w:rsid w:val="00C86474"/>
    <w:rsid w:val="00D17871"/>
    <w:rsid w:val="00D34C96"/>
    <w:rsid w:val="00D83F3A"/>
    <w:rsid w:val="00DA4617"/>
    <w:rsid w:val="00DC7C0C"/>
    <w:rsid w:val="00DD2C37"/>
    <w:rsid w:val="00DE5452"/>
    <w:rsid w:val="00DE6E57"/>
    <w:rsid w:val="00DF44E1"/>
    <w:rsid w:val="00DF6C23"/>
    <w:rsid w:val="00E41464"/>
    <w:rsid w:val="00E41C0E"/>
    <w:rsid w:val="00F23BA2"/>
    <w:rsid w:val="00F94229"/>
    <w:rsid w:val="00FA7988"/>
    <w:rsid w:val="00FC5C93"/>
    <w:rsid w:val="00FE4DF7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0BC12-C761-4BF6-9E90-19D52C11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15</Pages>
  <Words>4663</Words>
  <Characters>26583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Checherina</dc:creator>
  <cp:keywords/>
  <dc:description/>
  <cp:lastModifiedBy>Новоселова Галина Александровна</cp:lastModifiedBy>
  <cp:revision>27</cp:revision>
  <dcterms:created xsi:type="dcterms:W3CDTF">2016-08-31T10:55:00Z</dcterms:created>
  <dcterms:modified xsi:type="dcterms:W3CDTF">2016-09-02T14:02:00Z</dcterms:modified>
</cp:coreProperties>
</file>