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026"/>
        <w:gridCol w:w="467"/>
        <w:gridCol w:w="623"/>
        <w:gridCol w:w="6969"/>
      </w:tblGrid>
      <w:tr w:rsidR="005C13BE" w:rsidRPr="0013051B" w:rsidTr="00D66905">
        <w:trPr>
          <w:trHeight w:val="524"/>
        </w:trPr>
        <w:tc>
          <w:tcPr>
            <w:tcW w:w="9460" w:type="dxa"/>
            <w:gridSpan w:val="5"/>
          </w:tcPr>
          <w:p w:rsidR="005C13BE" w:rsidRPr="0013051B" w:rsidRDefault="005C13BE" w:rsidP="005C13BE">
            <w:pPr>
              <w:tabs>
                <w:tab w:val="left" w:pos="4380"/>
                <w:tab w:val="center" w:pos="7405"/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АДМИНИСТРАЦИЯ ГОРОДСКОГО ОКРУГА</w:t>
            </w:r>
          </w:p>
          <w:p w:rsidR="005C13BE" w:rsidRPr="0013051B" w:rsidRDefault="005C13BE" w:rsidP="00D669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C13BE" w:rsidRPr="0013051B" w:rsidRDefault="005C13BE" w:rsidP="00D669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C13BE" w:rsidRPr="0013051B" w:rsidRDefault="005C13BE" w:rsidP="00D669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11AE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DF91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13BE" w:rsidRPr="0013051B" w:rsidTr="00D66905">
        <w:trPr>
          <w:trHeight w:val="524"/>
        </w:trPr>
        <w:tc>
          <w:tcPr>
            <w:tcW w:w="284" w:type="dxa"/>
            <w:vAlign w:val="bottom"/>
          </w:tcPr>
          <w:p w:rsidR="005C13BE" w:rsidRPr="0013051B" w:rsidRDefault="005C13BE" w:rsidP="00D669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C13BE" w:rsidRPr="0013051B" w:rsidRDefault="005C13BE" w:rsidP="00D669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C13BE" w:rsidRPr="0013051B" w:rsidRDefault="005C13BE" w:rsidP="00D669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C13BE" w:rsidRPr="0013051B" w:rsidRDefault="005C13BE" w:rsidP="00D669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C13BE" w:rsidRPr="0013051B" w:rsidRDefault="005C13BE" w:rsidP="00D669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C13BE" w:rsidRPr="0013051B" w:rsidTr="00D66905">
        <w:trPr>
          <w:trHeight w:val="130"/>
        </w:trPr>
        <w:tc>
          <w:tcPr>
            <w:tcW w:w="9460" w:type="dxa"/>
            <w:gridSpan w:val="5"/>
          </w:tcPr>
          <w:p w:rsidR="005C13BE" w:rsidRPr="0013051B" w:rsidRDefault="005C13BE" w:rsidP="00D669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C13BE" w:rsidRPr="0013051B" w:rsidTr="00D66905">
        <w:tc>
          <w:tcPr>
            <w:tcW w:w="9460" w:type="dxa"/>
            <w:gridSpan w:val="5"/>
          </w:tcPr>
          <w:p w:rsidR="005C13BE" w:rsidRPr="0013051B" w:rsidRDefault="005C13BE" w:rsidP="00D6690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C13BE" w:rsidRPr="0013051B" w:rsidRDefault="005C13BE" w:rsidP="00D669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C13BE" w:rsidRPr="0013051B" w:rsidRDefault="005C13BE" w:rsidP="00D669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C13BE" w:rsidRPr="0013051B" w:rsidTr="00D66905">
        <w:tc>
          <w:tcPr>
            <w:tcW w:w="9460" w:type="dxa"/>
            <w:gridSpan w:val="5"/>
          </w:tcPr>
          <w:p w:rsidR="005C13BE" w:rsidRPr="0013051B" w:rsidRDefault="005C13BE" w:rsidP="00D669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топливно-энергетического баланса городского округа Верхняя Пышма за 2021 год</w:t>
            </w:r>
          </w:p>
        </w:tc>
      </w:tr>
      <w:tr w:rsidR="005C13BE" w:rsidRPr="0013051B" w:rsidTr="00D66905">
        <w:tc>
          <w:tcPr>
            <w:tcW w:w="9460" w:type="dxa"/>
            <w:gridSpan w:val="5"/>
          </w:tcPr>
          <w:p w:rsidR="005C13BE" w:rsidRPr="0013051B" w:rsidRDefault="005C13BE" w:rsidP="00D669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C13BE" w:rsidRPr="0013051B" w:rsidRDefault="005C13BE" w:rsidP="00D669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C13BE" w:rsidRPr="0013051B" w:rsidRDefault="005C13BE" w:rsidP="005C13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10 статьи 23 Федерального закона от 27 июля 2010 года № 190-ФЗ «О теплоснабжении», во исполнение Приказа Министерства энергетики Российской Федерации от 14.12.2011 </w:t>
      </w:r>
      <w:r>
        <w:rPr>
          <w:rFonts w:ascii="Liberation Serif" w:hAnsi="Liberation Serif"/>
          <w:sz w:val="28"/>
          <w:szCs w:val="28"/>
        </w:rPr>
        <w:br/>
        <w:t>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статьями 15, 21, 42 Устава городского округа Верхняя Пышма, в целях контроля за рациональным и эффективным использованием топливно-энергетических ресурсов, администрация городского округа Верхняя Пышма</w:t>
      </w:r>
    </w:p>
    <w:p w:rsidR="005C13BE" w:rsidRPr="0013051B" w:rsidRDefault="005C13BE" w:rsidP="005C13B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C13BE" w:rsidRDefault="005C13BE" w:rsidP="005C13BE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топливно-энергетический баланс городского округа Верхняя Пышма за 2021 год (прилагается).</w:t>
      </w:r>
    </w:p>
    <w:p w:rsidR="005C13BE" w:rsidRDefault="005C13BE" w:rsidP="005C13BE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5" w:history="1">
        <w:r w:rsidRPr="001E783D">
          <w:rPr>
            <w:rStyle w:val="a3"/>
            <w:rFonts w:ascii="Liberation Serif" w:hAnsi="Liberation Serif"/>
            <w:color w:val="000000"/>
            <w:sz w:val="28"/>
            <w:szCs w:val="28"/>
            <w:lang w:val="en-US"/>
          </w:rPr>
          <w:t>www</w:t>
        </w:r>
        <w:r w:rsidRPr="001E783D">
          <w:rPr>
            <w:rStyle w:val="a3"/>
            <w:rFonts w:ascii="Liberation Serif" w:hAnsi="Liberation Serif"/>
            <w:color w:val="000000"/>
            <w:sz w:val="28"/>
            <w:szCs w:val="28"/>
          </w:rPr>
          <w:t>.верхняяпышма-право.рф</w:t>
        </w:r>
      </w:hyperlink>
      <w:r w:rsidRPr="001E783D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5C13BE" w:rsidRPr="0013051B" w:rsidRDefault="005C13BE" w:rsidP="005C13BE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3675"/>
      </w:tblGrid>
      <w:tr w:rsidR="005C13BE" w:rsidRPr="0013051B" w:rsidTr="00D66905">
        <w:tc>
          <w:tcPr>
            <w:tcW w:w="6237" w:type="dxa"/>
            <w:vAlign w:val="bottom"/>
          </w:tcPr>
          <w:p w:rsidR="005C13BE" w:rsidRDefault="005C13BE" w:rsidP="00D6690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C13BE" w:rsidRDefault="005C13BE" w:rsidP="00D6690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C13BE" w:rsidRDefault="005C13BE" w:rsidP="00D669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5C13BE" w:rsidRPr="0013051B" w:rsidRDefault="005C13BE" w:rsidP="00D669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5C13BE" w:rsidRPr="0013051B" w:rsidRDefault="005C13BE" w:rsidP="00D6690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В.</w:t>
            </w:r>
            <w:r>
              <w:rPr>
                <w:rFonts w:ascii="Liberation Serif" w:hAnsi="Liberation Serif"/>
                <w:sz w:val="28"/>
                <w:szCs w:val="28"/>
              </w:rPr>
              <w:t>Н.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</w:p>
        </w:tc>
      </w:tr>
    </w:tbl>
    <w:p w:rsidR="005C13BE" w:rsidRPr="0013051B" w:rsidRDefault="005C13BE" w:rsidP="005C13BE">
      <w:pPr>
        <w:pStyle w:val="ConsNormal"/>
        <w:widowControl/>
        <w:ind w:firstLine="0"/>
        <w:rPr>
          <w:rFonts w:ascii="Liberation Serif" w:hAnsi="Liberation Serif"/>
        </w:rPr>
      </w:pPr>
    </w:p>
    <w:p w:rsidR="005C13BE" w:rsidRDefault="005C13BE"/>
    <w:p w:rsidR="005C13BE" w:rsidRDefault="005C13BE">
      <w:pPr>
        <w:sectPr w:rsidR="005C13BE" w:rsidSect="005C13BE">
          <w:pgSz w:w="11910" w:h="16840"/>
          <w:pgMar w:top="920" w:right="280" w:bottom="920" w:left="1100" w:header="720" w:footer="720" w:gutter="0"/>
          <w:cols w:space="720"/>
          <w:docGrid w:linePitch="326"/>
        </w:sectPr>
      </w:pPr>
    </w:p>
    <w:p w:rsidR="005C13BE" w:rsidRDefault="005C13BE"/>
    <w:p w:rsidR="005C13BE" w:rsidRDefault="005C13BE"/>
    <w:p w:rsidR="005C13BE" w:rsidRDefault="005C13BE"/>
    <w:p w:rsidR="005C13BE" w:rsidRDefault="005C13BE"/>
    <w:p w:rsidR="005C13BE" w:rsidRDefault="005C13BE"/>
    <w:p w:rsidR="005C13BE" w:rsidRPr="003C063F" w:rsidRDefault="005C13BE" w:rsidP="005C13B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3BE" w:rsidRPr="003C063F" w:rsidRDefault="005C13BE" w:rsidP="005C13B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1648111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C13BE" w:rsidRPr="003C063F" w:rsidRDefault="005C13BE" w:rsidP="005C13B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C13BE" w:rsidRPr="003C063F" w:rsidRDefault="005C13BE" w:rsidP="005C13B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C13B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16481116"/>
                                <w:p w:rsidR="005C13BE" w:rsidRPr="003C063F" w:rsidRDefault="005C13B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6752717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C13BE" w:rsidRPr="003C063F" w:rsidRDefault="005C13B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6752717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C13BE" w:rsidRPr="003C063F" w:rsidRDefault="005C13B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4648633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C13BE" w:rsidRPr="003C063F" w:rsidRDefault="005C13B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46486336"/>
                                </w:p>
                              </w:tc>
                            </w:tr>
                          </w:tbl>
                          <w:p w:rsidR="005C13BE" w:rsidRPr="003C063F" w:rsidRDefault="005C13BE" w:rsidP="005C13B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C13BE" w:rsidRPr="003C063F" w:rsidRDefault="005C13BE" w:rsidP="005C13B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C13BE" w:rsidRPr="003C063F" w:rsidRDefault="005C13BE" w:rsidP="005C13B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5C13BE" w:rsidRPr="003C063F" w:rsidRDefault="005C13BE" w:rsidP="005C13B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1648111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5C13BE" w:rsidRPr="003C063F" w:rsidRDefault="005C13BE" w:rsidP="005C13B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C13BE" w:rsidRPr="003C063F" w:rsidRDefault="005C13BE" w:rsidP="005C13B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C13B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16481116"/>
                          <w:p w:rsidR="005C13BE" w:rsidRPr="003C063F" w:rsidRDefault="005C13B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6752717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C13BE" w:rsidRPr="003C063F" w:rsidRDefault="005C13B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6752717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C13BE" w:rsidRPr="003C063F" w:rsidRDefault="005C13B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4648633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C13BE" w:rsidRPr="003C063F" w:rsidRDefault="005C13B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46486336"/>
                          </w:p>
                        </w:tc>
                      </w:tr>
                    </w:tbl>
                    <w:p w:rsidR="005C13BE" w:rsidRPr="003C063F" w:rsidRDefault="005C13BE" w:rsidP="005C13B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C13BE" w:rsidRPr="003C063F" w:rsidRDefault="005C13BE" w:rsidP="005C13B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C13BE" w:rsidRPr="003C063F" w:rsidRDefault="005C13BE" w:rsidP="005C13B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13BE" w:rsidRDefault="005C13BE" w:rsidP="005C13BE">
      <w:pPr>
        <w:jc w:val="center"/>
        <w:rPr>
          <w:rFonts w:ascii="Liberation Serif" w:hAnsi="Liberation Serif"/>
          <w:sz w:val="28"/>
          <w:szCs w:val="28"/>
        </w:rPr>
      </w:pPr>
    </w:p>
    <w:p w:rsidR="005C13BE" w:rsidRPr="003C063F" w:rsidRDefault="005C13BE" w:rsidP="005C13BE">
      <w:pPr>
        <w:jc w:val="center"/>
        <w:rPr>
          <w:rFonts w:ascii="Liberation Serif" w:hAnsi="Liberation Serif"/>
          <w:sz w:val="28"/>
          <w:szCs w:val="28"/>
        </w:rPr>
      </w:pPr>
    </w:p>
    <w:p w:rsidR="005C13BE" w:rsidRPr="003C063F" w:rsidRDefault="005C13BE" w:rsidP="005C13BE">
      <w:pPr>
        <w:jc w:val="center"/>
        <w:rPr>
          <w:rFonts w:ascii="Liberation Serif" w:hAnsi="Liberation Serif"/>
          <w:sz w:val="28"/>
          <w:szCs w:val="28"/>
        </w:rPr>
      </w:pPr>
    </w:p>
    <w:p w:rsidR="005C13BE" w:rsidRPr="003C063F" w:rsidRDefault="005C13BE" w:rsidP="005C13BE">
      <w:pPr>
        <w:jc w:val="center"/>
        <w:rPr>
          <w:rFonts w:ascii="Liberation Serif" w:hAnsi="Liberation Serif"/>
          <w:sz w:val="28"/>
          <w:szCs w:val="28"/>
        </w:rPr>
      </w:pPr>
    </w:p>
    <w:p w:rsidR="005C13BE" w:rsidRPr="00E56BDF" w:rsidRDefault="005C13BE" w:rsidP="005C13BE">
      <w:pPr>
        <w:jc w:val="center"/>
        <w:rPr>
          <w:b/>
        </w:rPr>
      </w:pPr>
      <w:r w:rsidRPr="00E56BDF"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-1399540</wp:posOffset>
                </wp:positionV>
                <wp:extent cx="6483985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3BE" w:rsidRDefault="005C13BE" w:rsidP="005C13BE">
                            <w:pPr>
                              <w:ind w:left="4253" w:right="2687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permStart w:id="1156651811" w:edGrp="everyone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C13BE" w:rsidRDefault="005C13BE" w:rsidP="005C13BE">
                            <w:pPr>
                              <w:ind w:left="425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5C13BE" w:rsidRDefault="005C13BE" w:rsidP="005C13BE">
                            <w:pPr>
                              <w:ind w:left="425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5406" w:type="dxa"/>
                              <w:tblInd w:w="33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2126"/>
                              <w:gridCol w:w="513"/>
                              <w:gridCol w:w="1350"/>
                            </w:tblGrid>
                            <w:tr w:rsidR="005C13BE" w:rsidTr="0050392F">
                              <w:tc>
                                <w:tcPr>
                                  <w:tcW w:w="1417" w:type="dxa"/>
                                  <w:hideMark/>
                                </w:tcPr>
                                <w:p w:rsidR="005C13BE" w:rsidRDefault="005C13BE" w:rsidP="00D012AC">
                                  <w:pPr>
                                    <w:ind w:left="884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5C13BE" w:rsidRDefault="005C13BE" w:rsidP="00D012AC">
                                  <w:pPr>
                                    <w:ind w:left="1134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hideMark/>
                                </w:tcPr>
                                <w:p w:rsidR="005C13BE" w:rsidRDefault="005C13BE" w:rsidP="003E6F67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5C13BE" w:rsidRDefault="005C13BE" w:rsidP="00D012AC">
                                  <w:pPr>
                                    <w:ind w:left="1134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permEnd w:id="1156651811"/>
                          </w:tbl>
                          <w:p w:rsidR="005C13BE" w:rsidRDefault="005C13BE" w:rsidP="005C13BE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7" o:spid="_x0000_s1027" type="#_x0000_t202" style="position:absolute;left:0;text-align:left;margin-left:258.6pt;margin-top:-110.2pt;width:510.5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" stroked="f">
                <v:textbox>
                  <w:txbxContent>
                    <w:p w:rsidR="005C13BE" w:rsidRDefault="005C13BE" w:rsidP="005C13BE">
                      <w:pPr>
                        <w:ind w:left="4253" w:right="2687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permStart w:id="1156651811" w:edGrp="everyone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5C13BE" w:rsidRDefault="005C13BE" w:rsidP="005C13BE">
                      <w:pPr>
                        <w:ind w:left="425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5C13BE" w:rsidRDefault="005C13BE" w:rsidP="005C13BE">
                      <w:pPr>
                        <w:ind w:left="425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5406" w:type="dxa"/>
                        <w:tblInd w:w="3369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2126"/>
                        <w:gridCol w:w="513"/>
                        <w:gridCol w:w="1350"/>
                      </w:tblGrid>
                      <w:tr w:rsidR="005C13BE" w:rsidTr="0050392F">
                        <w:tc>
                          <w:tcPr>
                            <w:tcW w:w="1417" w:type="dxa"/>
                            <w:hideMark/>
                          </w:tcPr>
                          <w:p w:rsidR="005C13BE" w:rsidRDefault="005C13BE" w:rsidP="00D012AC">
                            <w:pPr>
                              <w:ind w:left="884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5C13BE" w:rsidRDefault="005C13BE" w:rsidP="00D012AC">
                            <w:pPr>
                              <w:ind w:left="1134"/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13" w:type="dxa"/>
                            <w:hideMark/>
                          </w:tcPr>
                          <w:p w:rsidR="005C13BE" w:rsidRDefault="005C13BE" w:rsidP="003E6F67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5C13BE" w:rsidRDefault="005C13BE" w:rsidP="00D012AC">
                            <w:pPr>
                              <w:ind w:left="1134"/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</w:p>
                        </w:tc>
                      </w:tr>
                      <w:permEnd w:id="1156651811"/>
                    </w:tbl>
                    <w:p w:rsidR="005C13BE" w:rsidRDefault="005C13BE" w:rsidP="005C13BE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6BDF">
        <w:rPr>
          <w:rFonts w:ascii="Liberation Serif" w:hAnsi="Liberation Serif" w:cs="Liberation Serif"/>
          <w:b/>
        </w:rPr>
        <w:t>Топливно-энергетический баланс городского округа Верхняя Пышма за 2021 год (базовый)</w:t>
      </w:r>
    </w:p>
    <w:p w:rsidR="005C13BE" w:rsidRDefault="005C13BE" w:rsidP="005C13BE">
      <w:pPr>
        <w:widowControl w:val="0"/>
        <w:autoSpaceDE w:val="0"/>
        <w:autoSpaceDN w:val="0"/>
        <w:spacing w:before="11"/>
        <w:rPr>
          <w:sz w:val="15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806"/>
        <w:gridCol w:w="1023"/>
        <w:gridCol w:w="787"/>
        <w:gridCol w:w="1483"/>
        <w:gridCol w:w="1272"/>
        <w:gridCol w:w="849"/>
        <w:gridCol w:w="1197"/>
        <w:gridCol w:w="897"/>
        <w:gridCol w:w="1164"/>
        <w:gridCol w:w="1130"/>
        <w:gridCol w:w="1140"/>
      </w:tblGrid>
      <w:tr w:rsidR="005C13BE" w:rsidRPr="00CE3D1A" w:rsidTr="00D66905">
        <w:trPr>
          <w:trHeight w:val="1103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1"/>
              <w:ind w:left="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48" w:line="288" w:lineRule="auto"/>
              <w:ind w:left="139" w:right="46" w:hanging="8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ind w:left="7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60"/>
              <w:ind w:left="4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Уголь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11"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Сырая нефть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60"/>
              <w:ind w:left="41" w:right="2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Нефтепродукты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Природный газ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88" w:lineRule="auto"/>
              <w:ind w:left="296" w:right="-14" w:hanging="26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Прочее и</w:t>
            </w:r>
          </w:p>
          <w:p w:rsidR="005C13BE" w:rsidRPr="00CE3D1A" w:rsidRDefault="005C13BE" w:rsidP="00D66905">
            <w:pPr>
              <w:ind w:left="99" w:right="-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твердое</w:t>
            </w:r>
          </w:p>
          <w:p w:rsidR="005C13BE" w:rsidRPr="00CE3D1A" w:rsidRDefault="005C13BE" w:rsidP="00D66905">
            <w:pPr>
              <w:spacing w:before="46"/>
              <w:ind w:left="8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топливо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124" w:right="79" w:hanging="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Гидроэнергия и НВИЭ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93" w:right="44" w:hanging="4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Атомная энергия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94" w:right="5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Электрическая энергия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16" w:right="-20" w:hanging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Тепловая энергия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60"/>
              <w:ind w:left="311" w:right="12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Всего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5247" w:right="494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 у.т.</w:t>
            </w:r>
          </w:p>
        </w:tc>
      </w:tr>
      <w:tr w:rsidR="005C13BE" w:rsidRPr="00CE3D1A" w:rsidTr="00D66905">
        <w:trPr>
          <w:trHeight w:val="276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right="32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311" w:right="28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</w:tr>
      <w:tr w:rsidR="005C13BE" w:rsidRPr="00CE3D1A" w:rsidTr="00D66905">
        <w:trPr>
          <w:trHeight w:val="4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1779,08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220508,99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175346,84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2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31,122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115493,64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79550,038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592709,71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-204599,26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3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-12081,18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-216680,44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606,03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-37,74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4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-0,532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567,76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2385,12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15871,99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175346,84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7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30,59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115493,64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67468,858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376597,04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-2385,12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-6241,72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-175344,53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4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-30,59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-1109,90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45743,54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-139368,32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lastRenderedPageBreak/>
              <w:t>Котельные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-2385,12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-6241,72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-175344,53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4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-30,59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-1109,90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45743,54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-139368,32</w:t>
            </w:r>
          </w:p>
        </w:tc>
      </w:tr>
      <w:tr w:rsidR="005C13BE" w:rsidRPr="00CE3D1A" w:rsidTr="00D66905">
        <w:trPr>
          <w:trHeight w:val="69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ind w:left="-1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-1154,933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3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-3010,636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-4165,569</w:t>
            </w:r>
          </w:p>
        </w:tc>
      </w:tr>
      <w:tr w:rsidR="005C13BE" w:rsidRPr="00CE3D1A" w:rsidTr="00D66905">
        <w:trPr>
          <w:trHeight w:val="2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-5774,678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8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-17530,342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-23305,02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9630,27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107454,12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92671,418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209758,11</w:t>
            </w:r>
          </w:p>
        </w:tc>
      </w:tr>
      <w:tr w:rsidR="005C13BE" w:rsidRPr="00CE3D1A" w:rsidTr="00D66905">
        <w:trPr>
          <w:trHeight w:val="45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Сельское хозяйство,</w:t>
            </w:r>
          </w:p>
          <w:p w:rsidR="005C13BE" w:rsidRPr="00CE3D1A" w:rsidRDefault="005C13BE" w:rsidP="00D66905">
            <w:pPr>
              <w:spacing w:line="205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рыболовство и рыбоводство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-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31556,88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18129,20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49686,08</w:t>
            </w:r>
          </w:p>
        </w:tc>
      </w:tr>
      <w:tr w:rsidR="005C13BE" w:rsidRPr="00CE3D1A" w:rsidTr="00D66905">
        <w:trPr>
          <w:trHeight w:val="69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893,57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893,57</w:t>
            </w:r>
          </w:p>
        </w:tc>
      </w:tr>
    </w:tbl>
    <w:p w:rsidR="005C13BE" w:rsidRPr="00CE3D1A" w:rsidRDefault="005C13BE" w:rsidP="005C13BE">
      <w:pPr>
        <w:sectPr w:rsidR="005C13BE" w:rsidRPr="00CE3D1A" w:rsidSect="005C13BE">
          <w:pgSz w:w="16840" w:h="11910" w:orient="landscape"/>
          <w:pgMar w:top="1100" w:right="920" w:bottom="280" w:left="920" w:header="720" w:footer="720" w:gutter="0"/>
          <w:cols w:space="720"/>
          <w:docGrid w:linePitch="326"/>
        </w:sectPr>
      </w:pPr>
    </w:p>
    <w:p w:rsidR="005C13BE" w:rsidRPr="00CE3D1A" w:rsidRDefault="005C13BE" w:rsidP="005C13BE">
      <w:pPr>
        <w:widowControl w:val="0"/>
        <w:autoSpaceDE w:val="0"/>
        <w:autoSpaceDN w:val="0"/>
      </w:pPr>
    </w:p>
    <w:p w:rsidR="005C13BE" w:rsidRPr="00CE3D1A" w:rsidRDefault="005C13BE" w:rsidP="005C13BE">
      <w:pPr>
        <w:widowControl w:val="0"/>
        <w:autoSpaceDE w:val="0"/>
        <w:autoSpaceDN w:val="0"/>
      </w:pPr>
    </w:p>
    <w:p w:rsidR="005C13BE" w:rsidRPr="00CE3D1A" w:rsidRDefault="005C13BE" w:rsidP="005C13BE">
      <w:pPr>
        <w:widowControl w:val="0"/>
        <w:autoSpaceDE w:val="0"/>
        <w:autoSpaceDN w:val="0"/>
        <w:spacing w:before="9"/>
      </w:pPr>
    </w:p>
    <w:tbl>
      <w:tblPr>
        <w:tblW w:w="14919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89"/>
        <w:gridCol w:w="1023"/>
        <w:gridCol w:w="787"/>
        <w:gridCol w:w="1483"/>
        <w:gridCol w:w="1272"/>
        <w:gridCol w:w="849"/>
        <w:gridCol w:w="1197"/>
        <w:gridCol w:w="897"/>
        <w:gridCol w:w="1164"/>
        <w:gridCol w:w="1130"/>
        <w:gridCol w:w="1140"/>
      </w:tblGrid>
      <w:tr w:rsidR="005C13BE" w:rsidRPr="00CE3D1A" w:rsidTr="00D66905">
        <w:trPr>
          <w:trHeight w:val="1103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1"/>
              <w:ind w:left="7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48" w:line="288" w:lineRule="auto"/>
              <w:ind w:left="139" w:right="-41" w:hanging="8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ind w:left="7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60"/>
              <w:ind w:left="238" w:right="3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Уголь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111" w:right="-33"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Сырая нефть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60"/>
              <w:ind w:left="41" w:right="17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Нефтепродукты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251" w:right="17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Природный газ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88" w:lineRule="auto"/>
              <w:ind w:left="255" w:hanging="26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Прочее и</w:t>
            </w:r>
          </w:p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твердое</w:t>
            </w:r>
          </w:p>
          <w:p w:rsidR="005C13BE" w:rsidRPr="00CE3D1A" w:rsidRDefault="005C13BE" w:rsidP="00D66905">
            <w:pPr>
              <w:spacing w:before="4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топливо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114" w:right="90" w:hanging="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Гидроэнергия и НВИЭ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right="-5" w:hanging="4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Атомная энергия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94" w:right="5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Электрическая энергия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88" w:lineRule="auto"/>
              <w:ind w:left="117" w:right="21" w:hanging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Тепловая энергия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60"/>
              <w:ind w:left="121" w:right="16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Всего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5247" w:right="498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 у.т.</w:t>
            </w:r>
          </w:p>
        </w:tc>
      </w:tr>
      <w:tr w:rsidR="005C13BE" w:rsidRPr="00CE3D1A" w:rsidTr="00D66905">
        <w:trPr>
          <w:trHeight w:val="27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right="32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2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ind w:left="311" w:right="28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</w:tr>
      <w:tr w:rsidR="005C13BE" w:rsidRPr="00CE3D1A" w:rsidTr="00D66905">
        <w:trPr>
          <w:trHeight w:val="4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Конструкции и детали</w:t>
            </w:r>
          </w:p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конструкций черных металлов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23,49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23,49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11,919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11,919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44,538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44,538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522,529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522,529</w:t>
            </w:r>
          </w:p>
        </w:tc>
      </w:tr>
      <w:tr w:rsidR="005C13BE" w:rsidRPr="00CE3D1A" w:rsidTr="00D66905">
        <w:trPr>
          <w:trHeight w:val="4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10504,9995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10504,9995</w:t>
            </w:r>
          </w:p>
        </w:tc>
      </w:tr>
      <w:tr w:rsidR="005C13BE" w:rsidRPr="00CE3D1A" w:rsidTr="00D66905">
        <w:trPr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19408,8096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19408,8096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147,02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18129,20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18276,22</w:t>
            </w:r>
          </w:p>
        </w:tc>
      </w:tr>
      <w:tr w:rsidR="005C13BE" w:rsidRPr="00CE3D1A" w:rsidTr="00D66905">
        <w:trPr>
          <w:trHeight w:val="23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9630,27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9630,27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8530,96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8530,96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2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1099,31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1099,31</w:t>
            </w:r>
          </w:p>
        </w:tc>
      </w:tr>
      <w:tr w:rsidR="005C13BE" w:rsidRPr="00CE3D1A" w:rsidTr="00D66905">
        <w:trPr>
          <w:trHeight w:val="2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3223,62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10945,88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14169,50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3223,62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ind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10945,88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14169,50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19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321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6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10745,42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50861,32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right="5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61606,74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right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59988,31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12735,02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72725,63</w:t>
            </w:r>
          </w:p>
        </w:tc>
      </w:tr>
    </w:tbl>
    <w:p w:rsidR="005C13BE" w:rsidRPr="00CE3D1A" w:rsidRDefault="005C13BE" w:rsidP="005C13BE">
      <w:pPr>
        <w:sectPr w:rsidR="005C13BE" w:rsidRPr="00CE3D1A">
          <w:pgSz w:w="16840" w:h="11910" w:orient="landscape"/>
          <w:pgMar w:top="1100" w:right="920" w:bottom="280" w:left="920" w:header="720" w:footer="720" w:gutter="0"/>
          <w:cols w:space="720"/>
        </w:sectPr>
      </w:pPr>
    </w:p>
    <w:p w:rsidR="005C13BE" w:rsidRPr="00CE3D1A" w:rsidRDefault="005C13BE" w:rsidP="005C13BE">
      <w:pPr>
        <w:widowControl w:val="0"/>
        <w:autoSpaceDE w:val="0"/>
        <w:autoSpaceDN w:val="0"/>
      </w:pPr>
    </w:p>
    <w:p w:rsidR="005C13BE" w:rsidRPr="00CE3D1A" w:rsidRDefault="005C13BE" w:rsidP="005C13BE">
      <w:pPr>
        <w:widowControl w:val="0"/>
        <w:autoSpaceDE w:val="0"/>
        <w:autoSpaceDN w:val="0"/>
        <w:spacing w:before="10"/>
      </w:pPr>
    </w:p>
    <w:p w:rsidR="005C13BE" w:rsidRPr="00CE3D1A" w:rsidRDefault="005C13BE" w:rsidP="005C13BE">
      <w:pPr>
        <w:spacing w:line="210" w:lineRule="exact"/>
        <w:jc w:val="center"/>
        <w:rPr>
          <w:rFonts w:ascii="Liberation Serif" w:hAnsi="Liberation Serif" w:cs="Liberation Serif"/>
        </w:rPr>
      </w:pPr>
      <w:r w:rsidRPr="00CE3D1A">
        <w:rPr>
          <w:rFonts w:ascii="Liberation Serif" w:hAnsi="Liberation Serif" w:cs="Liberation Serif"/>
        </w:rPr>
        <w:t>Топливно-энергетический баланс городского округа Верхняя Пышма на 2022 год (прогнозный)</w:t>
      </w:r>
    </w:p>
    <w:p w:rsidR="005C13BE" w:rsidRPr="00CE3D1A" w:rsidRDefault="005C13BE" w:rsidP="005C13BE">
      <w:pPr>
        <w:spacing w:line="210" w:lineRule="exact"/>
        <w:rPr>
          <w:rFonts w:ascii="Liberation Serif" w:hAnsi="Liberation Serif" w:cs="Liberation Serif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806"/>
        <w:gridCol w:w="1023"/>
        <w:gridCol w:w="787"/>
        <w:gridCol w:w="1483"/>
        <w:gridCol w:w="1272"/>
        <w:gridCol w:w="849"/>
        <w:gridCol w:w="1197"/>
        <w:gridCol w:w="897"/>
        <w:gridCol w:w="1164"/>
        <w:gridCol w:w="1130"/>
        <w:gridCol w:w="1140"/>
      </w:tblGrid>
      <w:tr w:rsidR="005C13BE" w:rsidRPr="00CE3D1A" w:rsidTr="00D66905">
        <w:trPr>
          <w:trHeight w:val="1103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Уголь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Сырая нефть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Нефтепродукты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Природный газ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Прочее и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твердое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топливо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Гидроэнерг ия и НВИЭ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Атомная энергия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Электричес кая энергия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Тепловая энергия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Всего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 у.т.</w:t>
            </w:r>
          </w:p>
        </w:tc>
      </w:tr>
      <w:tr w:rsidR="005C13BE" w:rsidRPr="00CE3D1A" w:rsidTr="00D66905">
        <w:trPr>
          <w:trHeight w:val="276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</w:tr>
      <w:tr w:rsidR="005C13BE" w:rsidRPr="00CE3D1A" w:rsidTr="00D66905">
        <w:trPr>
          <w:trHeight w:val="4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1781,69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220593,68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185601,28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30,324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115494,05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79728,655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603229,67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-203883,90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-12259,797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-216143,70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606,90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-18,53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588,37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2388,59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16667,41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185601,28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30,324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115494,05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67471,83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387653,48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-2388,59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-6247,20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-178494,72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-30,324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-1110,31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45746,51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-142524,63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-2388,59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-6247,20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-178494,72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-30,324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-1110,31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45746,51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-142524,63</w:t>
            </w:r>
          </w:p>
        </w:tc>
      </w:tr>
      <w:tr w:rsidR="005C13BE" w:rsidRPr="00CE3D1A" w:rsidTr="00D66905">
        <w:trPr>
          <w:trHeight w:val="69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-1154,909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-3016,58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-4171,489</w:t>
            </w:r>
          </w:p>
        </w:tc>
      </w:tr>
      <w:tr w:rsidR="005C13BE" w:rsidRPr="00CE3D1A" w:rsidTr="00D66905">
        <w:trPr>
          <w:trHeight w:val="2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-5774,702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-17530,342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-23305,04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10420,21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7106,56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107454,12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92671,418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217652,31</w:t>
            </w:r>
          </w:p>
        </w:tc>
      </w:tr>
      <w:tr w:rsidR="005C13BE" w:rsidRPr="00CE3D1A" w:rsidTr="00D66905">
        <w:trPr>
          <w:trHeight w:val="45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Сельское хозяйство,</w:t>
            </w:r>
          </w:p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рыболовство и рыбоводство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31556,88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18129,20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49686,08</w:t>
            </w:r>
          </w:p>
        </w:tc>
      </w:tr>
      <w:tr w:rsidR="005C13BE" w:rsidRPr="00CE3D1A" w:rsidTr="00D66905">
        <w:trPr>
          <w:trHeight w:val="69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893,57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893,57</w:t>
            </w:r>
          </w:p>
        </w:tc>
      </w:tr>
    </w:tbl>
    <w:p w:rsidR="005C13BE" w:rsidRPr="00CE3D1A" w:rsidRDefault="005C13BE" w:rsidP="005C13BE">
      <w:pPr>
        <w:spacing w:line="210" w:lineRule="exact"/>
        <w:rPr>
          <w:rFonts w:ascii="Liberation Serif" w:hAnsi="Liberation Serif" w:cs="Liberation Serif"/>
        </w:rPr>
        <w:sectPr w:rsidR="005C13BE" w:rsidRPr="00CE3D1A">
          <w:pgSz w:w="16840" w:h="11910" w:orient="landscape"/>
          <w:pgMar w:top="1100" w:right="920" w:bottom="280" w:left="920" w:header="720" w:footer="720" w:gutter="0"/>
          <w:cols w:space="720"/>
        </w:sectPr>
      </w:pPr>
    </w:p>
    <w:p w:rsidR="005C13BE" w:rsidRPr="00CE3D1A" w:rsidRDefault="005C13BE" w:rsidP="005C13BE">
      <w:pPr>
        <w:spacing w:line="210" w:lineRule="exact"/>
        <w:rPr>
          <w:rFonts w:ascii="Liberation Serif" w:hAnsi="Liberation Serif" w:cs="Liberation Serif"/>
        </w:rPr>
      </w:pPr>
    </w:p>
    <w:p w:rsidR="005C13BE" w:rsidRPr="00CE3D1A" w:rsidRDefault="005C13BE" w:rsidP="005C13BE">
      <w:pPr>
        <w:spacing w:line="210" w:lineRule="exact"/>
        <w:rPr>
          <w:rFonts w:ascii="Liberation Serif" w:hAnsi="Liberation Serif" w:cs="Liberation Serif"/>
        </w:rPr>
      </w:pPr>
    </w:p>
    <w:p w:rsidR="005C13BE" w:rsidRPr="00CE3D1A" w:rsidRDefault="005C13BE" w:rsidP="005C13BE">
      <w:pPr>
        <w:spacing w:line="210" w:lineRule="exact"/>
        <w:rPr>
          <w:rFonts w:ascii="Liberation Serif" w:hAnsi="Liberation Serif" w:cs="Liberation Serif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806"/>
        <w:gridCol w:w="1023"/>
        <w:gridCol w:w="787"/>
        <w:gridCol w:w="1483"/>
        <w:gridCol w:w="1272"/>
        <w:gridCol w:w="849"/>
        <w:gridCol w:w="1197"/>
        <w:gridCol w:w="897"/>
        <w:gridCol w:w="1164"/>
        <w:gridCol w:w="1130"/>
        <w:gridCol w:w="1140"/>
      </w:tblGrid>
      <w:tr w:rsidR="005C13BE" w:rsidRPr="00CE3D1A" w:rsidTr="00D66905">
        <w:trPr>
          <w:trHeight w:val="1103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Уголь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Сырая нефть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right="13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Нефтепродукты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Природный газ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Прочее и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твердое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топливо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Гидроэнерг ия и НВИЭ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Атомная энергия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Электрическая энергия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Тепловая энергия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Всего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 у.т.</w:t>
            </w:r>
          </w:p>
        </w:tc>
      </w:tr>
      <w:tr w:rsidR="005C13BE" w:rsidRPr="00CE3D1A" w:rsidTr="00D66905">
        <w:trPr>
          <w:trHeight w:val="27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</w:tr>
      <w:tr w:rsidR="005C13BE" w:rsidRPr="00CE3D1A" w:rsidTr="00D66905">
        <w:trPr>
          <w:trHeight w:val="4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Конструкции и детали</w:t>
            </w:r>
          </w:p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конструкций черных металлов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23,49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23,49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11,919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11,919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44,538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44,538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522,529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522,529</w:t>
            </w:r>
          </w:p>
        </w:tc>
      </w:tr>
      <w:tr w:rsidR="005C13BE" w:rsidRPr="00CE3D1A" w:rsidTr="00D66905">
        <w:trPr>
          <w:trHeight w:val="4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10504,9995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10504,9995</w:t>
            </w:r>
          </w:p>
        </w:tc>
      </w:tr>
      <w:tr w:rsidR="005C13BE" w:rsidRPr="00CE3D1A" w:rsidTr="00D66905">
        <w:trPr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19408,8096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19408,8096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147,02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18129,20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18276,22</w:t>
            </w:r>
          </w:p>
        </w:tc>
      </w:tr>
      <w:tr w:rsidR="005C13BE" w:rsidRPr="00CE3D1A" w:rsidTr="00D66905">
        <w:trPr>
          <w:trHeight w:val="23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10420,21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10420,21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9861,77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9861,77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558,44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558,44</w:t>
            </w:r>
          </w:p>
        </w:tc>
      </w:tr>
      <w:tr w:rsidR="005C13BE" w:rsidRPr="00CE3D1A" w:rsidTr="00D66905">
        <w:trPr>
          <w:trHeight w:val="2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3223,62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10945,88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14169,50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3223,62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10945,88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14169,50</w:t>
            </w:r>
          </w:p>
        </w:tc>
      </w:tr>
      <w:tr w:rsidR="005C13BE" w:rsidRPr="00CE3D1A" w:rsidTr="00D66905">
        <w:trPr>
          <w:trHeight w:val="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7104,25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10745,42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50888,07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68737,74</w:t>
            </w:r>
          </w:p>
        </w:tc>
      </w:tr>
      <w:tr w:rsidR="005C13BE" w:rsidRPr="00CE3D1A" w:rsidTr="00D66905">
        <w:trPr>
          <w:trHeight w:val="4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59988,31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12708,272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72698,89</w:t>
            </w:r>
          </w:p>
        </w:tc>
      </w:tr>
    </w:tbl>
    <w:p w:rsidR="005C13BE" w:rsidRPr="00CE3D1A" w:rsidRDefault="005C13BE" w:rsidP="005C13BE">
      <w:pPr>
        <w:sectPr w:rsidR="005C13BE" w:rsidRPr="00CE3D1A">
          <w:pgSz w:w="16840" w:h="11910" w:orient="landscape"/>
          <w:pgMar w:top="1100" w:right="920" w:bottom="280" w:left="920" w:header="720" w:footer="720" w:gutter="0"/>
          <w:cols w:space="720"/>
        </w:sectPr>
      </w:pPr>
    </w:p>
    <w:p w:rsidR="005C13BE" w:rsidRPr="00CE3D1A" w:rsidRDefault="005C13BE" w:rsidP="005C13BE">
      <w:pPr>
        <w:widowControl w:val="0"/>
        <w:autoSpaceDE w:val="0"/>
        <w:autoSpaceDN w:val="0"/>
        <w:ind w:left="2058" w:right="2070"/>
        <w:jc w:val="center"/>
      </w:pPr>
      <w:r w:rsidRPr="00CE3D1A">
        <w:rPr>
          <w:rFonts w:ascii="Liberation Serif" w:hAnsi="Liberation Serif" w:cs="Liberation Serif"/>
        </w:rPr>
        <w:lastRenderedPageBreak/>
        <w:t>Однопродуктовые балансы энергетических ресурсов городского</w:t>
      </w:r>
      <w:r w:rsidRPr="00CE3D1A">
        <w:rPr>
          <w:spacing w:val="-2"/>
        </w:rPr>
        <w:t xml:space="preserve"> </w:t>
      </w:r>
      <w:r w:rsidRPr="00CE3D1A">
        <w:t>округа</w:t>
      </w:r>
      <w:r w:rsidRPr="00CE3D1A">
        <w:rPr>
          <w:spacing w:val="-2"/>
        </w:rPr>
        <w:t xml:space="preserve"> </w:t>
      </w:r>
      <w:r w:rsidRPr="00CE3D1A">
        <w:rPr>
          <w:rFonts w:ascii="Liberation Serif" w:hAnsi="Liberation Serif" w:cs="Liberation Serif"/>
        </w:rPr>
        <w:t>Верхняя Пышма за 2021 год</w:t>
      </w:r>
    </w:p>
    <w:p w:rsidR="005C13BE" w:rsidRPr="00CE3D1A" w:rsidRDefault="005C13BE" w:rsidP="005C13BE">
      <w:pPr>
        <w:widowControl w:val="0"/>
        <w:autoSpaceDE w:val="0"/>
        <w:autoSpaceDN w:val="0"/>
        <w:ind w:left="3014" w:right="3021"/>
        <w:jc w:val="center"/>
      </w:pPr>
      <w:r w:rsidRPr="00CE3D1A">
        <w:rPr>
          <w:rFonts w:ascii="Liberation Serif" w:hAnsi="Liberation Serif" w:cs="Liberation Serif"/>
        </w:rPr>
        <w:t>и прогнозный на 2022 год</w:t>
      </w:r>
      <w:r w:rsidRPr="00CE3D1A">
        <w:rPr>
          <w:spacing w:val="1"/>
        </w:rPr>
        <w:t xml:space="preserve"> </w:t>
      </w:r>
      <w:r w:rsidRPr="00CE3D1A">
        <w:rPr>
          <w:rFonts w:ascii="Liberation Serif" w:hAnsi="Liberation Serif" w:cs="Liberation Serif"/>
        </w:rPr>
        <w:t>Однопродуктовый баланс «Уголь»</w:t>
      </w:r>
    </w:p>
    <w:p w:rsidR="005C13BE" w:rsidRPr="00CE3D1A" w:rsidRDefault="005C13BE" w:rsidP="005C13BE">
      <w:pPr>
        <w:widowControl w:val="0"/>
        <w:autoSpaceDE w:val="0"/>
        <w:autoSpaceDN w:val="0"/>
        <w:ind w:left="3014" w:right="3021"/>
        <w:jc w:val="center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1371"/>
        <w:gridCol w:w="1825"/>
        <w:gridCol w:w="1822"/>
      </w:tblGrid>
      <w:tr w:rsidR="005C13BE" w:rsidRPr="00CE3D1A" w:rsidTr="00D66905">
        <w:trPr>
          <w:trHeight w:val="304"/>
        </w:trPr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9" w:line="210" w:lineRule="exact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43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4" w:line="210" w:lineRule="exact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427" w:right="296" w:hanging="96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spacing w:line="210" w:lineRule="exact"/>
              <w:ind w:left="323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before="1" w:line="210" w:lineRule="exact"/>
              <w:ind w:left="1024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Каменный Уголь</w:t>
            </w:r>
          </w:p>
        </w:tc>
      </w:tr>
      <w:tr w:rsidR="005C13BE" w:rsidRPr="00CE3D1A" w:rsidTr="00D66905">
        <w:trPr>
          <w:trHeight w:val="301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rPr>
                <w:rFonts w:ascii="Liberation Serif" w:hAnsi="Liberation Serif" w:cs="Liberation Serif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rPr>
                <w:rFonts w:ascii="Liberation Serif" w:hAnsi="Liberation Serif" w:cs="Liberation Serif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80" w:right="156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тонн</w:t>
            </w:r>
          </w:p>
        </w:tc>
      </w:tr>
      <w:tr w:rsidR="005C13BE" w:rsidRPr="00CE3D1A" w:rsidTr="00D66905">
        <w:trPr>
          <w:trHeight w:val="304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rPr>
                <w:rFonts w:ascii="Liberation Serif" w:hAnsi="Liberation Serif" w:cs="Liberation Serif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rPr>
                <w:rFonts w:ascii="Liberation Serif" w:hAnsi="Liberation Serif" w:cs="Liberation Serif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CE3D1A" w:rsidTr="00D66905">
        <w:trPr>
          <w:trHeight w:val="460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rPr>
                <w:rFonts w:ascii="Liberation Serif" w:hAnsi="Liberation Serif" w:cs="Liberation Serif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rPr>
                <w:rFonts w:ascii="Liberation Serif" w:hAnsi="Liberation Serif" w:cs="Liberation Serif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623" w:right="459" w:hanging="137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622" w:right="359" w:hanging="240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2052,0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2055,0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699,0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700,0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2751,0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2755,0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-2751,0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-2755,0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-2751,0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-2755,0</w:t>
            </w:r>
          </w:p>
        </w:tc>
      </w:tr>
      <w:tr w:rsidR="005C13BE" w:rsidRPr="00CE3D1A" w:rsidTr="00D66905">
        <w:trPr>
          <w:trHeight w:val="506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0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7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7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Сельское хозяйство, рыболовство и рыбоводство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7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7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9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9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8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Конструкции и детали конструкций черных металлов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9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9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9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9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9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39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right="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</w:tbl>
    <w:p w:rsidR="005C13BE" w:rsidRPr="00CE3D1A" w:rsidRDefault="005C13BE" w:rsidP="005C13BE">
      <w:pPr>
        <w:spacing w:line="210" w:lineRule="exact"/>
        <w:rPr>
          <w:rFonts w:ascii="Liberation Serif" w:hAnsi="Liberation Serif" w:cs="Liberation Serif"/>
        </w:rPr>
        <w:sectPr w:rsidR="005C13BE" w:rsidRPr="00CE3D1A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1371"/>
        <w:gridCol w:w="1825"/>
        <w:gridCol w:w="1822"/>
      </w:tblGrid>
      <w:tr w:rsidR="005C13BE" w:rsidRPr="00CE3D1A" w:rsidTr="00D66905">
        <w:trPr>
          <w:trHeight w:val="304"/>
        </w:trPr>
        <w:tc>
          <w:tcPr>
            <w:tcW w:w="4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Каменный Уголь</w:t>
            </w:r>
          </w:p>
        </w:tc>
      </w:tr>
      <w:tr w:rsidR="005C13BE" w:rsidRPr="00CE3D1A" w:rsidTr="00D66905">
        <w:trPr>
          <w:trHeight w:val="304"/>
        </w:trPr>
        <w:tc>
          <w:tcPr>
            <w:tcW w:w="4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тонн</w:t>
            </w:r>
          </w:p>
        </w:tc>
      </w:tr>
      <w:tr w:rsidR="005C13BE" w:rsidRPr="00CE3D1A" w:rsidTr="00D66905">
        <w:trPr>
          <w:trHeight w:val="302"/>
        </w:trPr>
        <w:tc>
          <w:tcPr>
            <w:tcW w:w="4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CE3D1A" w:rsidTr="00D66905">
        <w:trPr>
          <w:trHeight w:val="460"/>
        </w:trPr>
        <w:tc>
          <w:tcPr>
            <w:tcW w:w="4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Отчетный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2021 г.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Прогнозный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2022 г.</w:t>
            </w:r>
          </w:p>
        </w:tc>
      </w:tr>
      <w:tr w:rsidR="005C13BE" w:rsidRPr="00CE3D1A" w:rsidTr="00D66905">
        <w:trPr>
          <w:trHeight w:val="506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7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Использование ТЭР в качестве сырья и на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E3D1A">
              <w:rPr>
                <w:rFonts w:ascii="Liberation Serif" w:hAnsi="Liberation Serif" w:cs="Liberation Serif"/>
              </w:rPr>
              <w:t>нетопливные нужды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</w:tbl>
    <w:p w:rsidR="005C13BE" w:rsidRPr="00CE3D1A" w:rsidRDefault="005C13BE" w:rsidP="005C13BE">
      <w:pPr>
        <w:sectPr w:rsidR="005C13BE" w:rsidRPr="00CE3D1A">
          <w:pgSz w:w="11910" w:h="16840"/>
          <w:pgMar w:top="1120" w:right="720" w:bottom="280" w:left="1580" w:header="720" w:footer="720" w:gutter="0"/>
          <w:cols w:space="720"/>
        </w:sectPr>
      </w:pPr>
    </w:p>
    <w:p w:rsidR="005C13BE" w:rsidRPr="00CE3D1A" w:rsidRDefault="005C13BE" w:rsidP="005C13BE">
      <w:pPr>
        <w:widowControl w:val="0"/>
        <w:autoSpaceDE w:val="0"/>
        <w:autoSpaceDN w:val="0"/>
        <w:ind w:left="2058" w:right="2070"/>
        <w:jc w:val="center"/>
        <w:rPr>
          <w:rFonts w:ascii="Liberation Serif" w:hAnsi="Liberation Serif" w:cs="Liberation Serif"/>
        </w:rPr>
      </w:pPr>
      <w:r w:rsidRPr="00CE3D1A">
        <w:rPr>
          <w:rFonts w:ascii="Liberation Serif" w:hAnsi="Liberation Serif" w:cs="Liberation Serif"/>
        </w:rPr>
        <w:lastRenderedPageBreak/>
        <w:t>Однопродуктовый баланс «Сырая нефть»</w:t>
      </w:r>
    </w:p>
    <w:p w:rsidR="005C13BE" w:rsidRPr="00CE3D1A" w:rsidRDefault="005C13BE" w:rsidP="005C13BE">
      <w:pPr>
        <w:widowControl w:val="0"/>
        <w:autoSpaceDE w:val="0"/>
        <w:autoSpaceDN w:val="0"/>
        <w:spacing w:before="11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1340"/>
        <w:gridCol w:w="1832"/>
        <w:gridCol w:w="1827"/>
      </w:tblGrid>
      <w:tr w:rsidR="005C13BE" w:rsidRPr="00CE3D1A" w:rsidTr="00D66905">
        <w:trPr>
          <w:trHeight w:val="304"/>
        </w:trPr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1"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5" w:line="210" w:lineRule="exact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right="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before="1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Сырая нефть</w:t>
            </w:r>
          </w:p>
        </w:tc>
      </w:tr>
      <w:tr w:rsidR="005C13BE" w:rsidRPr="00CE3D1A" w:rsidTr="00D66905">
        <w:trPr>
          <w:trHeight w:val="304"/>
        </w:trPr>
        <w:tc>
          <w:tcPr>
            <w:tcW w:w="4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52" w:right="157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тонн</w:t>
            </w:r>
          </w:p>
        </w:tc>
      </w:tr>
      <w:tr w:rsidR="005C13BE" w:rsidRPr="00CE3D1A" w:rsidTr="00D66905">
        <w:trPr>
          <w:trHeight w:val="301"/>
        </w:trPr>
        <w:tc>
          <w:tcPr>
            <w:tcW w:w="4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CE3D1A" w:rsidTr="00D66905">
        <w:trPr>
          <w:trHeight w:val="505"/>
        </w:trPr>
        <w:tc>
          <w:tcPr>
            <w:tcW w:w="4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418" w:right="464" w:hanging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429" w:right="264" w:hanging="23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CE3D1A" w:rsidTr="00D66905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Сельское хозяйство, рыболовство и рыбоводство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Конструкции и детали конструкций черных металлов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28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</w:tbl>
    <w:p w:rsidR="005C13BE" w:rsidRPr="00CE3D1A" w:rsidRDefault="005C13BE" w:rsidP="005C13BE">
      <w:pPr>
        <w:sectPr w:rsidR="005C13BE" w:rsidRPr="00CE3D1A">
          <w:pgSz w:w="11910" w:h="16840"/>
          <w:pgMar w:top="1040" w:right="720" w:bottom="280" w:left="1580" w:header="720" w:footer="720" w:gutter="0"/>
          <w:cols w:space="720"/>
        </w:sectPr>
      </w:pPr>
    </w:p>
    <w:p w:rsidR="005C13BE" w:rsidRPr="00CE3D1A" w:rsidRDefault="005C13BE" w:rsidP="005C13BE">
      <w:pPr>
        <w:spacing w:line="210" w:lineRule="exact"/>
        <w:ind w:left="152"/>
        <w:jc w:val="center"/>
      </w:pPr>
      <w:r w:rsidRPr="00CE3D1A">
        <w:rPr>
          <w:rFonts w:ascii="Liberation Serif" w:hAnsi="Liberation Serif" w:cs="Liberation Serif"/>
        </w:rPr>
        <w:lastRenderedPageBreak/>
        <w:t>Однопродуктовый баланс «Нефтепродукты»</w:t>
      </w:r>
    </w:p>
    <w:p w:rsidR="005C13BE" w:rsidRPr="00CE3D1A" w:rsidRDefault="005C13BE" w:rsidP="005C13BE">
      <w:pPr>
        <w:widowControl w:val="0"/>
        <w:autoSpaceDE w:val="0"/>
        <w:autoSpaceDN w:val="0"/>
        <w:spacing w:before="11"/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691"/>
        <w:gridCol w:w="868"/>
        <w:gridCol w:w="971"/>
        <w:gridCol w:w="765"/>
        <w:gridCol w:w="868"/>
        <w:gridCol w:w="868"/>
        <w:gridCol w:w="921"/>
        <w:gridCol w:w="690"/>
        <w:gridCol w:w="858"/>
      </w:tblGrid>
      <w:tr w:rsidR="005C13BE" w:rsidRPr="00CE3D1A" w:rsidTr="00D66905">
        <w:trPr>
          <w:trHeight w:val="151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Default="005C13BE" w:rsidP="00D66905">
            <w:pPr>
              <w:spacing w:line="210" w:lineRule="exact"/>
              <w:ind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</w:t>
            </w:r>
          </w:p>
          <w:p w:rsidR="005C13BE" w:rsidRPr="00CE3D1A" w:rsidRDefault="005C13BE" w:rsidP="00D66905">
            <w:pPr>
              <w:spacing w:line="210" w:lineRule="exact"/>
              <w:ind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ра строк</w:t>
            </w:r>
          </w:p>
          <w:p w:rsidR="005C13BE" w:rsidRPr="00CE3D1A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бала</w:t>
            </w:r>
            <w:r w:rsidRPr="00CE3D1A">
              <w:rPr>
                <w:rFonts w:ascii="Liberation Serif" w:hAnsi="Liberation Serif" w:cs="Liberation Serif"/>
              </w:rPr>
              <w:t>нса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1" w:hanging="14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Бензи ны</w:t>
            </w:r>
          </w:p>
          <w:p w:rsidR="005C13BE" w:rsidRPr="00CE3D1A" w:rsidRDefault="005C13BE" w:rsidP="00D66905">
            <w:pPr>
              <w:spacing w:line="210" w:lineRule="exact"/>
              <w:ind w:right="2" w:firstLine="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</w:t>
            </w:r>
          </w:p>
          <w:p w:rsidR="005C13BE" w:rsidRPr="00CE3D1A" w:rsidRDefault="005C13BE" w:rsidP="00D66905">
            <w:pPr>
              <w:spacing w:before="5" w:line="210" w:lineRule="exact"/>
              <w:ind w:left="152" w:right="130" w:hanging="9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обиль ные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before="155" w:line="210" w:lineRule="exact"/>
              <w:ind w:left="152" w:right="-2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Дизель ное топливо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before="155" w:line="210" w:lineRule="exact"/>
              <w:ind w:left="152" w:right="123"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Сжи женн ые газы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Мазут топоч 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hanging="14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Бензи</w:t>
            </w:r>
          </w:p>
          <w:p w:rsidR="005C13BE" w:rsidRPr="00CE3D1A" w:rsidRDefault="005C13BE" w:rsidP="00D66905">
            <w:pPr>
              <w:spacing w:before="1" w:line="210" w:lineRule="exact"/>
              <w:ind w:left="152" w:hanging="140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ны</w:t>
            </w:r>
          </w:p>
          <w:p w:rsidR="005C13BE" w:rsidRPr="00CE3D1A" w:rsidRDefault="005C13BE" w:rsidP="00D66905">
            <w:pPr>
              <w:spacing w:line="210" w:lineRule="exact"/>
              <w:ind w:left="152" w:firstLine="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</w:t>
            </w:r>
          </w:p>
          <w:p w:rsidR="005C13BE" w:rsidRPr="00CE3D1A" w:rsidRDefault="005C13BE" w:rsidP="00D66905">
            <w:pPr>
              <w:spacing w:before="5" w:line="210" w:lineRule="exact"/>
              <w:ind w:left="88" w:hanging="9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обиль ные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Дизельное топливо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before="155" w:line="210" w:lineRule="exact"/>
              <w:ind w:firstLine="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Сжи жен ные газы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8"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Мазут топоч ный</w:t>
            </w:r>
          </w:p>
        </w:tc>
      </w:tr>
      <w:tr w:rsidR="005C13BE" w:rsidRPr="00CE3D1A" w:rsidTr="00D66905">
        <w:trPr>
          <w:trHeight w:val="30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тонн</w:t>
            </w:r>
          </w:p>
        </w:tc>
      </w:tr>
      <w:tr w:rsidR="005C13BE" w:rsidRPr="00CE3D1A" w:rsidTr="00D66905">
        <w:trPr>
          <w:trHeight w:val="301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</w:tr>
      <w:tr w:rsidR="005C13BE" w:rsidRPr="00CE3D1A" w:rsidTr="00D66905">
        <w:trPr>
          <w:trHeight w:val="4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152" w:right="127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152" w:right="115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CE3D1A" w:rsidTr="00D66905">
        <w:trPr>
          <w:trHeight w:val="75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</w:t>
            </w:r>
          </w:p>
          <w:p w:rsidR="005C13BE" w:rsidRPr="00CE3D1A" w:rsidRDefault="005C13BE" w:rsidP="00D66905">
            <w:pPr>
              <w:spacing w:line="210" w:lineRule="exact"/>
              <w:ind w:left="152" w:right="118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энергетических ресурсов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4472,0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142545,0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1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4556,0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4522,0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142545,0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4560,0</w:t>
            </w:r>
          </w:p>
        </w:tc>
      </w:tr>
      <w:tr w:rsidR="005C13BE" w:rsidRPr="00CE3D1A" w:rsidTr="00D66905">
        <w:trPr>
          <w:trHeight w:val="2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-1919,0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8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-139131,0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11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11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-1435,0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-139135,0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4" w:line="210" w:lineRule="exact"/>
              <w:ind w:left="152" w:right="11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3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-1,0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-21,0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75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Потребление первичной</w:t>
            </w:r>
          </w:p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энергии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2552,0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3389,0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4556,0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3079,0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3389,0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4560,0</w:t>
            </w:r>
          </w:p>
        </w:tc>
      </w:tr>
      <w:tr w:rsidR="005C13BE" w:rsidRPr="00CE3D1A" w:rsidTr="00D66905">
        <w:trPr>
          <w:trHeight w:val="50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75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 электрической</w:t>
            </w:r>
          </w:p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энергии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8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76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Производство</w:t>
            </w:r>
          </w:p>
          <w:p w:rsidR="005C13BE" w:rsidRPr="00CE3D1A" w:rsidRDefault="005C13BE" w:rsidP="00D66905">
            <w:pPr>
              <w:spacing w:line="210" w:lineRule="exact"/>
              <w:ind w:left="152" w:right="718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тепловой энергии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2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-4556,0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-4560,0</w:t>
            </w:r>
          </w:p>
        </w:tc>
      </w:tr>
      <w:tr w:rsidR="005C13BE" w:rsidRPr="00CE3D1A" w:rsidTr="00D66905">
        <w:trPr>
          <w:trHeight w:val="50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Теплоэлектро станции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6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 w:right="11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2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-4556,0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21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-4560,0</w:t>
            </w:r>
          </w:p>
        </w:tc>
      </w:tr>
      <w:tr w:rsidR="005C13BE" w:rsidRPr="00CE3D1A" w:rsidTr="00D66905">
        <w:trPr>
          <w:trHeight w:val="1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Электрокотел ьные и теплоутилиза</w:t>
            </w:r>
          </w:p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ционные установки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CE3D1A" w:rsidTr="00D66905">
        <w:trPr>
          <w:trHeight w:val="50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Преобразовани е топлива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6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5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10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Конечное потребление</w:t>
            </w:r>
          </w:p>
          <w:p w:rsidR="005C13BE" w:rsidRPr="00CE3D1A" w:rsidRDefault="005C13BE" w:rsidP="00D66905">
            <w:pPr>
              <w:spacing w:line="210" w:lineRule="exact"/>
              <w:ind w:left="152" w:right="118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энергетических ресурсов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11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2552,0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3389,0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1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3079,0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3389,0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73" w:line="210" w:lineRule="exact"/>
              <w:ind w:left="152" w:right="11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Сельское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хозяйство,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24" w:line="210" w:lineRule="exact"/>
              <w:ind w:left="152" w:right="11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1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49" w:line="210" w:lineRule="exact"/>
              <w:ind w:left="152" w:right="11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</w:tbl>
    <w:p w:rsidR="005C13BE" w:rsidRPr="00CE3D1A" w:rsidRDefault="005C13BE" w:rsidP="005C13BE">
      <w:pPr>
        <w:sectPr w:rsidR="005C13BE" w:rsidRPr="00CE3D1A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W w:w="96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691"/>
        <w:gridCol w:w="868"/>
        <w:gridCol w:w="971"/>
        <w:gridCol w:w="765"/>
        <w:gridCol w:w="868"/>
        <w:gridCol w:w="868"/>
        <w:gridCol w:w="1039"/>
        <w:gridCol w:w="690"/>
        <w:gridCol w:w="858"/>
      </w:tblGrid>
      <w:tr w:rsidR="005C13BE" w:rsidRPr="00CE3D1A" w:rsidTr="00D66905">
        <w:trPr>
          <w:trHeight w:val="1519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Default="005C13BE" w:rsidP="00D66905">
            <w:pPr>
              <w:spacing w:before="1" w:line="210" w:lineRule="exact"/>
              <w:ind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</w:t>
            </w:r>
          </w:p>
          <w:p w:rsidR="005C13BE" w:rsidRPr="00CE3D1A" w:rsidRDefault="005C13BE" w:rsidP="00D66905">
            <w:pPr>
              <w:spacing w:before="1" w:line="210" w:lineRule="exact"/>
              <w:ind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ра строк</w:t>
            </w:r>
          </w:p>
          <w:p w:rsidR="005C13BE" w:rsidRPr="00CE3D1A" w:rsidRDefault="005C13BE" w:rsidP="00D66905">
            <w:pPr>
              <w:spacing w:before="1" w:line="210" w:lineRule="exact"/>
              <w:ind w:right="-1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</w:t>
            </w:r>
            <w:r>
              <w:rPr>
                <w:rFonts w:ascii="Liberation Serif" w:hAnsi="Liberation Serif" w:cs="Liberation Serif"/>
              </w:rPr>
              <w:t>а</w:t>
            </w:r>
            <w:r w:rsidRPr="00CE3D1A">
              <w:rPr>
                <w:rFonts w:ascii="Liberation Serif" w:hAnsi="Liberation Serif" w:cs="Liberation Serif"/>
              </w:rPr>
              <w:t xml:space="preserve"> нса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1" w:right="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Бензины</w:t>
            </w:r>
          </w:p>
          <w:p w:rsidR="005C13BE" w:rsidRPr="00CE3D1A" w:rsidRDefault="005C13BE" w:rsidP="00D66905">
            <w:pPr>
              <w:spacing w:before="1" w:line="210" w:lineRule="exact"/>
              <w:ind w:left="11" w:right="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 обиль</w:t>
            </w:r>
          </w:p>
          <w:p w:rsidR="005C13BE" w:rsidRPr="00CE3D1A" w:rsidRDefault="005C13BE" w:rsidP="00D66905">
            <w:pPr>
              <w:spacing w:before="1" w:line="210" w:lineRule="exact"/>
              <w:ind w:left="11" w:right="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ные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Дизель</w:t>
            </w:r>
            <w:r>
              <w:rPr>
                <w:rFonts w:ascii="Liberation Serif" w:hAnsi="Liberation Serif" w:cs="Liberation Serif"/>
              </w:rPr>
              <w:t>ное топлив</w:t>
            </w:r>
            <w:r w:rsidRPr="00CE3D1A">
              <w:rPr>
                <w:rFonts w:ascii="Liberation Serif" w:hAnsi="Liberation Serif" w:cs="Liberation Serif"/>
              </w:rPr>
              <w:t>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18" w:hanging="3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" w:right="42"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Сжи женн ые газы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right="59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right="59"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Мазут топоч 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0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right="7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Бензи ны</w:t>
            </w:r>
          </w:p>
          <w:p w:rsidR="005C13BE" w:rsidRPr="00CE3D1A" w:rsidRDefault="005C13BE" w:rsidP="00D66905">
            <w:pPr>
              <w:spacing w:before="1" w:line="210" w:lineRule="exact"/>
              <w:ind w:right="7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 обиль</w:t>
            </w:r>
          </w:p>
          <w:p w:rsidR="005C13BE" w:rsidRPr="00CE3D1A" w:rsidRDefault="005C13BE" w:rsidP="00D66905">
            <w:pPr>
              <w:spacing w:before="1" w:line="210" w:lineRule="exact"/>
              <w:ind w:right="7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ные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9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Дизельн ое топливо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08" w:firstLine="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8" w:right="-37" w:firstLine="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Сжи жен ные газы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37" w:right="108"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Мазут топоч ный</w:t>
            </w:r>
          </w:p>
        </w:tc>
      </w:tr>
      <w:tr w:rsidR="005C13BE" w:rsidRPr="00CE3D1A" w:rsidTr="00D66905">
        <w:trPr>
          <w:trHeight w:val="304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тонн</w:t>
            </w:r>
          </w:p>
        </w:tc>
      </w:tr>
      <w:tr w:rsidR="005C13BE" w:rsidRPr="00CE3D1A" w:rsidTr="00D66905">
        <w:trPr>
          <w:trHeight w:val="301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</w:tr>
      <w:tr w:rsidR="005C13BE" w:rsidRPr="00CE3D1A" w:rsidTr="00D66905">
        <w:trPr>
          <w:trHeight w:val="46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26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Отчетный</w:t>
            </w:r>
          </w:p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26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2021 г.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15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Прогнозный</w:t>
            </w:r>
          </w:p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14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2022 г.</w:t>
            </w:r>
          </w:p>
        </w:tc>
      </w:tr>
      <w:tr w:rsidR="005C13BE" w:rsidRPr="00CE3D1A" w:rsidTr="00D66905">
        <w:trPr>
          <w:trHeight w:val="5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рыболовство и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рыбоводство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CE3D1A" w:rsidTr="00D66905">
        <w:trPr>
          <w:trHeight w:val="50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Промышленнос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151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Пески природные; гранулы, крошка и порошок;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галька, гравий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126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Конструкции и детали конструкций черных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металлов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Мясо и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субпродукты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101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Молоко,</w:t>
            </w:r>
          </w:p>
          <w:p w:rsidR="005C13BE" w:rsidRPr="00CE3D1A" w:rsidRDefault="005C13BE" w:rsidP="00D66905">
            <w:pPr>
              <w:spacing w:before="1" w:line="210" w:lineRule="exact"/>
              <w:ind w:left="152" w:right="189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молочные и кисломолочные продукты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101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Масло</w:t>
            </w:r>
          </w:p>
          <w:p w:rsidR="005C13BE" w:rsidRPr="00CE3D1A" w:rsidRDefault="005C13BE" w:rsidP="00D66905">
            <w:pPr>
              <w:spacing w:before="1" w:line="210" w:lineRule="exact"/>
              <w:ind w:left="152" w:right="281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сливочное и пасты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масляные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101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Вагоны пассажирские железнодоро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жные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7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Электровозы</w:t>
            </w:r>
          </w:p>
          <w:p w:rsidR="005C13BE" w:rsidRPr="00CE3D1A" w:rsidRDefault="005C13BE" w:rsidP="00D66905">
            <w:pPr>
              <w:spacing w:before="1" w:line="210" w:lineRule="exact"/>
              <w:ind w:left="152" w:right="11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магистральны 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Транспорт и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связь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2552,0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3389,0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3079,0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3389,0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Железнодоро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жный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50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2148,0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3046,0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3038,0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3046,0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585,0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404,0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343,0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41,0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343,0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39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9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</w:tbl>
    <w:p w:rsidR="005C13BE" w:rsidRPr="00CE3D1A" w:rsidRDefault="005C13BE" w:rsidP="005C13BE">
      <w:pPr>
        <w:sectPr w:rsidR="005C13BE" w:rsidRPr="00CE3D1A">
          <w:pgSz w:w="11910" w:h="16840"/>
          <w:pgMar w:top="1120" w:right="720" w:bottom="280" w:left="158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691"/>
        <w:gridCol w:w="868"/>
        <w:gridCol w:w="971"/>
        <w:gridCol w:w="765"/>
        <w:gridCol w:w="868"/>
        <w:gridCol w:w="868"/>
        <w:gridCol w:w="1039"/>
        <w:gridCol w:w="690"/>
        <w:gridCol w:w="858"/>
      </w:tblGrid>
      <w:tr w:rsidR="005C13BE" w:rsidRPr="00CE3D1A" w:rsidTr="00D66905">
        <w:trPr>
          <w:trHeight w:val="1519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 ера стро к</w:t>
            </w:r>
          </w:p>
          <w:p w:rsidR="005C13BE" w:rsidRPr="00CE3D1A" w:rsidRDefault="005C13BE" w:rsidP="00D66905">
            <w:pPr>
              <w:spacing w:before="1" w:line="210" w:lineRule="exact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 нса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6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Бензины</w:t>
            </w:r>
          </w:p>
          <w:p w:rsidR="005C13BE" w:rsidRPr="00CE3D1A" w:rsidRDefault="005C13BE" w:rsidP="00D66905">
            <w:pPr>
              <w:spacing w:before="1" w:line="210" w:lineRule="exact"/>
              <w:ind w:left="16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 обиль</w:t>
            </w:r>
          </w:p>
          <w:p w:rsidR="005C13BE" w:rsidRPr="00CE3D1A" w:rsidRDefault="005C13BE" w:rsidP="00D66905">
            <w:pPr>
              <w:spacing w:before="1" w:line="210" w:lineRule="exact"/>
              <w:ind w:left="16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ные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Дизельное топлив 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23" w:hanging="3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23" w:hanging="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Сжи женн ые газы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24"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Мазут топоч ный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Бензины</w:t>
            </w:r>
          </w:p>
          <w:p w:rsidR="005C13BE" w:rsidRPr="00CE3D1A" w:rsidRDefault="005C13BE" w:rsidP="00D66905">
            <w:pPr>
              <w:spacing w:before="1" w:line="210" w:lineRule="exact"/>
              <w:ind w:left="152" w:right="11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автом обиль</w:t>
            </w:r>
          </w:p>
          <w:p w:rsidR="005C13BE" w:rsidRPr="00CE3D1A" w:rsidRDefault="005C13BE" w:rsidP="00D66905">
            <w:pPr>
              <w:spacing w:before="1" w:line="210" w:lineRule="exact"/>
              <w:ind w:left="152" w:right="11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ные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Дизельное топливо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Default="005C13BE" w:rsidP="00D66905">
            <w:pPr>
              <w:spacing w:before="1" w:line="210" w:lineRule="exact"/>
              <w:ind w:left="152" w:right="112" w:firstLine="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2" w:firstLine="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Сжи жен ные газы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6" w:hanging="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Мазут топоч ный</w:t>
            </w:r>
          </w:p>
        </w:tc>
      </w:tr>
      <w:tr w:rsidR="005C13BE" w:rsidRPr="00CE3D1A" w:rsidTr="00D66905">
        <w:trPr>
          <w:trHeight w:val="304"/>
        </w:trPr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тонн</w:t>
            </w:r>
          </w:p>
        </w:tc>
      </w:tr>
      <w:tr w:rsidR="005C13BE" w:rsidRPr="00CE3D1A" w:rsidTr="00D66905">
        <w:trPr>
          <w:trHeight w:val="301"/>
        </w:trPr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36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4</w:t>
            </w:r>
          </w:p>
        </w:tc>
      </w:tr>
      <w:tr w:rsidR="005C13BE" w:rsidRPr="00CE3D1A" w:rsidTr="00D66905">
        <w:trPr>
          <w:trHeight w:val="460"/>
        </w:trPr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27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Отчетный</w:t>
            </w:r>
          </w:p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27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2021 г.</w:t>
            </w:r>
          </w:p>
        </w:tc>
        <w:tc>
          <w:tcPr>
            <w:tcW w:w="3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15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Прогнозный</w:t>
            </w:r>
          </w:p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115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2022 г.</w:t>
            </w:r>
          </w:p>
        </w:tc>
      </w:tr>
      <w:tr w:rsidR="005C13BE" w:rsidRPr="00CE3D1A" w:rsidTr="00D66905">
        <w:trPr>
          <w:trHeight w:val="76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Бюджетофина</w:t>
            </w:r>
          </w:p>
          <w:p w:rsidR="005C13BE" w:rsidRPr="00CE3D1A" w:rsidRDefault="005C13BE" w:rsidP="00D66905">
            <w:pPr>
              <w:spacing w:before="1" w:line="210" w:lineRule="exact"/>
              <w:ind w:left="152" w:right="25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нсируемые организации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30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 w:right="11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25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2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5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4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303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04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111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CE3D1A" w:rsidTr="00D66905">
        <w:trPr>
          <w:trHeight w:val="1267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Использование ТЭР в качестве сырья и на</w:t>
            </w: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нетопливные нужды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0,0</w:t>
            </w:r>
          </w:p>
        </w:tc>
      </w:tr>
    </w:tbl>
    <w:p w:rsidR="005C13BE" w:rsidRDefault="005C13BE" w:rsidP="005C13BE">
      <w:pPr>
        <w:rPr>
          <w:sz w:val="18"/>
        </w:rPr>
        <w:sectPr w:rsidR="005C13BE">
          <w:pgSz w:w="11910" w:h="16840"/>
          <w:pgMar w:top="1120" w:right="720" w:bottom="280" w:left="1580" w:header="720" w:footer="720" w:gutter="0"/>
          <w:cols w:space="720"/>
        </w:sectPr>
      </w:pPr>
    </w:p>
    <w:p w:rsidR="005C13BE" w:rsidRPr="00CE3D1A" w:rsidRDefault="005C13BE" w:rsidP="005C13BE">
      <w:pPr>
        <w:spacing w:line="210" w:lineRule="exact"/>
        <w:ind w:left="152"/>
        <w:jc w:val="center"/>
      </w:pPr>
      <w:r w:rsidRPr="00CE3D1A">
        <w:rPr>
          <w:rFonts w:ascii="Liberation Serif" w:hAnsi="Liberation Serif" w:cs="Liberation Serif"/>
        </w:rPr>
        <w:lastRenderedPageBreak/>
        <w:t>Однопродуктовый баланс «Природный газ»</w:t>
      </w:r>
    </w:p>
    <w:p w:rsidR="005C13BE" w:rsidRDefault="005C13BE" w:rsidP="005C13BE">
      <w:pPr>
        <w:widowControl w:val="0"/>
        <w:autoSpaceDE w:val="0"/>
        <w:autoSpaceDN w:val="0"/>
        <w:spacing w:before="11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3"/>
        <w:gridCol w:w="948"/>
        <w:gridCol w:w="2223"/>
        <w:gridCol w:w="2220"/>
      </w:tblGrid>
      <w:tr w:rsidR="005C13BE" w:rsidTr="00D66905">
        <w:trPr>
          <w:trHeight w:val="304"/>
        </w:trPr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CE3D1A" w:rsidRDefault="005C13BE" w:rsidP="00D66905">
            <w:pPr>
              <w:spacing w:before="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CE3D1A" w:rsidRDefault="005C13BE" w:rsidP="00D66905">
            <w:pPr>
              <w:spacing w:line="210" w:lineRule="exact"/>
              <w:ind w:left="152" w:right="84" w:hanging="9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CE3D1A" w:rsidRDefault="005C13BE" w:rsidP="00D66905">
            <w:pPr>
              <w:spacing w:line="210" w:lineRule="exact"/>
              <w:ind w:left="2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spacing w:before="1" w:line="210" w:lineRule="exact"/>
              <w:ind w:left="152" w:right="2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Природный газ</w:t>
            </w:r>
          </w:p>
        </w:tc>
      </w:tr>
      <w:tr w:rsidR="005C13BE" w:rsidTr="00D66905">
        <w:trPr>
          <w:trHeight w:val="304"/>
        </w:trPr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 w:right="2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тыс. м3</w:t>
            </w:r>
          </w:p>
        </w:tc>
      </w:tr>
      <w:tr w:rsidR="005C13BE" w:rsidTr="00D66905">
        <w:trPr>
          <w:trHeight w:val="282"/>
        </w:trPr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before="5" w:line="210" w:lineRule="exact"/>
              <w:ind w:left="152" w:right="26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Tr="00D66905">
        <w:trPr>
          <w:trHeight w:val="505"/>
        </w:trPr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CE3D1A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496" w:right="310" w:hanging="137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CE3D1A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541" w:right="404" w:hanging="238"/>
              <w:jc w:val="center"/>
              <w:rPr>
                <w:rFonts w:ascii="Liberation Serif" w:hAnsi="Liberation Serif" w:cs="Liberation Serif"/>
              </w:rPr>
            </w:pPr>
            <w:r w:rsidRPr="00CE3D1A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151947,0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160833,0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151947,0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160833,0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4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-151945,0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-154674,8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-151945,0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-154674,8</w:t>
            </w:r>
          </w:p>
        </w:tc>
      </w:tr>
      <w:tr w:rsidR="005C13BE" w:rsidTr="00D66905">
        <w:trPr>
          <w:trHeight w:val="5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4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4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6158,2</w:t>
            </w:r>
          </w:p>
        </w:tc>
      </w:tr>
      <w:tr w:rsidR="005C13BE" w:rsidTr="00D66905">
        <w:trPr>
          <w:trHeight w:val="50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Сельское хозяйство, рыболовство и</w:t>
            </w:r>
          </w:p>
          <w:p w:rsidR="005C13BE" w:rsidRPr="00A37330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рыбоводство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3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Конструкции и детали конструкций черных металлов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6156,2</w:t>
            </w:r>
          </w:p>
        </w:tc>
      </w:tr>
      <w:tr w:rsidR="005C13BE" w:rsidTr="00D66905">
        <w:trPr>
          <w:trHeight w:val="50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2,0</w:t>
            </w:r>
          </w:p>
        </w:tc>
      </w:tr>
    </w:tbl>
    <w:p w:rsidR="005C13BE" w:rsidRDefault="005C13BE" w:rsidP="005C13BE">
      <w:pPr>
        <w:rPr>
          <w:sz w:val="20"/>
        </w:rPr>
        <w:sectPr w:rsidR="005C13BE">
          <w:pgSz w:w="11910" w:h="16840"/>
          <w:pgMar w:top="1040" w:right="720" w:bottom="280" w:left="1580" w:header="720" w:footer="720" w:gutter="0"/>
          <w:cols w:space="720"/>
        </w:sectPr>
      </w:pP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  <w:r w:rsidRPr="00A37330">
        <w:rPr>
          <w:rFonts w:ascii="Liberation Serif" w:hAnsi="Liberation Serif" w:cs="Liberation Serif"/>
        </w:rPr>
        <w:lastRenderedPageBreak/>
        <w:t>Однопродуктовый баланс «Прочее твердое топливо»</w:t>
      </w:r>
    </w:p>
    <w:p w:rsidR="005C13BE" w:rsidRDefault="005C13BE" w:rsidP="005C13BE">
      <w:pPr>
        <w:widowControl w:val="0"/>
        <w:autoSpaceDE w:val="0"/>
        <w:autoSpaceDN w:val="0"/>
        <w:spacing w:before="11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946"/>
        <w:gridCol w:w="2228"/>
        <w:gridCol w:w="2223"/>
      </w:tblGrid>
      <w:tr w:rsidR="005C13BE" w:rsidTr="00D66905">
        <w:trPr>
          <w:trHeight w:val="304"/>
        </w:trPr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before="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 w:right="86" w:hanging="96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A37330" w:rsidRDefault="005C13BE" w:rsidP="00D66905">
            <w:pPr>
              <w:spacing w:line="210" w:lineRule="exact"/>
              <w:ind w:left="30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Древесина топливная</w:t>
            </w:r>
          </w:p>
        </w:tc>
      </w:tr>
      <w:tr w:rsidR="005C13BE" w:rsidTr="00D66905">
        <w:trPr>
          <w:trHeight w:val="304"/>
        </w:trPr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widowControl w:val="0"/>
              <w:autoSpaceDE w:val="0"/>
              <w:autoSpaceDN w:val="0"/>
              <w:spacing w:before="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плот. м3</w:t>
            </w:r>
          </w:p>
        </w:tc>
      </w:tr>
      <w:tr w:rsidR="005C13BE" w:rsidTr="00D66905">
        <w:trPr>
          <w:trHeight w:val="282"/>
        </w:trPr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Tr="00D66905">
        <w:trPr>
          <w:trHeight w:val="505"/>
        </w:trPr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152" w:right="661" w:hanging="137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widowControl w:val="0"/>
              <w:autoSpaceDE w:val="0"/>
              <w:autoSpaceDN w:val="0"/>
              <w:spacing w:line="210" w:lineRule="exact"/>
              <w:ind w:left="152" w:right="560" w:hanging="240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Tr="00D66905">
        <w:trPr>
          <w:trHeight w:val="2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117,0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114,0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-2,0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115,0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114,0</w:t>
            </w: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-115,0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-114,0</w:t>
            </w:r>
          </w:p>
        </w:tc>
      </w:tr>
      <w:tr w:rsidR="005C13BE" w:rsidTr="00D66905">
        <w:trPr>
          <w:trHeight w:val="2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-115,0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-114,0</w:t>
            </w:r>
          </w:p>
        </w:tc>
      </w:tr>
      <w:tr w:rsidR="005C13BE" w:rsidTr="00D66905">
        <w:trPr>
          <w:trHeight w:val="50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Tr="00D66905">
        <w:trPr>
          <w:trHeight w:val="50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Сельское хозяйство, рыболовство и рыбоводство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3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5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Конструкции и детали конструкций</w:t>
            </w:r>
          </w:p>
          <w:p w:rsidR="005C13BE" w:rsidRPr="00A37330" w:rsidRDefault="005C13BE" w:rsidP="00D66905">
            <w:pPr>
              <w:spacing w:before="1"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черных металлов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3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before="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before="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5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1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5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2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2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24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9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2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0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Tr="00D66905">
        <w:trPr>
          <w:trHeight w:val="50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25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before="137"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</w:tbl>
    <w:p w:rsidR="005C13BE" w:rsidRDefault="005C13BE" w:rsidP="005C13BE">
      <w:pPr>
        <w:rPr>
          <w:sz w:val="20"/>
        </w:rPr>
        <w:sectPr w:rsidR="005C13BE">
          <w:pgSz w:w="11910" w:h="16840"/>
          <w:pgMar w:top="1040" w:right="720" w:bottom="280" w:left="1580" w:header="720" w:footer="720" w:gutter="0"/>
          <w:cols w:space="720"/>
        </w:sectPr>
      </w:pP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  <w:r w:rsidRPr="00A37330">
        <w:rPr>
          <w:rFonts w:ascii="Liberation Serif" w:hAnsi="Liberation Serif" w:cs="Liberation Serif"/>
        </w:rPr>
        <w:lastRenderedPageBreak/>
        <w:t>Однопродуктовый баланс «Гидроэнергия и НВИЭ»</w:t>
      </w: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949"/>
        <w:gridCol w:w="2204"/>
        <w:gridCol w:w="2257"/>
      </w:tblGrid>
      <w:tr w:rsidR="005C13BE" w:rsidRPr="00A37330" w:rsidTr="00D66905">
        <w:trPr>
          <w:trHeight w:val="304"/>
        </w:trPr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Гидроэнергия и НВИЭ</w:t>
            </w:r>
          </w:p>
        </w:tc>
      </w:tr>
      <w:tr w:rsidR="005C13BE" w:rsidRPr="00A37330" w:rsidTr="00D66905">
        <w:trPr>
          <w:trHeight w:val="304"/>
        </w:trPr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тыс. кВт·ч</w:t>
            </w:r>
          </w:p>
        </w:tc>
      </w:tr>
      <w:tr w:rsidR="005C13BE" w:rsidRPr="00A37330" w:rsidTr="00D66905">
        <w:trPr>
          <w:trHeight w:val="275"/>
        </w:trPr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A37330" w:rsidTr="00D66905">
        <w:trPr>
          <w:trHeight w:val="505"/>
        </w:trPr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369" w:right="276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291" w:right="548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A37330" w:rsidTr="00D66905">
        <w:trPr>
          <w:trHeight w:val="50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50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Сельское хозяйство, рыболовство и</w:t>
            </w:r>
          </w:p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рыбоводство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Конструкции и детали конструкций черных металлов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  <w:sectPr w:rsidR="005C13BE" w:rsidRPr="00A37330">
          <w:pgSz w:w="11910" w:h="16840"/>
          <w:pgMar w:top="1040" w:right="720" w:bottom="280" w:left="1580" w:header="720" w:footer="720" w:gutter="0"/>
          <w:cols w:space="720"/>
        </w:sectPr>
      </w:pP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  <w:r w:rsidRPr="00A37330">
        <w:rPr>
          <w:rFonts w:ascii="Liberation Serif" w:hAnsi="Liberation Serif" w:cs="Liberation Serif"/>
        </w:rPr>
        <w:lastRenderedPageBreak/>
        <w:t>Однопродуктовый баланс «Атомная энергия»</w:t>
      </w: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994"/>
        <w:gridCol w:w="2233"/>
        <w:gridCol w:w="2153"/>
      </w:tblGrid>
      <w:tr w:rsidR="005C13BE" w:rsidRPr="00A37330" w:rsidTr="00D66905">
        <w:trPr>
          <w:trHeight w:val="304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Атомная энергия</w:t>
            </w:r>
          </w:p>
        </w:tc>
      </w:tr>
      <w:tr w:rsidR="005C13BE" w:rsidRPr="00A37330" w:rsidTr="00D66905">
        <w:trPr>
          <w:trHeight w:val="304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тыс. кВт·ч</w:t>
            </w:r>
          </w:p>
        </w:tc>
      </w:tr>
      <w:tr w:rsidR="005C13BE" w:rsidRPr="00A37330" w:rsidTr="00D66905">
        <w:trPr>
          <w:trHeight w:val="282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A37330" w:rsidTr="00D66905">
        <w:trPr>
          <w:trHeight w:val="505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579" w:right="378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89" w:right="405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A37330" w:rsidTr="00D66905">
        <w:trPr>
          <w:trHeight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6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6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506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Сельское хозяйство, рыболовство и рыбоводство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Конструкции и детали конструкций</w:t>
            </w:r>
          </w:p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черных металлов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2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50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  <w:sectPr w:rsidR="005C13BE" w:rsidRPr="00A37330">
          <w:pgSz w:w="11910" w:h="16840"/>
          <w:pgMar w:top="1040" w:right="720" w:bottom="280" w:left="1580" w:header="720" w:footer="720" w:gutter="0"/>
          <w:cols w:space="720"/>
        </w:sectPr>
      </w:pP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  <w:r w:rsidRPr="00A37330">
        <w:rPr>
          <w:rFonts w:ascii="Liberation Serif" w:hAnsi="Liberation Serif" w:cs="Liberation Serif"/>
        </w:rPr>
        <w:lastRenderedPageBreak/>
        <w:t>Однопродуктовый баланс «Электрическая энергия»</w:t>
      </w: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9"/>
        <w:gridCol w:w="1010"/>
        <w:gridCol w:w="2231"/>
        <w:gridCol w:w="2231"/>
      </w:tblGrid>
      <w:tr w:rsidR="005C13BE" w:rsidRPr="00A37330" w:rsidTr="00D66905">
        <w:trPr>
          <w:trHeight w:val="304"/>
        </w:trPr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Электрическая энергия</w:t>
            </w:r>
          </w:p>
        </w:tc>
      </w:tr>
      <w:tr w:rsidR="005C13BE" w:rsidRPr="00A37330" w:rsidTr="00D66905">
        <w:trPr>
          <w:trHeight w:val="304"/>
        </w:trPr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тыс. кВт·ч</w:t>
            </w:r>
          </w:p>
        </w:tc>
      </w:tr>
      <w:tr w:rsidR="005C13BE" w:rsidRPr="00A37330" w:rsidTr="00D66905">
        <w:trPr>
          <w:trHeight w:val="282"/>
        </w:trPr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A37330" w:rsidTr="00D66905">
        <w:trPr>
          <w:trHeight w:val="505"/>
        </w:trPr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376" w:right="438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 w:right="259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A37330" w:rsidTr="00D66905">
        <w:trPr>
          <w:trHeight w:val="50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938972,7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938976,0</w:t>
            </w:r>
          </w:p>
        </w:tc>
      </w:tr>
      <w:tr w:rsidR="005C13BE" w:rsidRPr="00A37330" w:rsidTr="00D66905">
        <w:trPr>
          <w:trHeight w:val="25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4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938972,7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938976,0</w:t>
            </w:r>
          </w:p>
        </w:tc>
      </w:tr>
      <w:tr w:rsidR="005C13BE" w:rsidRPr="00A37330" w:rsidTr="00D66905">
        <w:trPr>
          <w:trHeight w:val="25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49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-9023,6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-9026,9</w:t>
            </w:r>
          </w:p>
        </w:tc>
      </w:tr>
      <w:tr w:rsidR="005C13BE" w:rsidRPr="00A37330" w:rsidTr="00D66905">
        <w:trPr>
          <w:trHeight w:val="25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-9023,6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-9026,9</w:t>
            </w:r>
          </w:p>
        </w:tc>
      </w:tr>
      <w:tr w:rsidR="005C13BE" w:rsidRPr="00A37330" w:rsidTr="00D66905">
        <w:trPr>
          <w:trHeight w:val="51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4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-9389,7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-9389,5</w:t>
            </w:r>
          </w:p>
        </w:tc>
      </w:tr>
      <w:tr w:rsidR="005C13BE" w:rsidRPr="00A37330" w:rsidTr="00D66905">
        <w:trPr>
          <w:trHeight w:val="25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-46948,6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-46948,8</w:t>
            </w:r>
          </w:p>
        </w:tc>
      </w:tr>
      <w:tr w:rsidR="005C13BE" w:rsidRPr="00A37330" w:rsidTr="00D66905">
        <w:trPr>
          <w:trHeight w:val="50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873610,7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873610,7</w:t>
            </w:r>
          </w:p>
        </w:tc>
      </w:tr>
      <w:tr w:rsidR="005C13BE" w:rsidRPr="00A37330" w:rsidTr="00D66905">
        <w:trPr>
          <w:trHeight w:val="50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Сельское хозяйство, рыболовство и рыбоводство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256560,0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256560,0</w:t>
            </w:r>
          </w:p>
        </w:tc>
      </w:tr>
      <w:tr w:rsidR="005C13BE" w:rsidRPr="00A37330" w:rsidTr="00D66905">
        <w:trPr>
          <w:trHeight w:val="51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7264,8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7264,8</w:t>
            </w:r>
          </w:p>
        </w:tc>
      </w:tr>
      <w:tr w:rsidR="005C13BE" w:rsidRPr="00A37330" w:rsidTr="00D66905">
        <w:trPr>
          <w:trHeight w:val="50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Конструкции и детали конструкций черных металлов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191,0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191,0</w:t>
            </w: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96,9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96,9</w:t>
            </w:r>
          </w:p>
        </w:tc>
      </w:tr>
      <w:tr w:rsidR="005C13BE" w:rsidRPr="00A37330" w:rsidTr="00D66905">
        <w:trPr>
          <w:trHeight w:val="50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362,1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362,1</w:t>
            </w:r>
          </w:p>
        </w:tc>
      </w:tr>
      <w:tr w:rsidR="005C13BE" w:rsidRPr="00A37330" w:rsidTr="00D66905">
        <w:trPr>
          <w:trHeight w:val="25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4248,2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4248,2</w:t>
            </w:r>
          </w:p>
        </w:tc>
      </w:tr>
      <w:tr w:rsidR="005C13BE" w:rsidRPr="00A37330" w:rsidTr="00D66905">
        <w:trPr>
          <w:trHeight w:val="50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85406,5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85406,5</w:t>
            </w:r>
          </w:p>
        </w:tc>
      </w:tr>
      <w:tr w:rsidR="005C13BE" w:rsidRPr="00A37330" w:rsidTr="00D66905">
        <w:trPr>
          <w:trHeight w:val="25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157795,2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157795,2</w:t>
            </w:r>
          </w:p>
        </w:tc>
      </w:tr>
      <w:tr w:rsidR="005C13BE" w:rsidRPr="00A37330" w:rsidTr="00D66905">
        <w:trPr>
          <w:trHeight w:val="25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1195,3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1195,3</w:t>
            </w:r>
          </w:p>
        </w:tc>
      </w:tr>
      <w:tr w:rsidR="005C13BE" w:rsidRPr="00A37330" w:rsidTr="00D66905">
        <w:trPr>
          <w:trHeight w:val="25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15771,5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15771,5</w:t>
            </w:r>
          </w:p>
        </w:tc>
      </w:tr>
      <w:tr w:rsidR="005C13BE" w:rsidRPr="00A37330" w:rsidTr="00D66905">
        <w:trPr>
          <w:trHeight w:val="25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4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15771,5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15771,5</w:t>
            </w:r>
          </w:p>
        </w:tc>
      </w:tr>
      <w:tr w:rsidR="005C13BE" w:rsidRPr="00A37330" w:rsidTr="00D66905">
        <w:trPr>
          <w:trHeight w:val="25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26208,3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26208,3</w:t>
            </w:r>
          </w:p>
        </w:tc>
      </w:tr>
      <w:tr w:rsidR="005C13BE" w:rsidRPr="00A37330" w:rsidTr="00D66905">
        <w:trPr>
          <w:trHeight w:val="50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26208,3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26208,3</w:t>
            </w:r>
          </w:p>
        </w:tc>
      </w:tr>
      <w:tr w:rsidR="005C13BE" w:rsidRPr="00A37330" w:rsidTr="00D66905">
        <w:trPr>
          <w:trHeight w:val="25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87361,1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87361,1</w:t>
            </w:r>
          </w:p>
        </w:tc>
      </w:tr>
    </w:tbl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  <w:sectPr w:rsidR="005C13BE" w:rsidRPr="00A37330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9"/>
        <w:gridCol w:w="1010"/>
        <w:gridCol w:w="2231"/>
        <w:gridCol w:w="2231"/>
      </w:tblGrid>
      <w:tr w:rsidR="005C13BE" w:rsidRPr="00A37330" w:rsidTr="00D66905">
        <w:trPr>
          <w:trHeight w:val="304"/>
        </w:trPr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right="38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A37330" w:rsidRDefault="005C13BE" w:rsidP="00D66905">
            <w:pPr>
              <w:spacing w:line="210" w:lineRule="exact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Электрическая энергия</w:t>
            </w:r>
          </w:p>
        </w:tc>
      </w:tr>
      <w:tr w:rsidR="005C13BE" w:rsidRPr="00A37330" w:rsidTr="00D66905">
        <w:trPr>
          <w:trHeight w:val="304"/>
        </w:trPr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тыс. кВт·ч</w:t>
            </w:r>
          </w:p>
        </w:tc>
      </w:tr>
      <w:tr w:rsidR="005C13BE" w:rsidRPr="00A37330" w:rsidTr="00D66905">
        <w:trPr>
          <w:trHeight w:val="285"/>
        </w:trPr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A37330" w:rsidTr="00D66905">
        <w:trPr>
          <w:trHeight w:val="506"/>
        </w:trPr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381" w:right="291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276" w:right="396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A37330" w:rsidTr="00D66905">
        <w:trPr>
          <w:trHeight w:val="51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487709,8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487709,8</w:t>
            </w:r>
          </w:p>
        </w:tc>
      </w:tr>
    </w:tbl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  <w:sectPr w:rsidR="005C13BE" w:rsidRPr="00A37330">
          <w:pgSz w:w="11910" w:h="16840"/>
          <w:pgMar w:top="1120" w:right="720" w:bottom="280" w:left="1580" w:header="720" w:footer="720" w:gutter="0"/>
          <w:cols w:space="720"/>
        </w:sectPr>
      </w:pP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  <w:r w:rsidRPr="00A37330">
        <w:rPr>
          <w:rFonts w:ascii="Liberation Serif" w:hAnsi="Liberation Serif" w:cs="Liberation Serif"/>
        </w:rPr>
        <w:lastRenderedPageBreak/>
        <w:t>Однопродуктовый баланс «Тепловая энергия»</w:t>
      </w:r>
    </w:p>
    <w:p w:rsidR="005C13BE" w:rsidRPr="00A37330" w:rsidRDefault="005C13BE" w:rsidP="005C13BE">
      <w:pPr>
        <w:spacing w:line="210" w:lineRule="exact"/>
        <w:ind w:left="152"/>
        <w:jc w:val="center"/>
        <w:rPr>
          <w:rFonts w:ascii="Liberation Serif" w:hAnsi="Liberation Serif" w:cs="Liberation Serif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946"/>
        <w:gridCol w:w="2074"/>
        <w:gridCol w:w="2069"/>
      </w:tblGrid>
      <w:tr w:rsidR="005C13BE" w:rsidRPr="00A37330" w:rsidTr="00D66905">
        <w:trPr>
          <w:trHeight w:val="304"/>
        </w:trPr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Строки баланса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Номера строк</w:t>
            </w:r>
          </w:p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баланса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Тепловая энергия</w:t>
            </w:r>
          </w:p>
        </w:tc>
      </w:tr>
      <w:tr w:rsidR="005C13BE" w:rsidRPr="00A37330" w:rsidTr="00D66905">
        <w:trPr>
          <w:trHeight w:val="304"/>
        </w:trPr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Гкал</w:t>
            </w:r>
          </w:p>
        </w:tc>
      </w:tr>
      <w:tr w:rsidR="005C13BE" w:rsidRPr="00A37330" w:rsidTr="00D66905">
        <w:trPr>
          <w:trHeight w:val="282"/>
        </w:trPr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</w:tr>
      <w:tr w:rsidR="005C13BE" w:rsidRPr="00A37330" w:rsidTr="00D66905">
        <w:trPr>
          <w:trHeight w:val="505"/>
        </w:trPr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336" w:right="320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Отчетный 2021 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13BE" w:rsidRPr="00A37330" w:rsidRDefault="005C13BE" w:rsidP="00D66905">
            <w:pPr>
              <w:spacing w:line="210" w:lineRule="exact"/>
              <w:ind w:left="152" w:right="263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Прогнозный 2022 г.</w:t>
            </w:r>
          </w:p>
        </w:tc>
      </w:tr>
      <w:tr w:rsidR="005C13BE" w:rsidRPr="00A37330" w:rsidTr="00D66905">
        <w:trPr>
          <w:trHeight w:val="24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энергетических ресурсов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Ввоз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535330,0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536532,0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Вывоз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-81300,0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-82502,0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Изменение запасов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Потребление первичной энергии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454030,0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454050,0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Статистическое расхождение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электрической энергии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Производство тепловой энергии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307830,0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307850,0</w:t>
            </w:r>
          </w:p>
        </w:tc>
      </w:tr>
      <w:tr w:rsidR="005C13BE" w:rsidRPr="00A37330" w:rsidTr="00D66905">
        <w:trPr>
          <w:trHeight w:val="25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Теплоэлектростанции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Котельные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307830,0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307850,0</w:t>
            </w:r>
          </w:p>
        </w:tc>
      </w:tr>
      <w:tr w:rsidR="005C13BE" w:rsidRPr="00A37330" w:rsidTr="00D66905">
        <w:trPr>
          <w:trHeight w:val="510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Электрокотельные и теплоутилизационные установки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8.3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Преобразование топлива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нефти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Переработка газа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Обогащение угля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9.3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4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Собственные нужды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-20260,0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-20300,0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Потери при передаче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-117970,0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-117970,0</w:t>
            </w:r>
          </w:p>
        </w:tc>
      </w:tr>
      <w:tr w:rsidR="005C13BE" w:rsidRPr="00A37330" w:rsidTr="00D66905">
        <w:trPr>
          <w:trHeight w:val="50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Конечное потребление энергетических ресурсов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623630,0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623630,0</w:t>
            </w:r>
          </w:p>
        </w:tc>
      </w:tr>
      <w:tr w:rsidR="005C13BE" w:rsidRPr="00A37330" w:rsidTr="00D66905">
        <w:trPr>
          <w:trHeight w:val="50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Сельское хозяйство, рыболовство и рыбоводство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Промышленность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122000,0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122000,0</w:t>
            </w:r>
          </w:p>
        </w:tc>
      </w:tr>
      <w:tr w:rsidR="005C13BE" w:rsidRPr="00A37330" w:rsidTr="00D66905">
        <w:trPr>
          <w:trHeight w:val="510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Пески природные; гранулы, крошка и порошок; галька, гравий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505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Конструкции и детали конструкций черных металлов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Мясо и субпродукты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505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Молоко, молочные и кисломолочные продукты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Масло сливочное и пасты масляные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Вагоны пассажирские железнодорожные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Электровозы магистральные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4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14.8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122000,0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122000,0</w:t>
            </w:r>
          </w:p>
        </w:tc>
      </w:tr>
      <w:tr w:rsidR="005C13BE" w:rsidRPr="00A37330" w:rsidTr="00D66905">
        <w:trPr>
          <w:trHeight w:val="25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Транспорт и связь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Железнодорожный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Трубопроводный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Автомобильный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5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Прочий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16.4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0,0</w:t>
            </w:r>
          </w:p>
        </w:tc>
      </w:tr>
      <w:tr w:rsidR="005C13BE" w:rsidRPr="00A37330" w:rsidTr="00D66905">
        <w:trPr>
          <w:trHeight w:val="24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Сфера услуг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73660,0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73660,0</w:t>
            </w:r>
          </w:p>
        </w:tc>
      </w:tr>
      <w:tr w:rsidR="005C13BE" w:rsidRPr="00A37330" w:rsidTr="00D66905">
        <w:trPr>
          <w:trHeight w:val="2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Бюджетофинансируемые организации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73660,0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73660,0</w:t>
            </w:r>
          </w:p>
        </w:tc>
      </w:tr>
      <w:tr w:rsidR="005C13BE" w:rsidRPr="00A37330" w:rsidTr="00D66905">
        <w:trPr>
          <w:trHeight w:val="2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Население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342270,0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342450,0</w:t>
            </w:r>
          </w:p>
        </w:tc>
      </w:tr>
      <w:tr w:rsidR="005C13BE" w:rsidRPr="00A37330" w:rsidTr="00D66905">
        <w:trPr>
          <w:trHeight w:val="505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Использование ТЭР в качестве сырья и на нетопливные нужды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85700,0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E" w:rsidRPr="00A37330" w:rsidRDefault="005C13BE" w:rsidP="00D66905">
            <w:pPr>
              <w:spacing w:line="210" w:lineRule="exact"/>
              <w:ind w:left="152"/>
              <w:jc w:val="center"/>
              <w:rPr>
                <w:rFonts w:ascii="Liberation Serif" w:hAnsi="Liberation Serif" w:cs="Liberation Serif"/>
              </w:rPr>
            </w:pPr>
            <w:r w:rsidRPr="00A37330">
              <w:rPr>
                <w:rFonts w:ascii="Liberation Serif" w:hAnsi="Liberation Serif" w:cs="Liberation Serif"/>
              </w:rPr>
              <w:t>85520,0</w:t>
            </w:r>
          </w:p>
        </w:tc>
      </w:tr>
    </w:tbl>
    <w:p w:rsidR="005C13BE" w:rsidRDefault="005C13BE" w:rsidP="005C13BE">
      <w:pPr>
        <w:rPr>
          <w:rFonts w:ascii="Liberation Serif" w:hAnsi="Liberation Serif" w:cs="Liberation Serif"/>
          <w:sz w:val="28"/>
          <w:szCs w:val="28"/>
        </w:rPr>
      </w:pPr>
    </w:p>
    <w:p w:rsidR="005C13BE" w:rsidRPr="003C063F" w:rsidRDefault="005C13BE" w:rsidP="005C13BE">
      <w:pPr>
        <w:rPr>
          <w:rFonts w:ascii="Liberation Serif" w:hAnsi="Liberation Serif"/>
          <w:sz w:val="28"/>
          <w:szCs w:val="28"/>
        </w:rPr>
      </w:pPr>
    </w:p>
    <w:p w:rsidR="005C13BE" w:rsidRDefault="005C13BE"/>
    <w:sectPr w:rsidR="005C13B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C13BE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Вр-439169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</w:instrText>
    </w:r>
    <w:r>
      <w:rPr>
        <w:sz w:val="20"/>
        <w:szCs w:val="20"/>
      </w:rPr>
      <w:instrText xml:space="preserve">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C13BE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Вр-439169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65090722" w:edGrp="everyone"/>
  <w:p w:rsidR="00AF0248" w:rsidRDefault="005C13B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ermEnd w:id="1765090722"/>
  <w:p w:rsidR="00810AAA" w:rsidRPr="00810AAA" w:rsidRDefault="005C13BE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C13BE" w:rsidP="00810AAA">
    <w:pPr>
      <w:pStyle w:val="a4"/>
      <w:jc w:val="center"/>
    </w:pPr>
    <w:permStart w:id="590242262" w:edGrp="everyone"/>
    <w:permEnd w:id="59024226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5D54"/>
    <w:multiLevelType w:val="hybridMultilevel"/>
    <w:tmpl w:val="52C27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B3"/>
    <w:rsid w:val="001F0BB3"/>
    <w:rsid w:val="005C13BE"/>
    <w:rsid w:val="0063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E22D6-0614-4E91-A732-CD5D20D8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13BE"/>
    <w:rPr>
      <w:color w:val="0000FF"/>
      <w:u w:val="single"/>
    </w:rPr>
  </w:style>
  <w:style w:type="paragraph" w:styleId="a4">
    <w:name w:val="header"/>
    <w:basedOn w:val="a"/>
    <w:link w:val="a5"/>
    <w:rsid w:val="005C13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1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C13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C1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13B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rsid w:val="005C13BE"/>
  </w:style>
  <w:style w:type="paragraph" w:styleId="2">
    <w:name w:val="Body Text Indent 2"/>
    <w:basedOn w:val="a"/>
    <w:link w:val="20"/>
    <w:rsid w:val="005C13BE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C1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5C13BE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5C13B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rsid w:val="005C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unhideWhenUsed/>
    <w:qFormat/>
    <w:rsid w:val="005C13B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C13BE"/>
    <w:rPr>
      <w:rFonts w:ascii="Calibri" w:eastAsia="Calibri" w:hAnsi="Calibri" w:cs="Times New Roman"/>
    </w:rPr>
  </w:style>
  <w:style w:type="paragraph" w:styleId="ad">
    <w:name w:val="List Paragraph"/>
    <w:basedOn w:val="a"/>
    <w:uiPriority w:val="1"/>
    <w:qFormat/>
    <w:rsid w:val="005C13B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C13BE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C13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2022-09-26T10:20:00Z</dcterms:created>
  <dcterms:modified xsi:type="dcterms:W3CDTF">2022-09-26T10:29:00Z</dcterms:modified>
</cp:coreProperties>
</file>