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 xml:space="preserve">а </w:t>
      </w:r>
      <w:r w:rsidR="00A42686">
        <w:rPr>
          <w:rFonts w:ascii="Liberation Serif" w:hAnsi="Liberation Serif"/>
          <w:b/>
          <w:sz w:val="28"/>
          <w:szCs w:val="28"/>
        </w:rPr>
        <w:t>2021</w:t>
      </w:r>
      <w:r w:rsidR="004051C6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7573F3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F63D8D" w:rsidRPr="00F01717" w:rsidRDefault="00304A41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01717">
              <w:rPr>
                <w:rFonts w:ascii="Liberation Serif" w:hAnsi="Liberation Serif"/>
                <w:sz w:val="24"/>
                <w:szCs w:val="24"/>
              </w:rPr>
              <w:t xml:space="preserve">Проведено </w:t>
            </w:r>
            <w:r w:rsidR="00F21BE2" w:rsidRPr="00F01717">
              <w:rPr>
                <w:rFonts w:ascii="Liberation Serif" w:hAnsi="Liberation Serif"/>
                <w:sz w:val="24"/>
                <w:szCs w:val="24"/>
              </w:rPr>
              <w:t xml:space="preserve">заседание </w:t>
            </w:r>
            <w:r w:rsidR="005A6E3A" w:rsidRPr="00F01717">
              <w:rPr>
                <w:rFonts w:ascii="Liberation Serif" w:hAnsi="Liberation Serif"/>
                <w:sz w:val="24"/>
                <w:szCs w:val="24"/>
              </w:rPr>
              <w:t>29</w:t>
            </w:r>
            <w:r w:rsidR="00F21BE2" w:rsidRPr="00F01717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5A6E3A" w:rsidRPr="00F01717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F21BE2" w:rsidRPr="00F01717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39386E">
              <w:rPr>
                <w:rFonts w:ascii="Liberation Serif" w:hAnsi="Liberation Serif"/>
                <w:sz w:val="24"/>
                <w:szCs w:val="24"/>
              </w:rPr>
              <w:t>, в газете «Красное знамя»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051C6" w:rsidRPr="00F21BE2" w:rsidRDefault="00D17A96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Информация о перспективной потребности в рабочих кадрах и специалистах предоставлена АО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</w:t>
            </w:r>
            <w:r w:rsidR="00D87C78">
              <w:rPr>
                <w:rFonts w:ascii="Liberation Serif" w:hAnsi="Liberation Serif"/>
                <w:sz w:val="24"/>
                <w:szCs w:val="24"/>
              </w:rPr>
              <w:t>, АО «ЕЗ ОЦМ»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4E45D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>на 202</w:t>
            </w:r>
            <w:r w:rsidR="004E45D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- 202</w:t>
            </w:r>
            <w:r w:rsidR="004E45D0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F21BE2" w:rsidRDefault="004C5679" w:rsidP="004E45D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4C5679">
              <w:rPr>
                <w:rFonts w:ascii="Liberation Serif" w:hAnsi="Liberation Serif"/>
                <w:sz w:val="24"/>
                <w:szCs w:val="24"/>
              </w:rPr>
              <w:t>рогноз баланса трудовых ресурсов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E45D0">
              <w:rPr>
                <w:rFonts w:ascii="Liberation Serif" w:hAnsi="Liberation Serif"/>
                <w:sz w:val="24"/>
                <w:szCs w:val="24"/>
              </w:rPr>
              <w:t>направлен в Министерство экономики и территориального развития Свердловской области</w:t>
            </w:r>
            <w:r w:rsidR="00836638">
              <w:rPr>
                <w:rFonts w:ascii="Liberation Serif" w:hAnsi="Liberation Serif"/>
                <w:sz w:val="24"/>
                <w:szCs w:val="24"/>
              </w:rPr>
              <w:t>, письмо от 15.10.2021 № 01-01-24/8900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051C6" w:rsidRPr="003B72DC" w:rsidRDefault="0076415A" w:rsidP="00214D76">
            <w:pPr>
              <w:rPr>
                <w:rFonts w:ascii="Liberation Serif" w:hAnsi="Liberation Serif"/>
                <w:sz w:val="24"/>
                <w:szCs w:val="24"/>
              </w:rPr>
            </w:pPr>
            <w:r w:rsidRPr="003B72DC">
              <w:rPr>
                <w:rFonts w:ascii="Liberation Serif" w:hAnsi="Liberation Serif"/>
                <w:sz w:val="24"/>
                <w:szCs w:val="24"/>
              </w:rPr>
              <w:t>Отчет</w:t>
            </w:r>
            <w:r w:rsidR="00214D76">
              <w:rPr>
                <w:rFonts w:ascii="Liberation Serif" w:hAnsi="Liberation Serif"/>
                <w:sz w:val="24"/>
                <w:szCs w:val="24"/>
              </w:rPr>
              <w:t xml:space="preserve">ы ежеквартально направлены </w:t>
            </w:r>
            <w:r w:rsidRPr="003B72DC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214D76">
              <w:rPr>
                <w:rFonts w:ascii="Liberation Serif" w:hAnsi="Liberation Serif"/>
                <w:sz w:val="24"/>
                <w:szCs w:val="24"/>
              </w:rPr>
              <w:t>Администрацию Западного управленческого округа</w:t>
            </w:r>
            <w:r w:rsidRPr="003B72DC">
              <w:rPr>
                <w:rFonts w:ascii="Liberation Serif" w:hAnsi="Liberation Serif"/>
                <w:sz w:val="24"/>
                <w:szCs w:val="24"/>
              </w:rPr>
              <w:t xml:space="preserve"> Свердловской области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утверждение постановления администрации городского округа Верхняя Пышма 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F21BE2" w:rsidRDefault="00E30447" w:rsidP="00771E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Принято п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>остановлени</w:t>
            </w:r>
            <w:r w:rsidR="00FC0FBC">
              <w:rPr>
                <w:rFonts w:ascii="Liberation Serif" w:hAnsi="Liberation Serif"/>
                <w:sz w:val="24"/>
                <w:szCs w:val="24"/>
              </w:rPr>
              <w:t>е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1059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>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F47A14" w:rsidRDefault="00CB12D4" w:rsidP="008A53A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="00F47A14">
              <w:rPr>
                <w:rFonts w:ascii="Liberation Serif" w:hAnsi="Liberation Serif"/>
                <w:sz w:val="24"/>
                <w:szCs w:val="24"/>
              </w:rPr>
              <w:t>а сайте городского округа размещены:</w:t>
            </w:r>
          </w:p>
          <w:p w:rsidR="00421B20" w:rsidRDefault="00F47A14" w:rsidP="008A53A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8A53A4">
              <w:rPr>
                <w:rFonts w:ascii="Liberation Serif" w:hAnsi="Liberation Serif"/>
                <w:sz w:val="24"/>
                <w:szCs w:val="24"/>
              </w:rPr>
              <w:t>П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резентация «Как стать </w:t>
            </w:r>
            <w:proofErr w:type="spellStart"/>
            <w:r w:rsidR="00421B20">
              <w:rPr>
                <w:rFonts w:ascii="Liberation Serif" w:hAnsi="Liberation Serif"/>
                <w:sz w:val="24"/>
                <w:szCs w:val="24"/>
              </w:rPr>
              <w:t>самозанятым</w:t>
            </w:r>
            <w:proofErr w:type="spellEnd"/>
            <w:r w:rsidR="00421B20">
              <w:rPr>
                <w:rFonts w:ascii="Liberation Serif" w:hAnsi="Liberation Serif"/>
                <w:sz w:val="24"/>
                <w:szCs w:val="24"/>
              </w:rPr>
              <w:t>»</w:t>
            </w:r>
            <w:r w:rsidR="0035474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F6D2E" w:rsidRPr="00F21BE2" w:rsidRDefault="00F47A14" w:rsidP="008A53A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9F6D2E">
              <w:rPr>
                <w:rFonts w:ascii="Liberation Serif" w:hAnsi="Liberation Serif"/>
                <w:sz w:val="24"/>
                <w:szCs w:val="24"/>
              </w:rPr>
              <w:t xml:space="preserve">Заметка «Займы на развитие для </w:t>
            </w:r>
            <w:proofErr w:type="spellStart"/>
            <w:r w:rsidR="009F6D2E">
              <w:rPr>
                <w:rFonts w:ascii="Liberation Serif" w:hAnsi="Liberation Serif"/>
                <w:sz w:val="24"/>
                <w:szCs w:val="24"/>
              </w:rPr>
              <w:t>самозанятых</w:t>
            </w:r>
            <w:proofErr w:type="spellEnd"/>
            <w:r w:rsidR="009F6D2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9F6D2E" w:rsidRDefault="006A38AB" w:rsidP="00CB12D4">
            <w:pPr>
              <w:rPr>
                <w:rFonts w:ascii="Liberation Serif" w:hAnsi="Liberation Serif"/>
                <w:sz w:val="24"/>
                <w:szCs w:val="24"/>
              </w:rPr>
            </w:pPr>
            <w:r w:rsidRPr="009F6D2E">
              <w:rPr>
                <w:rFonts w:ascii="Liberation Serif" w:hAnsi="Liberation Serif"/>
                <w:sz w:val="24"/>
                <w:szCs w:val="24"/>
              </w:rPr>
              <w:t>3</w:t>
            </w:r>
            <w:r w:rsidR="009F6D2E" w:rsidRPr="009F6D2E">
              <w:rPr>
                <w:rFonts w:ascii="Liberation Serif" w:hAnsi="Liberation Serif"/>
                <w:sz w:val="24"/>
                <w:szCs w:val="24"/>
              </w:rPr>
              <w:t>5</w:t>
            </w:r>
            <w:r w:rsidR="00421B20" w:rsidRPr="009F6D2E">
              <w:rPr>
                <w:rFonts w:ascii="Liberation Serif" w:hAnsi="Liberation Serif"/>
                <w:sz w:val="24"/>
                <w:szCs w:val="24"/>
              </w:rPr>
              <w:t xml:space="preserve"> человек</w:t>
            </w:r>
            <w:r w:rsidR="009F6D2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21B20" w:rsidRPr="009F6D2E">
              <w:rPr>
                <w:rFonts w:ascii="Liberation Serif" w:hAnsi="Liberation Serif"/>
                <w:sz w:val="24"/>
                <w:szCs w:val="24"/>
              </w:rPr>
              <w:t>приняло участие в общественных работах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F21BE2" w:rsidRDefault="005E36EA" w:rsidP="00CB12D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993DC7">
              <w:rPr>
                <w:rFonts w:ascii="Liberation Serif" w:hAnsi="Liberation Serif"/>
                <w:sz w:val="24"/>
                <w:szCs w:val="24"/>
              </w:rPr>
              <w:t xml:space="preserve">рганизовано </w:t>
            </w:r>
            <w:r w:rsidR="00914551">
              <w:rPr>
                <w:rFonts w:ascii="Liberation Serif" w:hAnsi="Liberation Serif"/>
                <w:sz w:val="24"/>
                <w:szCs w:val="24"/>
              </w:rPr>
              <w:t xml:space="preserve">временное трудоустройство </w:t>
            </w:r>
            <w:r w:rsidR="009F6D2E">
              <w:rPr>
                <w:rFonts w:ascii="Liberation Serif" w:hAnsi="Liberation Serif"/>
                <w:sz w:val="24"/>
                <w:szCs w:val="24"/>
              </w:rPr>
              <w:t>1</w:t>
            </w:r>
            <w:r w:rsidR="00CB12D4">
              <w:rPr>
                <w:rFonts w:ascii="Liberation Serif" w:hAnsi="Liberation Serif"/>
                <w:sz w:val="24"/>
                <w:szCs w:val="24"/>
              </w:rPr>
              <w:t>3</w:t>
            </w:r>
            <w:r w:rsidR="000C567B">
              <w:rPr>
                <w:rFonts w:ascii="Liberation Serif" w:hAnsi="Liberation Serif"/>
                <w:sz w:val="24"/>
                <w:szCs w:val="24"/>
              </w:rPr>
              <w:t xml:space="preserve"> человек, испытывающих трудности в поиске работы</w:t>
            </w:r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заседаний межведомственной комиссии по оказанию содействия добровольному переселению в городской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F21BE2" w:rsidRDefault="003D5D40" w:rsidP="009F6D2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Проведено </w:t>
            </w:r>
            <w:r w:rsidR="007D5B07">
              <w:rPr>
                <w:rFonts w:ascii="Liberation Serif" w:hAnsi="Liberation Serif"/>
                <w:sz w:val="24"/>
                <w:szCs w:val="24"/>
              </w:rPr>
              <w:t>1</w:t>
            </w:r>
            <w:r w:rsidR="00583C51">
              <w:rPr>
                <w:rFonts w:ascii="Liberation Serif" w:hAnsi="Liberation Serif"/>
                <w:sz w:val="24"/>
                <w:szCs w:val="24"/>
              </w:rPr>
              <w:t>7</w:t>
            </w:r>
            <w:bookmarkStart w:id="0" w:name="_GoBack"/>
            <w:bookmarkEnd w:id="0"/>
            <w:r w:rsidR="00391F6A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 w:rsidR="009765A2">
              <w:rPr>
                <w:rFonts w:ascii="Liberation Serif" w:hAnsi="Liberation Serif"/>
                <w:sz w:val="24"/>
                <w:szCs w:val="24"/>
              </w:rPr>
              <w:t>й</w:t>
            </w:r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1D2800" w:rsidRPr="001D2800" w:rsidRDefault="007573F3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1D2800" w:rsidRPr="001D280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7573F3" w:rsidRPr="001D2800" w:rsidRDefault="001D2800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- с</w:t>
            </w:r>
            <w:r w:rsidR="00531220" w:rsidRPr="001D2800">
              <w:rPr>
                <w:rFonts w:ascii="Liberation Serif" w:hAnsi="Liberation Serif"/>
                <w:sz w:val="24"/>
                <w:szCs w:val="24"/>
              </w:rPr>
              <w:t xml:space="preserve">татья </w:t>
            </w:r>
            <w:r w:rsidRPr="001D2800">
              <w:rPr>
                <w:rFonts w:ascii="Liberation Serif" w:hAnsi="Liberation Serif"/>
                <w:sz w:val="24"/>
                <w:szCs w:val="24"/>
              </w:rPr>
              <w:t>«</w:t>
            </w:r>
            <w:r w:rsidR="00531220" w:rsidRPr="001D2800">
              <w:rPr>
                <w:rFonts w:ascii="Liberation Serif" w:hAnsi="Liberation Serif"/>
                <w:sz w:val="24"/>
                <w:szCs w:val="24"/>
              </w:rPr>
              <w:t xml:space="preserve">О содействии занятости граждан </w:t>
            </w:r>
            <w:proofErr w:type="spellStart"/>
            <w:r w:rsidR="00531220" w:rsidRPr="001D280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="00531220" w:rsidRPr="001D2800">
              <w:rPr>
                <w:rFonts w:ascii="Liberation Serif" w:hAnsi="Liberation Serif"/>
                <w:sz w:val="24"/>
                <w:szCs w:val="24"/>
              </w:rPr>
              <w:t xml:space="preserve"> возраста</w:t>
            </w:r>
            <w:r w:rsidRPr="001D2800">
              <w:rPr>
                <w:rFonts w:ascii="Liberation Serif" w:hAnsi="Liberation Serif"/>
                <w:sz w:val="24"/>
                <w:szCs w:val="24"/>
              </w:rPr>
              <w:t>» (</w:t>
            </w:r>
            <w:hyperlink r:id="rId4" w:history="1">
              <w:r w:rsidRPr="001D2800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https://movp.ru/site/item?id=10477</w:t>
              </w:r>
            </w:hyperlink>
            <w:r w:rsidRPr="001D2800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1D2800" w:rsidRPr="001D2800" w:rsidRDefault="001D2800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- Объявление по обучению граждан (</w:t>
            </w:r>
            <w:hyperlink r:id="rId5" w:history="1">
              <w:r w:rsidRPr="001D2800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https://movp.ru/site/item?id=10460</w:t>
              </w:r>
            </w:hyperlink>
            <w:r w:rsidRPr="001D2800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1D2800" w:rsidRPr="001D2800" w:rsidRDefault="001D2800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- Государственная поддержка работодателей (https://movp.ru/site/item?id=10169)</w:t>
            </w:r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0C567B"/>
    <w:rsid w:val="001566E3"/>
    <w:rsid w:val="001B08C8"/>
    <w:rsid w:val="001D2800"/>
    <w:rsid w:val="00214D76"/>
    <w:rsid w:val="002355D2"/>
    <w:rsid w:val="00247080"/>
    <w:rsid w:val="00291684"/>
    <w:rsid w:val="00304A41"/>
    <w:rsid w:val="00334C19"/>
    <w:rsid w:val="0034586C"/>
    <w:rsid w:val="00350B11"/>
    <w:rsid w:val="00351DC9"/>
    <w:rsid w:val="00354742"/>
    <w:rsid w:val="00391F6A"/>
    <w:rsid w:val="0039386E"/>
    <w:rsid w:val="003B72DC"/>
    <w:rsid w:val="003D5D40"/>
    <w:rsid w:val="003D5F63"/>
    <w:rsid w:val="003F0BEB"/>
    <w:rsid w:val="004051C6"/>
    <w:rsid w:val="00421B20"/>
    <w:rsid w:val="00422FEB"/>
    <w:rsid w:val="004B607F"/>
    <w:rsid w:val="004C5679"/>
    <w:rsid w:val="004C6CF7"/>
    <w:rsid w:val="004E45D0"/>
    <w:rsid w:val="00501347"/>
    <w:rsid w:val="005017E8"/>
    <w:rsid w:val="00531220"/>
    <w:rsid w:val="00583C51"/>
    <w:rsid w:val="005A6E3A"/>
    <w:rsid w:val="005C42B0"/>
    <w:rsid w:val="005E36EA"/>
    <w:rsid w:val="005F4C9D"/>
    <w:rsid w:val="00621288"/>
    <w:rsid w:val="006A38AB"/>
    <w:rsid w:val="006F3BAB"/>
    <w:rsid w:val="007573F3"/>
    <w:rsid w:val="0076415A"/>
    <w:rsid w:val="00771E71"/>
    <w:rsid w:val="007D5B07"/>
    <w:rsid w:val="0080747A"/>
    <w:rsid w:val="00836638"/>
    <w:rsid w:val="00837477"/>
    <w:rsid w:val="008A53A4"/>
    <w:rsid w:val="00914551"/>
    <w:rsid w:val="0093688E"/>
    <w:rsid w:val="009765A2"/>
    <w:rsid w:val="00991C5D"/>
    <w:rsid w:val="00993DC7"/>
    <w:rsid w:val="009C64A1"/>
    <w:rsid w:val="009E54AB"/>
    <w:rsid w:val="009F6D2E"/>
    <w:rsid w:val="00A42686"/>
    <w:rsid w:val="00A72FD6"/>
    <w:rsid w:val="00AE687F"/>
    <w:rsid w:val="00AF0C2E"/>
    <w:rsid w:val="00B03434"/>
    <w:rsid w:val="00B26BF5"/>
    <w:rsid w:val="00B6386C"/>
    <w:rsid w:val="00B73C97"/>
    <w:rsid w:val="00B91BAE"/>
    <w:rsid w:val="00C76D40"/>
    <w:rsid w:val="00CB12D4"/>
    <w:rsid w:val="00CC4762"/>
    <w:rsid w:val="00D17A96"/>
    <w:rsid w:val="00D350F5"/>
    <w:rsid w:val="00D86D07"/>
    <w:rsid w:val="00D87C78"/>
    <w:rsid w:val="00E30447"/>
    <w:rsid w:val="00E37BEA"/>
    <w:rsid w:val="00E43DFD"/>
    <w:rsid w:val="00E56741"/>
    <w:rsid w:val="00EC79B9"/>
    <w:rsid w:val="00EF571E"/>
    <w:rsid w:val="00F01717"/>
    <w:rsid w:val="00F21BE2"/>
    <w:rsid w:val="00F318A0"/>
    <w:rsid w:val="00F35AFB"/>
    <w:rsid w:val="00F47A14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28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p.ru/site/item?id=10460" TargetMode="External"/><Relationship Id="rId4" Type="http://schemas.openxmlformats.org/officeDocument/2006/relationships/hyperlink" Target="https://movp.ru/site/item?id=10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95</cp:revision>
  <cp:lastPrinted>2022-01-14T03:33:00Z</cp:lastPrinted>
  <dcterms:created xsi:type="dcterms:W3CDTF">2020-11-26T09:40:00Z</dcterms:created>
  <dcterms:modified xsi:type="dcterms:W3CDTF">2022-01-14T03:33:00Z</dcterms:modified>
</cp:coreProperties>
</file>