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0A2C" w14:textId="3164AA2D" w:rsidR="00CA5F49" w:rsidRPr="004C554A" w:rsidRDefault="00CA5F49" w:rsidP="00CA5F49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1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4C64E72A" w14:textId="77777777" w:rsidR="00CA5F49" w:rsidRDefault="00CA5F49" w:rsidP="00CA5F49">
      <w:pPr>
        <w:rPr>
          <w:rFonts w:ascii="Liberation Serif" w:hAnsi="Liberation Serif"/>
          <w:sz w:val="12"/>
          <w:szCs w:val="12"/>
        </w:rPr>
      </w:pPr>
    </w:p>
    <w:p w14:paraId="5E84B77F" w14:textId="01A000AA" w:rsidR="00140BDF" w:rsidRPr="004C554A" w:rsidRDefault="00140BDF" w:rsidP="00EB6603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6A0626B5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C853B8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013"/>
        <w:gridCol w:w="425"/>
        <w:gridCol w:w="567"/>
        <w:gridCol w:w="1287"/>
        <w:gridCol w:w="414"/>
        <w:gridCol w:w="1843"/>
      </w:tblGrid>
      <w:tr w:rsidR="006D3F29" w:rsidRPr="004C554A" w14:paraId="6AFEA4C3" w14:textId="77777777" w:rsidTr="007D5D4D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013" w:type="dxa"/>
            <w:shd w:val="clear" w:color="auto" w:fill="auto"/>
            <w:vAlign w:val="center"/>
          </w:tcPr>
          <w:p w14:paraId="6794438B" w14:textId="7952D4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F741A1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458773" w14:textId="77777777" w:rsidR="002C416A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4C554A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013"/>
        <w:gridCol w:w="425"/>
        <w:gridCol w:w="567"/>
        <w:gridCol w:w="1276"/>
        <w:gridCol w:w="414"/>
        <w:gridCol w:w="1854"/>
      </w:tblGrid>
      <w:tr w:rsidR="001260F0" w:rsidRPr="004C554A" w14:paraId="47959469" w14:textId="77777777" w:rsidTr="007D5D4D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837A7B4" w14:textId="3F768C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3" w:type="dxa"/>
            <w:shd w:val="clear" w:color="auto" w:fill="auto"/>
            <w:vAlign w:val="center"/>
            <w:hideMark/>
          </w:tcPr>
          <w:p w14:paraId="0A298EF1" w14:textId="2349E44D" w:rsidR="001260F0" w:rsidRPr="004C554A" w:rsidRDefault="001260F0" w:rsidP="001260F0">
            <w:pPr>
              <w:ind w:left="-10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75D726A" w14:textId="6CC7BE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B358E" w14:textId="33C907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427BE6" w14:textId="1609CC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798154C" w14:textId="36A507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0075F06F" w14:textId="4C640DF1" w:rsidR="001260F0" w:rsidRPr="004C554A" w:rsidRDefault="001260F0" w:rsidP="001260F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260F0" w:rsidRPr="004C554A" w14:paraId="14B414C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B61ED" w14:textId="4E1DE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3" w:type="dxa"/>
            <w:shd w:val="clear" w:color="auto" w:fill="auto"/>
            <w:hideMark/>
          </w:tcPr>
          <w:p w14:paraId="4298A7F9" w14:textId="3788D8F2" w:rsidR="001260F0" w:rsidRPr="0021620F" w:rsidRDefault="001260F0" w:rsidP="001260F0">
            <w:pPr>
              <w:ind w:left="-2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570E45B" w14:textId="102D5F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55C4A" w14:textId="27E3AF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E245A6" w14:textId="082049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C969EB6" w14:textId="55B751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95388CD" w14:textId="0C88DA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11 455 784,11399</w:t>
            </w:r>
          </w:p>
        </w:tc>
      </w:tr>
      <w:tr w:rsidR="001260F0" w:rsidRPr="004C554A" w14:paraId="1C5D4F3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D5315" w14:textId="6FC635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3" w:type="dxa"/>
            <w:shd w:val="clear" w:color="auto" w:fill="auto"/>
            <w:hideMark/>
          </w:tcPr>
          <w:p w14:paraId="57B92917" w14:textId="19C779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A36BC" w14:textId="2CA460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2D345" w14:textId="23143E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FB30A" w14:textId="46B466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47094" w14:textId="2B50F2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8FD7FA" w14:textId="28903B9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11 203 908,66199</w:t>
            </w:r>
          </w:p>
        </w:tc>
      </w:tr>
      <w:tr w:rsidR="001260F0" w:rsidRPr="004C554A" w14:paraId="470224C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3B536" w14:textId="3E0FA9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3" w:type="dxa"/>
            <w:shd w:val="clear" w:color="auto" w:fill="auto"/>
            <w:hideMark/>
          </w:tcPr>
          <w:p w14:paraId="033BAB1E" w14:textId="3E43D26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050DA" w14:textId="4DBEB7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A8275" w14:textId="0BAB86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B8304" w14:textId="164B8B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195A" w14:textId="6C7683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7F76ED" w14:textId="38EDCD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385 345,19222</w:t>
            </w:r>
          </w:p>
        </w:tc>
      </w:tr>
      <w:tr w:rsidR="001260F0" w:rsidRPr="004C554A" w14:paraId="659A00B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9FFD2" w14:textId="6E028A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13" w:type="dxa"/>
            <w:shd w:val="clear" w:color="auto" w:fill="auto"/>
            <w:hideMark/>
          </w:tcPr>
          <w:p w14:paraId="09E7FC1A" w14:textId="2A19C44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F18A3" w14:textId="4F3EAC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0D89D" w14:textId="0C14E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2F01B" w14:textId="1444A2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1F308" w14:textId="50E607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B54EBA" w14:textId="3BC209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1260F0" w:rsidRPr="004C554A" w14:paraId="18DCF0D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A9A2A" w14:textId="79C944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13" w:type="dxa"/>
            <w:shd w:val="clear" w:color="auto" w:fill="auto"/>
            <w:hideMark/>
          </w:tcPr>
          <w:p w14:paraId="779918BE" w14:textId="5239999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728E9" w14:textId="7D624B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E18" w14:textId="6DB177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01B8D" w14:textId="628A13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BB60" w14:textId="48954E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7DA32D5" w14:textId="3754E1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1260F0" w:rsidRPr="004C554A" w14:paraId="6CE6F75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1462B" w14:textId="1EB8A4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13" w:type="dxa"/>
            <w:shd w:val="clear" w:color="auto" w:fill="auto"/>
            <w:hideMark/>
          </w:tcPr>
          <w:p w14:paraId="04BDD171" w14:textId="66AF6F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88C3C" w14:textId="64838A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88568" w14:textId="0B80AE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2B5AF" w14:textId="0B2425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0C3D2" w14:textId="47CE08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9504D4" w14:textId="092B0EC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1260F0" w:rsidRPr="004C554A" w14:paraId="614093BD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ACCC1" w14:textId="4F2FD5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13" w:type="dxa"/>
            <w:shd w:val="clear" w:color="auto" w:fill="auto"/>
            <w:hideMark/>
          </w:tcPr>
          <w:p w14:paraId="7A7E071D" w14:textId="51A83A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3DF3E" w14:textId="10520A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8232A" w14:textId="4AE4A3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9F3B4" w14:textId="30E434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6F42B" w14:textId="145BBB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C1DCCE" w14:textId="2CDA30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1260F0" w:rsidRPr="004C554A" w14:paraId="53C66F1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70AFC0" w14:textId="18FBDB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13" w:type="dxa"/>
            <w:shd w:val="clear" w:color="auto" w:fill="auto"/>
            <w:hideMark/>
          </w:tcPr>
          <w:p w14:paraId="4F13166A" w14:textId="2EF33A9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CD28" w14:textId="4F5B9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398B" w14:textId="1C42D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2644F" w14:textId="41F17B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7F0A3B" w14:textId="67EB67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B869FB" w14:textId="00A1CB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148 473,88700</w:t>
            </w:r>
          </w:p>
        </w:tc>
      </w:tr>
      <w:tr w:rsidR="001260F0" w:rsidRPr="004C554A" w14:paraId="46A00A4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FB172" w14:textId="3232F0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13" w:type="dxa"/>
            <w:shd w:val="clear" w:color="auto" w:fill="auto"/>
            <w:hideMark/>
          </w:tcPr>
          <w:p w14:paraId="4F674D30" w14:textId="064B399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8FE22" w14:textId="5B910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A3411" w14:textId="76FCBE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C6897" w14:textId="1B71B3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C51870" w14:textId="35A53B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474147" w14:textId="5A94A6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148 473,88700</w:t>
            </w:r>
          </w:p>
        </w:tc>
      </w:tr>
      <w:tr w:rsidR="001260F0" w:rsidRPr="004C554A" w14:paraId="106A846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B7E6B8" w14:textId="4ECC02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13" w:type="dxa"/>
            <w:shd w:val="clear" w:color="auto" w:fill="auto"/>
            <w:hideMark/>
          </w:tcPr>
          <w:p w14:paraId="1E1AE3E8" w14:textId="54AFEC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60491" w14:textId="62C709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9D483" w14:textId="5B0136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A9B60" w14:textId="203884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7A065" w14:textId="2739B5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4F11975" w14:textId="0D9655E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128 414,44700</w:t>
            </w:r>
          </w:p>
        </w:tc>
      </w:tr>
      <w:tr w:rsidR="001260F0" w:rsidRPr="004C554A" w14:paraId="4A712376" w14:textId="77777777" w:rsidTr="007D5D4D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56623" w14:textId="243BE4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13" w:type="dxa"/>
            <w:shd w:val="clear" w:color="auto" w:fill="auto"/>
            <w:hideMark/>
          </w:tcPr>
          <w:p w14:paraId="0A0C31F2" w14:textId="5BF002B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4D39A" w14:textId="7EF416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687BF" w14:textId="0AA178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28B31" w14:textId="65342C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2CAB8" w14:textId="316D96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27A852" w14:textId="24BC1D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128 264,44700</w:t>
            </w:r>
          </w:p>
        </w:tc>
      </w:tr>
      <w:tr w:rsidR="001260F0" w:rsidRPr="004C554A" w14:paraId="74B89E9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A3F41" w14:textId="19C3FD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13" w:type="dxa"/>
            <w:shd w:val="clear" w:color="auto" w:fill="auto"/>
            <w:hideMark/>
          </w:tcPr>
          <w:p w14:paraId="14099534" w14:textId="01CD7C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DB7A4" w14:textId="670DC8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B00EA" w14:textId="568D39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F1842" w14:textId="7223D3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24A34" w14:textId="6C559A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85AFDF" w14:textId="7D6BA6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148,00000</w:t>
            </w:r>
          </w:p>
        </w:tc>
      </w:tr>
      <w:tr w:rsidR="001260F0" w:rsidRPr="004C554A" w14:paraId="7E20274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97AAB" w14:textId="071F99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13" w:type="dxa"/>
            <w:shd w:val="clear" w:color="auto" w:fill="auto"/>
            <w:hideMark/>
          </w:tcPr>
          <w:p w14:paraId="25D3F4B9" w14:textId="04C4109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027AF" w14:textId="17B686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F538B" w14:textId="1B8FFA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5B6" w14:textId="3E2B02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77544" w14:textId="402B55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BA9CD9" w14:textId="539B4EA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</w:tr>
      <w:tr w:rsidR="001260F0" w:rsidRPr="004C554A" w14:paraId="2D9D815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048C1" w14:textId="214270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13" w:type="dxa"/>
            <w:shd w:val="clear" w:color="auto" w:fill="auto"/>
            <w:hideMark/>
          </w:tcPr>
          <w:p w14:paraId="6443EC27" w14:textId="400A9B8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территориальных органов администрации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77E6B" w14:textId="43499B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99814" w14:textId="5DA32B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BFC80" w14:textId="2CDD83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28E0B" w14:textId="57503B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9402A23" w14:textId="169048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20 059,44000</w:t>
            </w:r>
          </w:p>
        </w:tc>
      </w:tr>
      <w:tr w:rsidR="001260F0" w:rsidRPr="004C554A" w14:paraId="2A41A83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8C858" w14:textId="56ADDA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13" w:type="dxa"/>
            <w:shd w:val="clear" w:color="auto" w:fill="auto"/>
            <w:hideMark/>
          </w:tcPr>
          <w:p w14:paraId="4AAA9F9A" w14:textId="26864C0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9A34D" w14:textId="242579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A77F9" w14:textId="265083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94B5F" w14:textId="75BE8D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5309" w14:textId="2D5BA6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972A62" w14:textId="65A51E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20 059,44000</w:t>
            </w:r>
          </w:p>
        </w:tc>
      </w:tr>
      <w:tr w:rsidR="001260F0" w:rsidRPr="004C554A" w14:paraId="5677F65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F9380" w14:textId="5905B6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13" w:type="dxa"/>
            <w:shd w:val="clear" w:color="auto" w:fill="auto"/>
            <w:hideMark/>
          </w:tcPr>
          <w:p w14:paraId="232A694F" w14:textId="0FE8345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6C8B1" w14:textId="57BA03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DE6FC" w14:textId="400AF4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327FA" w14:textId="440CE4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17C7D" w14:textId="139C04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56172A6" w14:textId="7D1BFE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1260F0" w:rsidRPr="004C554A" w14:paraId="1ADE1898" w14:textId="77777777" w:rsidTr="007D5D4D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32021" w14:textId="6A6184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13" w:type="dxa"/>
            <w:shd w:val="clear" w:color="auto" w:fill="auto"/>
            <w:hideMark/>
          </w:tcPr>
          <w:p w14:paraId="6B6483BA" w14:textId="321DA1D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E6C70" w14:textId="2CC56F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AD86" w14:textId="7ADCA2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7C74B" w14:textId="000D4E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56B61" w14:textId="2DEB1A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5527A0" w14:textId="30BB6AB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1260F0" w:rsidRPr="004C554A" w14:paraId="3F0ED4D3" w14:textId="77777777" w:rsidTr="007D5D4D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22F2C" w14:textId="2BF687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13" w:type="dxa"/>
            <w:shd w:val="clear" w:color="auto" w:fill="auto"/>
            <w:hideMark/>
          </w:tcPr>
          <w:p w14:paraId="32B88E6A" w14:textId="0AC1F60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C53C5" w14:textId="2C2157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68F8C" w14:textId="0E887E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DC5BF" w14:textId="175C27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8330F" w14:textId="5DC1EB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8BBE42" w14:textId="3C9F7B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1260F0" w:rsidRPr="004C554A" w14:paraId="089506F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77D3E" w14:textId="04DEE2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13" w:type="dxa"/>
            <w:shd w:val="clear" w:color="auto" w:fill="auto"/>
            <w:hideMark/>
          </w:tcPr>
          <w:p w14:paraId="355C7E27" w14:textId="5706A8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74B6" w14:textId="6871F1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A3C16" w14:textId="59D631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00D41" w14:textId="1C4E8A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95AB8" w14:textId="3A3F6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FA1219" w14:textId="498D49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1260F0" w:rsidRPr="004C554A" w14:paraId="50447DA6" w14:textId="77777777" w:rsidTr="007D5D4D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3959A5" w14:textId="776173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13" w:type="dxa"/>
            <w:shd w:val="clear" w:color="auto" w:fill="auto"/>
            <w:hideMark/>
          </w:tcPr>
          <w:p w14:paraId="2B30EAF4" w14:textId="451671A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26E95" w14:textId="63D058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8F8BB" w14:textId="02B8A7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B1D64" w14:textId="720F72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337C2" w14:textId="1F142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81ECA51" w14:textId="6098DF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1260F0" w:rsidRPr="004C554A" w14:paraId="4C9A166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5210B" w14:textId="332466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13" w:type="dxa"/>
            <w:shd w:val="clear" w:color="auto" w:fill="auto"/>
            <w:hideMark/>
          </w:tcPr>
          <w:p w14:paraId="6A2197BB" w14:textId="4D613A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6E123" w14:textId="132319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7CD63" w14:textId="00198B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F285A" w14:textId="50A2C2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BF949" w14:textId="5DF152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A273145" w14:textId="53CF8F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1260F0" w:rsidRPr="004C554A" w14:paraId="2230EC7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A74D0" w14:textId="5D4F7D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13" w:type="dxa"/>
            <w:shd w:val="clear" w:color="auto" w:fill="auto"/>
            <w:hideMark/>
          </w:tcPr>
          <w:p w14:paraId="7F403204" w14:textId="6164DE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BB737" w14:textId="102624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0AB40" w14:textId="367DC9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669CD" w14:textId="5B9586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5B61D" w14:textId="390240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684BCE" w14:textId="093398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1260F0" w:rsidRPr="004C554A" w14:paraId="0786DA8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B4CEB" w14:textId="032BC3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013" w:type="dxa"/>
            <w:shd w:val="clear" w:color="auto" w:fill="auto"/>
            <w:hideMark/>
          </w:tcPr>
          <w:p w14:paraId="62F2B11B" w14:textId="0EB077F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3B91" w14:textId="7F02ED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EC96" w14:textId="1533E4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F1833" w14:textId="2A123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7000700100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030F9" w14:textId="32B0AB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B38F21" w14:textId="7F79505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1260F0" w:rsidRPr="004C554A" w14:paraId="14C6A8D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B2CD6" w14:textId="7F5937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013" w:type="dxa"/>
            <w:shd w:val="clear" w:color="auto" w:fill="auto"/>
            <w:hideMark/>
          </w:tcPr>
          <w:p w14:paraId="1F73F0E0" w14:textId="7E6FAD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C80C4" w14:textId="2CF00F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4AC4E" w14:textId="024FD8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302A7" w14:textId="001D8D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7000700100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9A419" w14:textId="14C772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892E6B" w14:textId="698C2D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1260F0" w:rsidRPr="004C554A" w14:paraId="27155D6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753FC" w14:textId="4C0040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13" w:type="dxa"/>
            <w:shd w:val="clear" w:color="auto" w:fill="auto"/>
            <w:hideMark/>
          </w:tcPr>
          <w:p w14:paraId="5F6DC043" w14:textId="205363A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5C2C1" w14:textId="125A4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D159F" w14:textId="25E8F7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32E62" w14:textId="7EE257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7333A" w14:textId="08D53C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8518CD" w14:textId="1A5B07F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437AE72F" w14:textId="77777777" w:rsidTr="007D5D4D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DAFC1" w14:textId="708F00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13" w:type="dxa"/>
            <w:shd w:val="clear" w:color="auto" w:fill="auto"/>
            <w:hideMark/>
          </w:tcPr>
          <w:p w14:paraId="173C6FCF" w14:textId="25D2411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A12DF" w14:textId="5CC092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B11B" w14:textId="0ABEDE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12636" w14:textId="5FA6F6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3B172" w14:textId="710552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3B355C" w14:textId="40C95A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474C043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3CAF7" w14:textId="70AA4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13" w:type="dxa"/>
            <w:shd w:val="clear" w:color="auto" w:fill="auto"/>
            <w:hideMark/>
          </w:tcPr>
          <w:p w14:paraId="758E5E36" w14:textId="0511E6C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140D0" w14:textId="6BE6FA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06DDD" w14:textId="4554EC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38C54" w14:textId="1D6D3D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B5293" w14:textId="3A822E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EBA600" w14:textId="6599022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34EDD8AC" w14:textId="77777777" w:rsidTr="007D5D4D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BD235" w14:textId="649D67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13" w:type="dxa"/>
            <w:shd w:val="clear" w:color="auto" w:fill="auto"/>
            <w:hideMark/>
          </w:tcPr>
          <w:p w14:paraId="59CC159E" w14:textId="7874CA3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62A7D" w14:textId="1B1C05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B9F4" w14:textId="1ABA71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2967E" w14:textId="433AE1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412E0" w14:textId="7C6E37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7E4F091" w14:textId="23098B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3580221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E0AD7" w14:textId="2DD238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13" w:type="dxa"/>
            <w:shd w:val="clear" w:color="auto" w:fill="auto"/>
            <w:hideMark/>
          </w:tcPr>
          <w:p w14:paraId="0112911B" w14:textId="7CE479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578B9" w14:textId="23605B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528BA" w14:textId="46D066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82C82" w14:textId="5E8416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02EE6" w14:textId="2381E6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EA405D2" w14:textId="5FC97B7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227 921,07022</w:t>
            </w:r>
          </w:p>
        </w:tc>
      </w:tr>
      <w:tr w:rsidR="001260F0" w:rsidRPr="004C554A" w14:paraId="11A9230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83C79" w14:textId="3350FB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13" w:type="dxa"/>
            <w:shd w:val="clear" w:color="auto" w:fill="auto"/>
            <w:hideMark/>
          </w:tcPr>
          <w:p w14:paraId="4424B451" w14:textId="3FCA80D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65068" w14:textId="700E88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77C7A" w14:textId="3C26B3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F0DDD" w14:textId="479391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3C44E" w14:textId="7F08A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6EEC931" w14:textId="24DB49C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7 012,74680</w:t>
            </w:r>
          </w:p>
        </w:tc>
      </w:tr>
      <w:tr w:rsidR="001260F0" w:rsidRPr="004C554A" w14:paraId="3B8152A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0E523" w14:textId="280702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013" w:type="dxa"/>
            <w:shd w:val="clear" w:color="auto" w:fill="auto"/>
            <w:hideMark/>
          </w:tcPr>
          <w:p w14:paraId="3D532849" w14:textId="029B8AD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D57AE" w14:textId="7E7DA9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97BE9" w14:textId="102C2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38159" w14:textId="33FCE2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5F5CA" w14:textId="4B8BF6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A34B01" w14:textId="1B50EEF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819,90000</w:t>
            </w:r>
          </w:p>
        </w:tc>
      </w:tr>
      <w:tr w:rsidR="001260F0" w:rsidRPr="004C554A" w14:paraId="3380CA3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DDDEF" w14:textId="2BA187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013" w:type="dxa"/>
            <w:shd w:val="clear" w:color="auto" w:fill="auto"/>
            <w:hideMark/>
          </w:tcPr>
          <w:p w14:paraId="25481C47" w14:textId="5D2F8B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18C69" w14:textId="488E0A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6FF6" w14:textId="3DFC7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805B5" w14:textId="51DC98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FECAF" w14:textId="1468D5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E97E032" w14:textId="3051AF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24C675E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A509B" w14:textId="460317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13" w:type="dxa"/>
            <w:shd w:val="clear" w:color="auto" w:fill="auto"/>
            <w:hideMark/>
          </w:tcPr>
          <w:p w14:paraId="48534617" w14:textId="5DB116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4BCE4" w14:textId="6F3B02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F5D2E" w14:textId="483ED6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68C33" w14:textId="1E68F2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D35E1" w14:textId="7A8916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A8B8CE" w14:textId="4F9593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2AC8E5B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6F3B0" w14:textId="5FAFDC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013" w:type="dxa"/>
            <w:shd w:val="clear" w:color="auto" w:fill="auto"/>
            <w:hideMark/>
          </w:tcPr>
          <w:p w14:paraId="5BDFAB09" w14:textId="041FB08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15B1A" w14:textId="7AB5C3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0BE53" w14:textId="01D41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9253BC" w14:textId="4AB00C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34E7A" w14:textId="0A23B7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068FD7" w14:textId="2A0DEC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</w:tr>
      <w:tr w:rsidR="001260F0" w:rsidRPr="004C554A" w14:paraId="4972BEED" w14:textId="77777777" w:rsidTr="007D5D4D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0DF83" w14:textId="0A32AF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13" w:type="dxa"/>
            <w:shd w:val="clear" w:color="auto" w:fill="auto"/>
            <w:hideMark/>
          </w:tcPr>
          <w:p w14:paraId="202B9C7A" w14:textId="2C175B3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EBFC6" w14:textId="7E78F7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565" w14:textId="701A9E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0450E" w14:textId="493248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62379" w14:textId="5F4024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6B9652" w14:textId="0B6F54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</w:tr>
      <w:tr w:rsidR="001260F0" w:rsidRPr="004C554A" w14:paraId="2BA4A785" w14:textId="77777777" w:rsidTr="007D5D4D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5C98" w14:textId="2C8237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13" w:type="dxa"/>
            <w:shd w:val="clear" w:color="auto" w:fill="auto"/>
            <w:hideMark/>
          </w:tcPr>
          <w:p w14:paraId="4BD40C88" w14:textId="4CC230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1AB07" w14:textId="64975C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FB6A" w14:textId="4C092A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C0379" w14:textId="6B3B32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E1D70" w14:textId="3E3A93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AC1B6A" w14:textId="68BF43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</w:tr>
      <w:tr w:rsidR="001260F0" w:rsidRPr="004C554A" w14:paraId="028BB04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B7673" w14:textId="6C6AD7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13" w:type="dxa"/>
            <w:shd w:val="clear" w:color="auto" w:fill="auto"/>
            <w:hideMark/>
          </w:tcPr>
          <w:p w14:paraId="40BC1183" w14:textId="33ED956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B279" w14:textId="75CB3E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844E" w14:textId="47B02D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76E97" w14:textId="67197F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A70EC" w14:textId="3C32E7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0ACDF2" w14:textId="2558D0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05CF462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77E12" w14:textId="6BAC8B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13" w:type="dxa"/>
            <w:shd w:val="clear" w:color="auto" w:fill="auto"/>
            <w:hideMark/>
          </w:tcPr>
          <w:p w14:paraId="08AC5B4D" w14:textId="20A95AD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74C86" w14:textId="6E2C3D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F8951" w14:textId="2E1A7A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3E40E" w14:textId="462654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0E233" w14:textId="3608E6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C294B2" w14:textId="35986C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33BF141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35008" w14:textId="3AC525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13" w:type="dxa"/>
            <w:shd w:val="clear" w:color="auto" w:fill="auto"/>
            <w:hideMark/>
          </w:tcPr>
          <w:p w14:paraId="0EE24B81" w14:textId="1BCC19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74C70" w14:textId="18C96B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C1D7B" w14:textId="72B6C2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3EBBF" w14:textId="22774B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7E629" w14:textId="540085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85A2B0" w14:textId="0F9D66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0C88B3C5" w14:textId="77777777" w:rsidTr="007D5D4D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20A73" w14:textId="5F83E8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13" w:type="dxa"/>
            <w:shd w:val="clear" w:color="auto" w:fill="auto"/>
            <w:hideMark/>
          </w:tcPr>
          <w:p w14:paraId="6607A6AE" w14:textId="5DD9FF5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2574C" w14:textId="2CC63F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BE2A3" w14:textId="1CF3CC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273DD" w14:textId="7E8F04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3A74C" w14:textId="13CA5F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75E96B" w14:textId="108E29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0BEBB1B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556D1" w14:textId="1919E2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13" w:type="dxa"/>
            <w:shd w:val="clear" w:color="auto" w:fill="auto"/>
            <w:hideMark/>
          </w:tcPr>
          <w:p w14:paraId="11C0905B" w14:textId="032A9A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EB36D" w14:textId="0B1BED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61132" w14:textId="6CB1F8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E98A2" w14:textId="718F82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26726" w14:textId="0148DD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5C1703" w14:textId="688990E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2 124,00000</w:t>
            </w:r>
          </w:p>
        </w:tc>
      </w:tr>
      <w:tr w:rsidR="001260F0" w:rsidRPr="004C554A" w14:paraId="1523A848" w14:textId="77777777" w:rsidTr="007D5D4D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EB657" w14:textId="37F1DA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13" w:type="dxa"/>
            <w:shd w:val="clear" w:color="auto" w:fill="auto"/>
            <w:hideMark/>
          </w:tcPr>
          <w:p w14:paraId="0B760C2A" w14:textId="5A6753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51BE" w14:textId="1A0086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BF7D" w14:textId="3D1803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FF39A" w14:textId="7B8E29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0120211020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F148F1" w14:textId="33FE5A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8811E8" w14:textId="60399B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124,00000</w:t>
            </w:r>
          </w:p>
        </w:tc>
      </w:tr>
      <w:tr w:rsidR="001260F0" w:rsidRPr="004C554A" w14:paraId="0AF94302" w14:textId="77777777" w:rsidTr="007D5D4D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B9213" w14:textId="3D1527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013" w:type="dxa"/>
            <w:shd w:val="clear" w:color="auto" w:fill="auto"/>
            <w:hideMark/>
          </w:tcPr>
          <w:p w14:paraId="351F940E" w14:textId="5C09D6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FBCEC" w14:textId="3C87C0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696D" w14:textId="24131D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C3D36" w14:textId="489765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0120211020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50672" w14:textId="105C11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954EB4" w14:textId="0E4761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124,00000</w:t>
            </w:r>
          </w:p>
        </w:tc>
      </w:tr>
      <w:tr w:rsidR="001260F0" w:rsidRPr="004C554A" w14:paraId="46DF44FC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619F" w14:textId="18720F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13" w:type="dxa"/>
            <w:shd w:val="clear" w:color="auto" w:fill="auto"/>
            <w:hideMark/>
          </w:tcPr>
          <w:p w14:paraId="7F89C595" w14:textId="57C8D4A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DE781" w14:textId="7945E7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71BCE" w14:textId="3BE11B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25C71" w14:textId="2B8E62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0120311090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13425" w14:textId="3D1317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AA21CC" w14:textId="057749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40314DAF" w14:textId="77777777" w:rsidTr="007D5D4D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65906" w14:textId="76F609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13" w:type="dxa"/>
            <w:shd w:val="clear" w:color="auto" w:fill="auto"/>
            <w:hideMark/>
          </w:tcPr>
          <w:p w14:paraId="37724772" w14:textId="2E3757F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BBB74" w14:textId="4886B9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31F37" w14:textId="0747C0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16529" w14:textId="431DC4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0120311090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2AA1D" w14:textId="2DA389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A4FAAB" w14:textId="18DEE46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4A28EEB0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E0B11" w14:textId="7C03A5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13" w:type="dxa"/>
            <w:shd w:val="clear" w:color="auto" w:fill="auto"/>
            <w:hideMark/>
          </w:tcPr>
          <w:p w14:paraId="047B5283" w14:textId="158E6C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91C12" w14:textId="60C8CD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A606" w14:textId="098A4E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BF299" w14:textId="41D38C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696D4" w14:textId="31527C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D4EA2E" w14:textId="72960D9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4 068,84680</w:t>
            </w:r>
          </w:p>
        </w:tc>
      </w:tr>
      <w:tr w:rsidR="001260F0" w:rsidRPr="004C554A" w14:paraId="32A3E43C" w14:textId="77777777" w:rsidTr="007D5D4D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9AB48" w14:textId="2626DA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013" w:type="dxa"/>
            <w:shd w:val="clear" w:color="auto" w:fill="auto"/>
            <w:hideMark/>
          </w:tcPr>
          <w:p w14:paraId="4E0CBEB9" w14:textId="07B2FDA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DA9AE" w14:textId="7CB8D0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5651" w14:textId="43D173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36706" w14:textId="1ABC11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425EC" w14:textId="6080D0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EFB949" w14:textId="23A77C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1260F0" w:rsidRPr="004C554A" w14:paraId="1E430A7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7ACE9" w14:textId="1DCCF0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013" w:type="dxa"/>
            <w:shd w:val="clear" w:color="auto" w:fill="auto"/>
            <w:hideMark/>
          </w:tcPr>
          <w:p w14:paraId="0E313BB1" w14:textId="5DACBC0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BAF00" w14:textId="3E2C0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5413B" w14:textId="0439EC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4510C" w14:textId="086D40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60051" w14:textId="4F93F3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06FDCA" w14:textId="75D517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1260F0" w:rsidRPr="004C554A" w14:paraId="22D6F63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58081" w14:textId="729062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013" w:type="dxa"/>
            <w:shd w:val="clear" w:color="auto" w:fill="auto"/>
            <w:hideMark/>
          </w:tcPr>
          <w:p w14:paraId="414F7F59" w14:textId="3D1F39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552CC" w14:textId="02F53C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6314E" w14:textId="11726B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E44F8" w14:textId="503D05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8AA72" w14:textId="2D08D8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4FB4C7" w14:textId="63941A2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3 709,84680</w:t>
            </w:r>
          </w:p>
        </w:tc>
      </w:tr>
      <w:tr w:rsidR="001260F0" w:rsidRPr="004C554A" w14:paraId="1C78540A" w14:textId="77777777" w:rsidTr="007D5D4D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B026C6" w14:textId="2BD995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1013" w:type="dxa"/>
            <w:shd w:val="clear" w:color="auto" w:fill="auto"/>
            <w:hideMark/>
          </w:tcPr>
          <w:p w14:paraId="1FCC3367" w14:textId="37DBB2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CB61B" w14:textId="68BF75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12C8" w14:textId="7CB189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46EED" w14:textId="564AC5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065FE" w14:textId="2F422A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A5B0B2" w14:textId="50D1B9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3 086,44680</w:t>
            </w:r>
          </w:p>
        </w:tc>
      </w:tr>
      <w:tr w:rsidR="001260F0" w:rsidRPr="004C554A" w14:paraId="04B6388E" w14:textId="77777777" w:rsidTr="007D5D4D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CC006" w14:textId="542400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013" w:type="dxa"/>
            <w:shd w:val="clear" w:color="auto" w:fill="auto"/>
            <w:hideMark/>
          </w:tcPr>
          <w:p w14:paraId="689F8F74" w14:textId="67EEDBC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F36D9" w14:textId="53B8EE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7F747" w14:textId="16D797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62D77" w14:textId="61AB32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B23CC" w14:textId="3F6ACD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B8FC5C" w14:textId="54A3ED4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623,40000</w:t>
            </w:r>
          </w:p>
        </w:tc>
      </w:tr>
      <w:tr w:rsidR="001260F0" w:rsidRPr="004C554A" w14:paraId="7815A4B1" w14:textId="77777777" w:rsidTr="007D5D4D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45EF9" w14:textId="2F9E2F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013" w:type="dxa"/>
            <w:shd w:val="clear" w:color="auto" w:fill="auto"/>
            <w:hideMark/>
          </w:tcPr>
          <w:p w14:paraId="05DC69ED" w14:textId="28707B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8590D" w14:textId="7516EF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D2B27" w14:textId="5D32C1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D5282" w14:textId="2B8CC8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308D0" w14:textId="2F361E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D5E743" w14:textId="4E8B6D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103 523,46665</w:t>
            </w:r>
          </w:p>
        </w:tc>
      </w:tr>
      <w:tr w:rsidR="001260F0" w:rsidRPr="004C554A" w14:paraId="24769733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C12B5" w14:textId="3CB2CE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013" w:type="dxa"/>
            <w:shd w:val="clear" w:color="auto" w:fill="auto"/>
            <w:hideMark/>
          </w:tcPr>
          <w:p w14:paraId="7446A60F" w14:textId="1490AAD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D747A" w14:textId="60989E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3CDD" w14:textId="7D280D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DF49B" w14:textId="695817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D9DC6" w14:textId="64139E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64A88FF" w14:textId="40A43B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1260F0" w:rsidRPr="004C554A" w14:paraId="38BE78F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33D0A" w14:textId="66DA62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013" w:type="dxa"/>
            <w:shd w:val="clear" w:color="auto" w:fill="auto"/>
            <w:hideMark/>
          </w:tcPr>
          <w:p w14:paraId="4F99ADB4" w14:textId="0F1DEB6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 иным юридическим лицам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9C302" w14:textId="4553F6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FDCA" w14:textId="5EF65C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714F5" w14:textId="00C759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4BEE78" w14:textId="2EC9EB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0847FC" w14:textId="032E80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1260F0" w:rsidRPr="004C554A" w14:paraId="2CE8B13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2B30D" w14:textId="5B80F0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013" w:type="dxa"/>
            <w:shd w:val="clear" w:color="auto" w:fill="auto"/>
            <w:hideMark/>
          </w:tcPr>
          <w:p w14:paraId="7A0C0370" w14:textId="6DBAF7D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CDA7F" w14:textId="16B28D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708E3" w14:textId="4A52E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CC2A2" w14:textId="2B930F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0200519400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39658" w14:textId="3965CA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5B917A" w14:textId="1FB9B7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585,46665</w:t>
            </w:r>
          </w:p>
        </w:tc>
      </w:tr>
      <w:tr w:rsidR="001260F0" w:rsidRPr="004C554A" w14:paraId="3D0922B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25D4B" w14:textId="13B60C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13" w:type="dxa"/>
            <w:shd w:val="clear" w:color="auto" w:fill="auto"/>
            <w:hideMark/>
          </w:tcPr>
          <w:p w14:paraId="082204CE" w14:textId="3D700E1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EFE5F" w14:textId="73D02A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4A71" w14:textId="68DA9B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1B946" w14:textId="44FA66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0200519400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A5BF" w14:textId="3FCFBD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9C58D8" w14:textId="77BE22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585,46665</w:t>
            </w:r>
          </w:p>
        </w:tc>
      </w:tr>
      <w:tr w:rsidR="001260F0" w:rsidRPr="004C554A" w14:paraId="345D54B4" w14:textId="77777777" w:rsidTr="007D5D4D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6CFC8" w14:textId="77F659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013" w:type="dxa"/>
            <w:shd w:val="clear" w:color="auto" w:fill="auto"/>
            <w:hideMark/>
          </w:tcPr>
          <w:p w14:paraId="28DDEFB1" w14:textId="73B069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13071" w14:textId="31A19D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4269" w14:textId="70CFA9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C6413" w14:textId="60C26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81402" w14:textId="5A32C1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0441CD" w14:textId="578573F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2 938,00000</w:t>
            </w:r>
          </w:p>
        </w:tc>
      </w:tr>
      <w:tr w:rsidR="001260F0" w:rsidRPr="004C554A" w14:paraId="4360D28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74159" w14:textId="75AC8B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013" w:type="dxa"/>
            <w:shd w:val="clear" w:color="auto" w:fill="auto"/>
            <w:hideMark/>
          </w:tcPr>
          <w:p w14:paraId="0EE2E9DF" w14:textId="6B9001C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2D147" w14:textId="7F5F2E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4C49" w14:textId="003A06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26EE6" w14:textId="534B0D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55A5A" w14:textId="00FD72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227FEA5" w14:textId="42926B3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2 938,00000</w:t>
            </w:r>
          </w:p>
        </w:tc>
      </w:tr>
      <w:tr w:rsidR="001260F0" w:rsidRPr="004C554A" w14:paraId="2DE8731D" w14:textId="77777777" w:rsidTr="007D5D4D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8CBDF" w14:textId="3A43A1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013" w:type="dxa"/>
            <w:shd w:val="clear" w:color="auto" w:fill="auto"/>
            <w:hideMark/>
          </w:tcPr>
          <w:p w14:paraId="59321382" w14:textId="6315534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58D6" w14:textId="36364E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3F82F" w14:textId="6A38FA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1963" w14:textId="20EA22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4BBD9C" w14:textId="071B18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B5F0ED" w14:textId="7665A45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1260F0" w:rsidRPr="004C554A" w14:paraId="68D6DB7A" w14:textId="77777777" w:rsidTr="007D5D4D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4F028" w14:textId="3C29A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13" w:type="dxa"/>
            <w:shd w:val="clear" w:color="auto" w:fill="auto"/>
            <w:hideMark/>
          </w:tcPr>
          <w:p w14:paraId="71CE1974" w14:textId="1827BE5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358B3" w14:textId="6E0765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E91B0" w14:textId="51801B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7CB6D" w14:textId="2C307C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4012B" w14:textId="61EE5B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7DB007" w14:textId="01F8AB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1260F0" w:rsidRPr="004C554A" w14:paraId="00C95250" w14:textId="77777777" w:rsidTr="007D5D4D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EB67B" w14:textId="293D0C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013" w:type="dxa"/>
            <w:shd w:val="clear" w:color="auto" w:fill="auto"/>
            <w:hideMark/>
          </w:tcPr>
          <w:p w14:paraId="6A9B5A62" w14:textId="11FDC19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7494D" w14:textId="4E7110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3F7CD" w14:textId="3D9E45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62B60" w14:textId="4E1BFE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AA252" w14:textId="51F0B9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E1F038" w14:textId="2290B0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1260F0" w:rsidRPr="004C554A" w14:paraId="2D6E31C5" w14:textId="77777777" w:rsidTr="007D5D4D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782DB" w14:textId="239473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13" w:type="dxa"/>
            <w:shd w:val="clear" w:color="auto" w:fill="auto"/>
            <w:hideMark/>
          </w:tcPr>
          <w:p w14:paraId="0C13E374" w14:textId="4B36083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99A8D" w14:textId="6749E2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B0303" w14:textId="09710A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F8A98" w14:textId="281D1C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4B07A" w14:textId="7073C7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5530832" w14:textId="7819A2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1260F0" w:rsidRPr="004C554A" w14:paraId="192E926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8109B" w14:textId="4C56A4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013" w:type="dxa"/>
            <w:shd w:val="clear" w:color="auto" w:fill="auto"/>
            <w:hideMark/>
          </w:tcPr>
          <w:p w14:paraId="5421F36F" w14:textId="4FCDCB5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4BD2C" w14:textId="70EB7E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9FE47" w14:textId="337210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CB399" w14:textId="5ECEAC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2CB32" w14:textId="6BEC85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3A3C78" w14:textId="1D6E30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1260F0" w:rsidRPr="004C554A" w14:paraId="12D8E60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22AFE" w14:textId="173EC5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13" w:type="dxa"/>
            <w:shd w:val="clear" w:color="auto" w:fill="auto"/>
            <w:hideMark/>
          </w:tcPr>
          <w:p w14:paraId="10281C02" w14:textId="6DB2CED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72202" w14:textId="6CC164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AA28" w14:textId="2AD677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C64B8" w14:textId="5F23F2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F0DCC8" w14:textId="43883B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52BAE6" w14:textId="0A97F6D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1260F0" w:rsidRPr="004C554A" w14:paraId="6CC0413C" w14:textId="77777777" w:rsidTr="007D5D4D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D06D7" w14:textId="23A5E7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013" w:type="dxa"/>
            <w:shd w:val="clear" w:color="auto" w:fill="auto"/>
            <w:hideMark/>
          </w:tcPr>
          <w:p w14:paraId="76FC2258" w14:textId="075B24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E8BAB" w14:textId="77D676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10925" w14:textId="49901C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8AB1B" w14:textId="619E96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58FC68" w14:textId="5D9062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9D7F433" w14:textId="251443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115 715,45677</w:t>
            </w:r>
          </w:p>
        </w:tc>
      </w:tr>
      <w:tr w:rsidR="001260F0" w:rsidRPr="004C554A" w14:paraId="4036D332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38C9D" w14:textId="27A63D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013" w:type="dxa"/>
            <w:shd w:val="clear" w:color="auto" w:fill="auto"/>
            <w:hideMark/>
          </w:tcPr>
          <w:p w14:paraId="05863995" w14:textId="570A4E4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BB4BE" w14:textId="1DFE0B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18590" w14:textId="62CC43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DA30D" w14:textId="14928B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51D57" w14:textId="6FEA1C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E035092" w14:textId="20EC1D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1260F0" w:rsidRPr="004C554A" w14:paraId="632ED77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50FD0F" w14:textId="136378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013" w:type="dxa"/>
            <w:shd w:val="clear" w:color="auto" w:fill="auto"/>
            <w:hideMark/>
          </w:tcPr>
          <w:p w14:paraId="4808DE66" w14:textId="4374798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8C081" w14:textId="10A9BF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DD959" w14:textId="6BA7E5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805EB" w14:textId="0D43EF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E7F95E" w14:textId="33CD1B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563B55" w14:textId="2D74E1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1260F0" w:rsidRPr="004C554A" w14:paraId="011EB2E9" w14:textId="77777777" w:rsidTr="007D5D4D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0DA550" w14:textId="2B4D7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013" w:type="dxa"/>
            <w:shd w:val="clear" w:color="auto" w:fill="auto"/>
            <w:hideMark/>
          </w:tcPr>
          <w:p w14:paraId="018BABCF" w14:textId="7531EA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ACB16" w14:textId="13B985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DEF3F" w14:textId="16D856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02A8A" w14:textId="3D0AC7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CC422" w14:textId="315643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2DCF137" w14:textId="68277E5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110 369,57900</w:t>
            </w:r>
          </w:p>
        </w:tc>
      </w:tr>
      <w:tr w:rsidR="001260F0" w:rsidRPr="004C554A" w14:paraId="70E37AD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245A7" w14:textId="38095C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013" w:type="dxa"/>
            <w:shd w:val="clear" w:color="auto" w:fill="auto"/>
            <w:hideMark/>
          </w:tcPr>
          <w:p w14:paraId="64F6C333" w14:textId="3D7C1EC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B7552" w14:textId="2B4689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C19F" w14:textId="386FF3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0F41D" w14:textId="04083B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C00D" w14:textId="73C1C8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A15916" w14:textId="6831E34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26 703,73000</w:t>
            </w:r>
          </w:p>
        </w:tc>
      </w:tr>
      <w:tr w:rsidR="001260F0" w:rsidRPr="004C554A" w14:paraId="55418CE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C0F0D" w14:textId="099795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013" w:type="dxa"/>
            <w:shd w:val="clear" w:color="auto" w:fill="auto"/>
            <w:hideMark/>
          </w:tcPr>
          <w:p w14:paraId="380A3F43" w14:textId="3F08E11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9C980" w14:textId="2B8D49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41D5F" w14:textId="232655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7B8AE" w14:textId="492913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4A5A8" w14:textId="61FE50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13EB95" w14:textId="01DF22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8 064,44900</w:t>
            </w:r>
          </w:p>
        </w:tc>
      </w:tr>
      <w:tr w:rsidR="001260F0" w:rsidRPr="004C554A" w14:paraId="3B5A105B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C6F7E5" w14:textId="1101F3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013" w:type="dxa"/>
            <w:shd w:val="clear" w:color="auto" w:fill="auto"/>
            <w:hideMark/>
          </w:tcPr>
          <w:p w14:paraId="4220E9B4" w14:textId="5DBEBE4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26C3F" w14:textId="3204EC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F55CC" w14:textId="0CD852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B53B0" w14:textId="0A6CE9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68C63" w14:textId="42AA81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C478C5" w14:textId="2D5DFD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75 551,40000</w:t>
            </w:r>
          </w:p>
        </w:tc>
      </w:tr>
      <w:tr w:rsidR="001260F0" w:rsidRPr="004C554A" w14:paraId="7CFEDEE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25764" w14:textId="720987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013" w:type="dxa"/>
            <w:shd w:val="clear" w:color="auto" w:fill="auto"/>
            <w:hideMark/>
          </w:tcPr>
          <w:p w14:paraId="6B4F531E" w14:textId="390AA7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4A427" w14:textId="723360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A488E" w14:textId="3B9E80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E4801" w14:textId="4127BF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0EBB" w14:textId="64DF14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5AD088" w14:textId="15F9AB7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40ED5DD4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936AD" w14:textId="1E359E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013" w:type="dxa"/>
            <w:shd w:val="clear" w:color="auto" w:fill="auto"/>
            <w:hideMark/>
          </w:tcPr>
          <w:p w14:paraId="54737C10" w14:textId="65BAC0A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B5D42" w14:textId="05F94B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598F3" w14:textId="4F1373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97260" w14:textId="417E0C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5AD63" w14:textId="3E947A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A960A5" w14:textId="10255BE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1260F0" w:rsidRPr="004C554A" w14:paraId="7F78F4D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56E39" w14:textId="020767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013" w:type="dxa"/>
            <w:shd w:val="clear" w:color="auto" w:fill="auto"/>
            <w:hideMark/>
          </w:tcPr>
          <w:p w14:paraId="35D2633D" w14:textId="5D592AD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5EF9A" w14:textId="3EA4DC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5DBFC" w14:textId="170F16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521BF" w14:textId="641B45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C7600" w14:textId="493D0D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B7C122" w14:textId="2E7A8EF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78B6E07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4C9FE" w14:textId="418FCA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13" w:type="dxa"/>
            <w:shd w:val="clear" w:color="auto" w:fill="auto"/>
            <w:hideMark/>
          </w:tcPr>
          <w:p w14:paraId="75D60DFB" w14:textId="64804AC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347ED" w14:textId="0938F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B1EBF" w14:textId="55D586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76274" w14:textId="60F377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8A02F" w14:textId="1D209C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E5ECB5" w14:textId="7710F1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</w:tr>
      <w:tr w:rsidR="001260F0" w:rsidRPr="004C554A" w14:paraId="41B91A7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D8FFE" w14:textId="02A849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013" w:type="dxa"/>
            <w:shd w:val="clear" w:color="auto" w:fill="auto"/>
            <w:hideMark/>
          </w:tcPr>
          <w:p w14:paraId="5B19D29F" w14:textId="6ECD9C1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20551" w14:textId="13EFE3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A8F4" w14:textId="44A320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858C8" w14:textId="7948B7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B6B7" w14:textId="05EABA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785DF3" w14:textId="34D41F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50E95F36" w14:textId="77777777" w:rsidTr="007D5D4D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8B28C" w14:textId="117108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013" w:type="dxa"/>
            <w:shd w:val="clear" w:color="auto" w:fill="auto"/>
            <w:hideMark/>
          </w:tcPr>
          <w:p w14:paraId="1B269FF8" w14:textId="6A670B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3B15B" w14:textId="28E08B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7B5BE" w14:textId="13D4A8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1103" w14:textId="5BE039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D9BDF" w14:textId="0C4953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B1968C" w14:textId="2406B1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1683111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67941" w14:textId="7ABE72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013" w:type="dxa"/>
            <w:shd w:val="clear" w:color="auto" w:fill="auto"/>
            <w:hideMark/>
          </w:tcPr>
          <w:p w14:paraId="419675E6" w14:textId="6F6C10F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5D6BD" w14:textId="3785D1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BF6DC" w14:textId="4F9189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A4CD6" w14:textId="38DF61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226B56" w14:textId="2FDDF9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7C818E" w14:textId="6F7A6F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7CFCF9F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2D11" w14:textId="1321B1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013" w:type="dxa"/>
            <w:shd w:val="clear" w:color="auto" w:fill="auto"/>
            <w:hideMark/>
          </w:tcPr>
          <w:p w14:paraId="6F54C83A" w14:textId="5F7500B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25E38" w14:textId="44F900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55BA4" w14:textId="55A596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97F7D" w14:textId="75F17E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CC13D" w14:textId="119057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3E317A" w14:textId="5F6935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46D53725" w14:textId="77777777" w:rsidTr="007D5D4D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0DB6F2" w14:textId="411E06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013" w:type="dxa"/>
            <w:shd w:val="clear" w:color="auto" w:fill="auto"/>
            <w:hideMark/>
          </w:tcPr>
          <w:p w14:paraId="79302978" w14:textId="77A153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CC57" w14:textId="7411C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3073C" w14:textId="3994F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97CA4" w14:textId="1DC698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9F4C02" w14:textId="7E7322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33DDEB" w14:textId="0038F9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23AE39E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157CF" w14:textId="648B08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013" w:type="dxa"/>
            <w:shd w:val="clear" w:color="auto" w:fill="auto"/>
            <w:hideMark/>
          </w:tcPr>
          <w:p w14:paraId="3A82AA71" w14:textId="618C571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18FD6" w14:textId="71D99E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7D5F7" w14:textId="028095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83AAD" w14:textId="47A98C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FBF6F" w14:textId="77001D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3FF532" w14:textId="7B4CF2B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</w:tr>
      <w:tr w:rsidR="001260F0" w:rsidRPr="004C554A" w14:paraId="1C5695C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062B4" w14:textId="2E7ABB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1013" w:type="dxa"/>
            <w:shd w:val="clear" w:color="auto" w:fill="auto"/>
            <w:hideMark/>
          </w:tcPr>
          <w:p w14:paraId="3A078309" w14:textId="0A62A1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ABC9F" w14:textId="63D29C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2FD1F" w14:textId="74DBC6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5748A" w14:textId="4F5EAF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4A9A6" w14:textId="6E3056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0D2524" w14:textId="3B1F588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</w:tr>
      <w:tr w:rsidR="001260F0" w:rsidRPr="004C554A" w14:paraId="4C0B67C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C692E" w14:textId="3809EC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013" w:type="dxa"/>
            <w:shd w:val="clear" w:color="auto" w:fill="auto"/>
            <w:hideMark/>
          </w:tcPr>
          <w:p w14:paraId="171BCF8C" w14:textId="1844F53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5EC6D" w14:textId="57E5A3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BDEC7" w14:textId="04E917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E2F37" w14:textId="4C624F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7002410130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06304A" w14:textId="5B6F14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776285" w14:textId="3ADBCA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780,67777</w:t>
            </w:r>
          </w:p>
        </w:tc>
      </w:tr>
      <w:tr w:rsidR="001260F0" w:rsidRPr="004C554A" w14:paraId="7DBD32D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90080" w14:textId="316C54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013" w:type="dxa"/>
            <w:shd w:val="clear" w:color="auto" w:fill="auto"/>
            <w:hideMark/>
          </w:tcPr>
          <w:p w14:paraId="44B52C14" w14:textId="4C21BE2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E596" w14:textId="1298B8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CA207" w14:textId="05A66E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0CE2B" w14:textId="294D97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7002410130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92297A" w14:textId="3D9847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4E0FB3" w14:textId="4D417F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780,67777</w:t>
            </w:r>
          </w:p>
        </w:tc>
      </w:tr>
      <w:tr w:rsidR="001260F0" w:rsidRPr="004C554A" w14:paraId="1D3D4A4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39899" w14:textId="1A8549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013" w:type="dxa"/>
            <w:shd w:val="clear" w:color="auto" w:fill="auto"/>
            <w:hideMark/>
          </w:tcPr>
          <w:p w14:paraId="48121E97" w14:textId="450E99D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C6E1A" w14:textId="5A37FF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8E731" w14:textId="1656AB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9ED23" w14:textId="51770A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B233E" w14:textId="2FF6B9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973DEF5" w14:textId="0B2959C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56E4FFE8" w14:textId="77777777" w:rsidTr="007D5D4D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64CA5" w14:textId="645C48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013" w:type="dxa"/>
            <w:shd w:val="clear" w:color="auto" w:fill="auto"/>
            <w:hideMark/>
          </w:tcPr>
          <w:p w14:paraId="30C73627" w14:textId="0500F931" w:rsidR="001260F0" w:rsidRPr="00402760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53255" w14:textId="56AE40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E19C" w14:textId="316E84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40BBE" w14:textId="4C212C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34B57" w14:textId="48DD98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BE4836" w14:textId="7AA5C6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728965F2" w14:textId="77777777" w:rsidTr="007D5D4D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A3B47" w14:textId="13D386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013" w:type="dxa"/>
            <w:shd w:val="clear" w:color="auto" w:fill="auto"/>
            <w:hideMark/>
          </w:tcPr>
          <w:p w14:paraId="1700DE06" w14:textId="7255D4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24DBF" w14:textId="013098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D4964" w14:textId="153E08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5533A" w14:textId="615084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6A000" w14:textId="33B0F0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35083A" w14:textId="3ACFFE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165B051E" w14:textId="77777777" w:rsidTr="007D5D4D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18DCB1" w14:textId="60F7E0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013" w:type="dxa"/>
            <w:shd w:val="clear" w:color="auto" w:fill="auto"/>
            <w:hideMark/>
          </w:tcPr>
          <w:p w14:paraId="00D73BCF" w14:textId="46BDB0B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2EF1" w14:textId="04C841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BBCFB" w14:textId="73C4F1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D9791" w14:textId="27075E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C59DC" w14:textId="089E3F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103200" w14:textId="56ABCA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4C10B09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FFE94" w14:textId="1B7CCD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013" w:type="dxa"/>
            <w:shd w:val="clear" w:color="auto" w:fill="auto"/>
            <w:hideMark/>
          </w:tcPr>
          <w:p w14:paraId="783653D2" w14:textId="4527A2F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A9A3F" w14:textId="74136B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3F92" w14:textId="18E0C1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FB853" w14:textId="22F7E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F44C2" w14:textId="623CD9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6DA2F1" w14:textId="6206F2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49 658,16208</w:t>
            </w:r>
          </w:p>
        </w:tc>
      </w:tr>
      <w:tr w:rsidR="001260F0" w:rsidRPr="004C554A" w14:paraId="3B62377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2B3A5" w14:textId="1AFEFD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013" w:type="dxa"/>
            <w:shd w:val="clear" w:color="auto" w:fill="auto"/>
            <w:hideMark/>
          </w:tcPr>
          <w:p w14:paraId="7AC29C47" w14:textId="23A526A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239BF" w14:textId="35F5EB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E01DE" w14:textId="0F06B9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A854D" w14:textId="020A2C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8CB25" w14:textId="550AFA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B5FAC6" w14:textId="13EE90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243,35000</w:t>
            </w:r>
          </w:p>
        </w:tc>
      </w:tr>
      <w:tr w:rsidR="001260F0" w:rsidRPr="004C554A" w14:paraId="1B084C7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709FA" w14:textId="7E6877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013" w:type="dxa"/>
            <w:shd w:val="clear" w:color="auto" w:fill="auto"/>
            <w:hideMark/>
          </w:tcPr>
          <w:p w14:paraId="3D46A0AD" w14:textId="1D1AE7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ED30E" w14:textId="4C7A29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3A17E" w14:textId="6E11F2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73DB5" w14:textId="1C414A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727EA" w14:textId="5497FA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3309B6" w14:textId="38D3F2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243,35000</w:t>
            </w:r>
          </w:p>
        </w:tc>
      </w:tr>
      <w:tr w:rsidR="001260F0" w:rsidRPr="004C554A" w14:paraId="1D88A0D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9E6F8" w14:textId="54DF7C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013" w:type="dxa"/>
            <w:shd w:val="clear" w:color="auto" w:fill="auto"/>
            <w:hideMark/>
          </w:tcPr>
          <w:p w14:paraId="01CE6FFF" w14:textId="6F20492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B2A14" w14:textId="517700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A340F" w14:textId="66E280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BF86A" w14:textId="0CE62F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5F9F7" w14:textId="235C11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B32B15" w14:textId="7FFB639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243,35000</w:t>
            </w:r>
          </w:p>
        </w:tc>
      </w:tr>
      <w:tr w:rsidR="001260F0" w:rsidRPr="004C554A" w14:paraId="7200676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02F21" w14:textId="420554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013" w:type="dxa"/>
            <w:shd w:val="clear" w:color="auto" w:fill="auto"/>
            <w:hideMark/>
          </w:tcPr>
          <w:p w14:paraId="3F6CCD98" w14:textId="0BF4107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81A6F" w14:textId="6146E9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E279" w14:textId="3B21A6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F271B" w14:textId="645DB0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C06E8" w14:textId="5E8FF0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01D2CA" w14:textId="69C2D4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32EDBD1E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C847C" w14:textId="13C79B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013" w:type="dxa"/>
            <w:shd w:val="clear" w:color="auto" w:fill="auto"/>
            <w:hideMark/>
          </w:tcPr>
          <w:p w14:paraId="6DC35266" w14:textId="6CD875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D0C96" w14:textId="58115C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C84F" w14:textId="562AB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9553D" w14:textId="052327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7FD7F" w14:textId="249CC7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24C030" w14:textId="39B126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6134DC4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CECE8" w14:textId="5C28D3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013" w:type="dxa"/>
            <w:shd w:val="clear" w:color="auto" w:fill="auto"/>
            <w:hideMark/>
          </w:tcPr>
          <w:p w14:paraId="0499654A" w14:textId="142C06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F75AB" w14:textId="472207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D3EC" w14:textId="3701B2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BE46B" w14:textId="049DDD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0181017060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6B4FD" w14:textId="1B70EE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11A18C5" w14:textId="1C7D38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215,35000</w:t>
            </w:r>
          </w:p>
        </w:tc>
      </w:tr>
      <w:tr w:rsidR="001260F0" w:rsidRPr="004C554A" w14:paraId="106FB5E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3C87E" w14:textId="625B6E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013" w:type="dxa"/>
            <w:shd w:val="clear" w:color="auto" w:fill="auto"/>
            <w:hideMark/>
          </w:tcPr>
          <w:p w14:paraId="7A5F6542" w14:textId="352BE3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C8CDD" w14:textId="1B9067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4C5BD" w14:textId="14E645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2BA20" w14:textId="10EE60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0181017060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B4EFD" w14:textId="2DD535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52395E" w14:textId="004511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215,35000</w:t>
            </w:r>
          </w:p>
        </w:tc>
      </w:tr>
      <w:tr w:rsidR="001260F0" w:rsidRPr="004C554A" w14:paraId="437E8AC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2F26E" w14:textId="724267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013" w:type="dxa"/>
            <w:shd w:val="clear" w:color="auto" w:fill="auto"/>
            <w:hideMark/>
          </w:tcPr>
          <w:p w14:paraId="0E3B3BAF" w14:textId="00D4CE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D5443" w14:textId="54CCF0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63DD9" w14:textId="60A027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F6773" w14:textId="251EBE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09AC4" w14:textId="57C197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96E31EF" w14:textId="01F750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43 714,71208</w:t>
            </w:r>
          </w:p>
        </w:tc>
      </w:tr>
      <w:tr w:rsidR="001260F0" w:rsidRPr="004C554A" w14:paraId="7874C6A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E8573" w14:textId="4DF178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013" w:type="dxa"/>
            <w:shd w:val="clear" w:color="auto" w:fill="auto"/>
            <w:hideMark/>
          </w:tcPr>
          <w:p w14:paraId="24727D79" w14:textId="591944C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445A0" w14:textId="3AE77A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FED94" w14:textId="1C3305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A3A87" w14:textId="7AAC3D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43F4F" w14:textId="1CABFB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DD939D" w14:textId="22967C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43 714,71208</w:t>
            </w:r>
          </w:p>
        </w:tc>
      </w:tr>
      <w:tr w:rsidR="001260F0" w:rsidRPr="004C554A" w14:paraId="48A8EC0C" w14:textId="77777777" w:rsidTr="007D5D4D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6B01E" w14:textId="1E2A3C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013" w:type="dxa"/>
            <w:shd w:val="clear" w:color="auto" w:fill="auto"/>
            <w:hideMark/>
          </w:tcPr>
          <w:p w14:paraId="3CCF3DA6" w14:textId="62F516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CDF78" w14:textId="535753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FA73" w14:textId="28B0A1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5F15B" w14:textId="149D2A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91943" w14:textId="7D3DEB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4AD3B7" w14:textId="5158B24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43 714,71208</w:t>
            </w:r>
          </w:p>
        </w:tc>
      </w:tr>
      <w:tr w:rsidR="001260F0" w:rsidRPr="004C554A" w14:paraId="720F8F5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7456AA" w14:textId="10E5AD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13" w:type="dxa"/>
            <w:shd w:val="clear" w:color="auto" w:fill="auto"/>
            <w:hideMark/>
          </w:tcPr>
          <w:p w14:paraId="712D641D" w14:textId="4EFC4EA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69AC0" w14:textId="4978E8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BBF71" w14:textId="20C312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C5076" w14:textId="177264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75C76" w14:textId="5B5256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931168" w14:textId="1FA8A1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504,91000</w:t>
            </w:r>
          </w:p>
        </w:tc>
      </w:tr>
      <w:tr w:rsidR="001260F0" w:rsidRPr="004C554A" w14:paraId="2D234A5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8853" w14:textId="394DD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013" w:type="dxa"/>
            <w:shd w:val="clear" w:color="auto" w:fill="auto"/>
            <w:hideMark/>
          </w:tcPr>
          <w:p w14:paraId="21A9B225" w14:textId="6DB6ABE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3EEB1" w14:textId="36293D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A716" w14:textId="4AAA72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EC5F8" w14:textId="53E38A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D7FCD" w14:textId="0EA973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9CCAF8" w14:textId="70AF5B8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504,91000</w:t>
            </w:r>
          </w:p>
        </w:tc>
      </w:tr>
      <w:tr w:rsidR="001260F0" w:rsidRPr="004C554A" w14:paraId="0ADC322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88317" w14:textId="372A62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013" w:type="dxa"/>
            <w:shd w:val="clear" w:color="auto" w:fill="auto"/>
            <w:hideMark/>
          </w:tcPr>
          <w:p w14:paraId="1BF9D0C4" w14:textId="65E7BB5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AA6A6" w14:textId="10B59E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1807" w14:textId="29B423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EA9B3" w14:textId="33DAF1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70F3BF" w14:textId="799267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243B74F" w14:textId="6AD8C0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260F0" w:rsidRPr="004C554A" w14:paraId="41E0D092" w14:textId="77777777" w:rsidTr="007D5D4D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C136D" w14:textId="4CA297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013" w:type="dxa"/>
            <w:shd w:val="clear" w:color="auto" w:fill="auto"/>
            <w:hideMark/>
          </w:tcPr>
          <w:p w14:paraId="7F02049A" w14:textId="6AB6934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</w:t>
            </w:r>
            <w:bookmarkStart w:id="0" w:name="_GoBack"/>
            <w:bookmarkEnd w:id="0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77724" w14:textId="32C52D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268D6" w14:textId="5E2B62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C9B88" w14:textId="64B6D8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77652" w14:textId="1F6646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D2D276" w14:textId="649C215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260F0" w:rsidRPr="004C554A" w14:paraId="0D7041B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E4F26" w14:textId="5D9519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013" w:type="dxa"/>
            <w:shd w:val="clear" w:color="auto" w:fill="auto"/>
            <w:hideMark/>
          </w:tcPr>
          <w:p w14:paraId="021F440B" w14:textId="087A98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2084E" w14:textId="4E5D6B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558F" w14:textId="565171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0026B" w14:textId="13CCBE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98548" w14:textId="14FB49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DB203A" w14:textId="67D3DB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100,07042</w:t>
            </w:r>
          </w:p>
        </w:tc>
      </w:tr>
      <w:tr w:rsidR="001260F0" w:rsidRPr="004C554A" w14:paraId="196E4B7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4D701" w14:textId="298B8A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013" w:type="dxa"/>
            <w:shd w:val="clear" w:color="auto" w:fill="auto"/>
            <w:hideMark/>
          </w:tcPr>
          <w:p w14:paraId="37090194" w14:textId="666DDDCC" w:rsidR="001260F0" w:rsidRPr="0021620F" w:rsidRDefault="001260F0" w:rsidP="00FC31EC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производителям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E57CA" w14:textId="22F967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AD618" w14:textId="454087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43E57" w14:textId="5877AB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897D3" w14:textId="4BCB15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C55C2E" w14:textId="6D7BDE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100,07042</w:t>
            </w:r>
          </w:p>
        </w:tc>
      </w:tr>
      <w:tr w:rsidR="001260F0" w:rsidRPr="004C554A" w14:paraId="058D905A" w14:textId="77777777" w:rsidTr="007D5D4D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11C1F" w14:textId="6996F5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1013" w:type="dxa"/>
            <w:shd w:val="clear" w:color="auto" w:fill="auto"/>
            <w:hideMark/>
          </w:tcPr>
          <w:p w14:paraId="3DB0A495" w14:textId="55720F8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6C15E" w14:textId="031B56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519CC" w14:textId="253548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BA178" w14:textId="4B3530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FE43D3" w14:textId="16601A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7CB738" w14:textId="627476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1 754,60000</w:t>
            </w:r>
          </w:p>
        </w:tc>
      </w:tr>
      <w:tr w:rsidR="001260F0" w:rsidRPr="004C554A" w14:paraId="6A30730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E7783C" w14:textId="486A8F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013" w:type="dxa"/>
            <w:shd w:val="clear" w:color="auto" w:fill="auto"/>
            <w:hideMark/>
          </w:tcPr>
          <w:p w14:paraId="24FC4E5C" w14:textId="43C772A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6EF54" w14:textId="3FBC92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87225" w14:textId="0CB047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FEB00" w14:textId="0AD4A4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75EFA" w14:textId="4D668A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637FF4" w14:textId="50A173A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1 754,60000</w:t>
            </w:r>
          </w:p>
        </w:tc>
      </w:tr>
      <w:tr w:rsidR="001260F0" w:rsidRPr="004C554A" w14:paraId="313E7F8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9C701" w14:textId="73D8CA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013" w:type="dxa"/>
            <w:shd w:val="clear" w:color="auto" w:fill="auto"/>
            <w:hideMark/>
          </w:tcPr>
          <w:p w14:paraId="75146E0B" w14:textId="04FDE0E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E7F6D" w14:textId="1C6920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53F0" w14:textId="2D9305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FE1C5" w14:textId="2DF85C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53CA0" w14:textId="7C27F9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C39BD7" w14:textId="0F46DC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2951D70F" w14:textId="77777777" w:rsidTr="007D5D4D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EC0E5" w14:textId="1D1CE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013" w:type="dxa"/>
            <w:shd w:val="clear" w:color="auto" w:fill="auto"/>
            <w:hideMark/>
          </w:tcPr>
          <w:p w14:paraId="5C2AF824" w14:textId="491FAF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E6CF1" w14:textId="506D02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66105" w14:textId="49FD91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4E63F" w14:textId="5B038B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1A1CD" w14:textId="02FB59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092809" w14:textId="010D31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5708BAF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4229B" w14:textId="34A6FA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13" w:type="dxa"/>
            <w:shd w:val="clear" w:color="auto" w:fill="auto"/>
            <w:hideMark/>
          </w:tcPr>
          <w:p w14:paraId="70A06B13" w14:textId="7157FE4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89EC7" w14:textId="4F96AF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02144" w14:textId="71C915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919E6" w14:textId="3D58E0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3717B" w14:textId="1E8DFE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856F39" w14:textId="65BB89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1260F0" w:rsidRPr="004C554A" w14:paraId="29C19E2C" w14:textId="77777777" w:rsidTr="007D5D4D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A8196" w14:textId="2B81C6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013" w:type="dxa"/>
            <w:shd w:val="clear" w:color="auto" w:fill="auto"/>
            <w:hideMark/>
          </w:tcPr>
          <w:p w14:paraId="194A0CC5" w14:textId="7EC6E5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89AA9" w14:textId="3A4486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22EF8" w14:textId="7F3DBC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0B750" w14:textId="374A7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53C06" w14:textId="526713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1C825A" w14:textId="4035FB3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1260F0" w:rsidRPr="004C554A" w14:paraId="1535245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DD1E8" w14:textId="3F8BE9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013" w:type="dxa"/>
            <w:shd w:val="clear" w:color="auto" w:fill="auto"/>
            <w:hideMark/>
          </w:tcPr>
          <w:p w14:paraId="6FCA758A" w14:textId="0B153EA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C1B2E" w14:textId="1779FA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8AD9" w14:textId="021040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AB08D" w14:textId="7372D0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3E5AB" w14:textId="5885D3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AE9FCC" w14:textId="66DC07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832,95795</w:t>
            </w:r>
          </w:p>
        </w:tc>
      </w:tr>
      <w:tr w:rsidR="001260F0" w:rsidRPr="004C554A" w14:paraId="600DE76B" w14:textId="77777777" w:rsidTr="007D5D4D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EC451" w14:textId="08C6DA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013" w:type="dxa"/>
            <w:shd w:val="clear" w:color="auto" w:fill="auto"/>
            <w:hideMark/>
          </w:tcPr>
          <w:p w14:paraId="5B7E1431" w14:textId="28C1BB6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9818F" w14:textId="5B5A21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BF1B0" w14:textId="694A86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3C342" w14:textId="69882F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6780B" w14:textId="388B6B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981943" w14:textId="737596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205,49000</w:t>
            </w:r>
          </w:p>
        </w:tc>
      </w:tr>
      <w:tr w:rsidR="001260F0" w:rsidRPr="004C554A" w14:paraId="46108C4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3EA09" w14:textId="759B60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013" w:type="dxa"/>
            <w:shd w:val="clear" w:color="auto" w:fill="auto"/>
            <w:hideMark/>
          </w:tcPr>
          <w:p w14:paraId="49E61FE7" w14:textId="54D5F69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2C972" w14:textId="4624E1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6DCCE" w14:textId="705FF8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17BC4" w14:textId="565039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55D922" w14:textId="1B4FE1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77B968" w14:textId="27D64C6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1260F0" w:rsidRPr="004C554A" w14:paraId="31A227B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20379" w14:textId="621F18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013" w:type="dxa"/>
            <w:shd w:val="clear" w:color="auto" w:fill="auto"/>
            <w:hideMark/>
          </w:tcPr>
          <w:p w14:paraId="10ABD941" w14:textId="2592E27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A511B" w14:textId="72D214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63F05" w14:textId="4FDF2F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C5DDC" w14:textId="14753C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99FDA" w14:textId="2E5A3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5673B9" w14:textId="00F4F5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39 343,02921</w:t>
            </w:r>
          </w:p>
        </w:tc>
      </w:tr>
      <w:tr w:rsidR="001260F0" w:rsidRPr="004C554A" w14:paraId="4BFD219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9A6F0" w14:textId="120202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013" w:type="dxa"/>
            <w:shd w:val="clear" w:color="auto" w:fill="auto"/>
            <w:hideMark/>
          </w:tcPr>
          <w:p w14:paraId="1CE625C6" w14:textId="6EA0C01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3D593" w14:textId="0B31D7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4E87" w14:textId="47681C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280FC" w14:textId="70F877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9B2BC6" w14:textId="66E84B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EB17CE" w14:textId="7931EB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35 962,31300</w:t>
            </w:r>
          </w:p>
        </w:tc>
      </w:tr>
      <w:tr w:rsidR="001260F0" w:rsidRPr="004C554A" w14:paraId="0981BF8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4D8A" w14:textId="61CF41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013" w:type="dxa"/>
            <w:shd w:val="clear" w:color="auto" w:fill="auto"/>
            <w:hideMark/>
          </w:tcPr>
          <w:p w14:paraId="054E883E" w14:textId="38E616E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D7596" w14:textId="7160BF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4C4C5" w14:textId="612989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DAC21" w14:textId="3B56B6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163C8" w14:textId="0F56D4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EBD9173" w14:textId="48FC3D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2 661,53421</w:t>
            </w:r>
          </w:p>
        </w:tc>
      </w:tr>
      <w:tr w:rsidR="001260F0" w:rsidRPr="004C554A" w14:paraId="3E47C59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E3560" w14:textId="582C86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013" w:type="dxa"/>
            <w:shd w:val="clear" w:color="auto" w:fill="auto"/>
            <w:hideMark/>
          </w:tcPr>
          <w:p w14:paraId="3D7283B5" w14:textId="2BC3FED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39CCE" w14:textId="5F0B82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373CF" w14:textId="30FE03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EB879" w14:textId="736547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7BF91" w14:textId="1E2886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4CEDB3" w14:textId="7D987C7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1260F0" w:rsidRPr="004C554A" w14:paraId="72DECDB8" w14:textId="77777777" w:rsidTr="007D5D4D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327D6" w14:textId="2F1CB3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013" w:type="dxa"/>
            <w:shd w:val="clear" w:color="auto" w:fill="auto"/>
            <w:hideMark/>
          </w:tcPr>
          <w:p w14:paraId="76CC269D" w14:textId="4B472C4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4821" w14:textId="056C0D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5CD77" w14:textId="60CE82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81FE6" w14:textId="10092A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CBA4E" w14:textId="5840FD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A436FF" w14:textId="352F2AD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5 700,10000</w:t>
            </w:r>
          </w:p>
        </w:tc>
      </w:tr>
      <w:tr w:rsidR="001260F0" w:rsidRPr="004C554A" w14:paraId="2B6AD13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86FA10" w14:textId="1BF3ED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13" w:type="dxa"/>
            <w:shd w:val="clear" w:color="auto" w:fill="auto"/>
            <w:hideMark/>
          </w:tcPr>
          <w:p w14:paraId="1D341926" w14:textId="5622031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57868" w14:textId="12F7AB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1110" w14:textId="6CE595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06037" w14:textId="28D582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7E9CF" w14:textId="1B3448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0417D25" w14:textId="45943F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5 700,10000</w:t>
            </w:r>
          </w:p>
        </w:tc>
      </w:tr>
      <w:tr w:rsidR="001260F0" w:rsidRPr="004C554A" w14:paraId="7F7258D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88CC9" w14:textId="5995B2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013" w:type="dxa"/>
            <w:shd w:val="clear" w:color="auto" w:fill="auto"/>
            <w:hideMark/>
          </w:tcPr>
          <w:p w14:paraId="636DCD24" w14:textId="0737EB8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3BAEB" w14:textId="43C710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7EDF" w14:textId="2F1F3E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DFF04" w14:textId="394E3E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6CF34C" w14:textId="3FA4FD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ABEA950" w14:textId="09AEEC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5 700,10000</w:t>
            </w:r>
          </w:p>
        </w:tc>
      </w:tr>
      <w:tr w:rsidR="001260F0" w:rsidRPr="004C554A" w14:paraId="45F343B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66CBE" w14:textId="53DEAF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013" w:type="dxa"/>
            <w:shd w:val="clear" w:color="auto" w:fill="auto"/>
            <w:hideMark/>
          </w:tcPr>
          <w:p w14:paraId="3746A9FD" w14:textId="362580C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41724" w14:textId="52CB94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89DD1" w14:textId="20669C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B1751" w14:textId="1BC5B2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A67B4" w14:textId="7CA3A6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2691FBB" w14:textId="7BCCDE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495,00000</w:t>
            </w:r>
          </w:p>
        </w:tc>
      </w:tr>
      <w:tr w:rsidR="001260F0" w:rsidRPr="004C554A" w14:paraId="4CDB56E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A9EC6" w14:textId="0E7730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013" w:type="dxa"/>
            <w:shd w:val="clear" w:color="auto" w:fill="auto"/>
            <w:hideMark/>
          </w:tcPr>
          <w:p w14:paraId="1B29E81A" w14:textId="6435147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9DC94" w14:textId="43B571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FD6E8" w14:textId="6A1349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46484" w14:textId="51D4B0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0D473" w14:textId="6A1E62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A317F8" w14:textId="0570CC4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495,00000</w:t>
            </w:r>
          </w:p>
        </w:tc>
      </w:tr>
      <w:tr w:rsidR="001260F0" w:rsidRPr="004C554A" w14:paraId="1F5E145E" w14:textId="77777777" w:rsidTr="007D5D4D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23656" w14:textId="167D2C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013" w:type="dxa"/>
            <w:shd w:val="clear" w:color="auto" w:fill="auto"/>
            <w:hideMark/>
          </w:tcPr>
          <w:p w14:paraId="0B0B473B" w14:textId="18FE99D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84892" w14:textId="53D836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4F457" w14:textId="78D5C1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DE6548" w14:textId="2AA376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0190218040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E02D0F" w14:textId="3900FF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92D713D" w14:textId="35BC3B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1 330,40000</w:t>
            </w:r>
          </w:p>
        </w:tc>
      </w:tr>
      <w:tr w:rsidR="001260F0" w:rsidRPr="004C554A" w14:paraId="5141415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02081" w14:textId="52599B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013" w:type="dxa"/>
            <w:shd w:val="clear" w:color="auto" w:fill="auto"/>
            <w:hideMark/>
          </w:tcPr>
          <w:p w14:paraId="722BE434" w14:textId="3561026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E9C19" w14:textId="518F65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732A4" w14:textId="6D2552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E82F7" w14:textId="258811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0190218040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2F8D9" w14:textId="57110C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4182BC" w14:textId="39ACAD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1 330,40000</w:t>
            </w:r>
          </w:p>
        </w:tc>
      </w:tr>
      <w:tr w:rsidR="001260F0" w:rsidRPr="004C554A" w14:paraId="01B7E9F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744E51" w14:textId="66F655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013" w:type="dxa"/>
            <w:shd w:val="clear" w:color="auto" w:fill="auto"/>
            <w:hideMark/>
          </w:tcPr>
          <w:p w14:paraId="3BED5D9B" w14:textId="11D54BA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CD788" w14:textId="69DE88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5362C" w14:textId="3F291F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C37EA" w14:textId="3821B0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C9BE4A" w14:textId="4AEF44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95CBCB" w14:textId="121083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35,20000</w:t>
            </w:r>
          </w:p>
        </w:tc>
      </w:tr>
      <w:tr w:rsidR="001260F0" w:rsidRPr="004C554A" w14:paraId="6EAA904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7F218" w14:textId="67DE3B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013" w:type="dxa"/>
            <w:shd w:val="clear" w:color="auto" w:fill="auto"/>
            <w:hideMark/>
          </w:tcPr>
          <w:p w14:paraId="6B2F403A" w14:textId="459987E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FD785" w14:textId="234415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BC0B0" w14:textId="38FE91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C02B1" w14:textId="47B1A9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6029BA" w14:textId="76EC90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02D8DEE" w14:textId="37969D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35,20000</w:t>
            </w:r>
          </w:p>
        </w:tc>
      </w:tr>
      <w:tr w:rsidR="001260F0" w:rsidRPr="004C554A" w14:paraId="527A0B1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D7260" w14:textId="7EBA87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013" w:type="dxa"/>
            <w:shd w:val="clear" w:color="auto" w:fill="auto"/>
            <w:hideMark/>
          </w:tcPr>
          <w:p w14:paraId="21C97D81" w14:textId="64892BD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обеспечению взрывобезопасности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E09348" w14:textId="727FBC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F0DB1" w14:textId="05E0EB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D25A6" w14:textId="2059E9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A5626" w14:textId="5EAA36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27F1F4" w14:textId="367E45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3 839,50000</w:t>
            </w:r>
          </w:p>
        </w:tc>
      </w:tr>
      <w:tr w:rsidR="001260F0" w:rsidRPr="004C554A" w14:paraId="5E750CBC" w14:textId="77777777" w:rsidTr="007D5D4D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9198C" w14:textId="51CB30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013" w:type="dxa"/>
            <w:shd w:val="clear" w:color="auto" w:fill="auto"/>
            <w:hideMark/>
          </w:tcPr>
          <w:p w14:paraId="0B25EAAD" w14:textId="637059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8A805" w14:textId="67F1BD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29200" w14:textId="74170B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E7B6BB" w14:textId="08273E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A0EA2" w14:textId="6F9C10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F02980" w14:textId="177CEE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3 839,50000</w:t>
            </w:r>
          </w:p>
        </w:tc>
      </w:tr>
      <w:tr w:rsidR="001260F0" w:rsidRPr="004C554A" w14:paraId="003FE74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65E3D" w14:textId="4DA90A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13" w:type="dxa"/>
            <w:shd w:val="clear" w:color="auto" w:fill="auto"/>
            <w:hideMark/>
          </w:tcPr>
          <w:p w14:paraId="170A311D" w14:textId="4A8396B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0AEF09" w14:textId="6ED4E5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133BE" w14:textId="2B948F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AC316" w14:textId="3262F7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AEC47" w14:textId="762D8F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1705A2" w14:textId="6EBB60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533 391,47505</w:t>
            </w:r>
          </w:p>
        </w:tc>
      </w:tr>
      <w:tr w:rsidR="001260F0" w:rsidRPr="004C554A" w14:paraId="506A815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9856F3" w14:textId="3BF7AD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013" w:type="dxa"/>
            <w:shd w:val="clear" w:color="auto" w:fill="auto"/>
            <w:hideMark/>
          </w:tcPr>
          <w:p w14:paraId="254C7F0C" w14:textId="62FB5D0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2BE43" w14:textId="3244BB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9CE15" w14:textId="744D61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3C8E2" w14:textId="064B8C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E5AFE" w14:textId="38BAB1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6D5BAC3" w14:textId="566B65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6345754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FB5ED" w14:textId="63D487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013" w:type="dxa"/>
            <w:shd w:val="clear" w:color="auto" w:fill="auto"/>
            <w:hideMark/>
          </w:tcPr>
          <w:p w14:paraId="2723131A" w14:textId="7FE20C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0834C" w14:textId="52EAA5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9AC96" w14:textId="1AA6EB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ED640" w14:textId="6C1AFA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E3455" w14:textId="46AA4A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9A8DFA" w14:textId="2C084A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39939B12" w14:textId="77777777" w:rsidTr="007D5D4D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10D3D" w14:textId="34FDBC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013" w:type="dxa"/>
            <w:shd w:val="clear" w:color="auto" w:fill="auto"/>
            <w:hideMark/>
          </w:tcPr>
          <w:p w14:paraId="7555E54D" w14:textId="1F7CA55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BCD2" w14:textId="67D275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BC3F" w14:textId="4A3DCF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4B5BF" w14:textId="7AB395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D39C7" w14:textId="2058EF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2E5585" w14:textId="3C46D3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45BD273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0CD84" w14:textId="18A4DB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1013" w:type="dxa"/>
            <w:shd w:val="clear" w:color="auto" w:fill="auto"/>
            <w:hideMark/>
          </w:tcPr>
          <w:p w14:paraId="0FC921D7" w14:textId="5AB528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3E356" w14:textId="4DDD92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36DB" w14:textId="018676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63683" w14:textId="2C66B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64052" w14:textId="7AF595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5E3FAB" w14:textId="676D14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</w:tr>
      <w:tr w:rsidR="001260F0" w:rsidRPr="004C554A" w14:paraId="6FE82E2A" w14:textId="77777777" w:rsidTr="007D5D4D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717C5" w14:textId="64501B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013" w:type="dxa"/>
            <w:shd w:val="clear" w:color="auto" w:fill="auto"/>
            <w:hideMark/>
          </w:tcPr>
          <w:p w14:paraId="3377946B" w14:textId="3E8202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59B06" w14:textId="32F89A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8F9F6" w14:textId="129652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A48D4" w14:textId="6D16E8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88CD85" w14:textId="00AA2E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4165B9" w14:textId="3B9F5C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</w:tr>
      <w:tr w:rsidR="001260F0" w:rsidRPr="004C554A" w14:paraId="10E7135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FF7CC" w14:textId="59E4CD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013" w:type="dxa"/>
            <w:shd w:val="clear" w:color="auto" w:fill="auto"/>
            <w:hideMark/>
          </w:tcPr>
          <w:p w14:paraId="66120E5F" w14:textId="5A7E91D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E345E" w14:textId="332A89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BDC87" w14:textId="4ABB03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813D7" w14:textId="245247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DEF0D" w14:textId="5DE5DB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E8BEA9" w14:textId="3D71F1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</w:tr>
      <w:tr w:rsidR="001260F0" w:rsidRPr="004C554A" w14:paraId="2BF23749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CCD91" w14:textId="3954B4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013" w:type="dxa"/>
            <w:shd w:val="clear" w:color="auto" w:fill="auto"/>
            <w:hideMark/>
          </w:tcPr>
          <w:p w14:paraId="30C6DD90" w14:textId="1F74BD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EA564" w14:textId="3DF790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BE37E" w14:textId="370AA4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31D68" w14:textId="3CDDDF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C074E" w14:textId="723C03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A12415" w14:textId="5AF2D6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</w:tr>
      <w:tr w:rsidR="001260F0" w:rsidRPr="004C554A" w14:paraId="1BE3564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FB674" w14:textId="18645D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013" w:type="dxa"/>
            <w:shd w:val="clear" w:color="auto" w:fill="auto"/>
            <w:hideMark/>
          </w:tcPr>
          <w:p w14:paraId="554725D4" w14:textId="7FFFB6D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31DDE" w14:textId="4081AE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0C" w14:textId="5297A8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50861" w14:textId="0BF0CC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F38CC" w14:textId="3B2569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12AF7E" w14:textId="3C565D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1260F0" w:rsidRPr="004C554A" w14:paraId="1DEB1FDB" w14:textId="77777777" w:rsidTr="007D5D4D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0E183" w14:textId="499C84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013" w:type="dxa"/>
            <w:shd w:val="clear" w:color="auto" w:fill="auto"/>
            <w:hideMark/>
          </w:tcPr>
          <w:p w14:paraId="34885FFE" w14:textId="74D90E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7616C" w14:textId="21C2E0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15761" w14:textId="722A1F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21ADA" w14:textId="260F1F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CE547" w14:textId="2D376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C4A498" w14:textId="31CCE9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</w:tr>
      <w:tr w:rsidR="001260F0" w:rsidRPr="004C554A" w14:paraId="0074538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1D6B8" w14:textId="147E62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013" w:type="dxa"/>
            <w:shd w:val="clear" w:color="auto" w:fill="auto"/>
            <w:hideMark/>
          </w:tcPr>
          <w:p w14:paraId="73073997" w14:textId="7363819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95382" w14:textId="2A2841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59397" w14:textId="3BB293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C0151" w14:textId="734E4C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B44D7" w14:textId="124C6C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5C995D" w14:textId="09E55F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5 158,48350</w:t>
            </w:r>
          </w:p>
        </w:tc>
      </w:tr>
      <w:tr w:rsidR="001260F0" w:rsidRPr="004C554A" w14:paraId="41F6932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584F1" w14:textId="7E071C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013" w:type="dxa"/>
            <w:shd w:val="clear" w:color="auto" w:fill="auto"/>
            <w:hideMark/>
          </w:tcPr>
          <w:p w14:paraId="13B9C0AF" w14:textId="7538A84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1C237" w14:textId="0AC99A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4A8DD" w14:textId="31927F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EDF3A" w14:textId="4203C6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76B611" w14:textId="4DA7A8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33B014" w14:textId="515F4D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5 158,48350</w:t>
            </w:r>
          </w:p>
        </w:tc>
      </w:tr>
      <w:tr w:rsidR="001260F0" w:rsidRPr="004C554A" w14:paraId="4E0AB7F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783F99" w14:textId="0618B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013" w:type="dxa"/>
            <w:shd w:val="clear" w:color="auto" w:fill="auto"/>
            <w:hideMark/>
          </w:tcPr>
          <w:p w14:paraId="3F2C90CC" w14:textId="1A215AA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BAF23" w14:textId="69FD26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A110" w14:textId="09D28B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1CA5E" w14:textId="14672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D2CAC" w14:textId="7357B3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A7A8FD" w14:textId="55721D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5 158,48350</w:t>
            </w:r>
          </w:p>
        </w:tc>
      </w:tr>
      <w:tr w:rsidR="001260F0" w:rsidRPr="004C554A" w14:paraId="14B1ED8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07891" w14:textId="3C7E4E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013" w:type="dxa"/>
            <w:shd w:val="clear" w:color="auto" w:fill="auto"/>
            <w:hideMark/>
          </w:tcPr>
          <w:p w14:paraId="205E137E" w14:textId="01231AF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E80D2" w14:textId="707A0A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0CD09" w14:textId="782F2F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69675" w14:textId="2F9BAA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6C537" w14:textId="0F3734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88D075" w14:textId="36F1C8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1260F0" w:rsidRPr="004C554A" w14:paraId="67CCFAB4" w14:textId="77777777" w:rsidTr="007D5D4D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2F3EC" w14:textId="693C2A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013" w:type="dxa"/>
            <w:shd w:val="clear" w:color="auto" w:fill="auto"/>
            <w:hideMark/>
          </w:tcPr>
          <w:p w14:paraId="6B8452F6" w14:textId="2B9BE1E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FAA57" w14:textId="4AB237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6B8ED" w14:textId="7D7B7A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13676" w14:textId="4EDF17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328F5" w14:textId="04C503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666FB8B" w14:textId="582346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1260F0" w:rsidRPr="004C554A" w14:paraId="06D81530" w14:textId="77777777" w:rsidTr="007D5D4D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ACB4B" w14:textId="4AD1A7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013" w:type="dxa"/>
            <w:shd w:val="clear" w:color="auto" w:fill="auto"/>
            <w:hideMark/>
          </w:tcPr>
          <w:p w14:paraId="4215D868" w14:textId="00975F0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BF7A7" w14:textId="6F555D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8B4C2" w14:textId="7C9013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B5052" w14:textId="7C0DAE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5051A" w14:textId="31823D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2216978" w14:textId="64A69B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104,40000</w:t>
            </w:r>
          </w:p>
        </w:tc>
      </w:tr>
      <w:tr w:rsidR="001260F0" w:rsidRPr="004C554A" w14:paraId="7C3D89B3" w14:textId="77777777" w:rsidTr="007D5D4D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177D4" w14:textId="0AF229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013" w:type="dxa"/>
            <w:shd w:val="clear" w:color="auto" w:fill="auto"/>
            <w:hideMark/>
          </w:tcPr>
          <w:p w14:paraId="754ECBFD" w14:textId="6C991E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4B027" w14:textId="3C2FD8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6C320" w14:textId="5E68A3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87F50" w14:textId="60D321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8EDFC" w14:textId="7AB2DA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DED927" w14:textId="2B42066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104,40000</w:t>
            </w:r>
          </w:p>
        </w:tc>
      </w:tr>
      <w:tr w:rsidR="001260F0" w:rsidRPr="004C554A" w14:paraId="0B922DB7" w14:textId="77777777" w:rsidTr="007D5D4D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D8A4BE" w14:textId="2CC6F0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013" w:type="dxa"/>
            <w:shd w:val="clear" w:color="auto" w:fill="auto"/>
            <w:hideMark/>
          </w:tcPr>
          <w:p w14:paraId="1534EBA9" w14:textId="3BD5DF0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175AF" w14:textId="32566D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7266" w14:textId="521844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D72E6" w14:textId="62990E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D8BBD" w14:textId="3DA92A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9A6B59C" w14:textId="7EA5B6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1 366,70000</w:t>
            </w:r>
          </w:p>
        </w:tc>
      </w:tr>
      <w:tr w:rsidR="001260F0" w:rsidRPr="004C554A" w14:paraId="1F4448AB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08BB1" w14:textId="21C2BD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013" w:type="dxa"/>
            <w:shd w:val="clear" w:color="auto" w:fill="auto"/>
            <w:hideMark/>
          </w:tcPr>
          <w:p w14:paraId="042BC059" w14:textId="477D67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ECEE8" w14:textId="424C36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46A13" w14:textId="12CA6A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6104B" w14:textId="45F3E6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BBD9E" w14:textId="04146D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06003F" w14:textId="1F5DAF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1 366,70000</w:t>
            </w:r>
          </w:p>
        </w:tc>
      </w:tr>
      <w:tr w:rsidR="001260F0" w:rsidRPr="004C554A" w14:paraId="34322D8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486C4" w14:textId="1BC47A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013" w:type="dxa"/>
            <w:shd w:val="clear" w:color="auto" w:fill="auto"/>
            <w:hideMark/>
          </w:tcPr>
          <w:p w14:paraId="57D2BAFC" w14:textId="08C2F6C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C2EB6" w14:textId="7BD91D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8DBCD" w14:textId="4CD600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51F97" w14:textId="37FD43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0171016241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E9AEB5" w14:textId="02CC46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E04134" w14:textId="5E53CE0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3 167,38350</w:t>
            </w:r>
          </w:p>
        </w:tc>
      </w:tr>
      <w:tr w:rsidR="001260F0" w:rsidRPr="004C554A" w14:paraId="762485C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5787" w14:textId="483940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013" w:type="dxa"/>
            <w:shd w:val="clear" w:color="auto" w:fill="auto"/>
            <w:hideMark/>
          </w:tcPr>
          <w:p w14:paraId="4F128938" w14:textId="1F87AC9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70582" w14:textId="6B0D50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0FBD" w14:textId="7A0BA3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79263" w14:textId="21551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0171016241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7B9CD" w14:textId="643FFE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4FE582" w14:textId="5A0617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3 167,38350</w:t>
            </w:r>
          </w:p>
        </w:tc>
      </w:tr>
      <w:tr w:rsidR="001260F0" w:rsidRPr="004C554A" w14:paraId="1ABF398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C8C5D" w14:textId="5300DC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013" w:type="dxa"/>
            <w:shd w:val="clear" w:color="auto" w:fill="auto"/>
            <w:hideMark/>
          </w:tcPr>
          <w:p w14:paraId="3211B5CF" w14:textId="3EB49A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A0EF" w14:textId="25E7F6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2EFC0" w14:textId="17CA57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48D90" w14:textId="6D2A7B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7ADF9" w14:textId="40A8C6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989E912" w14:textId="7F43F2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7 504,81000</w:t>
            </w:r>
          </w:p>
        </w:tc>
      </w:tr>
      <w:tr w:rsidR="001260F0" w:rsidRPr="004C554A" w14:paraId="5B398277" w14:textId="77777777" w:rsidTr="007D5D4D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0F79D1" w14:textId="51A2D7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013" w:type="dxa"/>
            <w:shd w:val="clear" w:color="auto" w:fill="auto"/>
            <w:hideMark/>
          </w:tcPr>
          <w:p w14:paraId="2DC1051E" w14:textId="4C28E7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E2098" w14:textId="2205D7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591D" w14:textId="2DC4B9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8649C" w14:textId="585953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87B8D" w14:textId="0C03D9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08C9FB" w14:textId="2E695A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7 504,81000</w:t>
            </w:r>
          </w:p>
        </w:tc>
      </w:tr>
      <w:tr w:rsidR="001260F0" w:rsidRPr="004C554A" w14:paraId="552206C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EF8BB" w14:textId="59BD16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013" w:type="dxa"/>
            <w:shd w:val="clear" w:color="auto" w:fill="auto"/>
            <w:hideMark/>
          </w:tcPr>
          <w:p w14:paraId="18A8EE2F" w14:textId="598EFA9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Стратегическое планирование пространственного развития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64928" w14:textId="3FF945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5355" w14:textId="1B3533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6A884" w14:textId="4EC06B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B921D" w14:textId="40D05C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3314B49" w14:textId="3E43C2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7 504,81000</w:t>
            </w:r>
          </w:p>
        </w:tc>
      </w:tr>
      <w:tr w:rsidR="001260F0" w:rsidRPr="004C554A" w14:paraId="42CC44A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247E" w14:textId="18FAFF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013" w:type="dxa"/>
            <w:shd w:val="clear" w:color="auto" w:fill="auto"/>
            <w:hideMark/>
          </w:tcPr>
          <w:p w14:paraId="70C0C1D3" w14:textId="47B5355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8A381" w14:textId="5A5442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55C69" w14:textId="228689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70C19" w14:textId="3E6EEE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5800E9" w14:textId="6BA21B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27BEB7" w14:textId="329BC4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5 462,41000</w:t>
            </w:r>
          </w:p>
        </w:tc>
      </w:tr>
      <w:tr w:rsidR="001260F0" w:rsidRPr="004C554A" w14:paraId="126A649F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384A7" w14:textId="6F15AB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013" w:type="dxa"/>
            <w:shd w:val="clear" w:color="auto" w:fill="auto"/>
            <w:hideMark/>
          </w:tcPr>
          <w:p w14:paraId="37B4D269" w14:textId="5AB5417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8D485" w14:textId="3C290F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DCC02" w14:textId="6EC8C6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82C77" w14:textId="7607E1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E8C80" w14:textId="4F6EDB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300D7FA" w14:textId="379602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5 462,41000</w:t>
            </w:r>
          </w:p>
        </w:tc>
      </w:tr>
      <w:tr w:rsidR="001260F0" w:rsidRPr="004C554A" w14:paraId="4DB55F7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2D03A" w14:textId="44C3E1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013" w:type="dxa"/>
            <w:shd w:val="clear" w:color="auto" w:fill="auto"/>
            <w:hideMark/>
          </w:tcPr>
          <w:p w14:paraId="7F1AF7D7" w14:textId="7930AAE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2EAD7" w14:textId="706AE9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81E23" w14:textId="61991D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8EB00" w14:textId="43E1DA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C2103" w14:textId="44711F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03B4AE8" w14:textId="242E2C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1 763,40000</w:t>
            </w:r>
          </w:p>
        </w:tc>
      </w:tr>
      <w:tr w:rsidR="001260F0" w:rsidRPr="004C554A" w14:paraId="3EDA201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BAF52" w14:textId="504D8A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013" w:type="dxa"/>
            <w:shd w:val="clear" w:color="auto" w:fill="auto"/>
            <w:hideMark/>
          </w:tcPr>
          <w:p w14:paraId="3B21AFE3" w14:textId="0F0DB72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55BCD" w14:textId="3D04D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F9420" w14:textId="72F141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2627F" w14:textId="62DD38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977EE" w14:textId="6357C1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2ABE79" w14:textId="7CDB91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1 763,40000</w:t>
            </w:r>
          </w:p>
        </w:tc>
      </w:tr>
      <w:tr w:rsidR="001260F0" w:rsidRPr="004C554A" w14:paraId="7EE4103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D0C9C" w14:textId="1C53D4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013" w:type="dxa"/>
            <w:shd w:val="clear" w:color="auto" w:fill="auto"/>
            <w:hideMark/>
          </w:tcPr>
          <w:p w14:paraId="7CA98DBE" w14:textId="01AAFE2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рационального использования, охраны и защиты городских лесов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FA065" w14:textId="463094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90B98" w14:textId="5F602E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EBC4E" w14:textId="57889A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AE05D" w14:textId="6DAF27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7E3C81" w14:textId="3DB85F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279,00000</w:t>
            </w:r>
          </w:p>
        </w:tc>
      </w:tr>
      <w:tr w:rsidR="001260F0" w:rsidRPr="004C554A" w14:paraId="56C1AFC2" w14:textId="77777777" w:rsidTr="007D5D4D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4E97F3" w14:textId="05FE92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013" w:type="dxa"/>
            <w:shd w:val="clear" w:color="auto" w:fill="auto"/>
            <w:hideMark/>
          </w:tcPr>
          <w:p w14:paraId="7827FEE5" w14:textId="291EB24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A8B2E" w14:textId="5C6FC0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A4471" w14:textId="4E6B78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09000" w14:textId="3CF1CD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10785" w14:textId="31D4D5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9FA6A02" w14:textId="3A60D2E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279,00000</w:t>
            </w:r>
          </w:p>
        </w:tc>
      </w:tr>
      <w:tr w:rsidR="001260F0" w:rsidRPr="004C554A" w14:paraId="30522C1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087EE" w14:textId="12DCAE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013" w:type="dxa"/>
            <w:shd w:val="clear" w:color="auto" w:fill="auto"/>
            <w:hideMark/>
          </w:tcPr>
          <w:p w14:paraId="60EBA939" w14:textId="3A24DA5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7E1E6" w14:textId="392D2D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20780" w14:textId="174DEF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69642" w14:textId="2CECE3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F5D3C" w14:textId="57BCD0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3898FE" w14:textId="4D1C89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98 077,87281</w:t>
            </w:r>
          </w:p>
        </w:tc>
      </w:tr>
      <w:tr w:rsidR="001260F0" w:rsidRPr="004C554A" w14:paraId="25D313C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1D301" w14:textId="31FA4D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013" w:type="dxa"/>
            <w:shd w:val="clear" w:color="auto" w:fill="auto"/>
            <w:hideMark/>
          </w:tcPr>
          <w:p w14:paraId="38B8C21A" w14:textId="500F39F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B3923" w14:textId="2A1FB8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BB774" w14:textId="191E1C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99869" w14:textId="2E53A9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8C19E" w14:textId="02315B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D8C38E" w14:textId="49DDD8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98 077,87281</w:t>
            </w:r>
          </w:p>
        </w:tc>
      </w:tr>
      <w:tr w:rsidR="001260F0" w:rsidRPr="004C554A" w14:paraId="109AC4C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A7011" w14:textId="59AF99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013" w:type="dxa"/>
            <w:shd w:val="clear" w:color="auto" w:fill="auto"/>
            <w:hideMark/>
          </w:tcPr>
          <w:p w14:paraId="7E9A0D8B" w14:textId="22EC71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697BC" w14:textId="2A70BA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0C72" w14:textId="360448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242B7" w14:textId="4E2C59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61D08" w14:textId="575EA7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547860" w14:textId="1B4342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98 077,87281</w:t>
            </w:r>
          </w:p>
        </w:tc>
      </w:tr>
      <w:tr w:rsidR="001260F0" w:rsidRPr="004C554A" w14:paraId="5A38C09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AFDB4" w14:textId="647EB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163</w:t>
            </w:r>
          </w:p>
        </w:tc>
        <w:tc>
          <w:tcPr>
            <w:tcW w:w="11013" w:type="dxa"/>
            <w:shd w:val="clear" w:color="auto" w:fill="auto"/>
            <w:hideMark/>
          </w:tcPr>
          <w:p w14:paraId="356390D9" w14:textId="538154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89FFC" w14:textId="0DE756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6782" w14:textId="26C70A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59B5A" w14:textId="5954D9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59D39" w14:textId="1B1AF4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BD38CC" w14:textId="34E0C7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94 565,87281</w:t>
            </w:r>
          </w:p>
        </w:tc>
      </w:tr>
      <w:tr w:rsidR="001260F0" w:rsidRPr="004C554A" w14:paraId="5539A358" w14:textId="77777777" w:rsidTr="007D5D4D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0B8C5" w14:textId="299FA5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013" w:type="dxa"/>
            <w:shd w:val="clear" w:color="auto" w:fill="auto"/>
            <w:hideMark/>
          </w:tcPr>
          <w:p w14:paraId="23FD3097" w14:textId="52BD453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DCE39" w14:textId="2C39BE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317B" w14:textId="0B7324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00E2E" w14:textId="09DA2A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CD406" w14:textId="3017D9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CED7CC" w14:textId="0646AC4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94 565,87281</w:t>
            </w:r>
          </w:p>
        </w:tc>
      </w:tr>
      <w:tr w:rsidR="001260F0" w:rsidRPr="004C554A" w14:paraId="10383A7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3C5916" w14:textId="487042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013" w:type="dxa"/>
            <w:shd w:val="clear" w:color="auto" w:fill="auto"/>
            <w:hideMark/>
          </w:tcPr>
          <w:p w14:paraId="69326CF8" w14:textId="049C4B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B46FA" w14:textId="788E07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B957" w14:textId="1F3B49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91440" w14:textId="7703E6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AA654" w14:textId="67B2D6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32BBE82" w14:textId="5BE632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2 660,00000</w:t>
            </w:r>
          </w:p>
        </w:tc>
      </w:tr>
      <w:tr w:rsidR="001260F0" w:rsidRPr="004C554A" w14:paraId="0066A7C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28051A" w14:textId="640C3B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013" w:type="dxa"/>
            <w:shd w:val="clear" w:color="auto" w:fill="auto"/>
            <w:hideMark/>
          </w:tcPr>
          <w:p w14:paraId="1258ABC9" w14:textId="7BD89E7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302BA" w14:textId="31F191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8910" w14:textId="1E259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30F70" w14:textId="2508F2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439B8" w14:textId="5726B6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870F66" w14:textId="524E3F8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2 660,00000</w:t>
            </w:r>
          </w:p>
        </w:tc>
      </w:tr>
      <w:tr w:rsidR="001260F0" w:rsidRPr="004C554A" w14:paraId="2011F92A" w14:textId="77777777" w:rsidTr="007D5D4D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044F3" w14:textId="5BA39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013" w:type="dxa"/>
            <w:shd w:val="clear" w:color="auto" w:fill="auto"/>
            <w:hideMark/>
          </w:tcPr>
          <w:p w14:paraId="25A22A8C" w14:textId="4D98F83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исследованю качества функционирования системы транспортного обслуживания населения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6FFEB" w14:textId="21823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4CA04" w14:textId="7AA0DD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56C7A7" w14:textId="2D24F8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0451024120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774" w14:textId="30B403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601BA9" w14:textId="6766C5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852,00000</w:t>
            </w:r>
          </w:p>
        </w:tc>
      </w:tr>
      <w:tr w:rsidR="001260F0" w:rsidRPr="004C554A" w14:paraId="5AC90FD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80C5" w14:textId="1C0FD3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013" w:type="dxa"/>
            <w:shd w:val="clear" w:color="auto" w:fill="auto"/>
            <w:hideMark/>
          </w:tcPr>
          <w:p w14:paraId="7EA8EE76" w14:textId="60A7EC5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13076" w14:textId="33D44B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E1A1" w14:textId="289D2F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8B142" w14:textId="3FD1F9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0451024120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50DA9" w14:textId="0268C0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00A00AF" w14:textId="238426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852,00000</w:t>
            </w:r>
          </w:p>
        </w:tc>
      </w:tr>
      <w:tr w:rsidR="001260F0" w:rsidRPr="004C554A" w14:paraId="02576E12" w14:textId="77777777" w:rsidTr="007D5D4D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0A163" w14:textId="2399A9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013" w:type="dxa"/>
            <w:shd w:val="clear" w:color="auto" w:fill="auto"/>
            <w:hideMark/>
          </w:tcPr>
          <w:p w14:paraId="71EC3259" w14:textId="48EE84D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46304" w14:textId="77BD7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74C78" w14:textId="29FA6E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D8465" w14:textId="6A5572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CC047" w14:textId="3461FF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69365C" w14:textId="6924ED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364 391,07874</w:t>
            </w:r>
          </w:p>
        </w:tc>
      </w:tr>
      <w:tr w:rsidR="001260F0" w:rsidRPr="004C554A" w14:paraId="225F4EC6" w14:textId="77777777" w:rsidTr="007D5D4D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66BBF" w14:textId="4A1CE4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013" w:type="dxa"/>
            <w:shd w:val="clear" w:color="auto" w:fill="auto"/>
            <w:hideMark/>
          </w:tcPr>
          <w:p w14:paraId="30007BF8" w14:textId="1EB30B2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0B422" w14:textId="0351A3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B4A6D" w14:textId="6C3A88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31BC7" w14:textId="35B12C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D7583" w14:textId="1851D8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F202BA" w14:textId="7FB236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42 256,20000</w:t>
            </w:r>
          </w:p>
        </w:tc>
      </w:tr>
      <w:tr w:rsidR="001260F0" w:rsidRPr="004C554A" w14:paraId="6280FE5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DB40F" w14:textId="2A6D8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013" w:type="dxa"/>
            <w:shd w:val="clear" w:color="auto" w:fill="auto"/>
            <w:hideMark/>
          </w:tcPr>
          <w:p w14:paraId="4ED16AC8" w14:textId="6D99640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A517F" w14:textId="48DCB4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62FB" w14:textId="1AF1CF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31BF7" w14:textId="32C346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491F9" w14:textId="36B031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F0BC9F" w14:textId="3739308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42 256,20000</w:t>
            </w:r>
          </w:p>
        </w:tc>
      </w:tr>
      <w:tr w:rsidR="001260F0" w:rsidRPr="004C554A" w14:paraId="229AB3D7" w14:textId="77777777" w:rsidTr="007D5D4D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97279" w14:textId="693ED1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013" w:type="dxa"/>
            <w:shd w:val="clear" w:color="auto" w:fill="auto"/>
            <w:hideMark/>
          </w:tcPr>
          <w:p w14:paraId="449947E6" w14:textId="69525D8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82862" w14:textId="2C185A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20BAD" w14:textId="105D1C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697AE" w14:textId="2A9DF0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205" w14:textId="093489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66D233" w14:textId="1A0E639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42 256,20000</w:t>
            </w:r>
          </w:p>
        </w:tc>
      </w:tr>
      <w:tr w:rsidR="001260F0" w:rsidRPr="004C554A" w14:paraId="44FE732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1F342" w14:textId="232F17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013" w:type="dxa"/>
            <w:shd w:val="clear" w:color="auto" w:fill="auto"/>
            <w:hideMark/>
          </w:tcPr>
          <w:p w14:paraId="140DEEA4" w14:textId="506646C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8BDE0" w14:textId="386339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3256" w14:textId="1548C2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CDFBE" w14:textId="5E1C30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02EFA" w14:textId="25D97E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F6F414" w14:textId="317BCFD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136 309,91874</w:t>
            </w:r>
          </w:p>
        </w:tc>
      </w:tr>
      <w:tr w:rsidR="001260F0" w:rsidRPr="004C554A" w14:paraId="2D66AEA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3F7AE" w14:textId="408B5E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013" w:type="dxa"/>
            <w:shd w:val="clear" w:color="auto" w:fill="auto"/>
            <w:hideMark/>
          </w:tcPr>
          <w:p w14:paraId="7791B29D" w14:textId="7A856B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E1A29" w14:textId="4FDA19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E6ABE" w14:textId="75684B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1B850" w14:textId="187292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8C53B" w14:textId="7E427C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133F0C" w14:textId="781BD5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136 309,91874</w:t>
            </w:r>
          </w:p>
        </w:tc>
      </w:tr>
      <w:tr w:rsidR="001260F0" w:rsidRPr="004C554A" w14:paraId="46266CD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77A9C" w14:textId="27C8AA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013" w:type="dxa"/>
            <w:shd w:val="clear" w:color="auto" w:fill="auto"/>
            <w:hideMark/>
          </w:tcPr>
          <w:p w14:paraId="6C379E1E" w14:textId="0FCFA0F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B9D0DF" w14:textId="55EA6F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ECB1C" w14:textId="326F88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2D1AE" w14:textId="1D4E89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2D840" w14:textId="6AF2E6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52EF980" w14:textId="24AFCA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934,23774</w:t>
            </w:r>
          </w:p>
        </w:tc>
      </w:tr>
      <w:tr w:rsidR="001260F0" w:rsidRPr="004C554A" w14:paraId="326A849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AE0BB" w14:textId="270FE1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013" w:type="dxa"/>
            <w:shd w:val="clear" w:color="auto" w:fill="auto"/>
            <w:hideMark/>
          </w:tcPr>
          <w:p w14:paraId="46FC313D" w14:textId="5AF470F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9B9B1" w14:textId="7C0081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8E8C" w14:textId="58D52E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A6322" w14:textId="3DF520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9D3C2" w14:textId="499E0A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CDB376" w14:textId="0214468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934,23774</w:t>
            </w:r>
          </w:p>
        </w:tc>
      </w:tr>
      <w:tr w:rsidR="001260F0" w:rsidRPr="004C554A" w14:paraId="5788032D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E7791" w14:textId="31D834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013" w:type="dxa"/>
            <w:shd w:val="clear" w:color="auto" w:fill="auto"/>
            <w:hideMark/>
          </w:tcPr>
          <w:p w14:paraId="17EDCB2C" w14:textId="142121B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81421" w14:textId="288BD8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F1DC" w14:textId="738580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33D6C" w14:textId="23094D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80A0F" w14:textId="2C820D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76D9A2" w14:textId="758A90A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61 243,65251</w:t>
            </w:r>
          </w:p>
        </w:tc>
      </w:tr>
      <w:tr w:rsidR="001260F0" w:rsidRPr="004C554A" w14:paraId="2CB4345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EC1B2" w14:textId="150E3B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013" w:type="dxa"/>
            <w:shd w:val="clear" w:color="auto" w:fill="auto"/>
            <w:hideMark/>
          </w:tcPr>
          <w:p w14:paraId="3D89962B" w14:textId="46C22E1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2B48E" w14:textId="2C3D7D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589A0" w14:textId="737E59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D7108" w14:textId="3655B9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5F255" w14:textId="50B73D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6E8A15" w14:textId="78A1F8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61 243,65251</w:t>
            </w:r>
          </w:p>
        </w:tc>
      </w:tr>
      <w:tr w:rsidR="001260F0" w:rsidRPr="004C554A" w14:paraId="78CAF2D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929C1" w14:textId="344FF4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013" w:type="dxa"/>
            <w:shd w:val="clear" w:color="auto" w:fill="auto"/>
            <w:hideMark/>
          </w:tcPr>
          <w:p w14:paraId="49D38869" w14:textId="0D18391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4FFEE" w14:textId="685C4B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3ADB" w14:textId="79AA06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DC4E5" w14:textId="3732FC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736CB" w14:textId="14C1B2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8DED06" w14:textId="176776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8 549,10000</w:t>
            </w:r>
          </w:p>
        </w:tc>
      </w:tr>
      <w:tr w:rsidR="001260F0" w:rsidRPr="004C554A" w14:paraId="6ABCE8F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419E0" w14:textId="3888EC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013" w:type="dxa"/>
            <w:shd w:val="clear" w:color="auto" w:fill="auto"/>
            <w:hideMark/>
          </w:tcPr>
          <w:p w14:paraId="0FF15728" w14:textId="7C27072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95686" w14:textId="34B290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926F9" w14:textId="54E481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90590" w14:textId="38CBB7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71663" w14:textId="04C967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92D332" w14:textId="116F83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8 549,10000</w:t>
            </w:r>
          </w:p>
        </w:tc>
      </w:tr>
      <w:tr w:rsidR="001260F0" w:rsidRPr="004C554A" w14:paraId="589052D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2810E" w14:textId="04E240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013" w:type="dxa"/>
            <w:shd w:val="clear" w:color="auto" w:fill="auto"/>
            <w:hideMark/>
          </w:tcPr>
          <w:p w14:paraId="4E5DE5CE" w14:textId="31AE1A7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5E316" w14:textId="59EFAE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56EE7" w14:textId="580858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C5854" w14:textId="0759FC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57924" w14:textId="1F2972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B51FC2" w14:textId="0BBD11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25 630,74849</w:t>
            </w:r>
          </w:p>
        </w:tc>
      </w:tr>
      <w:tr w:rsidR="001260F0" w:rsidRPr="004C554A" w14:paraId="71DF077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68AE0" w14:textId="049EEF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013" w:type="dxa"/>
            <w:shd w:val="clear" w:color="auto" w:fill="auto"/>
            <w:hideMark/>
          </w:tcPr>
          <w:p w14:paraId="62CA7084" w14:textId="5C35815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B5A30" w14:textId="1B9A76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F9BEE" w14:textId="5436B8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DF805" w14:textId="0E98F5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408346" w14:textId="07FF57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F8FBC2" w14:textId="624BB6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25 630,74849</w:t>
            </w:r>
          </w:p>
        </w:tc>
      </w:tr>
      <w:tr w:rsidR="001260F0" w:rsidRPr="004C554A" w14:paraId="5B7B2A1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E065F" w14:textId="2FA5DE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013" w:type="dxa"/>
            <w:shd w:val="clear" w:color="auto" w:fill="auto"/>
            <w:hideMark/>
          </w:tcPr>
          <w:p w14:paraId="44B72F85" w14:textId="47D8491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6E652" w14:textId="151940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ABF0" w14:textId="261CFE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6C8FD" w14:textId="6CE4F0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97197" w14:textId="7AED0E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57AC56" w14:textId="5FC7FF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1 309,50000</w:t>
            </w:r>
          </w:p>
        </w:tc>
      </w:tr>
      <w:tr w:rsidR="001260F0" w:rsidRPr="004C554A" w14:paraId="496CDB1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AC62B" w14:textId="357A13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013" w:type="dxa"/>
            <w:shd w:val="clear" w:color="auto" w:fill="auto"/>
            <w:hideMark/>
          </w:tcPr>
          <w:p w14:paraId="7B61253A" w14:textId="66356BD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E1875" w14:textId="2B65FA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1A0B" w14:textId="3761EC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BCF429" w14:textId="385326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F8C67" w14:textId="36434F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EA3E83" w14:textId="384CDD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1 309,50000</w:t>
            </w:r>
          </w:p>
        </w:tc>
      </w:tr>
      <w:tr w:rsidR="001260F0" w:rsidRPr="004C554A" w14:paraId="74ABE4C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CECD8" w14:textId="210F0D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013" w:type="dxa"/>
            <w:shd w:val="clear" w:color="auto" w:fill="auto"/>
            <w:hideMark/>
          </w:tcPr>
          <w:p w14:paraId="20B71A39" w14:textId="491A06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5CB02" w14:textId="0ED049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DE72" w14:textId="0CCBED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7A9A2" w14:textId="7EFFB9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38D1C" w14:textId="730ABB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993C52" w14:textId="33E9E4D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24 437,28000</w:t>
            </w:r>
          </w:p>
        </w:tc>
      </w:tr>
      <w:tr w:rsidR="001260F0" w:rsidRPr="004C554A" w14:paraId="52EC9F9A" w14:textId="77777777" w:rsidTr="007D5D4D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3F7EB" w14:textId="3D4C7E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013" w:type="dxa"/>
            <w:shd w:val="clear" w:color="auto" w:fill="auto"/>
            <w:hideMark/>
          </w:tcPr>
          <w:p w14:paraId="58FA9536" w14:textId="5CF6FA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B2438" w14:textId="10EFDE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30FE" w14:textId="00B049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94009" w14:textId="626864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A8936" w14:textId="41EE8F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9EC4B1" w14:textId="24E93E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24 437,28000</w:t>
            </w:r>
          </w:p>
        </w:tc>
      </w:tr>
      <w:tr w:rsidR="001260F0" w:rsidRPr="004C554A" w14:paraId="0C24EFE6" w14:textId="77777777" w:rsidTr="007D5D4D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3C6F6" w14:textId="37BDE3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013" w:type="dxa"/>
            <w:shd w:val="clear" w:color="auto" w:fill="auto"/>
            <w:hideMark/>
          </w:tcPr>
          <w:p w14:paraId="3DE4BA69" w14:textId="4A5CD1F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02F55" w14:textId="1F56D5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4738B" w14:textId="77FA08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18704" w14:textId="161882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659778" w14:textId="7B4B5E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70A98A" w14:textId="0E25B8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13 023,20000</w:t>
            </w:r>
          </w:p>
        </w:tc>
      </w:tr>
      <w:tr w:rsidR="001260F0" w:rsidRPr="004C554A" w14:paraId="501C261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F917" w14:textId="75358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013" w:type="dxa"/>
            <w:shd w:val="clear" w:color="auto" w:fill="auto"/>
            <w:hideMark/>
          </w:tcPr>
          <w:p w14:paraId="1947931E" w14:textId="4D1D1ED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39C5F" w14:textId="70BDB5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D207" w14:textId="7A8DEC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0454A" w14:textId="3B6FE7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EED31" w14:textId="5434BD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7E4B50" w14:textId="38E2F4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13 023,20000</w:t>
            </w:r>
          </w:p>
        </w:tc>
      </w:tr>
      <w:tr w:rsidR="001260F0" w:rsidRPr="004C554A" w14:paraId="0EF5A04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EDF4A7" w14:textId="13F498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013" w:type="dxa"/>
            <w:shd w:val="clear" w:color="auto" w:fill="auto"/>
            <w:hideMark/>
          </w:tcPr>
          <w:p w14:paraId="5DCFA2A0" w14:textId="4C56E69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ECCEA" w14:textId="6E37DA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7D8FE" w14:textId="475849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C53A7" w14:textId="22B10E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0450824060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08A2" w14:textId="2FFC1E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71F5F5" w14:textId="6EE582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1 182,20000</w:t>
            </w:r>
          </w:p>
        </w:tc>
      </w:tr>
      <w:tr w:rsidR="001260F0" w:rsidRPr="004C554A" w14:paraId="1AD93B3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A42F" w14:textId="176257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013" w:type="dxa"/>
            <w:shd w:val="clear" w:color="auto" w:fill="auto"/>
            <w:hideMark/>
          </w:tcPr>
          <w:p w14:paraId="0C8E5C5E" w14:textId="699E5C7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A4BF4" w14:textId="71B5A5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B3EB" w14:textId="4FA48D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2EB55" w14:textId="121246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0450824060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ACEC1" w14:textId="03E6AC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6AA8C4" w14:textId="635789B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1 182,20000</w:t>
            </w:r>
          </w:p>
        </w:tc>
      </w:tr>
      <w:tr w:rsidR="001260F0" w:rsidRPr="004C554A" w14:paraId="32549ED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0DEC2" w14:textId="3DE365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013" w:type="dxa"/>
            <w:shd w:val="clear" w:color="auto" w:fill="auto"/>
            <w:hideMark/>
          </w:tcPr>
          <w:p w14:paraId="742E7A09" w14:textId="75F1871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CA900" w14:textId="5443EA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370D" w14:textId="2F943E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89D3A" w14:textId="0DF283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D49A0E" w14:textId="597780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26D8B7" w14:textId="62803E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185 824,96000</w:t>
            </w:r>
          </w:p>
        </w:tc>
      </w:tr>
      <w:tr w:rsidR="001260F0" w:rsidRPr="004C554A" w14:paraId="7E6AE5C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ED7C6" w14:textId="50E63C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192</w:t>
            </w:r>
          </w:p>
        </w:tc>
        <w:tc>
          <w:tcPr>
            <w:tcW w:w="11013" w:type="dxa"/>
            <w:shd w:val="clear" w:color="auto" w:fill="auto"/>
            <w:hideMark/>
          </w:tcPr>
          <w:p w14:paraId="1888CB2E" w14:textId="25D5A6F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76E1D" w14:textId="30C827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368A" w14:textId="61ADE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1041C" w14:textId="21B321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74D96" w14:textId="4E7657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883BCC" w14:textId="595E36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185 824,96000</w:t>
            </w:r>
          </w:p>
        </w:tc>
      </w:tr>
      <w:tr w:rsidR="001260F0" w:rsidRPr="004C554A" w14:paraId="299A6499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F3B32" w14:textId="35D8CF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013" w:type="dxa"/>
            <w:shd w:val="clear" w:color="auto" w:fill="auto"/>
            <w:hideMark/>
          </w:tcPr>
          <w:p w14:paraId="0B8ED6E4" w14:textId="71E187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Проектирование и строительство автомобильной дороги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Проезд индустриальный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к объекту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Логопарк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6A79F" w14:textId="3803A6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3A7B" w14:textId="1F2AB2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5519B" w14:textId="07DA0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0610424213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89EBE" w14:textId="4E2E50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7ECD64" w14:textId="13406B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50 995,74000</w:t>
            </w:r>
          </w:p>
        </w:tc>
      </w:tr>
      <w:tr w:rsidR="001260F0" w:rsidRPr="004C554A" w14:paraId="3D9E90A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2114F" w14:textId="53EA0C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013" w:type="dxa"/>
            <w:shd w:val="clear" w:color="auto" w:fill="auto"/>
            <w:hideMark/>
          </w:tcPr>
          <w:p w14:paraId="072EC15E" w14:textId="724C3FE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CF96F" w14:textId="2726D0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D957" w14:textId="193355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3930E" w14:textId="45600F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0610424213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BD5FA0" w14:textId="6D305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0A20F1" w14:textId="12CD71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50 995,74000</w:t>
            </w:r>
          </w:p>
        </w:tc>
      </w:tr>
      <w:tr w:rsidR="001260F0" w:rsidRPr="004C554A" w14:paraId="3959177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00BA5" w14:textId="558A6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013" w:type="dxa"/>
            <w:shd w:val="clear" w:color="auto" w:fill="auto"/>
            <w:hideMark/>
          </w:tcPr>
          <w:p w14:paraId="736B7C86" w14:textId="21AC5A2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51ABC" w14:textId="694AC2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F9A74" w14:textId="01DC6C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52D3B" w14:textId="38CE22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061049Д045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50926" w14:textId="6852F1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9CD30B" w14:textId="0EF93C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125 357,18000</w:t>
            </w:r>
          </w:p>
        </w:tc>
      </w:tr>
      <w:tr w:rsidR="001260F0" w:rsidRPr="004C554A" w14:paraId="07F805B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66BED" w14:textId="3F924C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013" w:type="dxa"/>
            <w:shd w:val="clear" w:color="auto" w:fill="auto"/>
            <w:hideMark/>
          </w:tcPr>
          <w:p w14:paraId="07C73D51" w14:textId="40C2B74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7F438" w14:textId="407B1B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A6C3" w14:textId="07126A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A7D4E" w14:textId="00F2E1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061049Д045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5DEF1" w14:textId="3DC68B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66B9F0" w14:textId="3352D7A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125 357,18000</w:t>
            </w:r>
          </w:p>
        </w:tc>
      </w:tr>
      <w:tr w:rsidR="001260F0" w:rsidRPr="004C554A" w14:paraId="2E2D28E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08CBB" w14:textId="738CAB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013" w:type="dxa"/>
            <w:shd w:val="clear" w:color="auto" w:fill="auto"/>
            <w:hideMark/>
          </w:tcPr>
          <w:p w14:paraId="1D23CBCF" w14:textId="2486CC9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E90EE" w14:textId="371C84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AADF0" w14:textId="4BB881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FA1DD" w14:textId="1291F0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06104SД045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159C7" w14:textId="4BEEBF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1DED81" w14:textId="75AAC9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9 472,04000</w:t>
            </w:r>
          </w:p>
        </w:tc>
      </w:tr>
      <w:tr w:rsidR="001260F0" w:rsidRPr="004C554A" w14:paraId="63563D23" w14:textId="77777777" w:rsidTr="007D5D4D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72B38" w14:textId="733E38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013" w:type="dxa"/>
            <w:shd w:val="clear" w:color="auto" w:fill="auto"/>
            <w:hideMark/>
          </w:tcPr>
          <w:p w14:paraId="7D91D324" w14:textId="01994D0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DF713" w14:textId="433A01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C7C6D" w14:textId="131CC1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E4A5A" w14:textId="106C6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06104SД045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970FA1" w14:textId="6C537B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3F380E" w14:textId="36401C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9 472,04000</w:t>
            </w:r>
          </w:p>
        </w:tc>
      </w:tr>
      <w:tr w:rsidR="001260F0" w:rsidRPr="004C554A" w14:paraId="7783804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45B10" w14:textId="09D489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013" w:type="dxa"/>
            <w:shd w:val="clear" w:color="auto" w:fill="auto"/>
            <w:hideMark/>
          </w:tcPr>
          <w:p w14:paraId="50D67A2F" w14:textId="1B022B9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A4333" w14:textId="7CCA78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0EB78" w14:textId="0FEE79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642AA" w14:textId="313C3B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87F6D" w14:textId="5C8A56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1D4241" w14:textId="137F58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4 351,23000</w:t>
            </w:r>
          </w:p>
        </w:tc>
      </w:tr>
      <w:tr w:rsidR="001260F0" w:rsidRPr="004C554A" w14:paraId="445F229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D9E6F" w14:textId="4CBFEA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013" w:type="dxa"/>
            <w:shd w:val="clear" w:color="auto" w:fill="auto"/>
            <w:hideMark/>
          </w:tcPr>
          <w:p w14:paraId="7313AC10" w14:textId="1A642B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CD44D" w14:textId="51E1BC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97CCA" w14:textId="3110D1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54406" w14:textId="4BE5BF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2F70B9" w14:textId="53609E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043B2E" w14:textId="70368E1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4 351,23000</w:t>
            </w:r>
          </w:p>
        </w:tc>
      </w:tr>
      <w:tr w:rsidR="001260F0" w:rsidRPr="004C554A" w14:paraId="405F539F" w14:textId="77777777" w:rsidTr="007D5D4D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F9EC7" w14:textId="53D341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013" w:type="dxa"/>
            <w:shd w:val="clear" w:color="auto" w:fill="auto"/>
            <w:hideMark/>
          </w:tcPr>
          <w:p w14:paraId="223B058C" w14:textId="4B25DA3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089C0" w14:textId="37D685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165F1" w14:textId="557A74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08434" w14:textId="222913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C7478" w14:textId="7FCA65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5CCE33" w14:textId="055C51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200788F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7C41E" w14:textId="25EB35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013" w:type="dxa"/>
            <w:shd w:val="clear" w:color="auto" w:fill="auto"/>
            <w:hideMark/>
          </w:tcPr>
          <w:p w14:paraId="3ECB8612" w14:textId="5CB263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32BD8" w14:textId="735222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5C600" w14:textId="193CFC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9C13F" w14:textId="24F767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76029" w14:textId="303693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10C94D" w14:textId="3E9A685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3BA474C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DEDC1" w14:textId="31CC92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013" w:type="dxa"/>
            <w:shd w:val="clear" w:color="auto" w:fill="auto"/>
            <w:hideMark/>
          </w:tcPr>
          <w:p w14:paraId="0336DB49" w14:textId="2E4491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72EA6" w14:textId="65A9A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579CF" w14:textId="3656EE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EF36F" w14:textId="19558D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DBF1E" w14:textId="142AD8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99BAEB" w14:textId="23A19F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1260F0" w:rsidRPr="004C554A" w14:paraId="21146EB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FF079" w14:textId="0279D5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013" w:type="dxa"/>
            <w:shd w:val="clear" w:color="auto" w:fill="auto"/>
            <w:hideMark/>
          </w:tcPr>
          <w:p w14:paraId="77591C0F" w14:textId="152A88F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65DF1" w14:textId="3338A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EAF02" w14:textId="791651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CAC01" w14:textId="7047B4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F78C3" w14:textId="1D80E7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D86E84" w14:textId="25FEDA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1260F0" w:rsidRPr="004C554A" w14:paraId="7C1FE69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8EDAA" w14:textId="298BC1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013" w:type="dxa"/>
            <w:shd w:val="clear" w:color="auto" w:fill="auto"/>
            <w:hideMark/>
          </w:tcPr>
          <w:p w14:paraId="2DF24B5E" w14:textId="6AFD8BA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2249C" w14:textId="5E26B1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537E" w14:textId="104029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6F09F" w14:textId="78A9AB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9FA85" w14:textId="50DB77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3CBCB2" w14:textId="422EBDE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1260F0" w:rsidRPr="004C554A" w14:paraId="354F416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DCDF3" w14:textId="0DC460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013" w:type="dxa"/>
            <w:shd w:val="clear" w:color="auto" w:fill="auto"/>
            <w:hideMark/>
          </w:tcPr>
          <w:p w14:paraId="4E32CBCD" w14:textId="5E1F4E6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1604D" w14:textId="6D1598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21DE" w14:textId="4F2E45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82ED2" w14:textId="7C039E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8FAB6" w14:textId="22DDD0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8722D0" w14:textId="2FE5B1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1260F0" w:rsidRPr="004C554A" w14:paraId="038F155F" w14:textId="77777777" w:rsidTr="007D5D4D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7D2" w14:textId="65220D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013" w:type="dxa"/>
            <w:shd w:val="clear" w:color="auto" w:fill="auto"/>
            <w:hideMark/>
          </w:tcPr>
          <w:p w14:paraId="2D690B7B" w14:textId="12647FA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A3F82" w14:textId="1D5476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31F32" w14:textId="09423C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060C8" w14:textId="7CFE55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DCB86" w14:textId="77F9AF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E5AF9E" w14:textId="76EE55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3BCC63EE" w14:textId="77777777" w:rsidTr="007D5D4D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33903E" w14:textId="2EA931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013" w:type="dxa"/>
            <w:shd w:val="clear" w:color="auto" w:fill="auto"/>
            <w:hideMark/>
          </w:tcPr>
          <w:p w14:paraId="0C314CE1" w14:textId="4DDA86D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F099C" w14:textId="2BB713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9684" w14:textId="1774D0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B0E8F" w14:textId="5222F0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A5E2A" w14:textId="4A0E95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4B3F69" w14:textId="5E261F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655B3DB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27190" w14:textId="490253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013" w:type="dxa"/>
            <w:shd w:val="clear" w:color="auto" w:fill="auto"/>
            <w:hideMark/>
          </w:tcPr>
          <w:p w14:paraId="636B5B74" w14:textId="322E09B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06F8C" w14:textId="3599C5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411BF" w14:textId="700063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99598" w14:textId="15774C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3CAD74" w14:textId="58AB44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D70EAF" w14:textId="25237D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51 368,80000</w:t>
            </w:r>
          </w:p>
        </w:tc>
      </w:tr>
      <w:tr w:rsidR="001260F0" w:rsidRPr="004C554A" w14:paraId="24235AA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B9621" w14:textId="0BCDD2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013" w:type="dxa"/>
            <w:shd w:val="clear" w:color="auto" w:fill="auto"/>
            <w:hideMark/>
          </w:tcPr>
          <w:p w14:paraId="6C9B6B78" w14:textId="07AFB71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6C19F" w14:textId="090CD7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EC14F" w14:textId="19D7D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AD7A7" w14:textId="747FA7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B00758" w14:textId="25A0BF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16A776" w14:textId="2C2C62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51 368,80000</w:t>
            </w:r>
          </w:p>
        </w:tc>
      </w:tr>
      <w:tr w:rsidR="001260F0" w:rsidRPr="004C554A" w14:paraId="194AFAD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353F" w14:textId="3618E7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013" w:type="dxa"/>
            <w:shd w:val="clear" w:color="auto" w:fill="auto"/>
            <w:hideMark/>
          </w:tcPr>
          <w:p w14:paraId="4EB9BE01" w14:textId="2A5C4AF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AF99D" w14:textId="19491D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E04B" w14:textId="237C70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75212" w14:textId="0701D8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4588D" w14:textId="7DA660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75F52A" w14:textId="09F868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1AC1E0C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6C95F" w14:textId="764FF6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013" w:type="dxa"/>
            <w:shd w:val="clear" w:color="auto" w:fill="auto"/>
            <w:hideMark/>
          </w:tcPr>
          <w:p w14:paraId="09E84098" w14:textId="10B183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2BD18" w14:textId="1087F7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D0C33" w14:textId="7E7571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9C923" w14:textId="1A578C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0110210170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5F792" w14:textId="11EEAC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0743D3" w14:textId="4D192B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75639F3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9F6F6" w14:textId="4AFE29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013" w:type="dxa"/>
            <w:shd w:val="clear" w:color="auto" w:fill="auto"/>
            <w:hideMark/>
          </w:tcPr>
          <w:p w14:paraId="36E3F0B8" w14:textId="235F63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682E8" w14:textId="157BA5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E3BB" w14:textId="00B63C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57AE3" w14:textId="383D0A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0110210170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83D44" w14:textId="07DE30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2933BA2" w14:textId="7130814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54A10B0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F5035" w14:textId="78DF44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013" w:type="dxa"/>
            <w:shd w:val="clear" w:color="auto" w:fill="auto"/>
            <w:hideMark/>
          </w:tcPr>
          <w:p w14:paraId="5714AB4A" w14:textId="3040CF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C0BE6" w14:textId="6BA988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1647A" w14:textId="4D8505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861B4" w14:textId="1A6753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917DF" w14:textId="307F3D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05ABEA" w14:textId="3F6F8A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6 075,30000</w:t>
            </w:r>
          </w:p>
        </w:tc>
      </w:tr>
      <w:tr w:rsidR="001260F0" w:rsidRPr="004C554A" w14:paraId="1D6D3E7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1996F" w14:textId="60370B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013" w:type="dxa"/>
            <w:shd w:val="clear" w:color="auto" w:fill="auto"/>
            <w:hideMark/>
          </w:tcPr>
          <w:p w14:paraId="26D81B81" w14:textId="4983BAC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3F815" w14:textId="71D2B2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11DC2" w14:textId="48D608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F9D67" w14:textId="5B9985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65110" w14:textId="7B219B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B081B7" w14:textId="55BEF8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5 985,30000</w:t>
            </w:r>
          </w:p>
        </w:tc>
      </w:tr>
      <w:tr w:rsidR="001260F0" w:rsidRPr="004C554A" w14:paraId="250BA35B" w14:textId="77777777" w:rsidTr="007D5D4D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17AA7" w14:textId="533B42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013" w:type="dxa"/>
            <w:shd w:val="clear" w:color="auto" w:fill="auto"/>
            <w:hideMark/>
          </w:tcPr>
          <w:p w14:paraId="6ACB06F9" w14:textId="1AD5EC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7620B" w14:textId="7534D6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8F379" w14:textId="765E5F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13AA0" w14:textId="1A87E8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30BE2" w14:textId="31E68A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5B8509" w14:textId="324CF94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5 985,30000</w:t>
            </w:r>
          </w:p>
        </w:tc>
      </w:tr>
      <w:tr w:rsidR="001260F0" w:rsidRPr="004C554A" w14:paraId="6118157D" w14:textId="77777777" w:rsidTr="007D5D4D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6A1EA" w14:textId="1DCA0D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217</w:t>
            </w:r>
          </w:p>
        </w:tc>
        <w:tc>
          <w:tcPr>
            <w:tcW w:w="11013" w:type="dxa"/>
            <w:shd w:val="clear" w:color="auto" w:fill="auto"/>
            <w:hideMark/>
          </w:tcPr>
          <w:p w14:paraId="29FE6F44" w14:textId="728789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F54B4" w14:textId="3EAE13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13E6D" w14:textId="158232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4CEE9" w14:textId="31153A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2AF77" w14:textId="5699CC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0323495" w14:textId="3A7674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0D9D81E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D42AF" w14:textId="6DEC93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013" w:type="dxa"/>
            <w:shd w:val="clear" w:color="auto" w:fill="auto"/>
            <w:hideMark/>
          </w:tcPr>
          <w:p w14:paraId="55F43174" w14:textId="044A22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A0EFA" w14:textId="0B43E3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D4C82" w14:textId="074D46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0033" w14:textId="3279A0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D90B9" w14:textId="6E4EEE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55EE23" w14:textId="12B5EB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1A7387F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CE51D" w14:textId="5ED9E3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013" w:type="dxa"/>
            <w:shd w:val="clear" w:color="auto" w:fill="auto"/>
            <w:hideMark/>
          </w:tcPr>
          <w:p w14:paraId="2E3E68D8" w14:textId="31767E2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градостроительной деятельности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9021C" w14:textId="01F14B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2A545" w14:textId="753754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B0B47" w14:textId="2E51CA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1C7A02" w14:textId="4D4358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81890E" w14:textId="3451D3B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7027E9D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42389" w14:textId="481C46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013" w:type="dxa"/>
            <w:shd w:val="clear" w:color="auto" w:fill="auto"/>
            <w:hideMark/>
          </w:tcPr>
          <w:p w14:paraId="344434EF" w14:textId="03D822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F7976" w14:textId="35463E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6607" w14:textId="6F0B16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E034C" w14:textId="35AB22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12B89" w14:textId="2409F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80180F" w14:textId="376927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4590AEBB" w14:textId="77777777" w:rsidTr="007D5D4D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3AB36" w14:textId="6ACDBA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013" w:type="dxa"/>
            <w:shd w:val="clear" w:color="auto" w:fill="auto"/>
            <w:hideMark/>
          </w:tcPr>
          <w:p w14:paraId="2D0C0E0F" w14:textId="7C5458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42E50" w14:textId="12BB08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19D3C" w14:textId="078D82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9EF66" w14:textId="16977A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1E569" w14:textId="647E37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5AC051" w14:textId="5D19454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634D579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C0476" w14:textId="29B91D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013" w:type="dxa"/>
            <w:shd w:val="clear" w:color="auto" w:fill="auto"/>
            <w:hideMark/>
          </w:tcPr>
          <w:p w14:paraId="48941C7A" w14:textId="79E4DD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Стратегическое планирование пространственного развития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54697" w14:textId="2B11EA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1F9A1" w14:textId="39B430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26930" w14:textId="14C44F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5A05CB" w14:textId="1F460F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9D0ECB" w14:textId="69920E8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42 546,60000</w:t>
            </w:r>
          </w:p>
        </w:tc>
      </w:tr>
      <w:tr w:rsidR="001260F0" w:rsidRPr="004C554A" w14:paraId="1CE25A7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205" w14:textId="0B7577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013" w:type="dxa"/>
            <w:shd w:val="clear" w:color="auto" w:fill="auto"/>
            <w:hideMark/>
          </w:tcPr>
          <w:p w14:paraId="58854771" w14:textId="55CC3B2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29AC9" w14:textId="03A8AE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8D79A" w14:textId="70318F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40CD4" w14:textId="226179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D11B5" w14:textId="573EA1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4D2DCA" w14:textId="270CA4E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42 546,60000</w:t>
            </w:r>
          </w:p>
        </w:tc>
      </w:tr>
      <w:tr w:rsidR="001260F0" w:rsidRPr="004C554A" w14:paraId="107998FD" w14:textId="77777777" w:rsidTr="007D5D4D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5C7B9" w14:textId="713B49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013" w:type="dxa"/>
            <w:shd w:val="clear" w:color="auto" w:fill="auto"/>
            <w:hideMark/>
          </w:tcPr>
          <w:p w14:paraId="02BBD00A" w14:textId="41D4DA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8BC36" w14:textId="4C6A65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66BF" w14:textId="583A06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772FF" w14:textId="409AA2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370AA" w14:textId="1272A3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85DCF0" w14:textId="78424E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36 843,55000</w:t>
            </w:r>
          </w:p>
        </w:tc>
      </w:tr>
      <w:tr w:rsidR="001260F0" w:rsidRPr="004C554A" w14:paraId="4BFBC91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EE56C" w14:textId="161E71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013" w:type="dxa"/>
            <w:shd w:val="clear" w:color="auto" w:fill="auto"/>
            <w:hideMark/>
          </w:tcPr>
          <w:p w14:paraId="1EE42CF7" w14:textId="402566F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DB335" w14:textId="1B064F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C9EC" w14:textId="1BECA4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F627D" w14:textId="4FBF8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223A3" w14:textId="3859A5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4DEFF7" w14:textId="4AD61B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4 898,87000</w:t>
            </w:r>
          </w:p>
        </w:tc>
      </w:tr>
      <w:tr w:rsidR="001260F0" w:rsidRPr="004C554A" w14:paraId="3201F20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D986D" w14:textId="724F91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013" w:type="dxa"/>
            <w:shd w:val="clear" w:color="auto" w:fill="auto"/>
            <w:hideMark/>
          </w:tcPr>
          <w:p w14:paraId="42AD3BC1" w14:textId="08DC243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A30C3" w14:textId="45089A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D4D8D" w14:textId="71440D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51A94" w14:textId="18B01B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95916" w14:textId="067F4E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1B791B" w14:textId="5BC005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804,18000</w:t>
            </w:r>
          </w:p>
        </w:tc>
      </w:tr>
      <w:tr w:rsidR="001260F0" w:rsidRPr="004C554A" w14:paraId="1D2C3BA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EBBA1" w14:textId="3060F8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013" w:type="dxa"/>
            <w:shd w:val="clear" w:color="auto" w:fill="auto"/>
            <w:hideMark/>
          </w:tcPr>
          <w:p w14:paraId="3D60D519" w14:textId="63822F7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BF01B" w14:textId="4DF5CB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1558" w14:textId="6D3FF6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AD37F" w14:textId="7827F8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072CB" w14:textId="54F3D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B0D6C5" w14:textId="4F57BC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715,20000</w:t>
            </w:r>
          </w:p>
        </w:tc>
      </w:tr>
      <w:tr w:rsidR="001260F0" w:rsidRPr="004C554A" w14:paraId="435E890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A3C35" w14:textId="25B722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013" w:type="dxa"/>
            <w:shd w:val="clear" w:color="auto" w:fill="auto"/>
            <w:hideMark/>
          </w:tcPr>
          <w:p w14:paraId="4EE4875B" w14:textId="007F7FB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9A08D" w14:textId="0BD8C8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109AE" w14:textId="6E08B7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D247C" w14:textId="6471F9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DA5CE" w14:textId="6A3EA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5E93F3" w14:textId="463EE3C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275,20000</w:t>
            </w:r>
          </w:p>
        </w:tc>
      </w:tr>
      <w:tr w:rsidR="001260F0" w:rsidRPr="004C554A" w14:paraId="7F4752A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BB8A6B" w14:textId="61D852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013" w:type="dxa"/>
            <w:shd w:val="clear" w:color="auto" w:fill="auto"/>
            <w:hideMark/>
          </w:tcPr>
          <w:p w14:paraId="61B9D92D" w14:textId="367104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D76EE" w14:textId="61B4AF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4B4C" w14:textId="6A93A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D7D5A" w14:textId="27459C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E97E6" w14:textId="3A1AAD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A620DC" w14:textId="109607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275,20000</w:t>
            </w:r>
          </w:p>
        </w:tc>
      </w:tr>
      <w:tr w:rsidR="001260F0" w:rsidRPr="004C554A" w14:paraId="37442C6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B2D2E" w14:textId="622834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013" w:type="dxa"/>
            <w:shd w:val="clear" w:color="auto" w:fill="auto"/>
            <w:hideMark/>
          </w:tcPr>
          <w:p w14:paraId="6F412D6D" w14:textId="4BC630D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78A835" w14:textId="5BDCF1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CB99" w14:textId="02D1A3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49E54" w14:textId="044B64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A5A7" w14:textId="2CFF73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51C6CC" w14:textId="3057C2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</w:tr>
      <w:tr w:rsidR="001260F0" w:rsidRPr="004C554A" w14:paraId="679868D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7DF94" w14:textId="6B8D78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013" w:type="dxa"/>
            <w:shd w:val="clear" w:color="auto" w:fill="auto"/>
            <w:hideMark/>
          </w:tcPr>
          <w:p w14:paraId="24F91625" w14:textId="2EE6D2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35A11" w14:textId="7729F4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302BD" w14:textId="372423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CC7DC" w14:textId="4BEF37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BFA11" w14:textId="14AD73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0518E2" w14:textId="01F9D34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</w:tr>
      <w:tr w:rsidR="001260F0" w:rsidRPr="004C554A" w14:paraId="7F96CFE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FB9E71" w14:textId="3BDAE9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013" w:type="dxa"/>
            <w:shd w:val="clear" w:color="auto" w:fill="auto"/>
            <w:hideMark/>
          </w:tcPr>
          <w:p w14:paraId="3BFA4764" w14:textId="71737F1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1A837" w14:textId="2AB0A0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EF422" w14:textId="6D2C09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8B85D" w14:textId="4375A0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56C93" w14:textId="7F7717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03245C" w14:textId="2551241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1260F0" w:rsidRPr="004C554A" w14:paraId="13718F5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30C76" w14:textId="4E739F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013" w:type="dxa"/>
            <w:shd w:val="clear" w:color="auto" w:fill="auto"/>
            <w:hideMark/>
          </w:tcPr>
          <w:p w14:paraId="0AF1FD96" w14:textId="72FDCE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A1A7E" w14:textId="51C40B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713B0" w14:textId="39F7CD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B1E74" w14:textId="2B5A8F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C3379" w14:textId="7006C9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19F9DB1" w14:textId="3B6DA4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1260F0" w:rsidRPr="004C554A" w14:paraId="050027C7" w14:textId="77777777" w:rsidTr="007D5D4D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559DF" w14:textId="43FCA4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013" w:type="dxa"/>
            <w:shd w:val="clear" w:color="auto" w:fill="auto"/>
            <w:hideMark/>
          </w:tcPr>
          <w:p w14:paraId="2AA58240" w14:textId="308152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29A9B" w14:textId="2C8C8E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FF7A" w14:textId="6BDB11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2DCFE" w14:textId="07875D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49E85" w14:textId="7BEB79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02082B" w14:textId="0DE9F4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1260F0" w:rsidRPr="004C554A" w14:paraId="7AFAB3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2B2B7" w14:textId="03AB0C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013" w:type="dxa"/>
            <w:shd w:val="clear" w:color="auto" w:fill="auto"/>
            <w:hideMark/>
          </w:tcPr>
          <w:p w14:paraId="6C8F03E0" w14:textId="65B482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489B5" w14:textId="3D8A3E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3BCCB" w14:textId="184D3B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EA1FE" w14:textId="7A7871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97CFE" w14:textId="08950D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37CEF71" w14:textId="0121B14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549 854,10598</w:t>
            </w:r>
          </w:p>
        </w:tc>
      </w:tr>
      <w:tr w:rsidR="001260F0" w:rsidRPr="004C554A" w14:paraId="133EE56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D625F" w14:textId="13810A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013" w:type="dxa"/>
            <w:shd w:val="clear" w:color="auto" w:fill="auto"/>
            <w:hideMark/>
          </w:tcPr>
          <w:p w14:paraId="2843D01F" w14:textId="5B5152D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4079C" w14:textId="032397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4B70C" w14:textId="321FFC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F3D38" w14:textId="0A719E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C82D4" w14:textId="286648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0B3F807" w14:textId="7536144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48 572,63286</w:t>
            </w:r>
          </w:p>
        </w:tc>
      </w:tr>
      <w:tr w:rsidR="001260F0" w:rsidRPr="004C554A" w14:paraId="3DAADE8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49256" w14:textId="3D5B86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013" w:type="dxa"/>
            <w:shd w:val="clear" w:color="auto" w:fill="auto"/>
            <w:hideMark/>
          </w:tcPr>
          <w:p w14:paraId="379EEFBB" w14:textId="63EA409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FAC2D" w14:textId="21B89A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32FB" w14:textId="277A87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9B1F4" w14:textId="7373D2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CD7A0" w14:textId="2712B3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D8E3E1" w14:textId="229240B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1260F0" w:rsidRPr="004C554A" w14:paraId="7E977F3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84FFD" w14:textId="4A39B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013" w:type="dxa"/>
            <w:shd w:val="clear" w:color="auto" w:fill="auto"/>
            <w:hideMark/>
          </w:tcPr>
          <w:p w14:paraId="2891806B" w14:textId="6BC3C2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844BC" w14:textId="073D3A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E584" w14:textId="1BE7E6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EF7A8" w14:textId="6768E7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FC7DD" w14:textId="481EF4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D34F57" w14:textId="5AA0D19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1260F0" w:rsidRPr="004C554A" w14:paraId="0D744CC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84D2E" w14:textId="6F46FC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013" w:type="dxa"/>
            <w:shd w:val="clear" w:color="auto" w:fill="auto"/>
            <w:hideMark/>
          </w:tcPr>
          <w:p w14:paraId="14B59C47" w14:textId="1833DE8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91CF9" w14:textId="21B4D2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3362" w14:textId="764557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4EF8B" w14:textId="0CA620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6A980" w14:textId="68A141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D14C99" w14:textId="03BBB79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1260F0" w:rsidRPr="004C554A" w14:paraId="7F155466" w14:textId="77777777" w:rsidTr="007D5D4D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2DEF6" w14:textId="6E44ED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13" w:type="dxa"/>
            <w:shd w:val="clear" w:color="auto" w:fill="auto"/>
            <w:hideMark/>
          </w:tcPr>
          <w:p w14:paraId="06206DB2" w14:textId="2D3EEF8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CEF7A" w14:textId="49E5EE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BDC6E" w14:textId="465CCC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4623E" w14:textId="2D4589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9CF26" w14:textId="67C57A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ACAA7D" w14:textId="4A49988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1260F0" w:rsidRPr="004C554A" w14:paraId="1F66228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3C8D5" w14:textId="5743AA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013" w:type="dxa"/>
            <w:shd w:val="clear" w:color="auto" w:fill="auto"/>
            <w:hideMark/>
          </w:tcPr>
          <w:p w14:paraId="594C9647" w14:textId="622044C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E0838" w14:textId="189E6B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31CD" w14:textId="3ED10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936B3" w14:textId="57FF78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457D4" w14:textId="54A48C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EA5907" w14:textId="090288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15 761,48588</w:t>
            </w:r>
          </w:p>
        </w:tc>
      </w:tr>
      <w:tr w:rsidR="001260F0" w:rsidRPr="004C554A" w14:paraId="5A08C82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69B36" w14:textId="3BF68C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013" w:type="dxa"/>
            <w:shd w:val="clear" w:color="auto" w:fill="auto"/>
            <w:hideMark/>
          </w:tcPr>
          <w:p w14:paraId="2BBD331F" w14:textId="09ABEB8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EF133" w14:textId="21820D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7E934" w14:textId="7B9B50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A21CB" w14:textId="3A1AAE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0F418A" w14:textId="11F0BA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5207FB" w14:textId="27AE1D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15 761,48588</w:t>
            </w:r>
          </w:p>
        </w:tc>
      </w:tr>
      <w:tr w:rsidR="001260F0" w:rsidRPr="004C554A" w14:paraId="1D5B1E47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455B2" w14:textId="5172CD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1013" w:type="dxa"/>
            <w:shd w:val="clear" w:color="auto" w:fill="auto"/>
            <w:hideMark/>
          </w:tcPr>
          <w:p w14:paraId="41883DFE" w14:textId="7E89E3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F192F" w14:textId="616A96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5E6BC" w14:textId="034593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178C9" w14:textId="694C59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3A396" w14:textId="1351D4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07B944" w14:textId="7D37B55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8 248,66025</w:t>
            </w:r>
          </w:p>
        </w:tc>
      </w:tr>
      <w:tr w:rsidR="001260F0" w:rsidRPr="004C554A" w14:paraId="0D42548E" w14:textId="77777777" w:rsidTr="007D5D4D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A54297" w14:textId="3F1E1C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013" w:type="dxa"/>
            <w:shd w:val="clear" w:color="auto" w:fill="auto"/>
            <w:hideMark/>
          </w:tcPr>
          <w:p w14:paraId="1DF8688F" w14:textId="6225B2D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FF749" w14:textId="50C7B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E9459" w14:textId="07FF92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DD23A" w14:textId="2BF9AF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96E83D" w14:textId="0B51DC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585F06" w14:textId="79588B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8 248,66025</w:t>
            </w:r>
          </w:p>
        </w:tc>
      </w:tr>
      <w:tr w:rsidR="001260F0" w:rsidRPr="004C554A" w14:paraId="59EA2F4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28A3A" w14:textId="38C8D6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013" w:type="dxa"/>
            <w:shd w:val="clear" w:color="auto" w:fill="auto"/>
            <w:hideMark/>
          </w:tcPr>
          <w:p w14:paraId="106DA738" w14:textId="0091A5C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4C225" w14:textId="6C7269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8E521" w14:textId="65175E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AD4BD" w14:textId="1484C5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047E1" w14:textId="4B3E17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EE247D2" w14:textId="72EA84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4 904,17768</w:t>
            </w:r>
          </w:p>
        </w:tc>
      </w:tr>
      <w:tr w:rsidR="001260F0" w:rsidRPr="004C554A" w14:paraId="2A252967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ED5E" w14:textId="75A013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013" w:type="dxa"/>
            <w:shd w:val="clear" w:color="auto" w:fill="auto"/>
            <w:hideMark/>
          </w:tcPr>
          <w:p w14:paraId="6555E253" w14:textId="358C86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86651" w14:textId="07CDA2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9F4F0" w14:textId="635582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667EA" w14:textId="4F7A55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1D55D8" w14:textId="0C1347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7733781" w14:textId="06BC8A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4 904,17768</w:t>
            </w:r>
          </w:p>
        </w:tc>
      </w:tr>
      <w:tr w:rsidR="001260F0" w:rsidRPr="004C554A" w14:paraId="7D208A57" w14:textId="77777777" w:rsidTr="007D5D4D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23094" w14:textId="121F29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013" w:type="dxa"/>
            <w:shd w:val="clear" w:color="auto" w:fill="auto"/>
            <w:hideMark/>
          </w:tcPr>
          <w:p w14:paraId="44FE87A4" w14:textId="4BBCF6B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66B60" w14:textId="57A04E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490B" w14:textId="47B13A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91EEA" w14:textId="6237FC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3AA69" w14:textId="2028B4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3D48D9" w14:textId="355C7E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2 208,64795</w:t>
            </w:r>
          </w:p>
        </w:tc>
      </w:tr>
      <w:tr w:rsidR="001260F0" w:rsidRPr="004C554A" w14:paraId="5BC952F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81FD1" w14:textId="1F41F2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013" w:type="dxa"/>
            <w:shd w:val="clear" w:color="auto" w:fill="auto"/>
            <w:hideMark/>
          </w:tcPr>
          <w:p w14:paraId="09998AA4" w14:textId="6779A17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876C4" w14:textId="482AC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1817" w14:textId="35C8DA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610DC" w14:textId="5AECE7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18DFA" w14:textId="6D78C7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90A9A8" w14:textId="10C20B7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2 208,64795</w:t>
            </w:r>
          </w:p>
        </w:tc>
      </w:tr>
      <w:tr w:rsidR="001260F0" w:rsidRPr="004C554A" w14:paraId="03C8BEC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1C69E" w14:textId="1440C0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013" w:type="dxa"/>
            <w:shd w:val="clear" w:color="auto" w:fill="auto"/>
            <w:hideMark/>
          </w:tcPr>
          <w:p w14:paraId="6EAD8E43" w14:textId="13C79DA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фонда, объектов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78BA4" w14:textId="3F3F52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4CA40" w14:textId="25A2A1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FD184" w14:textId="25DDAA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58DBE" w14:textId="142314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7EB953A" w14:textId="748171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16BEC60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C3ABA" w14:textId="56528F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013" w:type="dxa"/>
            <w:shd w:val="clear" w:color="auto" w:fill="auto"/>
            <w:hideMark/>
          </w:tcPr>
          <w:p w14:paraId="5275C843" w14:textId="2A0F05D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09240" w14:textId="1A62FD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767E8" w14:textId="0B1438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A1424" w14:textId="03871B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9348EC" w14:textId="79B62B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616725" w14:textId="64A9D1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5319876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F5D8C" w14:textId="6F8F2A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013" w:type="dxa"/>
            <w:shd w:val="clear" w:color="auto" w:fill="auto"/>
            <w:hideMark/>
          </w:tcPr>
          <w:p w14:paraId="5B749262" w14:textId="22E4AC4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0A13B" w14:textId="14CF05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0FED" w14:textId="7C7414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DD97B" w14:textId="3EA914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D0A1E" w14:textId="0D27D4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79F0D9" w14:textId="05EAE02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28 688,95800</w:t>
            </w:r>
          </w:p>
        </w:tc>
      </w:tr>
      <w:tr w:rsidR="001260F0" w:rsidRPr="004C554A" w14:paraId="7AB8639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5AB4" w14:textId="5899AC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013" w:type="dxa"/>
            <w:shd w:val="clear" w:color="auto" w:fill="auto"/>
            <w:hideMark/>
          </w:tcPr>
          <w:p w14:paraId="78E06E86" w14:textId="743A83A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D014A" w14:textId="7A3D84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6268" w14:textId="4BF291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6E02F" w14:textId="11ED2C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351F4" w14:textId="78624E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6BC02E" w14:textId="40C88D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28 688,95800</w:t>
            </w:r>
          </w:p>
        </w:tc>
      </w:tr>
      <w:tr w:rsidR="001260F0" w:rsidRPr="004C554A" w14:paraId="2B353B54" w14:textId="77777777" w:rsidTr="007D5D4D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0E775" w14:textId="4FEA9A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013" w:type="dxa"/>
            <w:shd w:val="clear" w:color="auto" w:fill="auto"/>
            <w:hideMark/>
          </w:tcPr>
          <w:p w14:paraId="7F4C3104" w14:textId="0C884C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016B87" w14:textId="0BDA92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E44C" w14:textId="27580D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111AC" w14:textId="51436A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FDA11" w14:textId="226FC8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9D64EA" w14:textId="11E63E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3 803,74100</w:t>
            </w:r>
          </w:p>
        </w:tc>
      </w:tr>
      <w:tr w:rsidR="001260F0" w:rsidRPr="004C554A" w14:paraId="3594E9A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1C295" w14:textId="4480B6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013" w:type="dxa"/>
            <w:shd w:val="clear" w:color="auto" w:fill="auto"/>
            <w:hideMark/>
          </w:tcPr>
          <w:p w14:paraId="7402A964" w14:textId="7716AB1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9444F" w14:textId="40C5CE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6297" w14:textId="351F6C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9172A" w14:textId="1D0A4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A9E12" w14:textId="01C265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9EDD19" w14:textId="006AEC3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3 803,74100</w:t>
            </w:r>
          </w:p>
        </w:tc>
      </w:tr>
      <w:tr w:rsidR="001260F0" w:rsidRPr="004C554A" w14:paraId="2BB86F0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3FF16" w14:textId="60768F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013" w:type="dxa"/>
            <w:shd w:val="clear" w:color="auto" w:fill="auto"/>
            <w:hideMark/>
          </w:tcPr>
          <w:p w14:paraId="5BEDC5E8" w14:textId="1A0294B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многоквартирных жилых домов, не вошедших в региональную адресную программу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E4A18" w14:textId="2B27D1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D5B60" w14:textId="15911C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57DA" w14:textId="0778E5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E22833" w14:textId="5FE1F7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62D1CD9" w14:textId="607413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4 336,11700</w:t>
            </w:r>
          </w:p>
        </w:tc>
      </w:tr>
      <w:tr w:rsidR="001260F0" w:rsidRPr="004C554A" w14:paraId="149E3F5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809E0" w14:textId="63D294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013" w:type="dxa"/>
            <w:shd w:val="clear" w:color="auto" w:fill="auto"/>
            <w:hideMark/>
          </w:tcPr>
          <w:p w14:paraId="46EFC844" w14:textId="05FCFA0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2B623" w14:textId="202AC9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49F6" w14:textId="68DAD7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C35E9" w14:textId="6B61AE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D19CB" w14:textId="4D4B6E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D334D2" w14:textId="261172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4 336,11700</w:t>
            </w:r>
          </w:p>
        </w:tc>
      </w:tr>
      <w:tr w:rsidR="001260F0" w:rsidRPr="004C554A" w14:paraId="7E716A27" w14:textId="77777777" w:rsidTr="007D5D4D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0F1E8" w14:textId="747C5A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013" w:type="dxa"/>
            <w:shd w:val="clear" w:color="auto" w:fill="auto"/>
            <w:hideMark/>
          </w:tcPr>
          <w:p w14:paraId="577D0A13" w14:textId="40A41E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многоквартирных жилых домов в рамках региональной адресной программы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86EF7" w14:textId="62D3EA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E16E" w14:textId="24A6E4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621CA" w14:textId="159EEF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2AFA47" w14:textId="6016CE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D062F7" w14:textId="6965AB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20 549,10000</w:t>
            </w:r>
          </w:p>
        </w:tc>
      </w:tr>
      <w:tr w:rsidR="001260F0" w:rsidRPr="004C554A" w14:paraId="622F1975" w14:textId="77777777" w:rsidTr="007D5D4D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264DC" w14:textId="55FF6C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013" w:type="dxa"/>
            <w:shd w:val="clear" w:color="auto" w:fill="auto"/>
            <w:hideMark/>
          </w:tcPr>
          <w:p w14:paraId="56E42E27" w14:textId="5B7AE84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B6D08" w14:textId="74E9FD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7DBC" w14:textId="39234D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E671E" w14:textId="698C50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6D13A" w14:textId="6EE5AB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956421" w14:textId="1967EE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20 549,10000</w:t>
            </w:r>
          </w:p>
        </w:tc>
      </w:tr>
      <w:tr w:rsidR="001260F0" w:rsidRPr="004C554A" w14:paraId="1D05334F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084AE" w14:textId="0A6D6D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013" w:type="dxa"/>
            <w:shd w:val="clear" w:color="auto" w:fill="auto"/>
            <w:hideMark/>
          </w:tcPr>
          <w:p w14:paraId="7D1EE59E" w14:textId="5DFCA15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BD982" w14:textId="735A56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4147C" w14:textId="6E0DB6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2C518" w14:textId="7AB5D7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000B7" w14:textId="7A0A7C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B81B89" w14:textId="11A6D08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0F048A2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E1DB0" w14:textId="196576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013" w:type="dxa"/>
            <w:shd w:val="clear" w:color="auto" w:fill="auto"/>
            <w:hideMark/>
          </w:tcPr>
          <w:p w14:paraId="4615C76C" w14:textId="2144D2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05605" w14:textId="3A4C56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0EB36" w14:textId="5605C7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C57F3" w14:textId="0A0DB2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16DD3F" w14:textId="1E8A24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3276CE" w14:textId="7376FF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2F9A96FD" w14:textId="77777777" w:rsidTr="007D5D4D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5321E" w14:textId="5AEEF0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013" w:type="dxa"/>
            <w:shd w:val="clear" w:color="auto" w:fill="auto"/>
            <w:hideMark/>
          </w:tcPr>
          <w:p w14:paraId="5FD07FF7" w14:textId="7D1A5C3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A031E" w14:textId="0BEE96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6E50" w14:textId="16DAEB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2D9CA" w14:textId="705940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9F559" w14:textId="30BFD1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161E71" w14:textId="22C3165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76059FAC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F3BC1" w14:textId="232CC6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013" w:type="dxa"/>
            <w:shd w:val="clear" w:color="auto" w:fill="auto"/>
            <w:hideMark/>
          </w:tcPr>
          <w:p w14:paraId="6FC43EC4" w14:textId="57B5CFA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8D55F" w14:textId="11A37D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E7435" w14:textId="65B7AE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CCECD" w14:textId="2284B3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65522" w14:textId="20A770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5CB7D7" w14:textId="5DA3CE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35736F28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CB9154" w14:textId="5B551B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013" w:type="dxa"/>
            <w:shd w:val="clear" w:color="auto" w:fill="auto"/>
            <w:hideMark/>
          </w:tcPr>
          <w:p w14:paraId="2C93297F" w14:textId="51D961A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BA8C8" w14:textId="59C5BE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CA9C" w14:textId="0F5F9D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47A73A" w14:textId="36317B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72CC5" w14:textId="78A420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AD4D19" w14:textId="5A1255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181 973,47290</w:t>
            </w:r>
          </w:p>
        </w:tc>
      </w:tr>
      <w:tr w:rsidR="001260F0" w:rsidRPr="004C554A" w14:paraId="358427A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7C186A" w14:textId="392CF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013" w:type="dxa"/>
            <w:shd w:val="clear" w:color="auto" w:fill="auto"/>
            <w:hideMark/>
          </w:tcPr>
          <w:p w14:paraId="3BC16DE7" w14:textId="411B5A7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21721" w14:textId="083FF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E0929" w14:textId="778086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217E7" w14:textId="297070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BC0A1" w14:textId="43F60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C098D73" w14:textId="0E0E60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178 710,47290</w:t>
            </w:r>
          </w:p>
        </w:tc>
      </w:tr>
      <w:tr w:rsidR="001260F0" w:rsidRPr="004C554A" w14:paraId="32D0BEE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21852" w14:textId="6AB85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013" w:type="dxa"/>
            <w:shd w:val="clear" w:color="auto" w:fill="auto"/>
            <w:hideMark/>
          </w:tcPr>
          <w:p w14:paraId="479BD5C9" w14:textId="5286BB8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54B3F" w14:textId="573D63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497D1" w14:textId="2399A4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0DDEF" w14:textId="093EDC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EC55C" w14:textId="026CEE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36225B" w14:textId="791B00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178 310,47290</w:t>
            </w:r>
          </w:p>
        </w:tc>
      </w:tr>
      <w:tr w:rsidR="001260F0" w:rsidRPr="004C554A" w14:paraId="348ABBC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39309D" w14:textId="607605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013" w:type="dxa"/>
            <w:shd w:val="clear" w:color="auto" w:fill="auto"/>
            <w:hideMark/>
          </w:tcPr>
          <w:p w14:paraId="660AB872" w14:textId="0B5C6E9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2DD35" w14:textId="674DB6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1465" w14:textId="7BBE26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42DE0" w14:textId="007FC6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0B347" w14:textId="6B8AE0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CAA0E1" w14:textId="716E9CB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10 493,17447</w:t>
            </w:r>
          </w:p>
        </w:tc>
      </w:tr>
      <w:tr w:rsidR="001260F0" w:rsidRPr="004C554A" w14:paraId="6A97EB4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23AED" w14:textId="094C74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013" w:type="dxa"/>
            <w:shd w:val="clear" w:color="auto" w:fill="auto"/>
            <w:hideMark/>
          </w:tcPr>
          <w:p w14:paraId="72AB5F13" w14:textId="42900F8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B58F5" w14:textId="038F07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8EFD" w14:textId="19007E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A4D8A" w14:textId="66D9B4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D6180" w14:textId="21FECF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2D25872" w14:textId="151FE63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10 493,17447</w:t>
            </w:r>
          </w:p>
        </w:tc>
      </w:tr>
      <w:tr w:rsidR="001260F0" w:rsidRPr="004C554A" w14:paraId="0E2FD598" w14:textId="77777777" w:rsidTr="007D5D4D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AB34D" w14:textId="724FD0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268</w:t>
            </w:r>
          </w:p>
        </w:tc>
        <w:tc>
          <w:tcPr>
            <w:tcW w:w="11013" w:type="dxa"/>
            <w:shd w:val="clear" w:color="auto" w:fill="auto"/>
            <w:hideMark/>
          </w:tcPr>
          <w:p w14:paraId="3E2D7201" w14:textId="682C228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развития систем водоснабжения, направленных на обеспечение населения Свердловской области качественной питьевой водой из централизованных систем водоснабжения (реконструкция станции водоподготовки (III подъем), расположенной по адресу: г. Верхняя Пышма, ул. Балтымская, 2А)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B72D1" w14:textId="2243E8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0AFB1" w14:textId="340424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0E535" w14:textId="5ED166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5D5CD" w14:textId="085112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D8187A" w14:textId="3D81F8F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65 156,10000</w:t>
            </w:r>
          </w:p>
        </w:tc>
      </w:tr>
      <w:tr w:rsidR="001260F0" w:rsidRPr="004C554A" w14:paraId="41EC6EF3" w14:textId="77777777" w:rsidTr="007D5D4D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1D074" w14:textId="3E4B0C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013" w:type="dxa"/>
            <w:shd w:val="clear" w:color="auto" w:fill="auto"/>
            <w:hideMark/>
          </w:tcPr>
          <w:p w14:paraId="1846E0BD" w14:textId="5C12E26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86A08" w14:textId="02B25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97AA" w14:textId="0AFF7C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F17D2" w14:textId="5CD520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219C92" w14:textId="5DDD4B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80593D" w14:textId="63C47D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65 156,10000</w:t>
            </w:r>
          </w:p>
        </w:tc>
      </w:tr>
      <w:tr w:rsidR="001260F0" w:rsidRPr="004C554A" w14:paraId="240DCA0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9286F" w14:textId="61F996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013" w:type="dxa"/>
            <w:shd w:val="clear" w:color="auto" w:fill="auto"/>
            <w:hideMark/>
          </w:tcPr>
          <w:p w14:paraId="2B410118" w14:textId="04DFF2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станции водоподготовки (III подъем), расположенной по адресу: г. Верхняя Пышма, ул. Балтымская, 2А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3B63B" w14:textId="3F5F2E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2DE56" w14:textId="612738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8481B" w14:textId="50B484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1CDC" w14:textId="68FB94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C6F0BA" w14:textId="6CEE7F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7 239,56667</w:t>
            </w:r>
          </w:p>
        </w:tc>
      </w:tr>
      <w:tr w:rsidR="001260F0" w:rsidRPr="004C554A" w14:paraId="54300A3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BC901" w14:textId="758FC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013" w:type="dxa"/>
            <w:shd w:val="clear" w:color="auto" w:fill="auto"/>
            <w:hideMark/>
          </w:tcPr>
          <w:p w14:paraId="1F2B0521" w14:textId="6AA9D9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08DB1" w14:textId="6612DF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89CD1" w14:textId="07B55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4A56A" w14:textId="44657A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AA2C7" w14:textId="5A0427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F3B33D" w14:textId="4674A3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7 239,56667</w:t>
            </w:r>
          </w:p>
        </w:tc>
      </w:tr>
      <w:tr w:rsidR="001260F0" w:rsidRPr="004C554A" w14:paraId="4ADCBF46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5D99E" w14:textId="5D87CA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013" w:type="dxa"/>
            <w:shd w:val="clear" w:color="auto" w:fill="auto"/>
            <w:hideMark/>
          </w:tcPr>
          <w:p w14:paraId="457A6E38" w14:textId="1EE7FF0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342CC" w14:textId="5FD55E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64788" w14:textId="3D66E5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2E175" w14:textId="61B275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0100F" w14:textId="02F626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B4DF07" w14:textId="7533ED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1 150,00000</w:t>
            </w:r>
          </w:p>
        </w:tc>
      </w:tr>
      <w:tr w:rsidR="001260F0" w:rsidRPr="004C554A" w14:paraId="6D08A08C" w14:textId="77777777" w:rsidTr="007D5D4D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A2AEF5" w14:textId="328585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013" w:type="dxa"/>
            <w:shd w:val="clear" w:color="auto" w:fill="auto"/>
            <w:hideMark/>
          </w:tcPr>
          <w:p w14:paraId="291EAE45" w14:textId="5CEECEB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04890" w14:textId="525F3F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C7855" w14:textId="6B59F1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11B4F" w14:textId="7A170A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19C03" w14:textId="7942E9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AAF1BC" w14:textId="630EB8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6D2F864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4003C" w14:textId="09F3B8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013" w:type="dxa"/>
            <w:shd w:val="clear" w:color="auto" w:fill="auto"/>
            <w:hideMark/>
          </w:tcPr>
          <w:p w14:paraId="5789F4DB" w14:textId="1D0CD17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36786" w14:textId="2A82E6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6415" w14:textId="04D89C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762C2" w14:textId="0EDF1B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459E2" w14:textId="4E179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890FC9" w14:textId="4E8B28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5288D8B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05AF1" w14:textId="00A2FB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013" w:type="dxa"/>
            <w:shd w:val="clear" w:color="auto" w:fill="auto"/>
            <w:hideMark/>
          </w:tcPr>
          <w:p w14:paraId="66EDAC16" w14:textId="79EB710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FAE58" w14:textId="3F615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04473" w14:textId="47A838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EF1DA" w14:textId="6E1560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A11E9F" w14:textId="095FA8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4209F36" w14:textId="29E61A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1260F0" w:rsidRPr="004C554A" w14:paraId="2596702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EFF94" w14:textId="60263B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013" w:type="dxa"/>
            <w:shd w:val="clear" w:color="auto" w:fill="auto"/>
            <w:hideMark/>
          </w:tcPr>
          <w:p w14:paraId="79CFD0D1" w14:textId="7B6A369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CC06" w14:textId="677D26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1E3D0" w14:textId="781697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D7009" w14:textId="634C28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0026D" w14:textId="4B493C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FA04C9" w14:textId="16387D6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29F539C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97FE8" w14:textId="17FA8D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013" w:type="dxa"/>
            <w:shd w:val="clear" w:color="auto" w:fill="auto"/>
            <w:hideMark/>
          </w:tcPr>
          <w:p w14:paraId="5F8CA4CC" w14:textId="205C87D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B04D2" w14:textId="2956C3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B68C" w14:textId="523EC2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BCC8F" w14:textId="7C87DF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37087" w14:textId="5BC71B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B90B824" w14:textId="0DACFF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49FA9DF3" w14:textId="77777777" w:rsidTr="007D5D4D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5AAE8" w14:textId="1C673D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013" w:type="dxa"/>
            <w:shd w:val="clear" w:color="auto" w:fill="auto"/>
            <w:hideMark/>
          </w:tcPr>
          <w:p w14:paraId="376A618B" w14:textId="11BDD88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CF47B" w14:textId="283CB2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BC422" w14:textId="7B38BA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0480E" w14:textId="1C0FC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93D05" w14:textId="09C994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16AD13" w14:textId="424000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93 221,63176</w:t>
            </w:r>
          </w:p>
        </w:tc>
      </w:tr>
      <w:tr w:rsidR="001260F0" w:rsidRPr="004C554A" w14:paraId="11C117C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A4A45" w14:textId="1DFF5B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013" w:type="dxa"/>
            <w:shd w:val="clear" w:color="auto" w:fill="auto"/>
            <w:hideMark/>
          </w:tcPr>
          <w:p w14:paraId="0A500E7D" w14:textId="2EF8645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8795" w14:textId="22BCD6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57B" w14:textId="45B2CC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45E2B" w14:textId="2F8057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D7355" w14:textId="76DDB0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7E6A4E" w14:textId="7CA4D52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93 221,63176</w:t>
            </w:r>
          </w:p>
        </w:tc>
      </w:tr>
      <w:tr w:rsidR="001260F0" w:rsidRPr="004C554A" w14:paraId="699D8776" w14:textId="77777777" w:rsidTr="007D5D4D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A77FA" w14:textId="51942D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013" w:type="dxa"/>
            <w:shd w:val="clear" w:color="auto" w:fill="auto"/>
            <w:hideMark/>
          </w:tcPr>
          <w:p w14:paraId="07997243" w14:textId="5E13D0B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12FE9" w14:textId="186475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7C0A2" w14:textId="7FF37A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5C92A" w14:textId="08F582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32094" w14:textId="269C6F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85C32E" w14:textId="6EB7EA5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06D5851" w14:textId="77777777" w:rsidTr="007D5D4D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2AC35" w14:textId="0E1123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013" w:type="dxa"/>
            <w:shd w:val="clear" w:color="auto" w:fill="auto"/>
            <w:hideMark/>
          </w:tcPr>
          <w:p w14:paraId="73754E22" w14:textId="380EE2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3693B" w14:textId="6B081C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8F871" w14:textId="18C0B4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FD235" w14:textId="614286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FF5D9" w14:textId="40921F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476152" w14:textId="46D69EB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1091FD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1C083" w14:textId="7AA20C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013" w:type="dxa"/>
            <w:shd w:val="clear" w:color="auto" w:fill="auto"/>
            <w:hideMark/>
          </w:tcPr>
          <w:p w14:paraId="58A35E6C" w14:textId="6CB9A8F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A2BC8" w14:textId="2D1F5E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E4344" w14:textId="5D0CC6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7569B" w14:textId="6C9A7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360D" w14:textId="5AE521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305DFA" w14:textId="288D0A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99A847E" w14:textId="77777777" w:rsidTr="007D5D4D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F0A4E" w14:textId="77E097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013" w:type="dxa"/>
            <w:shd w:val="clear" w:color="auto" w:fill="auto"/>
            <w:hideMark/>
          </w:tcPr>
          <w:p w14:paraId="7AFB2E58" w14:textId="5846232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DE846" w14:textId="66D018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4741D" w14:textId="2CDD4B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7363B" w14:textId="6BBE81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84A08" w14:textId="758514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CCCB27" w14:textId="5951E38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1260F0" w:rsidRPr="004C554A" w14:paraId="0D90EA1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989C7" w14:textId="5A2B71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013" w:type="dxa"/>
            <w:shd w:val="clear" w:color="auto" w:fill="auto"/>
            <w:hideMark/>
          </w:tcPr>
          <w:p w14:paraId="3F874D04" w14:textId="1DE05B5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2755C" w14:textId="032C62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D1B45" w14:textId="1865C4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8BFF89" w14:textId="6125C6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6D999" w14:textId="7EB647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66B093" w14:textId="1AD76F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1260F0" w:rsidRPr="004C554A" w14:paraId="7FB2B14B" w14:textId="77777777" w:rsidTr="007D5D4D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25E43" w14:textId="7C4A8B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013" w:type="dxa"/>
            <w:shd w:val="clear" w:color="auto" w:fill="auto"/>
            <w:hideMark/>
          </w:tcPr>
          <w:p w14:paraId="3D96F041" w14:textId="2EC338C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BC521" w14:textId="741A40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62D3" w14:textId="1135F1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9F858" w14:textId="3949F0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90A94" w14:textId="4CE990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B7BBF7" w14:textId="2D9C21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1260F0" w:rsidRPr="004C554A" w14:paraId="38ED5E2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87DCA" w14:textId="087CB9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013" w:type="dxa"/>
            <w:shd w:val="clear" w:color="auto" w:fill="auto"/>
            <w:hideMark/>
          </w:tcPr>
          <w:p w14:paraId="490E6574" w14:textId="78521A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70063" w14:textId="457F75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6A95C" w14:textId="327C00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C0EA2" w14:textId="20C25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1906" w14:textId="7E777B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3EA931" w14:textId="6743E24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1260F0" w:rsidRPr="004C554A" w14:paraId="3420E75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184C5" w14:textId="17DE9A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013" w:type="dxa"/>
            <w:shd w:val="clear" w:color="auto" w:fill="auto"/>
            <w:hideMark/>
          </w:tcPr>
          <w:p w14:paraId="3D8F1D15" w14:textId="64A6483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B8C37" w14:textId="2A099A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EEECC" w14:textId="13899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BF9A0" w14:textId="1CA2D1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645029" w14:textId="1B4718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63F0FD" w14:textId="5C3366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185 065,39322</w:t>
            </w:r>
          </w:p>
        </w:tc>
      </w:tr>
      <w:tr w:rsidR="001260F0" w:rsidRPr="004C554A" w14:paraId="6C9DBA88" w14:textId="77777777" w:rsidTr="007D5D4D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6B3E3" w14:textId="0052FB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013" w:type="dxa"/>
            <w:shd w:val="clear" w:color="auto" w:fill="auto"/>
            <w:hideMark/>
          </w:tcPr>
          <w:p w14:paraId="324004C6" w14:textId="50E7539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3FCC4" w14:textId="133D8C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C710" w14:textId="196A64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5A52D" w14:textId="18305B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E8CA2" w14:textId="473020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6560229" w14:textId="143B37A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1 818,78900</w:t>
            </w:r>
          </w:p>
        </w:tc>
      </w:tr>
      <w:tr w:rsidR="001260F0" w:rsidRPr="004C554A" w14:paraId="55BBE10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9D2DD" w14:textId="29897C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013" w:type="dxa"/>
            <w:shd w:val="clear" w:color="auto" w:fill="auto"/>
            <w:hideMark/>
          </w:tcPr>
          <w:p w14:paraId="65EB5202" w14:textId="4461C9D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5FBF5" w14:textId="0A2202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FA8B0" w14:textId="25EBDC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75B1A" w14:textId="45C5FC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ED540" w14:textId="0DEBFC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C7EC2B" w14:textId="16AC28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1260F0" w:rsidRPr="004C554A" w14:paraId="160D27C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46DE3" w14:textId="123ECC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013" w:type="dxa"/>
            <w:shd w:val="clear" w:color="auto" w:fill="auto"/>
            <w:hideMark/>
          </w:tcPr>
          <w:p w14:paraId="5BE8549C" w14:textId="247C94D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2D8E2" w14:textId="63790C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74BBD" w14:textId="1B9E9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17265" w14:textId="13FA4D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E5347" w14:textId="5377F8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CD8250" w14:textId="1BAA5E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1260F0" w:rsidRPr="004C554A" w14:paraId="3439E26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AF826" w14:textId="2B670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013" w:type="dxa"/>
            <w:shd w:val="clear" w:color="auto" w:fill="auto"/>
            <w:hideMark/>
          </w:tcPr>
          <w:p w14:paraId="4CCE85E6" w14:textId="5B45B45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395F5" w14:textId="63AE6D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CA3D6" w14:textId="6A44FA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5F553" w14:textId="1C55A9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14DE9" w14:textId="688616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66EA5E" w14:textId="72DB0A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1260F0" w:rsidRPr="004C554A" w14:paraId="17A7E4D7" w14:textId="77777777" w:rsidTr="007D5D4D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F637C" w14:textId="6FA0AA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013" w:type="dxa"/>
            <w:shd w:val="clear" w:color="auto" w:fill="auto"/>
            <w:hideMark/>
          </w:tcPr>
          <w:p w14:paraId="02884C44" w14:textId="5B1A68B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2735E" w14:textId="12E288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0AC80" w14:textId="4B9B0C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682B1" w14:textId="70B417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09220" w14:textId="504525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929696" w14:textId="02FA985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1260F0" w:rsidRPr="004C554A" w14:paraId="5AD51C5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2D89C" w14:textId="2B1FF1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013" w:type="dxa"/>
            <w:shd w:val="clear" w:color="auto" w:fill="auto"/>
            <w:hideMark/>
          </w:tcPr>
          <w:p w14:paraId="4B3C9D9B" w14:textId="29C96BB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72157" w14:textId="77D64B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053C" w14:textId="4F6DCB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0A7BC" w14:textId="35C396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0160215030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FC871" w14:textId="4CEA5B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C9552B" w14:textId="15D1382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1260F0" w:rsidRPr="004C554A" w14:paraId="34A04C1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D7858" w14:textId="1B364E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013" w:type="dxa"/>
            <w:shd w:val="clear" w:color="auto" w:fill="auto"/>
            <w:hideMark/>
          </w:tcPr>
          <w:p w14:paraId="65EEA507" w14:textId="3EA9EB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DEE50" w14:textId="08DF92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C34B3" w14:textId="0FDE59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E955C" w14:textId="75E8B7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0160215030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4DE91" w14:textId="2F8768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FB029F" w14:textId="417517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1260F0" w:rsidRPr="004C554A" w14:paraId="60E907D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46B96" w14:textId="37B693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295</w:t>
            </w:r>
          </w:p>
        </w:tc>
        <w:tc>
          <w:tcPr>
            <w:tcW w:w="11013" w:type="dxa"/>
            <w:shd w:val="clear" w:color="auto" w:fill="auto"/>
            <w:hideMark/>
          </w:tcPr>
          <w:p w14:paraId="4CF00510" w14:textId="2AEF4E7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F1569" w14:textId="2B3896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5302B" w14:textId="0EA017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59EFE" w14:textId="2E9BD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120AE" w14:textId="003CD4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52FAC13" w14:textId="02796E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1260F0" w:rsidRPr="004C554A" w14:paraId="7DD998D7" w14:textId="77777777" w:rsidTr="007D5D4D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F23D0" w14:textId="0D4556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013" w:type="dxa"/>
            <w:shd w:val="clear" w:color="auto" w:fill="auto"/>
            <w:hideMark/>
          </w:tcPr>
          <w:p w14:paraId="196DD8CD" w14:textId="77A946D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2FC14" w14:textId="6A20D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D494F" w14:textId="406E8E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21E77" w14:textId="56CD3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768A3" w14:textId="39262C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B611E6" w14:textId="543857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1260F0" w:rsidRPr="004C554A" w14:paraId="55C5F89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96CB7" w14:textId="1B2418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013" w:type="dxa"/>
            <w:shd w:val="clear" w:color="auto" w:fill="auto"/>
            <w:hideMark/>
          </w:tcPr>
          <w:p w14:paraId="0D5C5EA8" w14:textId="248AA35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81306" w14:textId="6F29C9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E854C" w14:textId="046B63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CB6AE" w14:textId="6D18C7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93E01" w14:textId="5C7409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4C6B86" w14:textId="6C52C2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1260F0" w:rsidRPr="004C554A" w14:paraId="21DDBCA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F0EC7" w14:textId="44B34F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013" w:type="dxa"/>
            <w:shd w:val="clear" w:color="auto" w:fill="auto"/>
            <w:hideMark/>
          </w:tcPr>
          <w:p w14:paraId="5646B22C" w14:textId="2835780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E1F91" w14:textId="29DA10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DF8DC" w14:textId="56241E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0DB14" w14:textId="7E2A5F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148DD" w14:textId="044204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74FB6A" w14:textId="5E6678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177 793,38422</w:t>
            </w:r>
          </w:p>
        </w:tc>
      </w:tr>
      <w:tr w:rsidR="001260F0" w:rsidRPr="004C554A" w14:paraId="480CA36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BB793" w14:textId="5DB528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013" w:type="dxa"/>
            <w:shd w:val="clear" w:color="auto" w:fill="auto"/>
            <w:hideMark/>
          </w:tcPr>
          <w:p w14:paraId="3ADE58DF" w14:textId="3AAFA41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42E03" w14:textId="62C135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2279" w14:textId="1FC632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55FB1" w14:textId="276854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4B3B5" w14:textId="4AF025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1F1F9D" w14:textId="03CB5C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177 793,38422</w:t>
            </w:r>
          </w:p>
        </w:tc>
      </w:tr>
      <w:tr w:rsidR="001260F0" w:rsidRPr="004C554A" w14:paraId="6EF57183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65AD3" w14:textId="676744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13" w:type="dxa"/>
            <w:shd w:val="clear" w:color="auto" w:fill="auto"/>
            <w:hideMark/>
          </w:tcPr>
          <w:p w14:paraId="4B371C68" w14:textId="20C304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98DC3" w14:textId="271B40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2C5C" w14:textId="2BDCE2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299F0" w14:textId="328B27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88832" w14:textId="107617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2DB13E" w14:textId="60AF0F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49 107,72374</w:t>
            </w:r>
          </w:p>
        </w:tc>
      </w:tr>
      <w:tr w:rsidR="001260F0" w:rsidRPr="004C554A" w14:paraId="385E023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08E32" w14:textId="2BDE47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013" w:type="dxa"/>
            <w:shd w:val="clear" w:color="auto" w:fill="auto"/>
            <w:hideMark/>
          </w:tcPr>
          <w:p w14:paraId="6B2C0BAC" w14:textId="781CCEA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8BAD3" w14:textId="3A54EC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F584" w14:textId="7B9BE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DE79A9" w14:textId="317D59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EDFE6B" w14:textId="599E61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462749" w14:textId="6FB01D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49 107,72374</w:t>
            </w:r>
          </w:p>
        </w:tc>
      </w:tr>
      <w:tr w:rsidR="001260F0" w:rsidRPr="004C554A" w14:paraId="778E188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905DA" w14:textId="0F9A38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013" w:type="dxa"/>
            <w:shd w:val="clear" w:color="auto" w:fill="auto"/>
            <w:hideMark/>
          </w:tcPr>
          <w:p w14:paraId="68B2434D" w14:textId="7CD6EC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CC947" w14:textId="2115F7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5646" w14:textId="357B5D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49F15" w14:textId="31F292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7D8CB" w14:textId="0ACAB4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E4E0BA" w14:textId="677F96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51 806,49145</w:t>
            </w:r>
          </w:p>
        </w:tc>
      </w:tr>
      <w:tr w:rsidR="001260F0" w:rsidRPr="004C554A" w14:paraId="6F6DA0CD" w14:textId="77777777" w:rsidTr="007D5D4D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F245F" w14:textId="27445C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013" w:type="dxa"/>
            <w:shd w:val="clear" w:color="auto" w:fill="auto"/>
            <w:hideMark/>
          </w:tcPr>
          <w:p w14:paraId="74330EC6" w14:textId="248ACCD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ABFF5" w14:textId="2CD16E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07ED" w14:textId="5C858D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3D47A" w14:textId="7834D2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B542A" w14:textId="5A1842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98B53D" w14:textId="4D61A9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51 806,49145</w:t>
            </w:r>
          </w:p>
        </w:tc>
      </w:tr>
      <w:tr w:rsidR="001260F0" w:rsidRPr="004C554A" w14:paraId="265B334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BEC8CA" w14:textId="495E11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013" w:type="dxa"/>
            <w:shd w:val="clear" w:color="auto" w:fill="auto"/>
            <w:hideMark/>
          </w:tcPr>
          <w:p w14:paraId="4129D203" w14:textId="77F8AB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A94C1" w14:textId="4F6BE3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99DE3" w14:textId="1F44FC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C4FC" w14:textId="4208CD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3E83D" w14:textId="3B6DAD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E14D31" w14:textId="26B0664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23 331,03905</w:t>
            </w:r>
          </w:p>
        </w:tc>
      </w:tr>
      <w:tr w:rsidR="001260F0" w:rsidRPr="004C554A" w14:paraId="1A1A3051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A3861" w14:textId="0AA0C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013" w:type="dxa"/>
            <w:shd w:val="clear" w:color="auto" w:fill="auto"/>
            <w:hideMark/>
          </w:tcPr>
          <w:p w14:paraId="4FE1AD11" w14:textId="5E3BA8D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93820" w14:textId="250D7E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DA06" w14:textId="169DE4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AED12" w14:textId="786A14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5C407" w14:textId="23BECD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9DF703" w14:textId="4F405A9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23 331,03905</w:t>
            </w:r>
          </w:p>
        </w:tc>
      </w:tr>
      <w:tr w:rsidR="001260F0" w:rsidRPr="004C554A" w14:paraId="555C45C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C6193" w14:textId="152976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013" w:type="dxa"/>
            <w:shd w:val="clear" w:color="auto" w:fill="auto"/>
            <w:hideMark/>
          </w:tcPr>
          <w:p w14:paraId="4AF82F8D" w14:textId="43D7EB3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50479" w14:textId="6AC911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95E0A" w14:textId="351B1E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9756E" w14:textId="5CDCA1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AE7F5" w14:textId="33076C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F18A88" w14:textId="5830B2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14 366,91000</w:t>
            </w:r>
          </w:p>
        </w:tc>
      </w:tr>
      <w:tr w:rsidR="001260F0" w:rsidRPr="004C554A" w14:paraId="54B93AB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EE5409" w14:textId="658EA5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013" w:type="dxa"/>
            <w:shd w:val="clear" w:color="auto" w:fill="auto"/>
            <w:hideMark/>
          </w:tcPr>
          <w:p w14:paraId="051ACE91" w14:textId="74F807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3365D" w14:textId="3ACFE1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975A4" w14:textId="47F8C3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2BEC4" w14:textId="6D8259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D22CC" w14:textId="4ED88F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2CAB6D" w14:textId="6BAF0C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14 366,91000</w:t>
            </w:r>
          </w:p>
        </w:tc>
      </w:tr>
      <w:tr w:rsidR="001260F0" w:rsidRPr="004C554A" w14:paraId="5E43840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EF25F" w14:textId="7136A6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013" w:type="dxa"/>
            <w:shd w:val="clear" w:color="auto" w:fill="auto"/>
            <w:hideMark/>
          </w:tcPr>
          <w:p w14:paraId="15750992" w14:textId="616715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CDE76" w14:textId="7929C9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F2618" w14:textId="392607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5164C" w14:textId="445C82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54890" w14:textId="695C9F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3D85D2" w14:textId="4935F5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12 146,58482</w:t>
            </w:r>
          </w:p>
        </w:tc>
      </w:tr>
      <w:tr w:rsidR="001260F0" w:rsidRPr="004C554A" w14:paraId="7F18AE1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D1054" w14:textId="1AE06F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013" w:type="dxa"/>
            <w:shd w:val="clear" w:color="auto" w:fill="auto"/>
            <w:hideMark/>
          </w:tcPr>
          <w:p w14:paraId="5ED85628" w14:textId="459993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E2F19" w14:textId="790A4F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1A182" w14:textId="0A3FD5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DC062" w14:textId="0BAE14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A465E" w14:textId="664084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EA6B07" w14:textId="7EE95F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12 146,58482</w:t>
            </w:r>
          </w:p>
        </w:tc>
      </w:tr>
      <w:tr w:rsidR="001260F0" w:rsidRPr="004C554A" w14:paraId="71740F65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DB1A7E" w14:textId="155518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013" w:type="dxa"/>
            <w:shd w:val="clear" w:color="auto" w:fill="auto"/>
            <w:hideMark/>
          </w:tcPr>
          <w:p w14:paraId="20943CE6" w14:textId="5C7380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11766" w14:textId="249E72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87B6" w14:textId="783C8F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21B12" w14:textId="5D6849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56617" w14:textId="25B218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6A776B" w14:textId="4A6AFC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8 247,70000</w:t>
            </w:r>
          </w:p>
        </w:tc>
      </w:tr>
      <w:tr w:rsidR="001260F0" w:rsidRPr="004C554A" w14:paraId="6D2E50A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997E" w14:textId="256285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013" w:type="dxa"/>
            <w:shd w:val="clear" w:color="auto" w:fill="auto"/>
            <w:hideMark/>
          </w:tcPr>
          <w:p w14:paraId="16303DBC" w14:textId="4DC0AB8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D094C" w14:textId="35EB3B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A84B3" w14:textId="53B400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8393" w14:textId="770127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148E3" w14:textId="1F1FE2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65605EE" w14:textId="1500388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8 247,70000</w:t>
            </w:r>
          </w:p>
        </w:tc>
      </w:tr>
      <w:tr w:rsidR="001260F0" w:rsidRPr="004C554A" w14:paraId="446F9A4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904AA" w14:textId="6CE044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013" w:type="dxa"/>
            <w:shd w:val="clear" w:color="auto" w:fill="auto"/>
            <w:hideMark/>
          </w:tcPr>
          <w:p w14:paraId="3494BA1C" w14:textId="0A3D3F6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4A188" w14:textId="406F0E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5C4AF" w14:textId="5A837D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74516" w14:textId="67C492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A26330" w14:textId="57F5BF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C40E90" w14:textId="1EBCC2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5 678,53516</w:t>
            </w:r>
          </w:p>
        </w:tc>
      </w:tr>
      <w:tr w:rsidR="001260F0" w:rsidRPr="004C554A" w14:paraId="4D49975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7D97B1" w14:textId="3525D1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013" w:type="dxa"/>
            <w:shd w:val="clear" w:color="auto" w:fill="auto"/>
            <w:hideMark/>
          </w:tcPr>
          <w:p w14:paraId="5531203D" w14:textId="2199BCE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EB42D" w14:textId="1C2278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31164" w14:textId="2D4BF5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F0A83" w14:textId="601108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30D9F" w14:textId="207432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26E51EC" w14:textId="10C5C2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5 678,53516</w:t>
            </w:r>
          </w:p>
        </w:tc>
      </w:tr>
      <w:tr w:rsidR="001260F0" w:rsidRPr="004C554A" w14:paraId="58176AA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EA3F8" w14:textId="0F5F5B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013" w:type="dxa"/>
            <w:shd w:val="clear" w:color="auto" w:fill="auto"/>
            <w:hideMark/>
          </w:tcPr>
          <w:p w14:paraId="4D2514A5" w14:textId="6DB0A3F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5D695" w14:textId="05015A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5E765" w14:textId="2FF944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02A8" w14:textId="475673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1AF44" w14:textId="785396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96D7B13" w14:textId="6D141B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4 877,00000</w:t>
            </w:r>
          </w:p>
        </w:tc>
      </w:tr>
      <w:tr w:rsidR="001260F0" w:rsidRPr="004C554A" w14:paraId="4DBDA89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3984F" w14:textId="358526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013" w:type="dxa"/>
            <w:shd w:val="clear" w:color="auto" w:fill="auto"/>
            <w:hideMark/>
          </w:tcPr>
          <w:p w14:paraId="28D6CA0B" w14:textId="25C100B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1DC70" w14:textId="7D2CF7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A9B9" w14:textId="2BBD73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613C4" w14:textId="492C83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14642" w14:textId="194FEC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5115C9" w14:textId="708DA1B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4 877,00000</w:t>
            </w:r>
          </w:p>
        </w:tc>
      </w:tr>
      <w:tr w:rsidR="001260F0" w:rsidRPr="004C554A" w14:paraId="3DDF83C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AA51D" w14:textId="78CBB3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013" w:type="dxa"/>
            <w:shd w:val="clear" w:color="auto" w:fill="auto"/>
            <w:hideMark/>
          </w:tcPr>
          <w:p w14:paraId="4D9D4311" w14:textId="023614E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2D4FE" w14:textId="02D198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1EABE" w14:textId="18D212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74608" w14:textId="5D3BE3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D90" w14:textId="23E332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4A710B" w14:textId="6CB27B5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8 231,40000</w:t>
            </w:r>
          </w:p>
        </w:tc>
      </w:tr>
      <w:tr w:rsidR="001260F0" w:rsidRPr="004C554A" w14:paraId="52F44979" w14:textId="77777777" w:rsidTr="007D5D4D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EEF10" w14:textId="53BAD5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013" w:type="dxa"/>
            <w:shd w:val="clear" w:color="auto" w:fill="auto"/>
            <w:hideMark/>
          </w:tcPr>
          <w:p w14:paraId="17B61221" w14:textId="710E241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2433F" w14:textId="0A9AAE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A97C4" w14:textId="63C625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CDF72" w14:textId="6526D6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74D674" w14:textId="6E7532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540944" w14:textId="556CFD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8 231,40000</w:t>
            </w:r>
          </w:p>
        </w:tc>
      </w:tr>
      <w:tr w:rsidR="001260F0" w:rsidRPr="004C554A" w14:paraId="4A4F7A36" w14:textId="77777777" w:rsidTr="007D5D4D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383A6" w14:textId="51CC82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013" w:type="dxa"/>
            <w:shd w:val="clear" w:color="auto" w:fill="auto"/>
            <w:hideMark/>
          </w:tcPr>
          <w:p w14:paraId="01CE1EDF" w14:textId="49133CB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300E4" w14:textId="40107D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12CA" w14:textId="09CD11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BA674" w14:textId="1531CD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BD662B" w14:textId="518A63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0531AD" w14:textId="6BF0C7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134 242,60700</w:t>
            </w:r>
          </w:p>
        </w:tc>
      </w:tr>
      <w:tr w:rsidR="001260F0" w:rsidRPr="004C554A" w14:paraId="1B8209DB" w14:textId="77777777" w:rsidTr="007D5D4D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04494" w14:textId="593988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013" w:type="dxa"/>
            <w:shd w:val="clear" w:color="auto" w:fill="auto"/>
            <w:hideMark/>
          </w:tcPr>
          <w:p w14:paraId="1923CF3D" w14:textId="6CB847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2191A" w14:textId="5BDA1A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9A7ED" w14:textId="481C94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C12C2" w14:textId="393BC3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83FEC" w14:textId="155270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38F0FD" w14:textId="34FE24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1260F0" w:rsidRPr="004C554A" w14:paraId="713BDE88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0D845" w14:textId="3742D9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13" w:type="dxa"/>
            <w:shd w:val="clear" w:color="auto" w:fill="auto"/>
            <w:hideMark/>
          </w:tcPr>
          <w:p w14:paraId="0F35B45F" w14:textId="3994AD0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56A2B" w14:textId="224989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6BC4D" w14:textId="5327AE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2B728" w14:textId="19A3DB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9438F" w14:textId="76214B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E1B078" w14:textId="2C882E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1260F0" w:rsidRPr="004C554A" w14:paraId="07C05DD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4F9AD" w14:textId="5AF26F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013" w:type="dxa"/>
            <w:shd w:val="clear" w:color="auto" w:fill="auto"/>
            <w:hideMark/>
          </w:tcPr>
          <w:p w14:paraId="257B157A" w14:textId="26D4898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3A290" w14:textId="645BD7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065D4" w14:textId="047B3E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F1EB4" w14:textId="61590B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9AB11" w14:textId="1C6B6C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74968D" w14:textId="3A2BFF3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1260F0" w:rsidRPr="004C554A" w14:paraId="3FDF14C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DBB6D" w14:textId="6F916B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013" w:type="dxa"/>
            <w:shd w:val="clear" w:color="auto" w:fill="auto"/>
            <w:hideMark/>
          </w:tcPr>
          <w:p w14:paraId="4A6C4420" w14:textId="020509D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7E5F76" w14:textId="4AACEB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0F18F" w14:textId="7664E3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FBD8F" w14:textId="55CF1C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80325" w14:textId="3436A3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1D875F" w14:textId="216D376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1260F0" w:rsidRPr="004C554A" w14:paraId="1F6FB45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6117" w14:textId="73D294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013" w:type="dxa"/>
            <w:shd w:val="clear" w:color="auto" w:fill="auto"/>
            <w:hideMark/>
          </w:tcPr>
          <w:p w14:paraId="7D95B0E7" w14:textId="13D449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0905E" w14:textId="17ED6A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F4920" w14:textId="4C9701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54EE1" w14:textId="252D94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FEA1F" w14:textId="63CD3B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75A60A" w14:textId="5DAEB1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115 465,90000</w:t>
            </w:r>
          </w:p>
        </w:tc>
      </w:tr>
      <w:tr w:rsidR="001260F0" w:rsidRPr="004C554A" w14:paraId="270C94C0" w14:textId="77777777" w:rsidTr="007D5D4D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70863" w14:textId="77CA41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11013" w:type="dxa"/>
            <w:shd w:val="clear" w:color="auto" w:fill="auto"/>
            <w:hideMark/>
          </w:tcPr>
          <w:p w14:paraId="5AB98512" w14:textId="6C356C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2EBD8" w14:textId="167963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E6AF4" w14:textId="23CA3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9CFEF" w14:textId="6AA7F6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ACDA2" w14:textId="289F75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CF701A" w14:textId="6F77B5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115 289,90000</w:t>
            </w:r>
          </w:p>
        </w:tc>
      </w:tr>
      <w:tr w:rsidR="001260F0" w:rsidRPr="004C554A" w14:paraId="5728076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3549B" w14:textId="077BBC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013" w:type="dxa"/>
            <w:shd w:val="clear" w:color="auto" w:fill="auto"/>
            <w:hideMark/>
          </w:tcPr>
          <w:p w14:paraId="02C18366" w14:textId="66057DE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A7F4D" w14:textId="717F26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27CFF" w14:textId="2EE05C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2332E" w14:textId="1CCA4F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3ECE" w14:textId="56D453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F04F8A" w14:textId="41B4058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113 777,90000</w:t>
            </w:r>
          </w:p>
        </w:tc>
      </w:tr>
      <w:tr w:rsidR="001260F0" w:rsidRPr="004C554A" w14:paraId="5E015E1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18D1B" w14:textId="3BCC06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013" w:type="dxa"/>
            <w:shd w:val="clear" w:color="auto" w:fill="auto"/>
            <w:hideMark/>
          </w:tcPr>
          <w:p w14:paraId="777F1A99" w14:textId="0D5D6BC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C5EF5" w14:textId="23DB3C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3D51D" w14:textId="57A30D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399E4" w14:textId="4630BF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3B04C" w14:textId="64E722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CF1FBD" w14:textId="6A7FCA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1 022,00000</w:t>
            </w:r>
          </w:p>
        </w:tc>
      </w:tr>
      <w:tr w:rsidR="001260F0" w:rsidRPr="004C554A" w14:paraId="415CBD1B" w14:textId="77777777" w:rsidTr="007D5D4D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4712C" w14:textId="5F8A05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013" w:type="dxa"/>
            <w:shd w:val="clear" w:color="auto" w:fill="auto"/>
            <w:hideMark/>
          </w:tcPr>
          <w:p w14:paraId="74F6A1BD" w14:textId="42BB909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7BA22" w14:textId="391D3E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C888A" w14:textId="5E7A5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ED5FA" w14:textId="51533C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38201" w14:textId="019243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2F4451" w14:textId="704DAF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490,00000</w:t>
            </w:r>
          </w:p>
        </w:tc>
      </w:tr>
      <w:tr w:rsidR="001260F0" w:rsidRPr="004C554A" w14:paraId="24E1744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F7AF2" w14:textId="47E921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013" w:type="dxa"/>
            <w:shd w:val="clear" w:color="auto" w:fill="auto"/>
            <w:hideMark/>
          </w:tcPr>
          <w:p w14:paraId="3BAC49FD" w14:textId="06AF0E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F51F7" w14:textId="77E545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4F85" w14:textId="3C5D95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F4C2C" w14:textId="1B8EA4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A304B" w14:textId="577A53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EB6DD6" w14:textId="00F82B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1260F0" w:rsidRPr="004C554A" w14:paraId="13D4711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575FE" w14:textId="090C0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013" w:type="dxa"/>
            <w:shd w:val="clear" w:color="auto" w:fill="auto"/>
            <w:hideMark/>
          </w:tcPr>
          <w:p w14:paraId="35FC7AB3" w14:textId="1B343F7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BEE62" w14:textId="1EC432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F8C6" w14:textId="1FD431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88F3B" w14:textId="5EEEB1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BB954" w14:textId="4FB5A0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219EC3" w14:textId="22CBC4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1260F0" w:rsidRPr="004C554A" w14:paraId="049B3A2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429F2" w14:textId="34C305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013" w:type="dxa"/>
            <w:shd w:val="clear" w:color="auto" w:fill="auto"/>
            <w:hideMark/>
          </w:tcPr>
          <w:p w14:paraId="32C9FC89" w14:textId="672053C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9E286" w14:textId="3BE96B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DE7B" w14:textId="1C5C04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B108A" w14:textId="1B8B82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661B7" w14:textId="72C8BE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6F6C52" w14:textId="714E0D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352 267,20000</w:t>
            </w:r>
          </w:p>
        </w:tc>
      </w:tr>
      <w:tr w:rsidR="001260F0" w:rsidRPr="004C554A" w14:paraId="14F9EDC4" w14:textId="77777777" w:rsidTr="007D5D4D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35D3" w14:textId="5F7418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013" w:type="dxa"/>
            <w:shd w:val="clear" w:color="auto" w:fill="auto"/>
            <w:hideMark/>
          </w:tcPr>
          <w:p w14:paraId="4604ADF4" w14:textId="711E5CD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23C5D" w14:textId="174943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283A4" w14:textId="3329C4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10BD6" w14:textId="4C9FFC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FE1BD" w14:textId="717C0D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13F710" w14:textId="1C96DB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4 350,90000</w:t>
            </w:r>
          </w:p>
        </w:tc>
      </w:tr>
      <w:tr w:rsidR="001260F0" w:rsidRPr="004C554A" w14:paraId="0965CA2D" w14:textId="77777777" w:rsidTr="007D5D4D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4095" w14:textId="286D6C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013" w:type="dxa"/>
            <w:shd w:val="clear" w:color="auto" w:fill="auto"/>
            <w:hideMark/>
          </w:tcPr>
          <w:p w14:paraId="0A717FCE" w14:textId="288D324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0B5FD" w14:textId="513AEB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26E92" w14:textId="0CB6D7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8B1B3" w14:textId="263013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617FC" w14:textId="559B69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C31768" w14:textId="515085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4 350,90000</w:t>
            </w:r>
          </w:p>
        </w:tc>
      </w:tr>
      <w:tr w:rsidR="001260F0" w:rsidRPr="004C554A" w14:paraId="5D6B47D6" w14:textId="77777777" w:rsidTr="007D5D4D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9C836" w14:textId="0D386A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013" w:type="dxa"/>
            <w:shd w:val="clear" w:color="auto" w:fill="auto"/>
            <w:hideMark/>
          </w:tcPr>
          <w:p w14:paraId="0F528B5F" w14:textId="4BB88A3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9877D" w14:textId="575283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FA74B" w14:textId="4A2732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1BCD7" w14:textId="68A364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660B7" w14:textId="0990E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3939CC" w14:textId="39995D5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4 350,90000</w:t>
            </w:r>
          </w:p>
        </w:tc>
      </w:tr>
      <w:tr w:rsidR="001260F0" w:rsidRPr="004C554A" w14:paraId="058CE664" w14:textId="77777777" w:rsidTr="007D5D4D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FB8FA" w14:textId="214A63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013" w:type="dxa"/>
            <w:shd w:val="clear" w:color="auto" w:fill="auto"/>
            <w:hideMark/>
          </w:tcPr>
          <w:p w14:paraId="2B583FAA" w14:textId="079EFE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Сбор и утилизация опасных отходов (акция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Экомобиль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. 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Утилизируй правильно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2583" w14:textId="0D6152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EFABD" w14:textId="002B80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61115" w14:textId="716238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A261A" w14:textId="1EDAFD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247443" w14:textId="6A28A6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68F8E28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F38B6" w14:textId="5D0E40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013" w:type="dxa"/>
            <w:shd w:val="clear" w:color="auto" w:fill="auto"/>
            <w:hideMark/>
          </w:tcPr>
          <w:p w14:paraId="0ADF624E" w14:textId="0E3B06F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B090D" w14:textId="4792E5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12D6" w14:textId="740D39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70C9" w14:textId="73D9DC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95AF13" w14:textId="143F90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6A66DD" w14:textId="5E27F35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5C943C94" w14:textId="77777777" w:rsidTr="007D5D4D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768BA" w14:textId="33056B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013" w:type="dxa"/>
            <w:shd w:val="clear" w:color="auto" w:fill="auto"/>
            <w:hideMark/>
          </w:tcPr>
          <w:p w14:paraId="301981EF" w14:textId="2F74813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A89E9" w14:textId="1885A7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9928E" w14:textId="3534BD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7FC12" w14:textId="6446E4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E1802" w14:textId="4731D6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92BB38F" w14:textId="393F7E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3 598,90000</w:t>
            </w:r>
          </w:p>
        </w:tc>
      </w:tr>
      <w:tr w:rsidR="001260F0" w:rsidRPr="004C554A" w14:paraId="03D6A09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4EC7B" w14:textId="56280D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013" w:type="dxa"/>
            <w:shd w:val="clear" w:color="auto" w:fill="auto"/>
            <w:hideMark/>
          </w:tcPr>
          <w:p w14:paraId="1251080C" w14:textId="0199DF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E7446" w14:textId="4B642B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F78F2" w14:textId="573547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FBBC0" w14:textId="5A285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27470" w14:textId="641CD1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89D5AA" w14:textId="3B8682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3 598,90000</w:t>
            </w:r>
          </w:p>
        </w:tc>
      </w:tr>
      <w:tr w:rsidR="001260F0" w:rsidRPr="004C554A" w14:paraId="56072E84" w14:textId="77777777" w:rsidTr="007D5D4D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BA5C8" w14:textId="01AAE6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013" w:type="dxa"/>
            <w:shd w:val="clear" w:color="auto" w:fill="auto"/>
            <w:hideMark/>
          </w:tcPr>
          <w:p w14:paraId="1473DD33" w14:textId="668164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9A473" w14:textId="1AC203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6AF15" w14:textId="751885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7BAA2" w14:textId="7ADC9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F9205" w14:textId="6DF6B6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71BA5B" w14:textId="7903D4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5 897,00000</w:t>
            </w:r>
          </w:p>
        </w:tc>
      </w:tr>
      <w:tr w:rsidR="001260F0" w:rsidRPr="004C554A" w14:paraId="06954E8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68B9" w14:textId="2FF089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013" w:type="dxa"/>
            <w:shd w:val="clear" w:color="auto" w:fill="auto"/>
            <w:hideMark/>
          </w:tcPr>
          <w:p w14:paraId="7B0E7B30" w14:textId="5430FA3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8D58C" w14:textId="005659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5878" w14:textId="0ADB0F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FA9C5" w14:textId="019F93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0AA8E" w14:textId="10D9E4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9BFF14" w14:textId="44A6ED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5 897,00000</w:t>
            </w:r>
          </w:p>
        </w:tc>
      </w:tr>
      <w:tr w:rsidR="001260F0" w:rsidRPr="004C554A" w14:paraId="45FA0BC6" w14:textId="77777777" w:rsidTr="007D5D4D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3381D" w14:textId="6FFCB9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013" w:type="dxa"/>
            <w:shd w:val="clear" w:color="auto" w:fill="auto"/>
            <w:hideMark/>
          </w:tcPr>
          <w:p w14:paraId="15BC6F8E" w14:textId="5E592E8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044D8" w14:textId="7A077D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DFD65" w14:textId="75BB3B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EC6F5" w14:textId="2B1560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0398D7" w14:textId="5EB46E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0B77A7" w14:textId="38CBCF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5 897,00000</w:t>
            </w:r>
          </w:p>
        </w:tc>
      </w:tr>
      <w:tr w:rsidR="001260F0" w:rsidRPr="004C554A" w14:paraId="49893FA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2770F" w14:textId="5089A3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013" w:type="dxa"/>
            <w:shd w:val="clear" w:color="auto" w:fill="auto"/>
            <w:hideMark/>
          </w:tcPr>
          <w:p w14:paraId="07BE42E9" w14:textId="7509B9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98A8F" w14:textId="6FAB24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56657" w14:textId="38B284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40201" w14:textId="3B82BD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DB782" w14:textId="3BBF7F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615B338" w14:textId="10BA8B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4 368,00000</w:t>
            </w:r>
          </w:p>
        </w:tc>
      </w:tr>
      <w:tr w:rsidR="001260F0" w:rsidRPr="004C554A" w14:paraId="333B81F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B3751" w14:textId="0DE458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013" w:type="dxa"/>
            <w:shd w:val="clear" w:color="auto" w:fill="auto"/>
            <w:hideMark/>
          </w:tcPr>
          <w:p w14:paraId="1365F5DF" w14:textId="64D120D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61E83" w14:textId="0461A3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D71C4" w14:textId="41BFF4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22E71" w14:textId="5782EB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C6E68" w14:textId="4F38AA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845EF4" w14:textId="1B0A39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4 368,00000</w:t>
            </w:r>
          </w:p>
        </w:tc>
      </w:tr>
      <w:tr w:rsidR="001260F0" w:rsidRPr="004C554A" w14:paraId="11C5450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4E973" w14:textId="645381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013" w:type="dxa"/>
            <w:shd w:val="clear" w:color="auto" w:fill="auto"/>
            <w:hideMark/>
          </w:tcPr>
          <w:p w14:paraId="2AAC8DA9" w14:textId="679C488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C35EAB" w14:textId="395398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38A88" w14:textId="242C7D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65707" w14:textId="327AF0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35764A" w14:textId="7C3860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07F169" w14:textId="778D63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1260F0" w:rsidRPr="004C554A" w14:paraId="2496716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4F494" w14:textId="371676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013" w:type="dxa"/>
            <w:shd w:val="clear" w:color="auto" w:fill="auto"/>
            <w:hideMark/>
          </w:tcPr>
          <w:p w14:paraId="6B57BAF6" w14:textId="310CD07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C7079" w14:textId="50CAFD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3843C" w14:textId="1D7882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4C711" w14:textId="68A276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E5A5C7" w14:textId="42BCF0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158B87" w14:textId="2734D6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1260F0" w:rsidRPr="004C554A" w14:paraId="7E298A8D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9D244" w14:textId="7AB6FA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013" w:type="dxa"/>
            <w:shd w:val="clear" w:color="auto" w:fill="auto"/>
            <w:hideMark/>
          </w:tcPr>
          <w:p w14:paraId="54543D9D" w14:textId="7FB4A42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C91BE" w14:textId="5C87A7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FFA78" w14:textId="608E40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89C45" w14:textId="59BE47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FD244" w14:textId="1B0119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C25452" w14:textId="46A721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260F0" w:rsidRPr="004C554A" w14:paraId="3B033F6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54F57" w14:textId="220BE0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013" w:type="dxa"/>
            <w:shd w:val="clear" w:color="auto" w:fill="auto"/>
            <w:hideMark/>
          </w:tcPr>
          <w:p w14:paraId="38B189DB" w14:textId="747182C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27AD1" w14:textId="154DD5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E58C1" w14:textId="452C32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F99C3" w14:textId="5A7114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AA9C7" w14:textId="359EB3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A00C42" w14:textId="10D2FE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260F0" w:rsidRPr="004C554A" w14:paraId="02A9A44E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537C1" w14:textId="6CF0CB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013" w:type="dxa"/>
            <w:shd w:val="clear" w:color="auto" w:fill="auto"/>
            <w:hideMark/>
          </w:tcPr>
          <w:p w14:paraId="0B58A3F5" w14:textId="7971CFC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6B45C" w14:textId="026AC5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21CC4" w14:textId="260B35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661E5" w14:textId="1E339C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66E1A" w14:textId="218220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7AA21B" w14:textId="6B6FF9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1260F0" w:rsidRPr="004C554A" w14:paraId="271CC01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0E42E" w14:textId="034E41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013" w:type="dxa"/>
            <w:shd w:val="clear" w:color="auto" w:fill="auto"/>
            <w:hideMark/>
          </w:tcPr>
          <w:p w14:paraId="400E9A1F" w14:textId="54BDFFE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B66D7" w14:textId="217D97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F5D7" w14:textId="5AD0B7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7E144" w14:textId="4385CD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9D555" w14:textId="3151DC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89E4D6" w14:textId="4CF07E1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1260F0" w:rsidRPr="004C554A" w14:paraId="6C14CFA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2A7E6" w14:textId="5AEBC0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013" w:type="dxa"/>
            <w:shd w:val="clear" w:color="auto" w:fill="auto"/>
            <w:hideMark/>
          </w:tcPr>
          <w:p w14:paraId="0A4E92EF" w14:textId="0226134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78DEE" w14:textId="0478E6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C924B" w14:textId="5049FE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50EE0" w14:textId="202C39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89A18" w14:textId="1D08FA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1C41CB" w14:textId="511F40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260F0" w:rsidRPr="004C554A" w14:paraId="262DBCF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6E26E1" w14:textId="0C1D50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013" w:type="dxa"/>
            <w:shd w:val="clear" w:color="auto" w:fill="auto"/>
            <w:hideMark/>
          </w:tcPr>
          <w:p w14:paraId="1DD68C63" w14:textId="7F36791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4752D" w14:textId="48E6D1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01690" w14:textId="15932F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E7CA3" w14:textId="72988B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04963" w14:textId="3DF1FC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1C4272" w14:textId="74D140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260F0" w:rsidRPr="004C554A" w14:paraId="6C7CA34E" w14:textId="77777777" w:rsidTr="007D5D4D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760B8" w14:textId="28A04F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013" w:type="dxa"/>
            <w:shd w:val="clear" w:color="auto" w:fill="auto"/>
            <w:hideMark/>
          </w:tcPr>
          <w:p w14:paraId="6D063886" w14:textId="542754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36A09" w14:textId="415014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B0C3" w14:textId="63A000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50C58" w14:textId="2B3519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76E32" w14:textId="19E705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4B7962" w14:textId="2D17E5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342 019,30000</w:t>
            </w:r>
          </w:p>
        </w:tc>
      </w:tr>
      <w:tr w:rsidR="001260F0" w:rsidRPr="004C554A" w14:paraId="21BAD48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1C719" w14:textId="28337A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013" w:type="dxa"/>
            <w:shd w:val="clear" w:color="auto" w:fill="auto"/>
            <w:hideMark/>
          </w:tcPr>
          <w:p w14:paraId="678FC2F3" w14:textId="346F0BF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6DF50" w14:textId="4EBCD3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1BD48" w14:textId="1AD81E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735FF" w14:textId="274E0F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F2C03" w14:textId="014453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985327" w14:textId="009D50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342 019,30000</w:t>
            </w:r>
          </w:p>
        </w:tc>
      </w:tr>
      <w:tr w:rsidR="001260F0" w:rsidRPr="004C554A" w14:paraId="459312D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77B29" w14:textId="74ECF2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013" w:type="dxa"/>
            <w:shd w:val="clear" w:color="auto" w:fill="auto"/>
            <w:hideMark/>
          </w:tcPr>
          <w:p w14:paraId="5DBC9801" w14:textId="62A9760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03C7A" w14:textId="40D68E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CCD32" w14:textId="59F85D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8A578" w14:textId="253E6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0D02C" w14:textId="0AE656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8F1130" w14:textId="494F8A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342 019,30000</w:t>
            </w:r>
          </w:p>
        </w:tc>
      </w:tr>
      <w:tr w:rsidR="001260F0" w:rsidRPr="004C554A" w14:paraId="1BD64E1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58E22" w14:textId="3D55F3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354</w:t>
            </w:r>
          </w:p>
        </w:tc>
        <w:tc>
          <w:tcPr>
            <w:tcW w:w="11013" w:type="dxa"/>
            <w:shd w:val="clear" w:color="auto" w:fill="auto"/>
            <w:hideMark/>
          </w:tcPr>
          <w:p w14:paraId="256A6D4B" w14:textId="7604122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F9FE6" w14:textId="399E49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2999" w14:textId="204577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6B3EA" w14:textId="6B70DA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0EFF9" w14:textId="2A7658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7306BD" w14:textId="558D586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239 413,50000</w:t>
            </w:r>
          </w:p>
        </w:tc>
      </w:tr>
      <w:tr w:rsidR="001260F0" w:rsidRPr="004C554A" w14:paraId="03BA5B3A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7D87A5" w14:textId="513460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013" w:type="dxa"/>
            <w:shd w:val="clear" w:color="auto" w:fill="auto"/>
            <w:hideMark/>
          </w:tcPr>
          <w:p w14:paraId="75C97185" w14:textId="21871A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4FE71" w14:textId="6F4C1A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20A18" w14:textId="3E83CD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A1AC7" w14:textId="3373DA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18E4" w14:textId="19DC78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E19913" w14:textId="7A0770A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239 413,50000</w:t>
            </w:r>
          </w:p>
        </w:tc>
      </w:tr>
      <w:tr w:rsidR="001260F0" w:rsidRPr="004C554A" w14:paraId="26497D8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A7413" w14:textId="6F7998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013" w:type="dxa"/>
            <w:shd w:val="clear" w:color="auto" w:fill="auto"/>
            <w:hideMark/>
          </w:tcPr>
          <w:p w14:paraId="0653B2A1" w14:textId="31264A5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8708" w14:textId="6E764D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0EC2" w14:textId="514BD3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FDB94" w14:textId="640EF6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791F7" w14:textId="457954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476063" w14:textId="661FD8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102 605,80000</w:t>
            </w:r>
          </w:p>
        </w:tc>
      </w:tr>
      <w:tr w:rsidR="001260F0" w:rsidRPr="004C554A" w14:paraId="141D413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14310" w14:textId="06A7ED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013" w:type="dxa"/>
            <w:shd w:val="clear" w:color="auto" w:fill="auto"/>
            <w:hideMark/>
          </w:tcPr>
          <w:p w14:paraId="6A569E4B" w14:textId="7E296DD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3893A" w14:textId="1A0BB4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31B6" w14:textId="360CBB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4036F" w14:textId="67F8A5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49DE1" w14:textId="746EFC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099170" w14:textId="69BF7E3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102 605,80000</w:t>
            </w:r>
          </w:p>
        </w:tc>
      </w:tr>
      <w:tr w:rsidR="001260F0" w:rsidRPr="004C554A" w14:paraId="27D4147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BB86B" w14:textId="273C48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013" w:type="dxa"/>
            <w:shd w:val="clear" w:color="auto" w:fill="auto"/>
            <w:hideMark/>
          </w:tcPr>
          <w:p w14:paraId="76BEA7C0" w14:textId="579C721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6A83" w14:textId="176EAE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0DD82" w14:textId="0389E3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EADBA" w14:textId="65A231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3B88D1" w14:textId="48825C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FCA85E" w14:textId="5E0B201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6 780 986,35483</w:t>
            </w:r>
          </w:p>
        </w:tc>
      </w:tr>
      <w:tr w:rsidR="001260F0" w:rsidRPr="004C554A" w14:paraId="10C7648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1C584" w14:textId="2E40FB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013" w:type="dxa"/>
            <w:shd w:val="clear" w:color="auto" w:fill="auto"/>
            <w:hideMark/>
          </w:tcPr>
          <w:p w14:paraId="40A319D7" w14:textId="38A8AC1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3327C" w14:textId="1DBF2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48FAB" w14:textId="52E39A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87E0C" w14:textId="163853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84DA1" w14:textId="53BBA0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1B6E6F6" w14:textId="5781D4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1 910 583,10000</w:t>
            </w:r>
          </w:p>
        </w:tc>
      </w:tr>
      <w:tr w:rsidR="001260F0" w:rsidRPr="004C554A" w14:paraId="2AEDE72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85DF1" w14:textId="615976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013" w:type="dxa"/>
            <w:shd w:val="clear" w:color="auto" w:fill="auto"/>
            <w:hideMark/>
          </w:tcPr>
          <w:p w14:paraId="5AE8CAA7" w14:textId="5802D40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35C49" w14:textId="07184C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81A6A" w14:textId="04B35B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A0954" w14:textId="341962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54DDE5" w14:textId="27E8AF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D14FC4" w14:textId="53BAFA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1260F0" w:rsidRPr="004C554A" w14:paraId="6212267B" w14:textId="77777777" w:rsidTr="007D5D4D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A5C14" w14:textId="55AAA8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013" w:type="dxa"/>
            <w:shd w:val="clear" w:color="auto" w:fill="auto"/>
            <w:hideMark/>
          </w:tcPr>
          <w:p w14:paraId="053B1D9F" w14:textId="40A5B38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C12A3" w14:textId="24A882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3C1B2" w14:textId="3CC489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A9245" w14:textId="0F21AD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B47" w14:textId="5D6004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D1074F" w14:textId="5D27D6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1260F0" w:rsidRPr="004C554A" w14:paraId="2F59096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B3325" w14:textId="2A9546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013" w:type="dxa"/>
            <w:shd w:val="clear" w:color="auto" w:fill="auto"/>
            <w:hideMark/>
          </w:tcPr>
          <w:p w14:paraId="5EC5F2F3" w14:textId="46DBFB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62C51" w14:textId="7BA7A3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F09AC" w14:textId="4CAF25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2FB35" w14:textId="519760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BCD0F" w14:textId="435136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26AA1D" w14:textId="5D8988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1260F0" w:rsidRPr="004C554A" w14:paraId="1D29693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B9436" w14:textId="6FB0A2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013" w:type="dxa"/>
            <w:shd w:val="clear" w:color="auto" w:fill="auto"/>
            <w:hideMark/>
          </w:tcPr>
          <w:p w14:paraId="6E018786" w14:textId="6D2EA3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90A74" w14:textId="0C446A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2D7D7" w14:textId="77E60A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F0275" w14:textId="07919D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E3AEB" w14:textId="57C42B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26F8F4" w14:textId="184F8DE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1260F0" w:rsidRPr="004C554A" w14:paraId="5DE6A50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6C5F0" w14:textId="717D01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013" w:type="dxa"/>
            <w:shd w:val="clear" w:color="auto" w:fill="auto"/>
            <w:hideMark/>
          </w:tcPr>
          <w:p w14:paraId="76D4694B" w14:textId="0E26728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4BAB" w14:textId="5BC70C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BCED6" w14:textId="0BE0BD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AE146" w14:textId="675030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12C3E" w14:textId="4173F3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CB436E" w14:textId="4D41A6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1 895 624,30000</w:t>
            </w:r>
          </w:p>
        </w:tc>
      </w:tr>
      <w:tr w:rsidR="001260F0" w:rsidRPr="004C554A" w14:paraId="6D7928A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51397" w14:textId="2F7BE6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013" w:type="dxa"/>
            <w:shd w:val="clear" w:color="auto" w:fill="auto"/>
            <w:hideMark/>
          </w:tcPr>
          <w:p w14:paraId="7EDD8E33" w14:textId="1F8466C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2E98" w14:textId="6F1591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3EA2" w14:textId="6EA2DA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49648" w14:textId="3FCF6C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6224B" w14:textId="1BD7D9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3E84CC" w14:textId="07699D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1 894 677,40000</w:t>
            </w:r>
          </w:p>
        </w:tc>
      </w:tr>
      <w:tr w:rsidR="001260F0" w:rsidRPr="004C554A" w14:paraId="3D01AD74" w14:textId="77777777" w:rsidTr="007D5D4D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95E64" w14:textId="24A0C7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013" w:type="dxa"/>
            <w:shd w:val="clear" w:color="auto" w:fill="auto"/>
            <w:hideMark/>
          </w:tcPr>
          <w:p w14:paraId="5447065B" w14:textId="3A300F2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BBDB4" w14:textId="07C6D1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98AC3" w14:textId="09A458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D5C05" w14:textId="2BCC83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E4FD" w14:textId="1547F7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D08817" w14:textId="43BFA4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5EE07E1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7FF7B" w14:textId="28967A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013" w:type="dxa"/>
            <w:shd w:val="clear" w:color="auto" w:fill="auto"/>
            <w:hideMark/>
          </w:tcPr>
          <w:p w14:paraId="24C0B7F9" w14:textId="5B68E20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E9E55" w14:textId="3F96A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D250" w14:textId="3B4C1A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CF9B7" w14:textId="10C16B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4B33A" w14:textId="222AEE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2C986E" w14:textId="7BCC0A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413B178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11E4D" w14:textId="3A91E5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013" w:type="dxa"/>
            <w:shd w:val="clear" w:color="auto" w:fill="auto"/>
            <w:hideMark/>
          </w:tcPr>
          <w:p w14:paraId="74045ECA" w14:textId="7F73CC0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55E05" w14:textId="3711A2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E2B9" w14:textId="5BB6D3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AA52E" w14:textId="00D97E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FA49C" w14:textId="0A0362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5AD8C7" w14:textId="5152A4E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1260F0" w:rsidRPr="004C554A" w14:paraId="0B945FC7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313C1" w14:textId="5B9F85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013" w:type="dxa"/>
            <w:shd w:val="clear" w:color="auto" w:fill="auto"/>
            <w:hideMark/>
          </w:tcPr>
          <w:p w14:paraId="781987EF" w14:textId="0C71C89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0DE34" w14:textId="33E674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92678" w14:textId="7A95AA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57833" w14:textId="215BBE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1159E" w14:textId="506C80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A7271D" w14:textId="5DFDF39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1260F0" w:rsidRPr="004C554A" w14:paraId="63AEEAFB" w14:textId="77777777" w:rsidTr="007D5D4D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AF968" w14:textId="386BB5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013" w:type="dxa"/>
            <w:shd w:val="clear" w:color="auto" w:fill="auto"/>
            <w:hideMark/>
          </w:tcPr>
          <w:p w14:paraId="49AEF9C0" w14:textId="348198F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014F6" w14:textId="42B5D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115E1" w14:textId="718544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143E2" w14:textId="7A3984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A62BB7" w14:textId="7C6C2E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E7D3A4" w14:textId="3EB94E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291528A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79860F" w14:textId="03F3C0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013" w:type="dxa"/>
            <w:shd w:val="clear" w:color="auto" w:fill="auto"/>
            <w:hideMark/>
          </w:tcPr>
          <w:p w14:paraId="7918D658" w14:textId="076F4A6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3F98F" w14:textId="2CA623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9CC12" w14:textId="50B6A6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6C8AC" w14:textId="398CFE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D4B53" w14:textId="31C2F3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8F64A7" w14:textId="17A762A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1E8D8600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60555" w14:textId="640C75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013" w:type="dxa"/>
            <w:shd w:val="clear" w:color="auto" w:fill="auto"/>
            <w:hideMark/>
          </w:tcPr>
          <w:p w14:paraId="66C76638" w14:textId="7D32353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9521B" w14:textId="58C995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F8E88" w14:textId="1E6699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BBE23" w14:textId="37325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089" w14:textId="6878DE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34E04C" w14:textId="6644D6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573,80000</w:t>
            </w:r>
          </w:p>
        </w:tc>
      </w:tr>
      <w:tr w:rsidR="001260F0" w:rsidRPr="004C554A" w14:paraId="1C3C4A7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A5EEE" w14:textId="0C1C6D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013" w:type="dxa"/>
            <w:shd w:val="clear" w:color="auto" w:fill="auto"/>
            <w:hideMark/>
          </w:tcPr>
          <w:p w14:paraId="43F8B264" w14:textId="17C0AF9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08FAE" w14:textId="51E31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C885" w14:textId="0E3B92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D8D01" w14:textId="517070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72E6A" w14:textId="2381F9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01C6430" w14:textId="539F7D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73,80000</w:t>
            </w:r>
          </w:p>
        </w:tc>
      </w:tr>
      <w:tr w:rsidR="001260F0" w:rsidRPr="004C554A" w14:paraId="643417B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0DC6B" w14:textId="7E4220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013" w:type="dxa"/>
            <w:shd w:val="clear" w:color="auto" w:fill="auto"/>
            <w:hideMark/>
          </w:tcPr>
          <w:p w14:paraId="4C14C904" w14:textId="4163E40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0779E" w14:textId="0FD77D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C814" w14:textId="062FD5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DA5C0" w14:textId="5DE121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C5B3D" w14:textId="03CE64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C51E9C" w14:textId="5FFA1A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6B36C2C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FC265" w14:textId="20ED8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013" w:type="dxa"/>
            <w:shd w:val="clear" w:color="auto" w:fill="auto"/>
            <w:hideMark/>
          </w:tcPr>
          <w:p w14:paraId="69516585" w14:textId="122DF79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08E6F" w14:textId="4C8CE5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2079" w14:textId="03882E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BAE61" w14:textId="76C18C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D92C8" w14:textId="6762B9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24F0CC" w14:textId="0A55C8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1 241 414,00000</w:t>
            </w:r>
          </w:p>
        </w:tc>
      </w:tr>
      <w:tr w:rsidR="001260F0" w:rsidRPr="004C554A" w14:paraId="2593287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A8809" w14:textId="5B4B03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013" w:type="dxa"/>
            <w:shd w:val="clear" w:color="auto" w:fill="auto"/>
            <w:hideMark/>
          </w:tcPr>
          <w:p w14:paraId="10A188FB" w14:textId="4696DD4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0B225" w14:textId="7D2016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EE851" w14:textId="7AABF9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35213" w14:textId="7CEC20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09D44" w14:textId="0747B7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3DDEA5" w14:textId="292C67B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1 241 414,00000</w:t>
            </w:r>
          </w:p>
        </w:tc>
      </w:tr>
      <w:tr w:rsidR="001260F0" w:rsidRPr="004C554A" w14:paraId="0960C9AC" w14:textId="77777777" w:rsidTr="007D5D4D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47D34" w14:textId="12EDDA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013" w:type="dxa"/>
            <w:shd w:val="clear" w:color="auto" w:fill="auto"/>
            <w:hideMark/>
          </w:tcPr>
          <w:p w14:paraId="0AC4062A" w14:textId="3736D8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D3DAB" w14:textId="6D5FF7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39CBD" w14:textId="50BE0A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0F3C5" w14:textId="24C262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4C92C" w14:textId="0E3F12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B67986" w14:textId="4C96E22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10 557,00000</w:t>
            </w:r>
          </w:p>
        </w:tc>
      </w:tr>
      <w:tr w:rsidR="001260F0" w:rsidRPr="004C554A" w14:paraId="7BC5C561" w14:textId="77777777" w:rsidTr="007D5D4D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5839B" w14:textId="4F2A34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013" w:type="dxa"/>
            <w:shd w:val="clear" w:color="auto" w:fill="auto"/>
            <w:hideMark/>
          </w:tcPr>
          <w:p w14:paraId="7736AD05" w14:textId="5F24655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87F3F" w14:textId="2EC1F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530E" w14:textId="53CF54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CF849" w14:textId="08EBA5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DC4D7" w14:textId="0200FF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C5366C" w14:textId="4CE895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10 557,00000</w:t>
            </w:r>
          </w:p>
        </w:tc>
      </w:tr>
      <w:tr w:rsidR="001260F0" w:rsidRPr="004C554A" w14:paraId="14B7D232" w14:textId="77777777" w:rsidTr="007D5D4D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2114C" w14:textId="1593BF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013" w:type="dxa"/>
            <w:shd w:val="clear" w:color="auto" w:fill="auto"/>
            <w:hideMark/>
          </w:tcPr>
          <w:p w14:paraId="34CE8294" w14:textId="4E62E8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425E1" w14:textId="3F72A5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E18D6" w14:textId="37268D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B7307" w14:textId="09F11A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8B09A" w14:textId="21C736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0BF4B6" w14:textId="4EC6074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604 557,20000</w:t>
            </w:r>
          </w:p>
        </w:tc>
      </w:tr>
      <w:tr w:rsidR="001260F0" w:rsidRPr="004C554A" w14:paraId="2E22F405" w14:textId="77777777" w:rsidTr="007D5D4D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7872D" w14:textId="2232D7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013" w:type="dxa"/>
            <w:shd w:val="clear" w:color="auto" w:fill="auto"/>
            <w:hideMark/>
          </w:tcPr>
          <w:p w14:paraId="1AD9C056" w14:textId="48C2A5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467CE" w14:textId="59CE06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F0507" w14:textId="3F36A0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0CA6A" w14:textId="6E6A45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21B6D" w14:textId="0B6FEE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B2F30D" w14:textId="2756B2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604 557,20000</w:t>
            </w:r>
          </w:p>
        </w:tc>
      </w:tr>
      <w:tr w:rsidR="001260F0" w:rsidRPr="004C554A" w14:paraId="36E5A91A" w14:textId="77777777" w:rsidTr="007D5D4D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8236F" w14:textId="10710C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013" w:type="dxa"/>
            <w:shd w:val="clear" w:color="auto" w:fill="auto"/>
            <w:hideMark/>
          </w:tcPr>
          <w:p w14:paraId="037414F9" w14:textId="6CE7325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380D" w14:textId="7A603A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408EA" w14:textId="436856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6C9B5" w14:textId="5FF171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4F048" w14:textId="692F1B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12D797" w14:textId="02FF84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4 949,50000</w:t>
            </w:r>
          </w:p>
        </w:tc>
      </w:tr>
      <w:tr w:rsidR="001260F0" w:rsidRPr="004C554A" w14:paraId="699A970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51DD8" w14:textId="66A2A4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11013" w:type="dxa"/>
            <w:shd w:val="clear" w:color="auto" w:fill="auto"/>
            <w:hideMark/>
          </w:tcPr>
          <w:p w14:paraId="2AA6A151" w14:textId="3B070F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75C98" w14:textId="4CE775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80797" w14:textId="296FE7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7F38F" w14:textId="43A052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7AEA2" w14:textId="609066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D35616" w14:textId="7F5D21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4 949,50000</w:t>
            </w:r>
          </w:p>
        </w:tc>
      </w:tr>
      <w:tr w:rsidR="001260F0" w:rsidRPr="004C554A" w14:paraId="3264B73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9FFBDE" w14:textId="56F1CE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013" w:type="dxa"/>
            <w:shd w:val="clear" w:color="auto" w:fill="auto"/>
            <w:hideMark/>
          </w:tcPr>
          <w:p w14:paraId="168E732E" w14:textId="1C93DA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56507" w14:textId="36C4CB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BC07" w14:textId="3CA570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6FD09" w14:textId="20B093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6075A" w14:textId="1DF71F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E4F3AA" w14:textId="0C5DA5E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5 716,30000</w:t>
            </w:r>
          </w:p>
        </w:tc>
      </w:tr>
      <w:tr w:rsidR="001260F0" w:rsidRPr="004C554A" w14:paraId="25DD4D9F" w14:textId="77777777" w:rsidTr="007D5D4D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5BFDA" w14:textId="7F26B5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013" w:type="dxa"/>
            <w:shd w:val="clear" w:color="auto" w:fill="auto"/>
            <w:hideMark/>
          </w:tcPr>
          <w:p w14:paraId="0F2DE63D" w14:textId="16330D0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6760B" w14:textId="572A1D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B7391" w14:textId="175E88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D46FC" w14:textId="51AC7C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90C10" w14:textId="5BFCAF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108579" w14:textId="1CC471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5 716,30000</w:t>
            </w:r>
          </w:p>
        </w:tc>
      </w:tr>
      <w:tr w:rsidR="001260F0" w:rsidRPr="004C554A" w14:paraId="6221A1F5" w14:textId="77777777" w:rsidTr="007D5D4D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79E5C" w14:textId="03FAC8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013" w:type="dxa"/>
            <w:shd w:val="clear" w:color="auto" w:fill="auto"/>
            <w:hideMark/>
          </w:tcPr>
          <w:p w14:paraId="778301D7" w14:textId="39B7B38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8DD0" w14:textId="45CAE4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F5660" w14:textId="4F284C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19DC9" w14:textId="7B9AF9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ED3B4" w14:textId="1D8A01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0C7641" w14:textId="3553EE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24 909,60000</w:t>
            </w:r>
          </w:p>
        </w:tc>
      </w:tr>
      <w:tr w:rsidR="001260F0" w:rsidRPr="004C554A" w14:paraId="14206337" w14:textId="77777777" w:rsidTr="007D5D4D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F2811" w14:textId="1DE591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013" w:type="dxa"/>
            <w:shd w:val="clear" w:color="auto" w:fill="auto"/>
            <w:hideMark/>
          </w:tcPr>
          <w:p w14:paraId="5AC0FBE0" w14:textId="379D31D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BA933" w14:textId="1CDE0A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6E7C9" w14:textId="091292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6F731" w14:textId="0F3A3D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F3A" w14:textId="09E00B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619867" w14:textId="27CBCD4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24 909,60000</w:t>
            </w:r>
          </w:p>
        </w:tc>
      </w:tr>
      <w:tr w:rsidR="001260F0" w:rsidRPr="004C554A" w14:paraId="47F9CA14" w14:textId="77777777" w:rsidTr="007D5D4D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AE682" w14:textId="0A920C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013" w:type="dxa"/>
            <w:shd w:val="clear" w:color="auto" w:fill="auto"/>
            <w:hideMark/>
          </w:tcPr>
          <w:p w14:paraId="20B9E58A" w14:textId="5B37A65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7B095" w14:textId="239215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E089D" w14:textId="37BED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D49A0" w14:textId="0EDC6A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E49C0" w14:textId="0DB1E6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F047A8" w14:textId="3FF464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4B768B2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3722" w14:textId="06745E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013" w:type="dxa"/>
            <w:shd w:val="clear" w:color="auto" w:fill="auto"/>
            <w:hideMark/>
          </w:tcPr>
          <w:p w14:paraId="6CB1F355" w14:textId="05F2056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0F7DF" w14:textId="4BD8E4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1E061" w14:textId="387DC0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C9D630" w14:textId="1548DB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2ABDF6" w14:textId="57A152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C66DFF" w14:textId="5D86D3D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291CBE0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4535F" w14:textId="757B67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013" w:type="dxa"/>
            <w:shd w:val="clear" w:color="auto" w:fill="auto"/>
            <w:hideMark/>
          </w:tcPr>
          <w:p w14:paraId="0FBF29F3" w14:textId="6F50DC7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8F8DD" w14:textId="658A44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008DB" w14:textId="379FFA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099D6" w14:textId="28AA08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AB69C" w14:textId="7D54AE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02C288F" w14:textId="576F4D8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5EB482D3" w14:textId="77777777" w:rsidTr="007D5D4D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1435" w14:textId="4C3B3E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013" w:type="dxa"/>
            <w:shd w:val="clear" w:color="auto" w:fill="auto"/>
            <w:hideMark/>
          </w:tcPr>
          <w:p w14:paraId="471B0889" w14:textId="243652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358AB" w14:textId="743DCC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D7D5A" w14:textId="1AFA39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EA875" w14:textId="756EC9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16446" w14:textId="7D7F71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D0AE1E" w14:textId="47D08B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5 500,00000</w:t>
            </w:r>
          </w:p>
        </w:tc>
      </w:tr>
      <w:tr w:rsidR="001260F0" w:rsidRPr="004C554A" w14:paraId="370A478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BAEE5" w14:textId="42D01E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013" w:type="dxa"/>
            <w:shd w:val="clear" w:color="auto" w:fill="auto"/>
            <w:hideMark/>
          </w:tcPr>
          <w:p w14:paraId="314163A7" w14:textId="7088B61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8DD0D" w14:textId="00F23D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51E54" w14:textId="5AA3CF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957DB" w14:textId="12F870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C3024" w14:textId="056A35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8FCF23" w14:textId="361704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260F0" w:rsidRPr="004C554A" w14:paraId="0E099FA6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61F3E" w14:textId="44D166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013" w:type="dxa"/>
            <w:shd w:val="clear" w:color="auto" w:fill="auto"/>
            <w:hideMark/>
          </w:tcPr>
          <w:p w14:paraId="08C95F46" w14:textId="3D4E38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8BA6D" w14:textId="4139A3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4B1B3" w14:textId="2277C4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21286" w14:textId="7EF427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D40C5" w14:textId="168EB6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CAB835" w14:textId="585ED0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260F0" w:rsidRPr="004C554A" w14:paraId="1E5D4BD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E6757" w14:textId="442B4A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013" w:type="dxa"/>
            <w:shd w:val="clear" w:color="auto" w:fill="auto"/>
            <w:hideMark/>
          </w:tcPr>
          <w:p w14:paraId="4F0F4BBF" w14:textId="2CB9575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9C1BF" w14:textId="13291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A6A51" w14:textId="21CE1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D8C87" w14:textId="47FBB5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4EE7D" w14:textId="1439E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3DE3E9" w14:textId="63D96C1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260F0" w:rsidRPr="004C554A" w14:paraId="6A7BC050" w14:textId="77777777" w:rsidTr="007D5D4D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27986" w14:textId="0813A1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013" w:type="dxa"/>
            <w:shd w:val="clear" w:color="auto" w:fill="auto"/>
            <w:hideMark/>
          </w:tcPr>
          <w:p w14:paraId="376CF966" w14:textId="5CDCA8A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8914C" w14:textId="5455A1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B093E" w14:textId="4AB473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E7A4B" w14:textId="57DC96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6893A" w14:textId="40A9F9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EB6B2F" w14:textId="0F0BB3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1260F0" w:rsidRPr="004C554A" w14:paraId="25B00E6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8DBFE4" w14:textId="534804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013" w:type="dxa"/>
            <w:shd w:val="clear" w:color="auto" w:fill="auto"/>
            <w:hideMark/>
          </w:tcPr>
          <w:p w14:paraId="610746D9" w14:textId="7208709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5D56F" w14:textId="2C9425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0506" w14:textId="0829CA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FA134" w14:textId="5617FE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822A1" w14:textId="04D2FF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E5530F" w14:textId="7952D6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1260F0" w:rsidRPr="004C554A" w14:paraId="0E941085" w14:textId="77777777" w:rsidTr="007D5D4D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4BEAF" w14:textId="322D2B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013" w:type="dxa"/>
            <w:shd w:val="clear" w:color="auto" w:fill="auto"/>
            <w:hideMark/>
          </w:tcPr>
          <w:p w14:paraId="12B42DCC" w14:textId="3EC82EA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DA614" w14:textId="2C4E38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9253C" w14:textId="769A3B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62BB7" w14:textId="1D5C4F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7D8CF" w14:textId="4D5C86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154210" w14:textId="4C9F86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1260F0" w:rsidRPr="004C554A" w14:paraId="27FA466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4A7457" w14:textId="0E5E83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013" w:type="dxa"/>
            <w:shd w:val="clear" w:color="auto" w:fill="auto"/>
            <w:hideMark/>
          </w:tcPr>
          <w:p w14:paraId="005E0606" w14:textId="58814A7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9D48B" w14:textId="2B6824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B376" w14:textId="3D59F4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08B5D" w14:textId="614332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8F2BEE" w14:textId="26E800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950555" w14:textId="7823E1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4 237 184,31500</w:t>
            </w:r>
          </w:p>
        </w:tc>
      </w:tr>
      <w:tr w:rsidR="001260F0" w:rsidRPr="004C554A" w14:paraId="5785CB1C" w14:textId="77777777" w:rsidTr="007D5D4D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AA911" w14:textId="7E2F18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013" w:type="dxa"/>
            <w:shd w:val="clear" w:color="auto" w:fill="auto"/>
            <w:hideMark/>
          </w:tcPr>
          <w:p w14:paraId="61E4C2FF" w14:textId="2BFD077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997F7" w14:textId="2E666D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7A4B7" w14:textId="55160D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6CCFC" w14:textId="246E57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12A47C" w14:textId="116840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3CE0B8" w14:textId="1F91FE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1260F0" w:rsidRPr="004C554A" w14:paraId="3EBD2419" w14:textId="77777777" w:rsidTr="007D5D4D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DC9F6" w14:textId="6AFEF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013" w:type="dxa"/>
            <w:shd w:val="clear" w:color="auto" w:fill="auto"/>
            <w:hideMark/>
          </w:tcPr>
          <w:p w14:paraId="6BC9C592" w14:textId="6640EB2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D5EC3" w14:textId="2D1768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927E5" w14:textId="3B10CC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C59DA" w14:textId="0AF6A2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FDBFC" w14:textId="2AD072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971995" w14:textId="060FE9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1260F0" w:rsidRPr="004C554A" w14:paraId="64F5FAA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EAB0B" w14:textId="6B134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13" w:type="dxa"/>
            <w:shd w:val="clear" w:color="auto" w:fill="auto"/>
            <w:hideMark/>
          </w:tcPr>
          <w:p w14:paraId="2894CEA4" w14:textId="0D39A3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836FA" w14:textId="1B78A9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20702" w14:textId="1EAE54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3D109" w14:textId="549DBA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7231A" w14:textId="300C26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8A9EAB" w14:textId="643F94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1260F0" w:rsidRPr="004C554A" w14:paraId="6959BE2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D0400" w14:textId="68B884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013" w:type="dxa"/>
            <w:shd w:val="clear" w:color="auto" w:fill="auto"/>
            <w:hideMark/>
          </w:tcPr>
          <w:p w14:paraId="61AF4419" w14:textId="204E627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45398" w14:textId="0A48C0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9FE6" w14:textId="01F409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DFE71" w14:textId="6B1108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76FE41" w14:textId="746E52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04EF36" w14:textId="167974E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1260F0" w:rsidRPr="004C554A" w14:paraId="5F0F920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1190A" w14:textId="737F95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013" w:type="dxa"/>
            <w:shd w:val="clear" w:color="auto" w:fill="auto"/>
            <w:hideMark/>
          </w:tcPr>
          <w:p w14:paraId="008A6EED" w14:textId="58C18BB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E28DA" w14:textId="70A107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21A39" w14:textId="7CB656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4D8A5" w14:textId="7EB11F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806E9" w14:textId="797D5C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5DF1BB" w14:textId="54A491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1 942 680,40000</w:t>
            </w:r>
          </w:p>
        </w:tc>
      </w:tr>
      <w:tr w:rsidR="001260F0" w:rsidRPr="004C554A" w14:paraId="6922BBA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15953" w14:textId="0299B3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013" w:type="dxa"/>
            <w:shd w:val="clear" w:color="auto" w:fill="auto"/>
            <w:hideMark/>
          </w:tcPr>
          <w:p w14:paraId="78ACB5FE" w14:textId="6814EFE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CEC065" w14:textId="53BF9F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7A48D" w14:textId="134C8F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0A876" w14:textId="5C98D1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B9EA5" w14:textId="25D7A1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C1E95F" w14:textId="783AD9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1 804 464,80000</w:t>
            </w:r>
          </w:p>
        </w:tc>
      </w:tr>
      <w:tr w:rsidR="001260F0" w:rsidRPr="004C554A" w14:paraId="0D2021DE" w14:textId="77777777" w:rsidTr="007D5D4D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5BCD9" w14:textId="035D03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013" w:type="dxa"/>
            <w:shd w:val="clear" w:color="auto" w:fill="auto"/>
            <w:hideMark/>
          </w:tcPr>
          <w:p w14:paraId="49AAC01A" w14:textId="7E7B60A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8753F" w14:textId="43A962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6B686" w14:textId="008660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4F4D7" w14:textId="6F3E4D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1C4DB" w14:textId="29BE9D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79DCFF" w14:textId="415191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1 172,10000</w:t>
            </w:r>
          </w:p>
        </w:tc>
      </w:tr>
      <w:tr w:rsidR="001260F0" w:rsidRPr="004C554A" w14:paraId="526D9B7B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0059C" w14:textId="43CADD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013" w:type="dxa"/>
            <w:shd w:val="clear" w:color="auto" w:fill="auto"/>
            <w:hideMark/>
          </w:tcPr>
          <w:p w14:paraId="75A401D8" w14:textId="61CBCC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A2F2" w14:textId="73EA8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F1E8" w14:textId="19791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742DF" w14:textId="31E3DE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D4CF0" w14:textId="4E305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7D6A8D" w14:textId="235252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1 172,10000</w:t>
            </w:r>
          </w:p>
        </w:tc>
      </w:tr>
      <w:tr w:rsidR="001260F0" w:rsidRPr="004C554A" w14:paraId="34533D47" w14:textId="77777777" w:rsidTr="007D5D4D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2ABFA" w14:textId="7F7F6C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013" w:type="dxa"/>
            <w:shd w:val="clear" w:color="auto" w:fill="auto"/>
            <w:hideMark/>
          </w:tcPr>
          <w:p w14:paraId="65BC7E0B" w14:textId="0BFE18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C5F3D" w14:textId="1A8253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E6893" w14:textId="6FE9C8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E98D4" w14:textId="152CD6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59FD85" w14:textId="26F13C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5F9E94" w14:textId="360177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3F7256A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629864" w14:textId="0E00E4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013" w:type="dxa"/>
            <w:shd w:val="clear" w:color="auto" w:fill="auto"/>
            <w:hideMark/>
          </w:tcPr>
          <w:p w14:paraId="797D3F18" w14:textId="45B6633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A64D8" w14:textId="55678A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8650" w14:textId="2180A2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C8EB9" w14:textId="38C19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BF2A6" w14:textId="1D5B76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E8A0EB" w14:textId="5B6F16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69981A4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3F5A1" w14:textId="55086D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013" w:type="dxa"/>
            <w:shd w:val="clear" w:color="auto" w:fill="auto"/>
            <w:hideMark/>
          </w:tcPr>
          <w:p w14:paraId="1BA2DF9B" w14:textId="5875E97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9070A" w14:textId="4A0494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FDA49" w14:textId="61CD4F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5D939" w14:textId="27738B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B03C0" w14:textId="3B5C04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1B9E64" w14:textId="6D90795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3 286,40000</w:t>
            </w:r>
          </w:p>
        </w:tc>
      </w:tr>
      <w:tr w:rsidR="001260F0" w:rsidRPr="004C554A" w14:paraId="657A26D9" w14:textId="77777777" w:rsidTr="007D5D4D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5C9C0" w14:textId="67C12C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013" w:type="dxa"/>
            <w:shd w:val="clear" w:color="auto" w:fill="auto"/>
            <w:hideMark/>
          </w:tcPr>
          <w:p w14:paraId="2989930F" w14:textId="5F0BD9D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B64CB" w14:textId="59ADF7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67805" w14:textId="42917E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71B1A" w14:textId="065EE3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792A1" w14:textId="24BC03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D110B0" w14:textId="7D9BCD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3 286,40000</w:t>
            </w:r>
          </w:p>
        </w:tc>
      </w:tr>
      <w:tr w:rsidR="001260F0" w:rsidRPr="004C554A" w14:paraId="7902F0A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136DD" w14:textId="2D9E52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410</w:t>
            </w:r>
          </w:p>
        </w:tc>
        <w:tc>
          <w:tcPr>
            <w:tcW w:w="11013" w:type="dxa"/>
            <w:shd w:val="clear" w:color="auto" w:fill="auto"/>
            <w:hideMark/>
          </w:tcPr>
          <w:p w14:paraId="6D128291" w14:textId="4044C52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7DD0C" w14:textId="444D32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8169C" w14:textId="0B92FF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8453F" w14:textId="6EB9D9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57547" w14:textId="0A1BCB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E0F424" w14:textId="1EAC03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3 828,00000</w:t>
            </w:r>
          </w:p>
        </w:tc>
      </w:tr>
      <w:tr w:rsidR="001260F0" w:rsidRPr="004C554A" w14:paraId="7199129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D62B61" w14:textId="55239E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013" w:type="dxa"/>
            <w:shd w:val="clear" w:color="auto" w:fill="auto"/>
            <w:hideMark/>
          </w:tcPr>
          <w:p w14:paraId="334AE874" w14:textId="08BD285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4772B" w14:textId="4DB8BF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C8779" w14:textId="69604D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FCD5" w14:textId="1F828A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4142FC" w14:textId="6121CF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B37B97" w14:textId="1FDBF9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</w:tr>
      <w:tr w:rsidR="001260F0" w:rsidRPr="004C554A" w14:paraId="511F842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C0B2C" w14:textId="67EB06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013" w:type="dxa"/>
            <w:shd w:val="clear" w:color="auto" w:fill="auto"/>
            <w:hideMark/>
          </w:tcPr>
          <w:p w14:paraId="03F54D76" w14:textId="138B0B3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A95D5D" w14:textId="65BEAC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FAD27" w14:textId="401C7F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26816" w14:textId="4B2C57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019AA" w14:textId="4975E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A956A64" w14:textId="662E7F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2 424,00000</w:t>
            </w:r>
          </w:p>
        </w:tc>
      </w:tr>
      <w:tr w:rsidR="001260F0" w:rsidRPr="004C554A" w14:paraId="343AC4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D8F87" w14:textId="4EF22D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013" w:type="dxa"/>
            <w:shd w:val="clear" w:color="auto" w:fill="auto"/>
            <w:hideMark/>
          </w:tcPr>
          <w:p w14:paraId="26181333" w14:textId="6925246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54740" w14:textId="282B4C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0CCF" w14:textId="52D8CA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741A1" w14:textId="40FEF8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DB4EC" w14:textId="5557CB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952B01B" w14:textId="08BC2C3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1 900,00000</w:t>
            </w:r>
          </w:p>
        </w:tc>
      </w:tr>
      <w:tr w:rsidR="001260F0" w:rsidRPr="004C554A" w14:paraId="4A02538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97034" w14:textId="49A983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013" w:type="dxa"/>
            <w:shd w:val="clear" w:color="auto" w:fill="auto"/>
            <w:hideMark/>
          </w:tcPr>
          <w:p w14:paraId="12725EEC" w14:textId="34C7478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04A04" w14:textId="0DC700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3D4" w14:textId="7247D4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696D4" w14:textId="0C4256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5228D" w14:textId="0C5850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DB4566" w14:textId="147F6A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1 900,00000</w:t>
            </w:r>
          </w:p>
        </w:tc>
      </w:tr>
      <w:tr w:rsidR="001260F0" w:rsidRPr="004C554A" w14:paraId="0F061B0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AB35D" w14:textId="0BB1DF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013" w:type="dxa"/>
            <w:shd w:val="clear" w:color="auto" w:fill="auto"/>
            <w:hideMark/>
          </w:tcPr>
          <w:p w14:paraId="0ACFCA69" w14:textId="515A114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4C687" w14:textId="6EFAF6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12593" w14:textId="20C4EC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B4DE5" w14:textId="1A69A3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82DB2" w14:textId="2786BA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8DE7E4" w14:textId="560FE98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1 119 235,00000</w:t>
            </w:r>
          </w:p>
        </w:tc>
      </w:tr>
      <w:tr w:rsidR="001260F0" w:rsidRPr="004C554A" w14:paraId="2B79639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89A0F" w14:textId="16D0B6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013" w:type="dxa"/>
            <w:shd w:val="clear" w:color="auto" w:fill="auto"/>
            <w:hideMark/>
          </w:tcPr>
          <w:p w14:paraId="144B3793" w14:textId="2BFBBE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FBB46" w14:textId="764451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0411A" w14:textId="384277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E3FAA" w14:textId="77D303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D1F98" w14:textId="763BE3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C1E4F4" w14:textId="468A34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1 119 235,00000</w:t>
            </w:r>
          </w:p>
        </w:tc>
      </w:tr>
      <w:tr w:rsidR="001260F0" w:rsidRPr="004C554A" w14:paraId="4B662DB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DA656" w14:textId="79D6D8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013" w:type="dxa"/>
            <w:shd w:val="clear" w:color="auto" w:fill="auto"/>
            <w:hideMark/>
          </w:tcPr>
          <w:p w14:paraId="3A132A54" w14:textId="01B505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BA060" w14:textId="5D6218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3DC5" w14:textId="1EE76D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27F90" w14:textId="602FD4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49EB6" w14:textId="76FFDA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F99F6E" w14:textId="7EAE99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59 980,00000</w:t>
            </w:r>
          </w:p>
        </w:tc>
      </w:tr>
      <w:tr w:rsidR="001260F0" w:rsidRPr="004C554A" w14:paraId="7DB0C6F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43E10" w14:textId="43E828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013" w:type="dxa"/>
            <w:shd w:val="clear" w:color="auto" w:fill="auto"/>
            <w:hideMark/>
          </w:tcPr>
          <w:p w14:paraId="19FDC654" w14:textId="1C6E99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E482D" w14:textId="7A4EF8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3C103" w14:textId="00FDFF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061AF" w14:textId="0BD723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06F5B" w14:textId="50E086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8CEEC5" w14:textId="571E309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59 980,00000</w:t>
            </w:r>
          </w:p>
        </w:tc>
      </w:tr>
      <w:tr w:rsidR="001260F0" w:rsidRPr="004C554A" w14:paraId="75AFCC0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D016B" w14:textId="34F269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013" w:type="dxa"/>
            <w:shd w:val="clear" w:color="auto" w:fill="auto"/>
            <w:hideMark/>
          </w:tcPr>
          <w:p w14:paraId="30BC0EB5" w14:textId="0BF7DE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D0F5F" w14:textId="518C49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8347" w14:textId="2A99B6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03DD7" w14:textId="2B4854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15578" w14:textId="0B811C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68B9E1" w14:textId="4CD2A4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580 531,90000</w:t>
            </w:r>
          </w:p>
        </w:tc>
      </w:tr>
      <w:tr w:rsidR="001260F0" w:rsidRPr="004C554A" w14:paraId="1F84617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3C3FE" w14:textId="12B692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013" w:type="dxa"/>
            <w:shd w:val="clear" w:color="auto" w:fill="auto"/>
            <w:hideMark/>
          </w:tcPr>
          <w:p w14:paraId="00F2ED2D" w14:textId="625E771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17B3E" w14:textId="3B075B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1AD3A" w14:textId="4BDA9F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F55C9" w14:textId="723E18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AC4BB" w14:textId="3BA36B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EA0311" w14:textId="297587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580 531,90000</w:t>
            </w:r>
          </w:p>
        </w:tc>
      </w:tr>
      <w:tr w:rsidR="001260F0" w:rsidRPr="004C554A" w14:paraId="79FEBE8A" w14:textId="77777777" w:rsidTr="007D5D4D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B03B8" w14:textId="5D212F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013" w:type="dxa"/>
            <w:shd w:val="clear" w:color="auto" w:fill="auto"/>
            <w:hideMark/>
          </w:tcPr>
          <w:p w14:paraId="39EA7140" w14:textId="0A64FA3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7820F" w14:textId="443E4C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5632D" w14:textId="3A0BE8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A7436" w14:textId="66D2E9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924AB" w14:textId="3E42D8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02080ED" w14:textId="2FD920B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8 354,60000</w:t>
            </w:r>
          </w:p>
        </w:tc>
      </w:tr>
      <w:tr w:rsidR="001260F0" w:rsidRPr="004C554A" w14:paraId="559F98E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0A80D" w14:textId="150F6D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013" w:type="dxa"/>
            <w:shd w:val="clear" w:color="auto" w:fill="auto"/>
            <w:hideMark/>
          </w:tcPr>
          <w:p w14:paraId="119BBC96" w14:textId="3EFE0E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E935F" w14:textId="1F61ED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64ED" w14:textId="59EC44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4A187" w14:textId="4BA642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05922F" w14:textId="708F6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C5DC42" w14:textId="44773A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8 354,60000</w:t>
            </w:r>
          </w:p>
        </w:tc>
      </w:tr>
      <w:tr w:rsidR="001260F0" w:rsidRPr="004C554A" w14:paraId="5565EA6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8E5D3" w14:textId="34576C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013" w:type="dxa"/>
            <w:shd w:val="clear" w:color="auto" w:fill="auto"/>
            <w:hideMark/>
          </w:tcPr>
          <w:p w14:paraId="5E55B3AE" w14:textId="7EEDAFB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B06DC" w14:textId="545585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2E7F0" w14:textId="36B7E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896A2" w14:textId="1901C3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7CABF" w14:textId="38CCAA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319F201" w14:textId="510566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260F0" w:rsidRPr="004C554A" w14:paraId="21E9ABF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DF3E2D" w14:textId="4B6408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013" w:type="dxa"/>
            <w:shd w:val="clear" w:color="auto" w:fill="auto"/>
            <w:hideMark/>
          </w:tcPr>
          <w:p w14:paraId="2C611160" w14:textId="4D9FF44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5F3A" w14:textId="2477EA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5F542" w14:textId="3D888C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EBFDE" w14:textId="183A6B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367C9" w14:textId="6EEC53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C17672" w14:textId="230F2E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260F0" w:rsidRPr="004C554A" w14:paraId="00BE2412" w14:textId="77777777" w:rsidTr="007D5D4D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7C1B5" w14:textId="4DDFAF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013" w:type="dxa"/>
            <w:shd w:val="clear" w:color="auto" w:fill="auto"/>
            <w:hideMark/>
          </w:tcPr>
          <w:p w14:paraId="394F0A75" w14:textId="2E7F8CE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0EBD8" w14:textId="03656B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47FEE" w14:textId="058C01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CABB8" w14:textId="3D42E3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49F03" w14:textId="7ED684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C528E2" w14:textId="4011E6B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19 826,80000</w:t>
            </w:r>
          </w:p>
        </w:tc>
      </w:tr>
      <w:tr w:rsidR="001260F0" w:rsidRPr="004C554A" w14:paraId="209D4F7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A8256" w14:textId="032AAA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013" w:type="dxa"/>
            <w:shd w:val="clear" w:color="auto" w:fill="auto"/>
            <w:hideMark/>
          </w:tcPr>
          <w:p w14:paraId="0BE6CEC6" w14:textId="667235C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74361" w14:textId="7A347B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0C056" w14:textId="5F031E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F6823" w14:textId="33A6CF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AAF468" w14:textId="2E6BF6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6F36FD" w14:textId="552426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19 826,80000</w:t>
            </w:r>
          </w:p>
        </w:tc>
      </w:tr>
      <w:tr w:rsidR="001260F0" w:rsidRPr="004C554A" w14:paraId="3EB4378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E73FA" w14:textId="704C49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013" w:type="dxa"/>
            <w:shd w:val="clear" w:color="auto" w:fill="auto"/>
            <w:hideMark/>
          </w:tcPr>
          <w:p w14:paraId="35B41F4E" w14:textId="545F00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1B2E0" w14:textId="15400C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1669" w14:textId="3993E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0AE95" w14:textId="25DB87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66E4F" w14:textId="659DEB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12A0EC" w14:textId="4CD326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138 215,60000</w:t>
            </w:r>
          </w:p>
        </w:tc>
      </w:tr>
      <w:tr w:rsidR="001260F0" w:rsidRPr="004C554A" w14:paraId="4995AAD6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22B6E" w14:textId="1F808F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013" w:type="dxa"/>
            <w:shd w:val="clear" w:color="auto" w:fill="auto"/>
            <w:hideMark/>
          </w:tcPr>
          <w:p w14:paraId="0E08CD17" w14:textId="3B1A37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0B2B1" w14:textId="483D03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3E0C7" w14:textId="10E2CC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32024" w14:textId="69CFBD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4DA7F" w14:textId="0ACFF8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7F16AB" w14:textId="648BE3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1260F0" w:rsidRPr="004C554A" w14:paraId="73940A98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C7B261" w14:textId="5104C8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013" w:type="dxa"/>
            <w:shd w:val="clear" w:color="auto" w:fill="auto"/>
            <w:hideMark/>
          </w:tcPr>
          <w:p w14:paraId="4112F686" w14:textId="729204A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850DE" w14:textId="518B75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147C" w14:textId="26E4E2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5CFF5" w14:textId="075C27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CE09" w14:textId="358574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F7F58D" w14:textId="76A1D99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1260F0" w:rsidRPr="004C554A" w14:paraId="48E45C58" w14:textId="77777777" w:rsidTr="007D5D4D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76A79" w14:textId="380400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013" w:type="dxa"/>
            <w:shd w:val="clear" w:color="auto" w:fill="auto"/>
            <w:hideMark/>
          </w:tcPr>
          <w:p w14:paraId="476C642C" w14:textId="5574C3B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4BB903" w14:textId="323D3D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57771" w14:textId="2EF630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3EB3D" w14:textId="3DDDBE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45E0B" w14:textId="66EE39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38D8DD" w14:textId="151C99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080990D5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76F70" w14:textId="34F6F0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013" w:type="dxa"/>
            <w:shd w:val="clear" w:color="auto" w:fill="auto"/>
            <w:hideMark/>
          </w:tcPr>
          <w:p w14:paraId="473B02DD" w14:textId="14AE821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9B6C5" w14:textId="53026C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7F47" w14:textId="398180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0AD39" w14:textId="15DA35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22CC" w14:textId="3EB56B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BDC3B4" w14:textId="205B8F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450BD3E1" w14:textId="77777777" w:rsidTr="007D5D4D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5F6F2" w14:textId="2DE2EC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013" w:type="dxa"/>
            <w:shd w:val="clear" w:color="auto" w:fill="auto"/>
            <w:hideMark/>
          </w:tcPr>
          <w:p w14:paraId="69DF8B43" w14:textId="5A36DBE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E722A" w14:textId="293EA1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E9385" w14:textId="4B7403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E1C20" w14:textId="4D8AD7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9C40D" w14:textId="197B16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430B0D" w14:textId="3F947B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138EED8C" w14:textId="77777777" w:rsidTr="007D5D4D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C36A0" w14:textId="61E305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013" w:type="dxa"/>
            <w:shd w:val="clear" w:color="auto" w:fill="auto"/>
            <w:hideMark/>
          </w:tcPr>
          <w:p w14:paraId="42589ACD" w14:textId="41AA713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77BEB" w14:textId="728922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D138" w14:textId="290ABF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C2BEF" w14:textId="2785B4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E3A74" w14:textId="015614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854AB0" w14:textId="3BB85FE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03C44B52" w14:textId="77777777" w:rsidTr="007D5D4D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BE2C2" w14:textId="13219C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013" w:type="dxa"/>
            <w:shd w:val="clear" w:color="auto" w:fill="auto"/>
            <w:hideMark/>
          </w:tcPr>
          <w:p w14:paraId="2D771095" w14:textId="4B2338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3F161" w14:textId="51B7B1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FFA7E" w14:textId="3A5FED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98EF5" w14:textId="369F1C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E4F61" w14:textId="100D54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F8182C" w14:textId="4DEA42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E038AF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A3BAB" w14:textId="5D66DC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435</w:t>
            </w:r>
          </w:p>
        </w:tc>
        <w:tc>
          <w:tcPr>
            <w:tcW w:w="11013" w:type="dxa"/>
            <w:shd w:val="clear" w:color="auto" w:fill="auto"/>
            <w:hideMark/>
          </w:tcPr>
          <w:p w14:paraId="7E1FCF68" w14:textId="54EFB5A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C324" w14:textId="22811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0762" w14:textId="13A2D8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B0321" w14:textId="427B07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40299" w14:textId="371E1C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4479DA" w14:textId="6AC5BF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6193527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71FCA" w14:textId="1D10E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013" w:type="dxa"/>
            <w:shd w:val="clear" w:color="auto" w:fill="auto"/>
            <w:hideMark/>
          </w:tcPr>
          <w:p w14:paraId="7B8B5E19" w14:textId="788B6F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5DD7E" w14:textId="6503E5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F00B7" w14:textId="384BDE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B536F" w14:textId="2D9E99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C92FA" w14:textId="09693E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9F6FDD" w14:textId="442537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116 194,00000</w:t>
            </w:r>
          </w:p>
        </w:tc>
      </w:tr>
      <w:tr w:rsidR="001260F0" w:rsidRPr="004C554A" w14:paraId="33BEDF0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F8F9F" w14:textId="21776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013" w:type="dxa"/>
            <w:shd w:val="clear" w:color="auto" w:fill="auto"/>
            <w:hideMark/>
          </w:tcPr>
          <w:p w14:paraId="14C5B249" w14:textId="67E6021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5672B" w14:textId="2B1A44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D5DC" w14:textId="11F5F2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00881" w14:textId="118099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2FD75" w14:textId="02E019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6214A6" w14:textId="30888AB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116 194,00000</w:t>
            </w:r>
          </w:p>
        </w:tc>
      </w:tr>
      <w:tr w:rsidR="001260F0" w:rsidRPr="004C554A" w14:paraId="76DC4B9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FB8C9" w14:textId="480B78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013" w:type="dxa"/>
            <w:shd w:val="clear" w:color="auto" w:fill="auto"/>
            <w:hideMark/>
          </w:tcPr>
          <w:p w14:paraId="0AE0C04E" w14:textId="48B3D9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E162C" w14:textId="090D83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58BC6" w14:textId="1CF672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FF316" w14:textId="1DEEF2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D69C2" w14:textId="61FB7C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1F1E5A" w14:textId="4543D1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</w:tr>
      <w:tr w:rsidR="001260F0" w:rsidRPr="004C554A" w14:paraId="08ACDF0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CEB72" w14:textId="3F33F2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013" w:type="dxa"/>
            <w:shd w:val="clear" w:color="auto" w:fill="auto"/>
            <w:hideMark/>
          </w:tcPr>
          <w:p w14:paraId="2DF15D8A" w14:textId="246229D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E4AFB" w14:textId="5C61F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3C7A" w14:textId="7D4D30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FDE20" w14:textId="6AD3EF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9483F" w14:textId="5A3C81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854B78" w14:textId="4CF4861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1CFD406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43434" w14:textId="37BA3F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013" w:type="dxa"/>
            <w:shd w:val="clear" w:color="auto" w:fill="auto"/>
            <w:hideMark/>
          </w:tcPr>
          <w:p w14:paraId="35839EFC" w14:textId="4D77951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6F933" w14:textId="4C25C5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2D03A" w14:textId="621A83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B0B79" w14:textId="274DB4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3408F5" w14:textId="229983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9487D56" w14:textId="77DFBEE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</w:tr>
      <w:tr w:rsidR="001260F0" w:rsidRPr="004C554A" w14:paraId="674AED1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BB7E8" w14:textId="2A6B6D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013" w:type="dxa"/>
            <w:shd w:val="clear" w:color="auto" w:fill="auto"/>
            <w:hideMark/>
          </w:tcPr>
          <w:p w14:paraId="02EB23FD" w14:textId="151008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0592F" w14:textId="7A3D2F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235E" w14:textId="1000A7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B759D" w14:textId="0309B4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4BBECE" w14:textId="191A07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9E3E812" w14:textId="557A88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4 767,60000</w:t>
            </w:r>
          </w:p>
        </w:tc>
      </w:tr>
      <w:tr w:rsidR="001260F0" w:rsidRPr="004C554A" w14:paraId="03C566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6F43C" w14:textId="68EB5A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013" w:type="dxa"/>
            <w:shd w:val="clear" w:color="auto" w:fill="auto"/>
            <w:hideMark/>
          </w:tcPr>
          <w:p w14:paraId="2E8469F4" w14:textId="03F8BC9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18C69" w14:textId="6094F7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458A8" w14:textId="7AB134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A0DEE" w14:textId="4F5EF2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548B0" w14:textId="0B339A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5270FC" w14:textId="50B2E4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4 767,60000</w:t>
            </w:r>
          </w:p>
        </w:tc>
      </w:tr>
      <w:tr w:rsidR="001260F0" w:rsidRPr="004C554A" w14:paraId="557E5F8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234ED" w14:textId="79680E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013" w:type="dxa"/>
            <w:shd w:val="clear" w:color="auto" w:fill="auto"/>
            <w:hideMark/>
          </w:tcPr>
          <w:p w14:paraId="3AB535A6" w14:textId="03F4053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7FB11" w14:textId="06135F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7AC3D" w14:textId="29C9BF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7A409" w14:textId="6B3E73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CBB1E" w14:textId="492C9B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336389" w14:textId="265868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2 245 100,11500</w:t>
            </w:r>
          </w:p>
        </w:tc>
      </w:tr>
      <w:tr w:rsidR="001260F0" w:rsidRPr="004C554A" w14:paraId="0948F6D8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9E72" w14:textId="30E6AD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013" w:type="dxa"/>
            <w:shd w:val="clear" w:color="auto" w:fill="auto"/>
            <w:hideMark/>
          </w:tcPr>
          <w:p w14:paraId="0725594E" w14:textId="5483FCE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FA960" w14:textId="6B6C77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1AFE1" w14:textId="3ECC18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502B6" w14:textId="7CAD20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5CDE5" w14:textId="1C6965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E89280" w14:textId="0E416C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2 245 100,11500</w:t>
            </w:r>
          </w:p>
        </w:tc>
      </w:tr>
      <w:tr w:rsidR="001260F0" w:rsidRPr="004C554A" w14:paraId="688A455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74BD" w14:textId="636581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013" w:type="dxa"/>
            <w:shd w:val="clear" w:color="auto" w:fill="auto"/>
            <w:hideMark/>
          </w:tcPr>
          <w:p w14:paraId="5DB5604F" w14:textId="32CECDE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C94E3" w14:textId="3635EB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8884E" w14:textId="3C181D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1E8E2" w14:textId="7F05B5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00A0E" w14:textId="2126C2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9EA0C4" w14:textId="47AC19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1 657 295,89000</w:t>
            </w:r>
          </w:p>
        </w:tc>
      </w:tr>
      <w:tr w:rsidR="001260F0" w:rsidRPr="004C554A" w14:paraId="2E036FD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2CEAF" w14:textId="16204D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013" w:type="dxa"/>
            <w:shd w:val="clear" w:color="auto" w:fill="auto"/>
            <w:hideMark/>
          </w:tcPr>
          <w:p w14:paraId="6A0FCC44" w14:textId="4CF68E5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C2B7C" w14:textId="602504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D2BA3" w14:textId="0B7B52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FBBCC" w14:textId="04D9A2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441B3" w14:textId="4FBF29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A295089" w14:textId="1E64AA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1 657 295,89000</w:t>
            </w:r>
          </w:p>
        </w:tc>
      </w:tr>
      <w:tr w:rsidR="001260F0" w:rsidRPr="004C554A" w14:paraId="60974C6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54272" w14:textId="2CBCE6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013" w:type="dxa"/>
            <w:shd w:val="clear" w:color="auto" w:fill="auto"/>
            <w:hideMark/>
          </w:tcPr>
          <w:p w14:paraId="7A32FEFB" w14:textId="10B5190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CCEC9" w14:textId="4A2346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A234" w14:textId="08C5A0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C6CAD" w14:textId="0D4825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1DCC6" w14:textId="70CEE0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CF6D0C" w14:textId="18DF2BE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306,84000</w:t>
            </w:r>
          </w:p>
        </w:tc>
      </w:tr>
      <w:tr w:rsidR="001260F0" w:rsidRPr="004C554A" w14:paraId="7B2534D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A4284" w14:textId="0086D1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013" w:type="dxa"/>
            <w:shd w:val="clear" w:color="auto" w:fill="auto"/>
            <w:hideMark/>
          </w:tcPr>
          <w:p w14:paraId="4CB67F8B" w14:textId="1D464B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7DD2D" w14:textId="4BE1D3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CCD7B" w14:textId="377A4D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3C220" w14:textId="111DD3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B0251" w14:textId="106ED0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34BC36" w14:textId="16DDAAE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306,84000</w:t>
            </w:r>
          </w:p>
        </w:tc>
      </w:tr>
      <w:tr w:rsidR="001260F0" w:rsidRPr="004C554A" w14:paraId="4FEA628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68F20C" w14:textId="6D4450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013" w:type="dxa"/>
            <w:shd w:val="clear" w:color="auto" w:fill="auto"/>
            <w:hideMark/>
          </w:tcPr>
          <w:p w14:paraId="1E1A9D63" w14:textId="42D5A86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в г. Верхняя Пышма Свердловской области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4AF6F" w14:textId="61DE3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38AC" w14:textId="52608E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085C" w14:textId="2A0324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0610161410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F7E39" w14:textId="669266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1A3183" w14:textId="55D316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47 311,48500</w:t>
            </w:r>
          </w:p>
        </w:tc>
      </w:tr>
      <w:tr w:rsidR="001260F0" w:rsidRPr="004C554A" w14:paraId="446BC63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1C8A0" w14:textId="3D287F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013" w:type="dxa"/>
            <w:shd w:val="clear" w:color="auto" w:fill="auto"/>
            <w:hideMark/>
          </w:tcPr>
          <w:p w14:paraId="240A9332" w14:textId="768B6A2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D9C63" w14:textId="699864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56C9" w14:textId="724D06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F282C" w14:textId="0F03EC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0610161410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500F0" w14:textId="294091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71F90A" w14:textId="1F51CA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47 311,48500</w:t>
            </w:r>
          </w:p>
        </w:tc>
      </w:tr>
      <w:tr w:rsidR="001260F0" w:rsidRPr="004C554A" w14:paraId="2B9A3BA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097DA" w14:textId="25EFE6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013" w:type="dxa"/>
            <w:shd w:val="clear" w:color="auto" w:fill="auto"/>
            <w:hideMark/>
          </w:tcPr>
          <w:p w14:paraId="2CEE7EE8" w14:textId="03FADD1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755BC" w14:textId="6B3F05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E3C3" w14:textId="14EA44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EA135" w14:textId="6DFE6E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B4146" w14:textId="6FCEAF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E3FE29" w14:textId="1E66C6A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78 979,35000</w:t>
            </w:r>
          </w:p>
        </w:tc>
      </w:tr>
      <w:tr w:rsidR="001260F0" w:rsidRPr="004C554A" w14:paraId="2982012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FE19E" w14:textId="17686D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013" w:type="dxa"/>
            <w:shd w:val="clear" w:color="auto" w:fill="auto"/>
            <w:hideMark/>
          </w:tcPr>
          <w:p w14:paraId="4BAF43B6" w14:textId="017A49C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58ABD" w14:textId="20CFD6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4489" w14:textId="3E182C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A075F" w14:textId="4384A6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99ABEB" w14:textId="581E42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651923" w14:textId="4F81C3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78 979,35000</w:t>
            </w:r>
          </w:p>
        </w:tc>
      </w:tr>
      <w:tr w:rsidR="001260F0" w:rsidRPr="004C554A" w14:paraId="7886EC9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1DEF2" w14:textId="26C04B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013" w:type="dxa"/>
            <w:shd w:val="clear" w:color="auto" w:fill="auto"/>
            <w:hideMark/>
          </w:tcPr>
          <w:p w14:paraId="5A82DE34" w14:textId="109929A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в г. Верхняя Пышма Свердловской области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34722" w14:textId="480F25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BFD0" w14:textId="27854E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76DF3" w14:textId="4ADA56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BF85" w14:textId="5A7BCA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35D2CA8" w14:textId="13EE32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118 752,50000</w:t>
            </w:r>
          </w:p>
        </w:tc>
      </w:tr>
      <w:tr w:rsidR="001260F0" w:rsidRPr="004C554A" w14:paraId="259B23C7" w14:textId="77777777" w:rsidTr="007D5D4D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03D17" w14:textId="1B5762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013" w:type="dxa"/>
            <w:shd w:val="clear" w:color="auto" w:fill="auto"/>
            <w:hideMark/>
          </w:tcPr>
          <w:p w14:paraId="34A49783" w14:textId="29E7887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555AE" w14:textId="5BA71F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4CCED" w14:textId="605464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7C56" w14:textId="2810F2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0CB9B9" w14:textId="56C11F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73DB6D0" w14:textId="1164B3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118 752,50000</w:t>
            </w:r>
          </w:p>
        </w:tc>
      </w:tr>
      <w:tr w:rsidR="001260F0" w:rsidRPr="004C554A" w14:paraId="42BB448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85771" w14:textId="2F4081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013" w:type="dxa"/>
            <w:shd w:val="clear" w:color="auto" w:fill="auto"/>
            <w:hideMark/>
          </w:tcPr>
          <w:p w14:paraId="79FF7532" w14:textId="2076A04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3FF5A0" w14:textId="34B981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EDBB6" w14:textId="431527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F8DC3" w14:textId="179EE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E57F8" w14:textId="5AB59A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B18EAC" w14:textId="65A344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50 780,40000</w:t>
            </w:r>
          </w:p>
        </w:tc>
      </w:tr>
      <w:tr w:rsidR="001260F0" w:rsidRPr="004C554A" w14:paraId="356858B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20754" w14:textId="5BA99F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013" w:type="dxa"/>
            <w:shd w:val="clear" w:color="auto" w:fill="auto"/>
            <w:hideMark/>
          </w:tcPr>
          <w:p w14:paraId="711FF223" w14:textId="3EBBC75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913A3" w14:textId="26D9A5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335D9" w14:textId="37A026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59362" w14:textId="7C4CF2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3F05E" w14:textId="5A54EF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D910DA" w14:textId="1E70FD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50 780,40000</w:t>
            </w:r>
          </w:p>
        </w:tc>
      </w:tr>
      <w:tr w:rsidR="001260F0" w:rsidRPr="004C554A" w14:paraId="5C63C2E1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FE59A" w14:textId="0B346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013" w:type="dxa"/>
            <w:shd w:val="clear" w:color="auto" w:fill="auto"/>
            <w:hideMark/>
          </w:tcPr>
          <w:p w14:paraId="05B83A96" w14:textId="1C89B6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C46DD" w14:textId="2F2B18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752DD" w14:textId="1F7395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2EC89" w14:textId="21EB23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90E2D" w14:textId="46C0A9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E8195FC" w14:textId="0190AF7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92 673,65000</w:t>
            </w:r>
          </w:p>
        </w:tc>
      </w:tr>
      <w:tr w:rsidR="001260F0" w:rsidRPr="004C554A" w14:paraId="60729FC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825E0" w14:textId="234898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013" w:type="dxa"/>
            <w:shd w:val="clear" w:color="auto" w:fill="auto"/>
            <w:hideMark/>
          </w:tcPr>
          <w:p w14:paraId="5711F10B" w14:textId="2347EDB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917C6" w14:textId="119545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EC89" w14:textId="7A72DC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C02F0" w14:textId="4C1A4B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96962" w14:textId="374033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ACCE49" w14:textId="66ED58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92 673,65000</w:t>
            </w:r>
          </w:p>
        </w:tc>
      </w:tr>
      <w:tr w:rsidR="001260F0" w:rsidRPr="004C554A" w14:paraId="6E86EFC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7BC21" w14:textId="78B9F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013" w:type="dxa"/>
            <w:shd w:val="clear" w:color="auto" w:fill="auto"/>
            <w:hideMark/>
          </w:tcPr>
          <w:p w14:paraId="2EA911FC" w14:textId="14FCBA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Огнеупорщиков, зд. № 2а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3BBC7" w14:textId="50DB95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782DC" w14:textId="3AECCC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3E2EC" w14:textId="56AAB0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57000" w14:textId="7167F9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5651A5" w14:textId="3B26F6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199 000,00000</w:t>
            </w:r>
          </w:p>
        </w:tc>
      </w:tr>
      <w:tr w:rsidR="001260F0" w:rsidRPr="004C554A" w14:paraId="448A3CC4" w14:textId="77777777" w:rsidTr="007D5D4D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95330" w14:textId="230688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013" w:type="dxa"/>
            <w:shd w:val="clear" w:color="auto" w:fill="auto"/>
            <w:hideMark/>
          </w:tcPr>
          <w:p w14:paraId="7FE928FB" w14:textId="5840FF1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62F81" w14:textId="60BBE3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2753" w14:textId="0F79B4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69596" w14:textId="3ADBFE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56DB1" w14:textId="055454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7DDCBE" w14:textId="7C73BB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199 000,00000</w:t>
            </w:r>
          </w:p>
        </w:tc>
      </w:tr>
      <w:tr w:rsidR="001260F0" w:rsidRPr="004C554A" w14:paraId="13455D5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9F995" w14:textId="2D945E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461</w:t>
            </w:r>
          </w:p>
        </w:tc>
        <w:tc>
          <w:tcPr>
            <w:tcW w:w="11013" w:type="dxa"/>
            <w:shd w:val="clear" w:color="auto" w:fill="auto"/>
            <w:hideMark/>
          </w:tcPr>
          <w:p w14:paraId="5EF87C74" w14:textId="2886703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B583C" w14:textId="5FBB35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FDCA" w14:textId="65BD8D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9224C" w14:textId="361ABF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59772" w14:textId="250776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BFE873" w14:textId="5259492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12 210,20000</w:t>
            </w:r>
          </w:p>
        </w:tc>
      </w:tr>
      <w:tr w:rsidR="001260F0" w:rsidRPr="004C554A" w14:paraId="51B517B1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9C896" w14:textId="341A30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013" w:type="dxa"/>
            <w:shd w:val="clear" w:color="auto" w:fill="auto"/>
            <w:hideMark/>
          </w:tcPr>
          <w:p w14:paraId="63310C5D" w14:textId="6D19DD9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43EDF" w14:textId="369E0B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CF136" w14:textId="75A90E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E9CBA" w14:textId="54CD1A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F6C02" w14:textId="12FE24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8F3370" w14:textId="7D54AB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51E176A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AD07F" w14:textId="2ADE82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013" w:type="dxa"/>
            <w:shd w:val="clear" w:color="auto" w:fill="auto"/>
            <w:hideMark/>
          </w:tcPr>
          <w:p w14:paraId="55FD60E4" w14:textId="2B0C9F8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AF2FA" w14:textId="28A035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84D18" w14:textId="46778A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25754" w14:textId="5BDC4F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D018B" w14:textId="469DD0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D0E4AB" w14:textId="454E18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1C7B8C1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181F7" w14:textId="0E82A8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013" w:type="dxa"/>
            <w:shd w:val="clear" w:color="auto" w:fill="auto"/>
            <w:hideMark/>
          </w:tcPr>
          <w:p w14:paraId="5633BB65" w14:textId="51DEC73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8E34A" w14:textId="48DC14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4604D" w14:textId="53246D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F62AF" w14:textId="7D5C64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99F06" w14:textId="05021B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E6A603" w14:textId="09CC5C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79644821" w14:textId="77777777" w:rsidTr="007D5D4D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A47BD" w14:textId="1149F9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013" w:type="dxa"/>
            <w:shd w:val="clear" w:color="auto" w:fill="auto"/>
            <w:hideMark/>
          </w:tcPr>
          <w:p w14:paraId="675F0163" w14:textId="666044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52A1A" w14:textId="59D72B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CF9F2" w14:textId="66D993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D6BDE" w14:textId="3B2233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FEAE7" w14:textId="356E88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C39627" w14:textId="540ACE8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10 410,20000</w:t>
            </w:r>
          </w:p>
        </w:tc>
      </w:tr>
      <w:tr w:rsidR="001260F0" w:rsidRPr="004C554A" w14:paraId="6219B095" w14:textId="77777777" w:rsidTr="007D5D4D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024C2" w14:textId="6DAFDD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013" w:type="dxa"/>
            <w:shd w:val="clear" w:color="auto" w:fill="auto"/>
            <w:hideMark/>
          </w:tcPr>
          <w:p w14:paraId="2CFEE93D" w14:textId="56868BA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69CEE" w14:textId="2BE473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F3326" w14:textId="4B4600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A06BC" w14:textId="3E72E2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10A2D" w14:textId="1E10A8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6B03CCE" w14:textId="44B1AE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8 410,20000</w:t>
            </w:r>
          </w:p>
        </w:tc>
      </w:tr>
      <w:tr w:rsidR="001260F0" w:rsidRPr="004C554A" w14:paraId="5184B70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826D0" w14:textId="2A55F2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013" w:type="dxa"/>
            <w:shd w:val="clear" w:color="auto" w:fill="auto"/>
            <w:hideMark/>
          </w:tcPr>
          <w:p w14:paraId="7E15B580" w14:textId="1CEE012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E0FBB1" w14:textId="0CA1FB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8972" w14:textId="0D1156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9B394" w14:textId="7AD708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B1473" w14:textId="5E3405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BC57E5" w14:textId="5F0BA8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8 410,20000</w:t>
            </w:r>
          </w:p>
        </w:tc>
      </w:tr>
      <w:tr w:rsidR="001260F0" w:rsidRPr="004C554A" w14:paraId="388334B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F0C71" w14:textId="0ABC69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013" w:type="dxa"/>
            <w:shd w:val="clear" w:color="auto" w:fill="auto"/>
            <w:hideMark/>
          </w:tcPr>
          <w:p w14:paraId="1E3D3706" w14:textId="314F8E0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4B148" w14:textId="51202D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1D14C" w14:textId="6162F9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74F03" w14:textId="6C81E3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EF106A" w14:textId="53D756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5582AF" w14:textId="3F4EAA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1A09AAC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917DC" w14:textId="48287E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013" w:type="dxa"/>
            <w:shd w:val="clear" w:color="auto" w:fill="auto"/>
            <w:hideMark/>
          </w:tcPr>
          <w:p w14:paraId="5265172E" w14:textId="2784669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72BC3" w14:textId="34FA1F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68877" w14:textId="2C5654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E3903" w14:textId="04AD33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E04A0" w14:textId="0DC3B4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645479" w14:textId="18F8BD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65BD90B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A7C9F" w14:textId="2199DF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013" w:type="dxa"/>
            <w:shd w:val="clear" w:color="auto" w:fill="auto"/>
            <w:hideMark/>
          </w:tcPr>
          <w:p w14:paraId="61BBCD28" w14:textId="1E42DF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A58DC" w14:textId="3032C9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FEE41" w14:textId="34226E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3F0AD" w14:textId="64E9B0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51E7A" w14:textId="3767BF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EEEB17" w14:textId="0895F0D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247 855,77121</w:t>
            </w:r>
          </w:p>
        </w:tc>
      </w:tr>
      <w:tr w:rsidR="001260F0" w:rsidRPr="004C554A" w14:paraId="6D0EC03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66BC7D" w14:textId="07958A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013" w:type="dxa"/>
            <w:shd w:val="clear" w:color="auto" w:fill="auto"/>
            <w:hideMark/>
          </w:tcPr>
          <w:p w14:paraId="6459DDBA" w14:textId="0C5AB3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C0C00" w14:textId="217F6B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3744" w14:textId="49D7CC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5E853" w14:textId="610004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E699B" w14:textId="44BED6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B634A7" w14:textId="2E58C1B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3 373,00000</w:t>
            </w:r>
          </w:p>
        </w:tc>
      </w:tr>
      <w:tr w:rsidR="001260F0" w:rsidRPr="004C554A" w14:paraId="17B99FD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1A845" w14:textId="66C219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013" w:type="dxa"/>
            <w:shd w:val="clear" w:color="auto" w:fill="auto"/>
            <w:hideMark/>
          </w:tcPr>
          <w:p w14:paraId="76D13D40" w14:textId="14ACFE6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7A674" w14:textId="2FCBB4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80B1" w14:textId="33AC2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AC3E5" w14:textId="455DEE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9E782" w14:textId="4E1DEF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B32C5B" w14:textId="418D0B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3 373,00000</w:t>
            </w:r>
          </w:p>
        </w:tc>
      </w:tr>
      <w:tr w:rsidR="001260F0" w:rsidRPr="004C554A" w14:paraId="016A50D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69E0D" w14:textId="144E68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013" w:type="dxa"/>
            <w:shd w:val="clear" w:color="auto" w:fill="auto"/>
            <w:hideMark/>
          </w:tcPr>
          <w:p w14:paraId="155A3E7A" w14:textId="1A9B55C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B9B6C" w14:textId="715D72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6548D" w14:textId="195E33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688A7" w14:textId="18ADF6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549EF" w14:textId="1E5AE5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621271" w14:textId="0EB7243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1 573,00000</w:t>
            </w:r>
          </w:p>
        </w:tc>
      </w:tr>
      <w:tr w:rsidR="001260F0" w:rsidRPr="004C554A" w14:paraId="286F061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AD29FD" w14:textId="233FBA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013" w:type="dxa"/>
            <w:shd w:val="clear" w:color="auto" w:fill="auto"/>
            <w:hideMark/>
          </w:tcPr>
          <w:p w14:paraId="1C30CAD8" w14:textId="6230411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2900C" w14:textId="3663F3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CC18" w14:textId="04C1B7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E5CE1" w14:textId="144343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E0B5D" w14:textId="3BF9C6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B6D0A4" w14:textId="1A2F11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1 573,00000</w:t>
            </w:r>
          </w:p>
        </w:tc>
      </w:tr>
      <w:tr w:rsidR="001260F0" w:rsidRPr="004C554A" w14:paraId="1AF58D4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A348B" w14:textId="43C574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013" w:type="dxa"/>
            <w:shd w:val="clear" w:color="auto" w:fill="auto"/>
            <w:hideMark/>
          </w:tcPr>
          <w:p w14:paraId="27CE8034" w14:textId="6EC8B5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91E36" w14:textId="1ED60C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D6DC" w14:textId="696DF1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77637" w14:textId="45AB5B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8EC99C" w14:textId="6B9434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6D95743" w14:textId="57228E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32F5525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94111" w14:textId="7CC9BB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013" w:type="dxa"/>
            <w:shd w:val="clear" w:color="auto" w:fill="auto"/>
            <w:hideMark/>
          </w:tcPr>
          <w:p w14:paraId="04822171" w14:textId="6B800C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98D9F" w14:textId="15E912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ACEA0" w14:textId="0DE73C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59D00" w14:textId="78FDDB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44F0C6" w14:textId="2BEAC3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D5CBB8" w14:textId="4B1A38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2FB9E8F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4E785" w14:textId="2091C9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013" w:type="dxa"/>
            <w:shd w:val="clear" w:color="auto" w:fill="auto"/>
            <w:hideMark/>
          </w:tcPr>
          <w:p w14:paraId="22127BDC" w14:textId="24D54D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676A5" w14:textId="529D25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27BF8" w14:textId="31B3D1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AC5BE" w14:textId="1F34DA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00CC30" w14:textId="415730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A60FD3" w14:textId="5A7EAC8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243 619,13121</w:t>
            </w:r>
          </w:p>
        </w:tc>
      </w:tr>
      <w:tr w:rsidR="001260F0" w:rsidRPr="004C554A" w14:paraId="3893C5D3" w14:textId="77777777" w:rsidTr="007D5D4D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A56D9" w14:textId="6DAC32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013" w:type="dxa"/>
            <w:shd w:val="clear" w:color="auto" w:fill="auto"/>
            <w:hideMark/>
          </w:tcPr>
          <w:p w14:paraId="15526886" w14:textId="7412D66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09E2C" w14:textId="779811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0A806" w14:textId="726EBF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A9DD7" w14:textId="11C993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5E24D" w14:textId="5B60F2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C7805A" w14:textId="3DAC82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243 619,13121</w:t>
            </w:r>
          </w:p>
        </w:tc>
      </w:tr>
      <w:tr w:rsidR="001260F0" w:rsidRPr="004C554A" w14:paraId="2203859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91449" w14:textId="464496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013" w:type="dxa"/>
            <w:shd w:val="clear" w:color="auto" w:fill="auto"/>
            <w:hideMark/>
          </w:tcPr>
          <w:p w14:paraId="152BE5D3" w14:textId="114F86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C970F" w14:textId="77524E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BF842" w14:textId="7F6376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FE5B3" w14:textId="30DF2C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ABE942" w14:textId="3B480F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204BA9" w14:textId="0E74571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230,80000</w:t>
            </w:r>
          </w:p>
        </w:tc>
      </w:tr>
      <w:tr w:rsidR="001260F0" w:rsidRPr="004C554A" w14:paraId="16B02B2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79FD4" w14:textId="624826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013" w:type="dxa"/>
            <w:shd w:val="clear" w:color="auto" w:fill="auto"/>
            <w:hideMark/>
          </w:tcPr>
          <w:p w14:paraId="172B82E7" w14:textId="7FF6D56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98732" w14:textId="3F28C9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47A9B" w14:textId="227388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06672" w14:textId="488AB6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710F6" w14:textId="78335B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EF27645" w14:textId="51EBC03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230,80000</w:t>
            </w:r>
          </w:p>
        </w:tc>
      </w:tr>
      <w:tr w:rsidR="001260F0" w:rsidRPr="004C554A" w14:paraId="779AD3E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45B32" w14:textId="5843CD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013" w:type="dxa"/>
            <w:shd w:val="clear" w:color="auto" w:fill="auto"/>
            <w:hideMark/>
          </w:tcPr>
          <w:p w14:paraId="2DDB79D0" w14:textId="583D63E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CE2B9" w14:textId="01E551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BBF5" w14:textId="6C69A5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17D4C" w14:textId="12D1C2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09789" w14:textId="220180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E52552F" w14:textId="031B46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42,00000</w:t>
            </w:r>
          </w:p>
        </w:tc>
      </w:tr>
      <w:tr w:rsidR="001260F0" w:rsidRPr="004C554A" w14:paraId="05361CB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0FB80" w14:textId="41E409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013" w:type="dxa"/>
            <w:shd w:val="clear" w:color="auto" w:fill="auto"/>
            <w:hideMark/>
          </w:tcPr>
          <w:p w14:paraId="4B7D0D3B" w14:textId="321B7F4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15EF6" w14:textId="296BA9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4C4A0" w14:textId="2EF6A3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83659" w14:textId="4FD4FE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19B080" w14:textId="5BB4CC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894F2DE" w14:textId="2B0EA0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42,00000</w:t>
            </w:r>
          </w:p>
        </w:tc>
      </w:tr>
      <w:tr w:rsidR="001260F0" w:rsidRPr="004C554A" w14:paraId="5FAE9D5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8923E" w14:textId="0A83E9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013" w:type="dxa"/>
            <w:shd w:val="clear" w:color="auto" w:fill="auto"/>
            <w:hideMark/>
          </w:tcPr>
          <w:p w14:paraId="660F0E5E" w14:textId="63178DD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70EAD" w14:textId="695471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AFD95" w14:textId="451A09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F04D6" w14:textId="2A2383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95910" w14:textId="47B232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1A940D" w14:textId="38085E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5CEAAE7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83FDF" w14:textId="2021B3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013" w:type="dxa"/>
            <w:shd w:val="clear" w:color="auto" w:fill="auto"/>
            <w:hideMark/>
          </w:tcPr>
          <w:p w14:paraId="2B17193E" w14:textId="2F37E6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02116" w14:textId="41CD62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2205C" w14:textId="36CCD4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03B51" w14:textId="7F4581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080B8" w14:textId="4C60B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56FB13" w14:textId="74977E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71130F33" w14:textId="77777777" w:rsidTr="007D5D4D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4E028" w14:textId="243BA8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013" w:type="dxa"/>
            <w:shd w:val="clear" w:color="auto" w:fill="auto"/>
            <w:hideMark/>
          </w:tcPr>
          <w:p w14:paraId="318823D7" w14:textId="409B5F9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3C99E" w14:textId="6C0A8F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A9C6C" w14:textId="5931AC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FB5E6" w14:textId="30A5B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20A26" w14:textId="7828E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FC4C97" w14:textId="643AD5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70 691,40032</w:t>
            </w:r>
          </w:p>
        </w:tc>
      </w:tr>
      <w:tr w:rsidR="001260F0" w:rsidRPr="004C554A" w14:paraId="2ACB43EC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0946" w14:textId="28646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013" w:type="dxa"/>
            <w:shd w:val="clear" w:color="auto" w:fill="auto"/>
            <w:hideMark/>
          </w:tcPr>
          <w:p w14:paraId="0ADF6BB8" w14:textId="0FB6ED5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4288B" w14:textId="53AD26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3DE5" w14:textId="0427C8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749D6" w14:textId="3D30CC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89A2C" w14:textId="280EC6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EF2E2D" w14:textId="0F50F7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46 790,66232</w:t>
            </w:r>
          </w:p>
        </w:tc>
      </w:tr>
      <w:tr w:rsidR="001260F0" w:rsidRPr="004C554A" w14:paraId="5D7116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98AD3" w14:textId="0865FD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013" w:type="dxa"/>
            <w:shd w:val="clear" w:color="auto" w:fill="auto"/>
            <w:hideMark/>
          </w:tcPr>
          <w:p w14:paraId="4A4FB58A" w14:textId="3600ADFB" w:rsidR="001260F0" w:rsidRPr="005B7238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456C2" w14:textId="7045AA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13256" w14:textId="2EC3E5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4C968" w14:textId="4C9D4B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F9584" w14:textId="2A4C0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E7B0AA" w14:textId="4FF10F6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49286E7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143B8" w14:textId="0FCB18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013" w:type="dxa"/>
            <w:shd w:val="clear" w:color="auto" w:fill="auto"/>
            <w:hideMark/>
          </w:tcPr>
          <w:p w14:paraId="380FD07F" w14:textId="2A0694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E6C21" w14:textId="214838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71F95" w14:textId="2B3825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358B0" w14:textId="1E8CC6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E55AA" w14:textId="1616D8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E9532B" w14:textId="3E8502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</w:tr>
      <w:tr w:rsidR="001260F0" w:rsidRPr="004C554A" w14:paraId="0F5CEB9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39165" w14:textId="4C7982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013" w:type="dxa"/>
            <w:shd w:val="clear" w:color="auto" w:fill="auto"/>
            <w:hideMark/>
          </w:tcPr>
          <w:p w14:paraId="028D9D52" w14:textId="5502C93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90D29" w14:textId="5D3837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AA47A" w14:textId="27843D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4D136" w14:textId="2D704E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3AC5E1" w14:textId="0EC193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C62A99" w14:textId="2A247B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61 439,11000</w:t>
            </w:r>
          </w:p>
        </w:tc>
      </w:tr>
      <w:tr w:rsidR="001260F0" w:rsidRPr="004C554A" w14:paraId="5A05D0B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73960" w14:textId="7FAFEB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013" w:type="dxa"/>
            <w:shd w:val="clear" w:color="auto" w:fill="auto"/>
            <w:hideMark/>
          </w:tcPr>
          <w:p w14:paraId="47F10E30" w14:textId="004142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A1A16" w14:textId="634D5D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77EE1" w14:textId="17EA01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B631E" w14:textId="7D080E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64685" w14:textId="58301D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BC473E" w14:textId="04F8C2D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61 439,11000</w:t>
            </w:r>
          </w:p>
        </w:tc>
      </w:tr>
      <w:tr w:rsidR="001260F0" w:rsidRPr="004C554A" w14:paraId="1BA6A29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4E95A" w14:textId="66B4B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013" w:type="dxa"/>
            <w:shd w:val="clear" w:color="auto" w:fill="auto"/>
            <w:hideMark/>
          </w:tcPr>
          <w:p w14:paraId="1F18F89D" w14:textId="3171E5C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66D7D" w14:textId="75AE6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0EB4" w14:textId="510A43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7F55E" w14:textId="078963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CF928" w14:textId="5DC28C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8BF3D7C" w14:textId="4B7B2F2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84 147,72089</w:t>
            </w:r>
          </w:p>
        </w:tc>
      </w:tr>
      <w:tr w:rsidR="001260F0" w:rsidRPr="004C554A" w14:paraId="48C72F4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8BEA4" w14:textId="1C0E31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492</w:t>
            </w:r>
          </w:p>
        </w:tc>
        <w:tc>
          <w:tcPr>
            <w:tcW w:w="11013" w:type="dxa"/>
            <w:shd w:val="clear" w:color="auto" w:fill="auto"/>
            <w:hideMark/>
          </w:tcPr>
          <w:p w14:paraId="64768B78" w14:textId="3118192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D15808" w14:textId="0880C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AF1CA" w14:textId="0A2A21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AA5C8" w14:textId="4A2548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06A380" w14:textId="76F2CD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BB4808" w14:textId="5406DF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84 147,72089</w:t>
            </w:r>
          </w:p>
        </w:tc>
      </w:tr>
      <w:tr w:rsidR="001260F0" w:rsidRPr="004C554A" w14:paraId="4CBD914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6D7E80" w14:textId="71D732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013" w:type="dxa"/>
            <w:shd w:val="clear" w:color="auto" w:fill="auto"/>
            <w:hideMark/>
          </w:tcPr>
          <w:p w14:paraId="2F9AC7D2" w14:textId="08A6B11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09C87" w14:textId="4EDA1C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1CDB2" w14:textId="57EBBC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CF9A9" w14:textId="388AAE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293A0" w14:textId="0E88D8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9622B0" w14:textId="43DAE0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11 149,92000</w:t>
            </w:r>
          </w:p>
        </w:tc>
      </w:tr>
      <w:tr w:rsidR="001260F0" w:rsidRPr="004C554A" w14:paraId="01CAD49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7C2F3C" w14:textId="3EEF2B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013" w:type="dxa"/>
            <w:shd w:val="clear" w:color="auto" w:fill="auto"/>
            <w:hideMark/>
          </w:tcPr>
          <w:p w14:paraId="7A2CD8BA" w14:textId="1E2A64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33FCC" w14:textId="41ACDA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34210" w14:textId="1E4E53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A2831" w14:textId="6E9AFD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4CB7A" w14:textId="66389B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EDEBB79" w14:textId="1C02CA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11 149,92000</w:t>
            </w:r>
          </w:p>
        </w:tc>
      </w:tr>
      <w:tr w:rsidR="001260F0" w:rsidRPr="004C554A" w14:paraId="2F32609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4B8C0F" w14:textId="56E74D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013" w:type="dxa"/>
            <w:shd w:val="clear" w:color="auto" w:fill="auto"/>
            <w:hideMark/>
          </w:tcPr>
          <w:p w14:paraId="3649136A" w14:textId="1ED74F6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A8C92" w14:textId="4040AA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F8651" w14:textId="679917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0C3FD" w14:textId="58829D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BB6C5" w14:textId="3F3D9C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CF9921" w14:textId="37E8C1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260F0" w:rsidRPr="004C554A" w14:paraId="2B09D85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B0D713" w14:textId="2FB540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013" w:type="dxa"/>
            <w:shd w:val="clear" w:color="auto" w:fill="auto"/>
            <w:hideMark/>
          </w:tcPr>
          <w:p w14:paraId="2D37D9A8" w14:textId="77481B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5CF22" w14:textId="0AEB8A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821AB" w14:textId="32A31A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0808D" w14:textId="14EB1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07C7D" w14:textId="455AC4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C48407" w14:textId="6A008C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260F0" w:rsidRPr="004C554A" w14:paraId="0B91EEE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E2DC5" w14:textId="05493C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013" w:type="dxa"/>
            <w:shd w:val="clear" w:color="auto" w:fill="auto"/>
            <w:hideMark/>
          </w:tcPr>
          <w:p w14:paraId="21EEAB12" w14:textId="1A4D4D3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59679" w14:textId="6B9FF5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7DFE" w14:textId="76AE99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0518B" w14:textId="70D308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4F3EC" w14:textId="6EEEF7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5E87F0" w14:textId="65F9DF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864,35000</w:t>
            </w:r>
          </w:p>
        </w:tc>
      </w:tr>
      <w:tr w:rsidR="001260F0" w:rsidRPr="004C554A" w14:paraId="58571FC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729B2" w14:textId="174DF5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013" w:type="dxa"/>
            <w:shd w:val="clear" w:color="auto" w:fill="auto"/>
            <w:hideMark/>
          </w:tcPr>
          <w:p w14:paraId="745795AF" w14:textId="53B0AB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65CDF" w14:textId="7F5136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5D26A" w14:textId="789E37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632EE" w14:textId="23E433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CA935" w14:textId="29B962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641A70" w14:textId="4E6196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864,35000</w:t>
            </w:r>
          </w:p>
        </w:tc>
      </w:tr>
      <w:tr w:rsidR="001260F0" w:rsidRPr="004C554A" w14:paraId="387E3B0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A7D51" w14:textId="0A6E62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013" w:type="dxa"/>
            <w:shd w:val="clear" w:color="auto" w:fill="auto"/>
            <w:hideMark/>
          </w:tcPr>
          <w:p w14:paraId="0D566179" w14:textId="322D3E8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18A7" w14:textId="6E2BB9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9344" w14:textId="3F128E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A4DF4" w14:textId="09E3C7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4D5098" w14:textId="2DB82E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19D7F2" w14:textId="1C618D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6A4E1BA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A51E7" w14:textId="7BD19B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13" w:type="dxa"/>
            <w:shd w:val="clear" w:color="auto" w:fill="auto"/>
            <w:hideMark/>
          </w:tcPr>
          <w:p w14:paraId="6A150220" w14:textId="75156F4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F8574" w14:textId="6446D3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F8855" w14:textId="7AA227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E12DF" w14:textId="068B45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6E7B9" w14:textId="1313BA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24A803" w14:textId="60AB6F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07C380C5" w14:textId="77777777" w:rsidTr="007D5D4D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8E2F0" w14:textId="48E425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013" w:type="dxa"/>
            <w:shd w:val="clear" w:color="auto" w:fill="auto"/>
            <w:hideMark/>
          </w:tcPr>
          <w:p w14:paraId="0B76ED47" w14:textId="65E7CC3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97955" w14:textId="155AF2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0A918" w14:textId="65603C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3B0E5" w14:textId="79E61C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61D5B" w14:textId="693CCF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10EF92" w14:textId="296AD93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1 545,00000</w:t>
            </w:r>
          </w:p>
        </w:tc>
      </w:tr>
      <w:tr w:rsidR="001260F0" w:rsidRPr="004C554A" w14:paraId="51D9E68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FB90A" w14:textId="6CBEA2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013" w:type="dxa"/>
            <w:shd w:val="clear" w:color="auto" w:fill="auto"/>
            <w:hideMark/>
          </w:tcPr>
          <w:p w14:paraId="2BDAACAB" w14:textId="5365009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EF5A8" w14:textId="430717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3308E" w14:textId="58F923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AA19D" w14:textId="1552A4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6B856" w14:textId="5CFF2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95A8CD6" w14:textId="39E196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1 545,00000</w:t>
            </w:r>
          </w:p>
        </w:tc>
      </w:tr>
      <w:tr w:rsidR="001260F0" w:rsidRPr="004C554A" w14:paraId="5259258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6D9B64" w14:textId="414CF2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013" w:type="dxa"/>
            <w:shd w:val="clear" w:color="auto" w:fill="auto"/>
            <w:hideMark/>
          </w:tcPr>
          <w:p w14:paraId="1AEF16B5" w14:textId="299C605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6ED40" w14:textId="139DCD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8A5BC" w14:textId="7865CC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B164E" w14:textId="007018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395AA" w14:textId="07D484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3160BF" w14:textId="3D7D0DA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1260F0" w:rsidRPr="004C554A" w14:paraId="0990000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170FA" w14:textId="3EFF8B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013" w:type="dxa"/>
            <w:shd w:val="clear" w:color="auto" w:fill="auto"/>
            <w:hideMark/>
          </w:tcPr>
          <w:p w14:paraId="6F5804DA" w14:textId="5FA2BB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F1DD4" w14:textId="4E1B5F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80098" w14:textId="7308FB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B91FF" w14:textId="3A79A1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CCC81F" w14:textId="33E6AD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25F0B4" w14:textId="0F5C00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1260F0" w:rsidRPr="004C554A" w14:paraId="4603977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D3121" w14:textId="7D2238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013" w:type="dxa"/>
            <w:shd w:val="clear" w:color="auto" w:fill="auto"/>
            <w:hideMark/>
          </w:tcPr>
          <w:p w14:paraId="3632A81D" w14:textId="3C933C7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83461" w14:textId="75C53D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50E5" w14:textId="5D7AD4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2AFE" w14:textId="1FA60D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84F40" w14:textId="0AF5FC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A5498E" w14:textId="159EA18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1260F0" w:rsidRPr="004C554A" w14:paraId="1113DF6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D58F23" w14:textId="10F9A6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013" w:type="dxa"/>
            <w:shd w:val="clear" w:color="auto" w:fill="auto"/>
            <w:hideMark/>
          </w:tcPr>
          <w:p w14:paraId="25E0F753" w14:textId="7B011F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CFB2D" w14:textId="553C04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CC6E3" w14:textId="4EB30D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6CEA1" w14:textId="06E173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D1BA00" w14:textId="031D5C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D95EBA" w14:textId="5EE3FD1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1260F0" w:rsidRPr="004C554A" w14:paraId="528BDD7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E90D1" w14:textId="22D933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013" w:type="dxa"/>
            <w:shd w:val="clear" w:color="auto" w:fill="auto"/>
            <w:hideMark/>
          </w:tcPr>
          <w:p w14:paraId="26B67B51" w14:textId="2DA4085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5A0A7" w14:textId="084FDC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0F26D" w14:textId="66B421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0E536" w14:textId="624305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62980" w14:textId="0E6FA5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02E804" w14:textId="027DE30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8 574,80000</w:t>
            </w:r>
          </w:p>
        </w:tc>
      </w:tr>
      <w:tr w:rsidR="001260F0" w:rsidRPr="004C554A" w14:paraId="557F2A6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BC2F2" w14:textId="66BCA0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013" w:type="dxa"/>
            <w:shd w:val="clear" w:color="auto" w:fill="auto"/>
            <w:hideMark/>
          </w:tcPr>
          <w:p w14:paraId="703297E6" w14:textId="3D4BB32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A5886" w14:textId="25E5DA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30431" w14:textId="32A103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49AC7" w14:textId="6C9E5E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28901" w14:textId="27E051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9EB47F" w14:textId="3A62E6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8 574,80000</w:t>
            </w:r>
          </w:p>
        </w:tc>
      </w:tr>
      <w:tr w:rsidR="001260F0" w:rsidRPr="004C554A" w14:paraId="2A8340E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A8916" w14:textId="7BB4DE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013" w:type="dxa"/>
            <w:shd w:val="clear" w:color="auto" w:fill="auto"/>
            <w:hideMark/>
          </w:tcPr>
          <w:p w14:paraId="7FB9D865" w14:textId="7F97BBF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F9EDE" w14:textId="650E67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E6E02" w14:textId="359B5A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F27E1" w14:textId="23B17B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9C4D3" w14:textId="319988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707D49" w14:textId="3219883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863,64000</w:t>
            </w:r>
          </w:p>
        </w:tc>
      </w:tr>
      <w:tr w:rsidR="001260F0" w:rsidRPr="004C554A" w14:paraId="168E2AC5" w14:textId="77777777" w:rsidTr="007D5D4D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5E6AB1" w14:textId="64504D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013" w:type="dxa"/>
            <w:shd w:val="clear" w:color="auto" w:fill="auto"/>
            <w:hideMark/>
          </w:tcPr>
          <w:p w14:paraId="292FAA52" w14:textId="5BF36B5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5D11A" w14:textId="5385D5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38699" w14:textId="1C596D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F5F3F" w14:textId="48610D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5A82F" w14:textId="2FD0CE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A20B09" w14:textId="37E1C42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363,64000</w:t>
            </w:r>
          </w:p>
        </w:tc>
      </w:tr>
      <w:tr w:rsidR="001260F0" w:rsidRPr="004C554A" w14:paraId="13EBEFD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B7A84" w14:textId="756AB4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013" w:type="dxa"/>
            <w:shd w:val="clear" w:color="auto" w:fill="auto"/>
            <w:hideMark/>
          </w:tcPr>
          <w:p w14:paraId="3E680793" w14:textId="2FDB74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76247" w14:textId="50B07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20966" w14:textId="13C66B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F4C19" w14:textId="6823A9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71DD8" w14:textId="04EB6C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10BB3D" w14:textId="2A259A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082CEDB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D25C2" w14:textId="32F5E5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013" w:type="dxa"/>
            <w:shd w:val="clear" w:color="auto" w:fill="auto"/>
            <w:hideMark/>
          </w:tcPr>
          <w:p w14:paraId="597E59B8" w14:textId="4FF561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4C44E" w14:textId="63C6F6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BC3B8" w14:textId="57BC88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04C73" w14:textId="462228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1B31E" w14:textId="351D2B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C1497B" w14:textId="19E57A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3297299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967D1" w14:textId="6B75A0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013" w:type="dxa"/>
            <w:shd w:val="clear" w:color="auto" w:fill="auto"/>
            <w:hideMark/>
          </w:tcPr>
          <w:p w14:paraId="040095F2" w14:textId="27ACA13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5104D" w14:textId="3A0EB8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F13F7" w14:textId="1AE045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3DDB33" w14:textId="0DD569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EFFBA" w14:textId="3F7AB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75785C" w14:textId="4F4E123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1260F0" w:rsidRPr="004C554A" w14:paraId="517B6612" w14:textId="77777777" w:rsidTr="007D5D4D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E988" w14:textId="17AB4B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013" w:type="dxa"/>
            <w:shd w:val="clear" w:color="auto" w:fill="auto"/>
            <w:hideMark/>
          </w:tcPr>
          <w:p w14:paraId="1265ED49" w14:textId="76A23DF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CCC21" w14:textId="30B995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FFA2E" w14:textId="4A4907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DC201" w14:textId="739F2E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B86D9E" w14:textId="18EC5D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52044A" w14:textId="670250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1260F0" w:rsidRPr="004C554A" w14:paraId="78BEEBB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079C8E" w14:textId="4062B4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013" w:type="dxa"/>
            <w:shd w:val="clear" w:color="auto" w:fill="auto"/>
            <w:hideMark/>
          </w:tcPr>
          <w:p w14:paraId="6D0DA928" w14:textId="19525C7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F5EDD" w14:textId="5E81DA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71D87" w14:textId="2A07AE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48454" w14:textId="1C964F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D584E0" w14:textId="62175B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5750AD" w14:textId="2BFF90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23,64000</w:t>
            </w:r>
          </w:p>
        </w:tc>
      </w:tr>
      <w:tr w:rsidR="001260F0" w:rsidRPr="004C554A" w14:paraId="0F71469C" w14:textId="77777777" w:rsidTr="007D5D4D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6AB45" w14:textId="21620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013" w:type="dxa"/>
            <w:shd w:val="clear" w:color="auto" w:fill="auto"/>
            <w:hideMark/>
          </w:tcPr>
          <w:p w14:paraId="30C5486A" w14:textId="0D0DCF3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7D5E3" w14:textId="7B1D10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534F6" w14:textId="5FDCCF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DB6DA" w14:textId="6A997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CC234" w14:textId="34B5D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732C24" w14:textId="4BC35D5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23,64000</w:t>
            </w:r>
          </w:p>
        </w:tc>
      </w:tr>
      <w:tr w:rsidR="001260F0" w:rsidRPr="004C554A" w14:paraId="774622A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E86DF" w14:textId="57A2EB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013" w:type="dxa"/>
            <w:shd w:val="clear" w:color="auto" w:fill="auto"/>
            <w:hideMark/>
          </w:tcPr>
          <w:p w14:paraId="4D78D554" w14:textId="36A8DD9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CD9D3" w14:textId="72FCC7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D331E" w14:textId="4FCC5A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ED9F8" w14:textId="1B6B4C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CD14B" w14:textId="16C300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75E7AF" w14:textId="60FD89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501CB78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D3B96" w14:textId="0A0B9C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013" w:type="dxa"/>
            <w:shd w:val="clear" w:color="auto" w:fill="auto"/>
            <w:hideMark/>
          </w:tcPr>
          <w:p w14:paraId="08D3C356" w14:textId="1C4EED2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9658D" w14:textId="2F0629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9AB9E" w14:textId="2A0BED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97442" w14:textId="2E659A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EDFA19" w14:textId="7B3D77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A0424F" w14:textId="1C96C5E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0784460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88B6E" w14:textId="4EBF7D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013" w:type="dxa"/>
            <w:shd w:val="clear" w:color="auto" w:fill="auto"/>
            <w:hideMark/>
          </w:tcPr>
          <w:p w14:paraId="5AC9E44F" w14:textId="0AFC567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89387" w14:textId="22CDC9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059F1" w14:textId="339A11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7395B" w14:textId="540084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04ADA" w14:textId="6D4C08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C44B29" w14:textId="5E7472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0D887BA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0389C" w14:textId="34FEE6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520</w:t>
            </w:r>
          </w:p>
        </w:tc>
        <w:tc>
          <w:tcPr>
            <w:tcW w:w="11013" w:type="dxa"/>
            <w:shd w:val="clear" w:color="auto" w:fill="auto"/>
            <w:hideMark/>
          </w:tcPr>
          <w:p w14:paraId="6A08BB58" w14:textId="26A98AB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816C7" w14:textId="4B941C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EBB25" w14:textId="62F0C3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E2ED2" w14:textId="536A92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6E07E" w14:textId="233424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2F1013" w14:textId="44A7F8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1 472,40000</w:t>
            </w:r>
          </w:p>
        </w:tc>
      </w:tr>
      <w:tr w:rsidR="001260F0" w:rsidRPr="004C554A" w14:paraId="0ACA072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B70FB" w14:textId="050044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013" w:type="dxa"/>
            <w:shd w:val="clear" w:color="auto" w:fill="auto"/>
            <w:hideMark/>
          </w:tcPr>
          <w:p w14:paraId="142A2E72" w14:textId="51AEAC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4760D" w14:textId="0618B0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191C3" w14:textId="45EA68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1B2CA" w14:textId="7DBF03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64DE21" w14:textId="6C734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AA5D4D" w14:textId="63B14A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32C8EEE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01A4A" w14:textId="5FB3C2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013" w:type="dxa"/>
            <w:shd w:val="clear" w:color="auto" w:fill="auto"/>
            <w:hideMark/>
          </w:tcPr>
          <w:p w14:paraId="647D3D2E" w14:textId="690A88F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105AC" w14:textId="3DD5C3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69E8" w14:textId="363B4E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2BBA0" w14:textId="682718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4DADE" w14:textId="548DE2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8D4625" w14:textId="17CB64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2478C7AE" w14:textId="77777777" w:rsidTr="007D5D4D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2F31B" w14:textId="3696D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013" w:type="dxa"/>
            <w:shd w:val="clear" w:color="auto" w:fill="auto"/>
            <w:hideMark/>
          </w:tcPr>
          <w:p w14:paraId="77B53A0F" w14:textId="65E413E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136D3" w14:textId="0F5299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133B7" w14:textId="379189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9BF16" w14:textId="2A2C79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46D08" w14:textId="788066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C7B508" w14:textId="7BE115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373B8AF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11489" w14:textId="1CC92B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013" w:type="dxa"/>
            <w:shd w:val="clear" w:color="auto" w:fill="auto"/>
            <w:hideMark/>
          </w:tcPr>
          <w:p w14:paraId="00CD99B3" w14:textId="234A199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E17E7" w14:textId="2E1387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7FBBE" w14:textId="373821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192DF" w14:textId="74E02A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C4F9B" w14:textId="756292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F69193" w14:textId="600326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22FC509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E37E4" w14:textId="64685B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013" w:type="dxa"/>
            <w:shd w:val="clear" w:color="auto" w:fill="auto"/>
            <w:hideMark/>
          </w:tcPr>
          <w:p w14:paraId="0DC2CE5E" w14:textId="5793DF0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3A9E5" w14:textId="47C27A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97415" w14:textId="397C57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724D1" w14:textId="61CDA1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C41F0" w14:textId="1EAB9A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8A701F" w14:textId="18F685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1 438,40000</w:t>
            </w:r>
          </w:p>
        </w:tc>
      </w:tr>
      <w:tr w:rsidR="001260F0" w:rsidRPr="004C554A" w14:paraId="46A19368" w14:textId="77777777" w:rsidTr="007D5D4D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ACB04F" w14:textId="27AC64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013" w:type="dxa"/>
            <w:shd w:val="clear" w:color="auto" w:fill="auto"/>
            <w:hideMark/>
          </w:tcPr>
          <w:p w14:paraId="2FF49F6A" w14:textId="1CF6C9B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81BE" w14:textId="02298F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246DE" w14:textId="75AE94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57B40" w14:textId="05C1B4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646D4" w14:textId="694DFA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288012A" w14:textId="432EAF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963,90000</w:t>
            </w:r>
          </w:p>
        </w:tc>
      </w:tr>
      <w:tr w:rsidR="001260F0" w:rsidRPr="004C554A" w14:paraId="5CE70972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0CCE1" w14:textId="1BC723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013" w:type="dxa"/>
            <w:shd w:val="clear" w:color="auto" w:fill="auto"/>
            <w:hideMark/>
          </w:tcPr>
          <w:p w14:paraId="16E0B440" w14:textId="08E0F16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FACED" w14:textId="5C5656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9EA58" w14:textId="0C8849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02189" w14:textId="40F639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3705D" w14:textId="1CC1D6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FA99B2" w14:textId="340A2B7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963,90000</w:t>
            </w:r>
          </w:p>
        </w:tc>
      </w:tr>
      <w:tr w:rsidR="001260F0" w:rsidRPr="004C554A" w14:paraId="1C247A73" w14:textId="77777777" w:rsidTr="007D5D4D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234B4" w14:textId="494A9C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013" w:type="dxa"/>
            <w:shd w:val="clear" w:color="auto" w:fill="auto"/>
            <w:hideMark/>
          </w:tcPr>
          <w:p w14:paraId="208CB283" w14:textId="3B57CC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90C41" w14:textId="5D0CD5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EA17" w14:textId="02D1C6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C2AFA" w14:textId="5A46FA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9A29F" w14:textId="3722F7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2081E9" w14:textId="2BE86E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23021E1C" w14:textId="77777777" w:rsidTr="007D5D4D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A4719" w14:textId="24B6D2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013" w:type="dxa"/>
            <w:shd w:val="clear" w:color="auto" w:fill="auto"/>
            <w:hideMark/>
          </w:tcPr>
          <w:p w14:paraId="74066232" w14:textId="09B821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20962" w14:textId="26AC0D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EB9C2" w14:textId="5F3FA1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93A6B" w14:textId="26900A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2E6C6" w14:textId="0BBCAF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2C13D8" w14:textId="4C7AEE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2DC0108C" w14:textId="77777777" w:rsidTr="007D5D4D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9ED71" w14:textId="5E75E9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013" w:type="dxa"/>
            <w:shd w:val="clear" w:color="auto" w:fill="auto"/>
            <w:hideMark/>
          </w:tcPr>
          <w:p w14:paraId="6626D6A6" w14:textId="2B659A6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58CE5" w14:textId="240F94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B314B" w14:textId="18418C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EC6B7" w14:textId="2D6151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A245C" w14:textId="7C17B0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91BB01" w14:textId="2233D8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1260F0" w:rsidRPr="004C554A" w14:paraId="135A967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79603" w14:textId="13EE90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013" w:type="dxa"/>
            <w:shd w:val="clear" w:color="auto" w:fill="auto"/>
            <w:hideMark/>
          </w:tcPr>
          <w:p w14:paraId="2152D20D" w14:textId="786141C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0F1DA" w14:textId="375B3B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AE35B" w14:textId="22B738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0E583" w14:textId="21240D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1B48F" w14:textId="5CEDC4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78AB90" w14:textId="58A79A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1260F0" w:rsidRPr="004C554A" w14:paraId="763194A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A52CE" w14:textId="4A4F9F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013" w:type="dxa"/>
            <w:shd w:val="clear" w:color="auto" w:fill="auto"/>
            <w:hideMark/>
          </w:tcPr>
          <w:p w14:paraId="5F5775F0" w14:textId="746D41A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44E81" w14:textId="302E62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48E4A" w14:textId="0240AC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3AE83" w14:textId="1CA0B0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A945C" w14:textId="596279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00A4CD1" w14:textId="4A858B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165,50000</w:t>
            </w:r>
          </w:p>
        </w:tc>
      </w:tr>
      <w:tr w:rsidR="001260F0" w:rsidRPr="004C554A" w14:paraId="18D05A50" w14:textId="77777777" w:rsidTr="007D5D4D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11413" w14:textId="3933BF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013" w:type="dxa"/>
            <w:shd w:val="clear" w:color="auto" w:fill="auto"/>
            <w:hideMark/>
          </w:tcPr>
          <w:p w14:paraId="7B0C0054" w14:textId="378C04A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59825" w14:textId="23C8C1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A8036" w14:textId="1990B9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55703" w14:textId="192DE7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7B4D5" w14:textId="71FA30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80FF56" w14:textId="74C1A3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165,50000</w:t>
            </w:r>
          </w:p>
        </w:tc>
      </w:tr>
      <w:tr w:rsidR="001260F0" w:rsidRPr="004C554A" w14:paraId="7884CB3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58143" w14:textId="279E23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013" w:type="dxa"/>
            <w:shd w:val="clear" w:color="auto" w:fill="auto"/>
            <w:hideMark/>
          </w:tcPr>
          <w:p w14:paraId="15DCA4C9" w14:textId="1750A2F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A6466" w14:textId="695AFB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A6B6E" w14:textId="2FB849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834A7" w14:textId="025F81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8AE68" w14:textId="25137C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77870E" w14:textId="1980AC2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169 688,56858</w:t>
            </w:r>
          </w:p>
        </w:tc>
      </w:tr>
      <w:tr w:rsidR="001260F0" w:rsidRPr="004C554A" w14:paraId="77BF595E" w14:textId="77777777" w:rsidTr="007D5D4D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43653" w14:textId="04C758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013" w:type="dxa"/>
            <w:shd w:val="clear" w:color="auto" w:fill="auto"/>
            <w:hideMark/>
          </w:tcPr>
          <w:p w14:paraId="1A54DD0E" w14:textId="538B5DE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11FD4" w14:textId="7AA3C4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D544" w14:textId="6A2506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875F4" w14:textId="78943E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21331" w14:textId="2ACB55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AA71AE2" w14:textId="20C0F2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6 291,40000</w:t>
            </w:r>
          </w:p>
        </w:tc>
      </w:tr>
      <w:tr w:rsidR="001260F0" w:rsidRPr="004C554A" w14:paraId="66622357" w14:textId="77777777" w:rsidTr="007D5D4D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4625D" w14:textId="37B91E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013" w:type="dxa"/>
            <w:shd w:val="clear" w:color="auto" w:fill="auto"/>
            <w:hideMark/>
          </w:tcPr>
          <w:p w14:paraId="28CE3CF7" w14:textId="435FC86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58589" w14:textId="7DA952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8CEB" w14:textId="6D5512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AFD65" w14:textId="0438B0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7E66F" w14:textId="736B83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BFE287" w14:textId="6DD358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6 291,40000</w:t>
            </w:r>
          </w:p>
        </w:tc>
      </w:tr>
      <w:tr w:rsidR="001260F0" w:rsidRPr="004C554A" w14:paraId="2C0B939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2B9B0" w14:textId="003423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013" w:type="dxa"/>
            <w:shd w:val="clear" w:color="auto" w:fill="auto"/>
            <w:hideMark/>
          </w:tcPr>
          <w:p w14:paraId="43CA8328" w14:textId="2916910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76CA" w14:textId="24936F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7F462" w14:textId="02FDEA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714A3" w14:textId="7AEEFF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FA487" w14:textId="7E783A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07BDDE" w14:textId="147446E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5 821,40000</w:t>
            </w:r>
          </w:p>
        </w:tc>
      </w:tr>
      <w:tr w:rsidR="001260F0" w:rsidRPr="004C554A" w14:paraId="1BBFA02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8D1B4" w14:textId="3456A7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013" w:type="dxa"/>
            <w:shd w:val="clear" w:color="auto" w:fill="auto"/>
            <w:hideMark/>
          </w:tcPr>
          <w:p w14:paraId="6001D0CA" w14:textId="171256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3AC86" w14:textId="0FC230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E7409" w14:textId="0F52DB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65191" w14:textId="47ED93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3E86B" w14:textId="770F4D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8801F3" w14:textId="3A6AF8E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5 821,40000</w:t>
            </w:r>
          </w:p>
        </w:tc>
      </w:tr>
      <w:tr w:rsidR="001260F0" w:rsidRPr="004C554A" w14:paraId="7A36BCF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F6F41" w14:textId="153019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013" w:type="dxa"/>
            <w:shd w:val="clear" w:color="auto" w:fill="auto"/>
            <w:hideMark/>
          </w:tcPr>
          <w:p w14:paraId="4B0BD2D9" w14:textId="7368FBC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4BE8D" w14:textId="336632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EFA65" w14:textId="15632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8BFFF" w14:textId="1E2F94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A622A" w14:textId="55CD7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94DEDE" w14:textId="3F1F9CC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470,00000</w:t>
            </w:r>
          </w:p>
        </w:tc>
      </w:tr>
      <w:tr w:rsidR="001260F0" w:rsidRPr="004C554A" w14:paraId="649A8B9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D4E04" w14:textId="74044D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013" w:type="dxa"/>
            <w:shd w:val="clear" w:color="auto" w:fill="auto"/>
            <w:hideMark/>
          </w:tcPr>
          <w:p w14:paraId="30A6BF1A" w14:textId="62C306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E2583" w14:textId="777BF1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B6A2" w14:textId="37832D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8267D" w14:textId="45C19D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967BF" w14:textId="537D98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3DD829" w14:textId="265C8E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470,00000</w:t>
            </w:r>
          </w:p>
        </w:tc>
      </w:tr>
      <w:tr w:rsidR="001260F0" w:rsidRPr="004C554A" w14:paraId="079E7C5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8F805" w14:textId="6454E2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013" w:type="dxa"/>
            <w:shd w:val="clear" w:color="auto" w:fill="auto"/>
            <w:hideMark/>
          </w:tcPr>
          <w:p w14:paraId="5F7F9016" w14:textId="5BA2411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785A4" w14:textId="5A3E4E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C2C3" w14:textId="253A11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2990A" w14:textId="7F6C4F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60B8C" w14:textId="1584C2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45B787" w14:textId="795411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162 084,16858</w:t>
            </w:r>
          </w:p>
        </w:tc>
      </w:tr>
      <w:tr w:rsidR="001260F0" w:rsidRPr="004C554A" w14:paraId="7D4C123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46487" w14:textId="7F75BF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013" w:type="dxa"/>
            <w:shd w:val="clear" w:color="auto" w:fill="auto"/>
            <w:hideMark/>
          </w:tcPr>
          <w:p w14:paraId="376169DB" w14:textId="6BE5E5A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6D618" w14:textId="27D7A2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020E5" w14:textId="44762B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AEAA7" w14:textId="14790A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8CD14" w14:textId="2C8BF7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604BE4" w14:textId="6A0EB82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235,70000</w:t>
            </w:r>
          </w:p>
        </w:tc>
      </w:tr>
      <w:tr w:rsidR="001260F0" w:rsidRPr="004C554A" w14:paraId="7635A8B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39E25" w14:textId="436847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013" w:type="dxa"/>
            <w:shd w:val="clear" w:color="auto" w:fill="auto"/>
            <w:hideMark/>
          </w:tcPr>
          <w:p w14:paraId="0AB6ED74" w14:textId="5B900C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01FDB" w14:textId="3D824C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EE8C" w14:textId="3F76D1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65078" w14:textId="45DD01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9DCBF" w14:textId="0F630C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F633FF" w14:textId="10B3B2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214,70000</w:t>
            </w:r>
          </w:p>
        </w:tc>
      </w:tr>
      <w:tr w:rsidR="001260F0" w:rsidRPr="004C554A" w14:paraId="19DF2AE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61753" w14:textId="3D2CB7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013" w:type="dxa"/>
            <w:shd w:val="clear" w:color="auto" w:fill="auto"/>
            <w:hideMark/>
          </w:tcPr>
          <w:p w14:paraId="30099076" w14:textId="2A33B46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7D961" w14:textId="462D5A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B4843" w14:textId="593B7E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00D14" w14:textId="0E495D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290D6" w14:textId="07BFF3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EB09AD" w14:textId="4A439C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214,70000</w:t>
            </w:r>
          </w:p>
        </w:tc>
      </w:tr>
      <w:tr w:rsidR="001260F0" w:rsidRPr="004C554A" w14:paraId="74AFEFC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EDAAF" w14:textId="563EB2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013" w:type="dxa"/>
            <w:shd w:val="clear" w:color="auto" w:fill="auto"/>
            <w:hideMark/>
          </w:tcPr>
          <w:p w14:paraId="1A982678" w14:textId="3ACD595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89A97" w14:textId="66CB47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F7A42" w14:textId="3BEE0C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202EE" w14:textId="1AA4E1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72CD8" w14:textId="6DD2B1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601FC8" w14:textId="5A87BD6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21,00000</w:t>
            </w:r>
          </w:p>
        </w:tc>
      </w:tr>
      <w:tr w:rsidR="001260F0" w:rsidRPr="004C554A" w14:paraId="599FAD2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F9BDD" w14:textId="1E5427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013" w:type="dxa"/>
            <w:shd w:val="clear" w:color="auto" w:fill="auto"/>
            <w:hideMark/>
          </w:tcPr>
          <w:p w14:paraId="4C5B21A9" w14:textId="262CFB9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28F5" w14:textId="363E6D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33AA" w14:textId="4361F2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9F9D7" w14:textId="614393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29B53" w14:textId="168038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61DA069" w14:textId="751DE8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21,00000</w:t>
            </w:r>
          </w:p>
        </w:tc>
      </w:tr>
      <w:tr w:rsidR="001260F0" w:rsidRPr="004C554A" w14:paraId="28177A60" w14:textId="77777777" w:rsidTr="007D5D4D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2257A" w14:textId="775B3C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013" w:type="dxa"/>
            <w:shd w:val="clear" w:color="auto" w:fill="auto"/>
            <w:hideMark/>
          </w:tcPr>
          <w:p w14:paraId="7C24ACA2" w14:textId="1F3F44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FB199" w14:textId="7A2B6D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D000A" w14:textId="4DB35F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76815" w14:textId="5F0325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0CF69" w14:textId="0FDCDB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91CAA2" w14:textId="6CB2254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4 193,77208</w:t>
            </w:r>
          </w:p>
        </w:tc>
      </w:tr>
      <w:tr w:rsidR="001260F0" w:rsidRPr="004C554A" w14:paraId="495AAA2E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E8054" w14:textId="64E7AB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013" w:type="dxa"/>
            <w:shd w:val="clear" w:color="auto" w:fill="auto"/>
            <w:hideMark/>
          </w:tcPr>
          <w:p w14:paraId="524DECFB" w14:textId="03F7C0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94A8E" w14:textId="7A1625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D63E" w14:textId="6B4130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0EC41" w14:textId="476BD9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44A63" w14:textId="062BEB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E68A77" w14:textId="37E20D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17C1F99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F9455" w14:textId="2195EE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013" w:type="dxa"/>
            <w:shd w:val="clear" w:color="auto" w:fill="auto"/>
            <w:hideMark/>
          </w:tcPr>
          <w:p w14:paraId="402A50C1" w14:textId="3370138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8C7B8" w14:textId="075412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9BE2" w14:textId="09630B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31639" w14:textId="31EF75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882EB" w14:textId="4EEF62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232EAA" w14:textId="78D888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16B4CCE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FDFEF" w14:textId="176560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550</w:t>
            </w:r>
          </w:p>
        </w:tc>
        <w:tc>
          <w:tcPr>
            <w:tcW w:w="11013" w:type="dxa"/>
            <w:shd w:val="clear" w:color="auto" w:fill="auto"/>
            <w:hideMark/>
          </w:tcPr>
          <w:p w14:paraId="358E8667" w14:textId="64DB5C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6E832" w14:textId="21987A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6AAA4" w14:textId="020C6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D45AC" w14:textId="4A45B3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6A723" w14:textId="45C3F4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36A06A" w14:textId="497CA15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1 915,05000</w:t>
            </w:r>
          </w:p>
        </w:tc>
      </w:tr>
      <w:tr w:rsidR="001260F0" w:rsidRPr="004C554A" w14:paraId="16E4860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5EEA5" w14:textId="310002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013" w:type="dxa"/>
            <w:shd w:val="clear" w:color="auto" w:fill="auto"/>
            <w:hideMark/>
          </w:tcPr>
          <w:p w14:paraId="17410E47" w14:textId="3EF862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D8792" w14:textId="750038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6B459" w14:textId="108BFF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178AC" w14:textId="667998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F3D1F" w14:textId="633BC3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A8918D" w14:textId="6AA170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825,05000</w:t>
            </w:r>
          </w:p>
        </w:tc>
      </w:tr>
      <w:tr w:rsidR="001260F0" w:rsidRPr="004C554A" w14:paraId="6A766E6C" w14:textId="77777777" w:rsidTr="007D5D4D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73A32" w14:textId="7C7C94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013" w:type="dxa"/>
            <w:shd w:val="clear" w:color="auto" w:fill="auto"/>
            <w:hideMark/>
          </w:tcPr>
          <w:p w14:paraId="42808713" w14:textId="6CE8C4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AC7DB" w14:textId="339880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2023D" w14:textId="4ED8F2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CA44B" w14:textId="512915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7ABAE" w14:textId="20B9CD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C23BA1" w14:textId="29C870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1 090,00000</w:t>
            </w:r>
          </w:p>
        </w:tc>
      </w:tr>
      <w:tr w:rsidR="001260F0" w:rsidRPr="004C554A" w14:paraId="0E42EC8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70464" w14:textId="405AC8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013" w:type="dxa"/>
            <w:shd w:val="clear" w:color="auto" w:fill="auto"/>
            <w:hideMark/>
          </w:tcPr>
          <w:p w14:paraId="5CF06464" w14:textId="3B9BEF4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83808" w14:textId="30E2FD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A4D5F" w14:textId="77EFA2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6ED69" w14:textId="6E1C63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E9BF4" w14:textId="2E3528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51AC12" w14:textId="5F20EE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405,00000</w:t>
            </w:r>
          </w:p>
        </w:tc>
      </w:tr>
      <w:tr w:rsidR="001260F0" w:rsidRPr="004C554A" w14:paraId="138CC86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7F305" w14:textId="3D348A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013" w:type="dxa"/>
            <w:shd w:val="clear" w:color="auto" w:fill="auto"/>
            <w:hideMark/>
          </w:tcPr>
          <w:p w14:paraId="6CB2DEB4" w14:textId="22E6AC5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6A211" w14:textId="5A1B7B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379F" w14:textId="7F35B3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6B99B" w14:textId="4ACD07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B7069" w14:textId="411094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C444B5" w14:textId="798DF5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405,00000</w:t>
            </w:r>
          </w:p>
        </w:tc>
      </w:tr>
      <w:tr w:rsidR="001260F0" w:rsidRPr="004C554A" w14:paraId="4309DCD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F18398" w14:textId="3F95CE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013" w:type="dxa"/>
            <w:shd w:val="clear" w:color="auto" w:fill="auto"/>
            <w:hideMark/>
          </w:tcPr>
          <w:p w14:paraId="3E522613" w14:textId="74ED4FB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B8828" w14:textId="7429AA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5DE5" w14:textId="657338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5DB4F" w14:textId="1020C3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9B1341" w14:textId="6AB8F6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3E8F3C" w14:textId="725AE3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1260F0" w:rsidRPr="004C554A" w14:paraId="2A05DDC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A2175" w14:textId="3CB690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013" w:type="dxa"/>
            <w:shd w:val="clear" w:color="auto" w:fill="auto"/>
            <w:hideMark/>
          </w:tcPr>
          <w:p w14:paraId="3E928149" w14:textId="28B7452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6AA0F" w14:textId="665961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C171" w14:textId="04594A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7C42B" w14:textId="432AC2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DA7B3" w14:textId="5515B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A73E18" w14:textId="4A0F41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1260F0" w:rsidRPr="004C554A" w14:paraId="26AF488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B25CA" w14:textId="1343D8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013" w:type="dxa"/>
            <w:shd w:val="clear" w:color="auto" w:fill="auto"/>
            <w:hideMark/>
          </w:tcPr>
          <w:p w14:paraId="32859D30" w14:textId="246AE6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BF601" w14:textId="1D0E65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96DB6" w14:textId="389DB1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2C7CA" w14:textId="0F2331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78713" w14:textId="649651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C58C97" w14:textId="6649F1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414,25000</w:t>
            </w:r>
          </w:p>
        </w:tc>
      </w:tr>
      <w:tr w:rsidR="001260F0" w:rsidRPr="004C554A" w14:paraId="6F5B730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E74C8" w14:textId="4CCAE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013" w:type="dxa"/>
            <w:shd w:val="clear" w:color="auto" w:fill="auto"/>
            <w:hideMark/>
          </w:tcPr>
          <w:p w14:paraId="6752DB4B" w14:textId="61CB1A6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3C6C0" w14:textId="31DAA2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CB347" w14:textId="7E5C66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68AA1" w14:textId="0E3988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1022D" w14:textId="27CB60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0D6152" w14:textId="518A47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414,25000</w:t>
            </w:r>
          </w:p>
        </w:tc>
      </w:tr>
      <w:tr w:rsidR="001260F0" w:rsidRPr="004C554A" w14:paraId="566CA105" w14:textId="77777777" w:rsidTr="007D5D4D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59F26C" w14:textId="1B1FD4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013" w:type="dxa"/>
            <w:shd w:val="clear" w:color="auto" w:fill="auto"/>
            <w:hideMark/>
          </w:tcPr>
          <w:p w14:paraId="6FB5E955" w14:textId="723E134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54263" w14:textId="25D0EC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0A802" w14:textId="130139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A189D" w14:textId="387F5F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F083D" w14:textId="783C78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4BF7C2" w14:textId="755EEE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365,30000</w:t>
            </w:r>
          </w:p>
        </w:tc>
      </w:tr>
      <w:tr w:rsidR="001260F0" w:rsidRPr="004C554A" w14:paraId="7139EF58" w14:textId="77777777" w:rsidTr="007D5D4D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A2AF7" w14:textId="2E0D71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013" w:type="dxa"/>
            <w:shd w:val="clear" w:color="auto" w:fill="auto"/>
            <w:hideMark/>
          </w:tcPr>
          <w:p w14:paraId="23FEF9A8" w14:textId="75090E2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7727" w14:textId="634D69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3D3D4" w14:textId="00DC5C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262DA" w14:textId="3F3F2C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7222E" w14:textId="527D53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8D72882" w14:textId="2CFA246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365,30000</w:t>
            </w:r>
          </w:p>
        </w:tc>
      </w:tr>
      <w:tr w:rsidR="001260F0" w:rsidRPr="004C554A" w14:paraId="5E8D97DD" w14:textId="77777777" w:rsidTr="007D5D4D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A0075E" w14:textId="5451B7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013" w:type="dxa"/>
            <w:shd w:val="clear" w:color="auto" w:fill="auto"/>
            <w:hideMark/>
          </w:tcPr>
          <w:p w14:paraId="5447797D" w14:textId="7AAFE5E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C902B" w14:textId="7698E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3A0B4" w14:textId="05A82E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9067C" w14:textId="29830C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AAEDE" w14:textId="76F49A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D3631A" w14:textId="494556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1260F0" w:rsidRPr="004C554A" w14:paraId="526AE85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7D4B2" w14:textId="56151F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013" w:type="dxa"/>
            <w:shd w:val="clear" w:color="auto" w:fill="auto"/>
            <w:hideMark/>
          </w:tcPr>
          <w:p w14:paraId="3C77A195" w14:textId="027972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EA0C7" w14:textId="2EAB50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CF5B" w14:textId="1E39E1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1A077" w14:textId="667E28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5B6DE" w14:textId="41A7E9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1540FD" w14:textId="0D4A5CB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1260F0" w:rsidRPr="004C554A" w14:paraId="57FF951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F9DC1" w14:textId="4AA64A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013" w:type="dxa"/>
            <w:shd w:val="clear" w:color="auto" w:fill="auto"/>
            <w:hideMark/>
          </w:tcPr>
          <w:p w14:paraId="7133DAA3" w14:textId="67FE3D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7A423" w14:textId="0B0EBC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0B58B" w14:textId="7AF1C9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185D1" w14:textId="47DFDA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7611F" w14:textId="24C11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7558C98" w14:textId="708D0C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77 565,06500</w:t>
            </w:r>
          </w:p>
        </w:tc>
      </w:tr>
      <w:tr w:rsidR="001260F0" w:rsidRPr="004C554A" w14:paraId="2C3FCC0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8479D" w14:textId="6EC334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013" w:type="dxa"/>
            <w:shd w:val="clear" w:color="auto" w:fill="auto"/>
            <w:hideMark/>
          </w:tcPr>
          <w:p w14:paraId="6FB00FD9" w14:textId="3D456C0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CF26B" w14:textId="659FA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CC3B9" w14:textId="481DD4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D4350" w14:textId="5DD4FB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C02E5" w14:textId="7FE3CA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57D2D4" w14:textId="1E4306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64 491,16500</w:t>
            </w:r>
          </w:p>
        </w:tc>
      </w:tr>
      <w:tr w:rsidR="001260F0" w:rsidRPr="004C554A" w14:paraId="0AC33D5D" w14:textId="77777777" w:rsidTr="007D5D4D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23D06" w14:textId="5014B6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013" w:type="dxa"/>
            <w:shd w:val="clear" w:color="auto" w:fill="auto"/>
            <w:hideMark/>
          </w:tcPr>
          <w:p w14:paraId="6D6BCFEA" w14:textId="67785BB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441D0" w14:textId="5375EE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DA181" w14:textId="3E6D54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99CA4" w14:textId="62F01F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1B240F" w14:textId="6BB6D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5431D2D" w14:textId="1AA6D6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273,62500</w:t>
            </w:r>
          </w:p>
        </w:tc>
      </w:tr>
      <w:tr w:rsidR="001260F0" w:rsidRPr="004C554A" w14:paraId="391B68F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5CF7B" w14:textId="1ACCA3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013" w:type="dxa"/>
            <w:shd w:val="clear" w:color="auto" w:fill="auto"/>
            <w:hideMark/>
          </w:tcPr>
          <w:p w14:paraId="02C59274" w14:textId="077FBA7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902DDA" w14:textId="12C895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BE980" w14:textId="1098D6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79B43C" w14:textId="6AE973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42862" w14:textId="637FCE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8DEF20" w14:textId="7EE5DB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64 217,54000</w:t>
            </w:r>
          </w:p>
        </w:tc>
      </w:tr>
      <w:tr w:rsidR="001260F0" w:rsidRPr="004C554A" w14:paraId="34A47C4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639AC" w14:textId="4C318A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013" w:type="dxa"/>
            <w:shd w:val="clear" w:color="auto" w:fill="auto"/>
            <w:hideMark/>
          </w:tcPr>
          <w:p w14:paraId="7D2F5DF0" w14:textId="2980F8E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3B41B" w14:textId="071ACB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2348" w14:textId="7EB56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37931" w14:textId="318BEA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D2630" w14:textId="4CE457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BEF407" w14:textId="6809B1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1 251,40000</w:t>
            </w:r>
          </w:p>
        </w:tc>
      </w:tr>
      <w:tr w:rsidR="001260F0" w:rsidRPr="004C554A" w14:paraId="7421BA1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13B97" w14:textId="41455F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013" w:type="dxa"/>
            <w:shd w:val="clear" w:color="auto" w:fill="auto"/>
            <w:hideMark/>
          </w:tcPr>
          <w:p w14:paraId="5297CA60" w14:textId="5151A20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B9965" w14:textId="1943E4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88D56" w14:textId="6BB530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2E752" w14:textId="7A8FA3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10EC8" w14:textId="018EB6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A0C7E7" w14:textId="339B61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1 251,40000</w:t>
            </w:r>
          </w:p>
        </w:tc>
      </w:tr>
      <w:tr w:rsidR="001260F0" w:rsidRPr="004C554A" w14:paraId="131D503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BED26" w14:textId="6A9DB2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013" w:type="dxa"/>
            <w:shd w:val="clear" w:color="auto" w:fill="auto"/>
            <w:hideMark/>
          </w:tcPr>
          <w:p w14:paraId="11F5B608" w14:textId="4E300CB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5019D" w14:textId="6ADE32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B9A0F" w14:textId="3C4F3A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209DE" w14:textId="7B0C76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14A04" w14:textId="6B7DB7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81300D" w14:textId="170BD5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1260F0" w:rsidRPr="004C554A" w14:paraId="4D70F917" w14:textId="77777777" w:rsidTr="007D5D4D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A5DF6" w14:textId="45F89A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013" w:type="dxa"/>
            <w:shd w:val="clear" w:color="auto" w:fill="auto"/>
            <w:hideMark/>
          </w:tcPr>
          <w:p w14:paraId="4B13915D" w14:textId="15DC214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C854F" w14:textId="32E8D8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1074" w14:textId="798384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AE312" w14:textId="080BD4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5F478" w14:textId="5444D5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1082A7" w14:textId="4DCCE9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1260F0" w:rsidRPr="004C554A" w14:paraId="06C60CA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0B895" w14:textId="492FB5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013" w:type="dxa"/>
            <w:shd w:val="clear" w:color="auto" w:fill="auto"/>
            <w:hideMark/>
          </w:tcPr>
          <w:p w14:paraId="5685DBB5" w14:textId="5B7D516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A95B5" w14:textId="4F05D4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E2144" w14:textId="635500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EDF62" w14:textId="22A90A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C767C" w14:textId="16D67D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9A629D" w14:textId="5C7207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7 394,00000</w:t>
            </w:r>
          </w:p>
        </w:tc>
      </w:tr>
      <w:tr w:rsidR="001260F0" w:rsidRPr="004C554A" w14:paraId="3CD4F6D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DF7665" w14:textId="18587E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013" w:type="dxa"/>
            <w:shd w:val="clear" w:color="auto" w:fill="auto"/>
            <w:hideMark/>
          </w:tcPr>
          <w:p w14:paraId="75CDEED5" w14:textId="1407B37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0622D" w14:textId="0AC35A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361D7" w14:textId="3F25D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D5AEF" w14:textId="111E4E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656E4" w14:textId="2C244F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F06163" w14:textId="1C7C5B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7 394,00000</w:t>
            </w:r>
          </w:p>
        </w:tc>
      </w:tr>
      <w:tr w:rsidR="001260F0" w:rsidRPr="004C554A" w14:paraId="614C1B1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E9B2D" w14:textId="35F211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013" w:type="dxa"/>
            <w:shd w:val="clear" w:color="auto" w:fill="auto"/>
            <w:hideMark/>
          </w:tcPr>
          <w:p w14:paraId="3863FDF7" w14:textId="12D1AD5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2C6CB" w14:textId="64D585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14053" w14:textId="2413B3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D7D41" w14:textId="5FEA82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AFCEE" w14:textId="773E72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F619E4" w14:textId="3693CB1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250,30000</w:t>
            </w:r>
          </w:p>
        </w:tc>
      </w:tr>
      <w:tr w:rsidR="001260F0" w:rsidRPr="004C554A" w14:paraId="44E73F2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82456" w14:textId="681A7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013" w:type="dxa"/>
            <w:shd w:val="clear" w:color="auto" w:fill="auto"/>
            <w:hideMark/>
          </w:tcPr>
          <w:p w14:paraId="1656CF10" w14:textId="664BC5E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247CC" w14:textId="2A9211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90C51" w14:textId="327D5C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A438A" w14:textId="61CC91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DBCE1" w14:textId="50F7CC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BC3E2FA" w14:textId="619E8A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250,30000</w:t>
            </w:r>
          </w:p>
        </w:tc>
      </w:tr>
      <w:tr w:rsidR="001260F0" w:rsidRPr="004C554A" w14:paraId="34C5521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D9234" w14:textId="2FAFF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013" w:type="dxa"/>
            <w:shd w:val="clear" w:color="auto" w:fill="auto"/>
            <w:hideMark/>
          </w:tcPr>
          <w:p w14:paraId="648EBE17" w14:textId="1CDEDDD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F5318" w14:textId="23206D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9848" w14:textId="63AB40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5F6D2" w14:textId="1792EC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0550864410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AA916" w14:textId="10303C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C57FD0" w14:textId="6D98AF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3862B11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A0143" w14:textId="2BDC0D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013" w:type="dxa"/>
            <w:shd w:val="clear" w:color="auto" w:fill="auto"/>
            <w:hideMark/>
          </w:tcPr>
          <w:p w14:paraId="7C3F2BD2" w14:textId="095C703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1183E" w14:textId="3F6908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BCD3A" w14:textId="2040E9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D0794" w14:textId="47C0DA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0550864410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28ACFB" w14:textId="2FE9A3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80E875" w14:textId="468A0F6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1512EF93" w14:textId="77777777" w:rsidTr="007D5D4D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07800" w14:textId="0E3A66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013" w:type="dxa"/>
            <w:shd w:val="clear" w:color="auto" w:fill="auto"/>
            <w:hideMark/>
          </w:tcPr>
          <w:p w14:paraId="07787E22" w14:textId="419D8D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B8192" w14:textId="4AB93B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7FC0" w14:textId="2F30F9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FCE0E" w14:textId="0BDD09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E0B8BE" w14:textId="0EA6D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1C19B5" w14:textId="0DAA1A6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3 751,20000</w:t>
            </w:r>
          </w:p>
        </w:tc>
      </w:tr>
      <w:tr w:rsidR="001260F0" w:rsidRPr="004C554A" w14:paraId="688190A8" w14:textId="77777777" w:rsidTr="007D5D4D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DA46F" w14:textId="3AF96B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013" w:type="dxa"/>
            <w:shd w:val="clear" w:color="auto" w:fill="auto"/>
            <w:hideMark/>
          </w:tcPr>
          <w:p w14:paraId="7919FB7B" w14:textId="4CA56E5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1909F" w14:textId="0D2DEE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6162E" w14:textId="697DF2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DA446" w14:textId="44560B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3E8CC" w14:textId="20A5F2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86AC02" w14:textId="12EE4E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3 751,20000</w:t>
            </w:r>
          </w:p>
        </w:tc>
      </w:tr>
      <w:tr w:rsidR="001260F0" w:rsidRPr="004C554A" w14:paraId="5D6ACFEF" w14:textId="77777777" w:rsidTr="007D5D4D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76542" w14:textId="6AE5F0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013" w:type="dxa"/>
            <w:shd w:val="clear" w:color="auto" w:fill="auto"/>
            <w:hideMark/>
          </w:tcPr>
          <w:p w14:paraId="441461DA" w14:textId="38B1BE4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ACFF8" w14:textId="50ADEB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94CE4" w14:textId="31FDFA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7A9B" w14:textId="36542A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7537D" w14:textId="68BD7E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9AD1AD" w14:textId="2379EDE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80 089,63150</w:t>
            </w:r>
          </w:p>
        </w:tc>
      </w:tr>
      <w:tr w:rsidR="001260F0" w:rsidRPr="004C554A" w14:paraId="5EC0AFE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7E7DA" w14:textId="1DFBA8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580</w:t>
            </w:r>
          </w:p>
        </w:tc>
        <w:tc>
          <w:tcPr>
            <w:tcW w:w="11013" w:type="dxa"/>
            <w:shd w:val="clear" w:color="auto" w:fill="auto"/>
            <w:hideMark/>
          </w:tcPr>
          <w:p w14:paraId="5B4682D7" w14:textId="28321B9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65A7B" w14:textId="6B78D9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9FB7F" w14:textId="2A5638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216AC" w14:textId="04E4D6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C8EAA" w14:textId="54FA75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39E2DB" w14:textId="1C4EC6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1 187,60400</w:t>
            </w:r>
          </w:p>
        </w:tc>
      </w:tr>
      <w:tr w:rsidR="001260F0" w:rsidRPr="004C554A" w14:paraId="7007E00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8B0D9" w14:textId="14C7B0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013" w:type="dxa"/>
            <w:shd w:val="clear" w:color="auto" w:fill="auto"/>
            <w:hideMark/>
          </w:tcPr>
          <w:p w14:paraId="31153858" w14:textId="3F644B4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F54B3" w14:textId="58B52D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10A81" w14:textId="691409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CC88A" w14:textId="6F1A8F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60928" w14:textId="75CFBB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BA381F" w14:textId="3B37A8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</w:tr>
      <w:tr w:rsidR="001260F0" w:rsidRPr="004C554A" w14:paraId="052AD0C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29E2B9" w14:textId="3AFB03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013" w:type="dxa"/>
            <w:shd w:val="clear" w:color="auto" w:fill="auto"/>
            <w:hideMark/>
          </w:tcPr>
          <w:p w14:paraId="56EBDB5A" w14:textId="495B9EC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AE72F" w14:textId="1A6890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C799" w14:textId="7D34FD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D0409" w14:textId="1ABFA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0A3BD" w14:textId="55F04C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4654A9" w14:textId="2FFCB7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897,62500</w:t>
            </w:r>
          </w:p>
        </w:tc>
      </w:tr>
      <w:tr w:rsidR="001260F0" w:rsidRPr="004C554A" w14:paraId="2610C40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84605" w14:textId="19928A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013" w:type="dxa"/>
            <w:shd w:val="clear" w:color="auto" w:fill="auto"/>
            <w:hideMark/>
          </w:tcPr>
          <w:p w14:paraId="2AC324F4" w14:textId="7C7FE04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D7724" w14:textId="544E1B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05307" w14:textId="595108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E212A" w14:textId="5C3A8F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4B1822" w14:textId="047150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E99BF5" w14:textId="12B970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260F0" w:rsidRPr="004C554A" w14:paraId="57C94A1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DC31E" w14:textId="037092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013" w:type="dxa"/>
            <w:shd w:val="clear" w:color="auto" w:fill="auto"/>
            <w:hideMark/>
          </w:tcPr>
          <w:p w14:paraId="18735009" w14:textId="3AE43CB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21FBF" w14:textId="548097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97E4" w14:textId="3265A3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7AD76" w14:textId="399BA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68B71" w14:textId="31FB2A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F04663" w14:textId="655F02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260F0" w:rsidRPr="004C554A" w14:paraId="6626993B" w14:textId="77777777" w:rsidTr="007D5D4D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C0D39" w14:textId="58287E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013" w:type="dxa"/>
            <w:shd w:val="clear" w:color="auto" w:fill="auto"/>
            <w:hideMark/>
          </w:tcPr>
          <w:p w14:paraId="15043EBE" w14:textId="43F6F98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7BC3D" w14:textId="303E09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595B" w14:textId="5582BE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9F92A" w14:textId="2D85F4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8728A" w14:textId="1DBAA3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FEC70A" w14:textId="41B9D6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1260F0" w:rsidRPr="004C554A" w14:paraId="69E89AF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16969" w14:textId="546563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013" w:type="dxa"/>
            <w:shd w:val="clear" w:color="auto" w:fill="auto"/>
            <w:hideMark/>
          </w:tcPr>
          <w:p w14:paraId="09C5E074" w14:textId="503F547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066A2" w14:textId="018D57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E19EF" w14:textId="67D665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5D1CC" w14:textId="2DC57E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4F23" w14:textId="27D07C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5EA4E5" w14:textId="47D154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1260F0" w:rsidRPr="004C554A" w14:paraId="741C4D9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EC5C9" w14:textId="48CE24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013" w:type="dxa"/>
            <w:shd w:val="clear" w:color="auto" w:fill="auto"/>
            <w:hideMark/>
          </w:tcPr>
          <w:p w14:paraId="4F467CBF" w14:textId="245212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C8539" w14:textId="0FA492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D3BD" w14:textId="1FBFD0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AF96A" w14:textId="345A8A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EF25CE" w14:textId="7A3F53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8A48EC" w14:textId="5795D0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260F0" w:rsidRPr="004C554A" w14:paraId="4160A58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97B1C" w14:textId="00E08C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013" w:type="dxa"/>
            <w:shd w:val="clear" w:color="auto" w:fill="auto"/>
            <w:hideMark/>
          </w:tcPr>
          <w:p w14:paraId="3E54D8AF" w14:textId="694C29E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9809F" w14:textId="16CFC4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845CD" w14:textId="4371BA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AB4D9" w14:textId="279BAB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8A78D" w14:textId="6CA8DC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0080F9" w14:textId="18D003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260F0" w:rsidRPr="004C554A" w14:paraId="65547A2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9FF8F" w14:textId="13C464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013" w:type="dxa"/>
            <w:shd w:val="clear" w:color="auto" w:fill="auto"/>
            <w:hideMark/>
          </w:tcPr>
          <w:p w14:paraId="018DE58C" w14:textId="42A5A11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BE21C" w14:textId="1389F3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E1321" w14:textId="60E149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0BED1" w14:textId="5B1A42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A52BFE" w14:textId="2558B2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195A7D6" w14:textId="3718C1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260F0" w:rsidRPr="004C554A" w14:paraId="325D154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034D0" w14:textId="013A86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013" w:type="dxa"/>
            <w:shd w:val="clear" w:color="auto" w:fill="auto"/>
            <w:hideMark/>
          </w:tcPr>
          <w:p w14:paraId="58570FC3" w14:textId="05F49A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4A3F4" w14:textId="175285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281A3" w14:textId="4FBD0A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41452" w14:textId="0713E5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C59EC" w14:textId="49F603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6254D4" w14:textId="083F93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260F0" w:rsidRPr="004C554A" w14:paraId="201EB5F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6B4A4" w14:textId="54BB10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013" w:type="dxa"/>
            <w:shd w:val="clear" w:color="auto" w:fill="auto"/>
            <w:hideMark/>
          </w:tcPr>
          <w:p w14:paraId="744CBB9C" w14:textId="6E55630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64D2D" w14:textId="33778F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B9AC7" w14:textId="782B43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D9F8D" w14:textId="621ABF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EED91" w14:textId="673064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0CAB91" w14:textId="3F67D2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517,50000</w:t>
            </w:r>
          </w:p>
        </w:tc>
      </w:tr>
      <w:tr w:rsidR="001260F0" w:rsidRPr="004C554A" w14:paraId="184F982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87C5B" w14:textId="088420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013" w:type="dxa"/>
            <w:shd w:val="clear" w:color="auto" w:fill="auto"/>
            <w:hideMark/>
          </w:tcPr>
          <w:p w14:paraId="730799E7" w14:textId="5886048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833E0" w14:textId="2880E0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ABCB8" w14:textId="705E8E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695FF" w14:textId="0FA806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4FF21" w14:textId="7D6F7F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2C3DE8" w14:textId="15F121C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517,50000</w:t>
            </w:r>
          </w:p>
        </w:tc>
      </w:tr>
      <w:tr w:rsidR="001260F0" w:rsidRPr="004C554A" w14:paraId="660865F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8C3C68" w14:textId="1272E9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013" w:type="dxa"/>
            <w:shd w:val="clear" w:color="auto" w:fill="auto"/>
            <w:hideMark/>
          </w:tcPr>
          <w:p w14:paraId="5EF64805" w14:textId="5BC73B8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5CF12" w14:textId="0B101C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5A48F" w14:textId="05F2BF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6AC36" w14:textId="3FAE30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9582D" w14:textId="012273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9897E7" w14:textId="15259C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347,53250</w:t>
            </w:r>
          </w:p>
        </w:tc>
      </w:tr>
      <w:tr w:rsidR="001260F0" w:rsidRPr="004C554A" w14:paraId="07D88F96" w14:textId="77777777" w:rsidTr="007D5D4D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B8D0A" w14:textId="2FC0BF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013" w:type="dxa"/>
            <w:shd w:val="clear" w:color="auto" w:fill="auto"/>
            <w:hideMark/>
          </w:tcPr>
          <w:p w14:paraId="669EA534" w14:textId="17FC62A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49D5F" w14:textId="78EED0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62B6A" w14:textId="21C99A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C5C8C" w14:textId="279F5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734F0" w14:textId="68A3A3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3769901" w14:textId="250EEE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347,53250</w:t>
            </w:r>
          </w:p>
        </w:tc>
      </w:tr>
      <w:tr w:rsidR="001260F0" w:rsidRPr="004C554A" w14:paraId="29A1FEA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92744" w14:textId="465062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013" w:type="dxa"/>
            <w:shd w:val="clear" w:color="auto" w:fill="auto"/>
            <w:hideMark/>
          </w:tcPr>
          <w:p w14:paraId="6C3410E6" w14:textId="055DA2F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94669" w14:textId="0D3F0D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EF18D" w14:textId="739929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58C09" w14:textId="5CF1B7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69F8A1" w14:textId="0A822F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741DA4" w14:textId="411680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6A307237" w14:textId="77777777" w:rsidTr="007D5D4D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B36A51" w14:textId="5096B9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013" w:type="dxa"/>
            <w:shd w:val="clear" w:color="auto" w:fill="auto"/>
            <w:hideMark/>
          </w:tcPr>
          <w:p w14:paraId="6C0285DB" w14:textId="5276511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619FF" w14:textId="6A4410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013CB" w14:textId="27E23D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42984" w14:textId="2F00BE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96D77" w14:textId="59482F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195721" w14:textId="419AD2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701DA0E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A9107" w14:textId="75AF94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013" w:type="dxa"/>
            <w:shd w:val="clear" w:color="auto" w:fill="auto"/>
            <w:hideMark/>
          </w:tcPr>
          <w:p w14:paraId="47BAACB5" w14:textId="131E3F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07C8F" w14:textId="307BBD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76DDD" w14:textId="56E67E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E910C" w14:textId="356177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F6A6D" w14:textId="186253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F2B52E" w14:textId="039724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70 005,82500</w:t>
            </w:r>
          </w:p>
        </w:tc>
      </w:tr>
      <w:tr w:rsidR="001260F0" w:rsidRPr="004C554A" w14:paraId="13CC284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23C58" w14:textId="3EE5F6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013" w:type="dxa"/>
            <w:shd w:val="clear" w:color="auto" w:fill="auto"/>
            <w:hideMark/>
          </w:tcPr>
          <w:p w14:paraId="3FC1DD00" w14:textId="59E2240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82B76" w14:textId="5D49CE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7F4E7" w14:textId="2BC932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B341C" w14:textId="486DC6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AE91E" w14:textId="555237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DE00A9" w14:textId="75E57A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70 005,82500</w:t>
            </w:r>
          </w:p>
        </w:tc>
      </w:tr>
      <w:tr w:rsidR="001260F0" w:rsidRPr="004C554A" w14:paraId="60D2E8B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27102" w14:textId="4FA788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013" w:type="dxa"/>
            <w:shd w:val="clear" w:color="auto" w:fill="auto"/>
            <w:hideMark/>
          </w:tcPr>
          <w:p w14:paraId="1C261034" w14:textId="43DCFE8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85063" w14:textId="5E464B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DA55" w14:textId="15033E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4A5CC" w14:textId="2FDB47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88C9" w14:textId="29AAA2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E13C4B" w14:textId="69059E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2 708,40000</w:t>
            </w:r>
          </w:p>
        </w:tc>
      </w:tr>
      <w:tr w:rsidR="001260F0" w:rsidRPr="004C554A" w14:paraId="7069E1F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62AF8" w14:textId="285E59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013" w:type="dxa"/>
            <w:shd w:val="clear" w:color="auto" w:fill="auto"/>
            <w:hideMark/>
          </w:tcPr>
          <w:p w14:paraId="371B1CF3" w14:textId="679EE21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25A3D" w14:textId="335454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CA655" w14:textId="091F25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5F25C" w14:textId="7C496D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F610F" w14:textId="258DB0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EB2150" w14:textId="3B2D8F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1 320,90000</w:t>
            </w:r>
          </w:p>
        </w:tc>
      </w:tr>
      <w:tr w:rsidR="001260F0" w:rsidRPr="004C554A" w14:paraId="3A101FE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F7E5A" w14:textId="0C4124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013" w:type="dxa"/>
            <w:shd w:val="clear" w:color="auto" w:fill="auto"/>
            <w:hideMark/>
          </w:tcPr>
          <w:p w14:paraId="526F1BA2" w14:textId="0DF9C90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406FF" w14:textId="44A828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D22C0" w14:textId="1CEB08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B0FD9" w14:textId="2FB3CC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BA11D" w14:textId="1B68F9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080D8F6" w14:textId="5EF6A0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1 387,50000</w:t>
            </w:r>
          </w:p>
        </w:tc>
      </w:tr>
      <w:tr w:rsidR="001260F0" w:rsidRPr="004C554A" w14:paraId="04730E0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A57050" w14:textId="41E507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013" w:type="dxa"/>
            <w:shd w:val="clear" w:color="auto" w:fill="auto"/>
            <w:hideMark/>
          </w:tcPr>
          <w:p w14:paraId="40D25CCB" w14:textId="1472398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проектов по приоритетным направлениям работы с молодежью на территории Свердловской области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EA645" w14:textId="31502B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D8CB1" w14:textId="702091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B4428" w14:textId="6FE00E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294EA" w14:textId="40BE05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D79B70" w14:textId="4E7657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490,30000</w:t>
            </w:r>
          </w:p>
        </w:tc>
      </w:tr>
      <w:tr w:rsidR="001260F0" w:rsidRPr="004C554A" w14:paraId="0D7F814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CE892" w14:textId="0EC97D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013" w:type="dxa"/>
            <w:shd w:val="clear" w:color="auto" w:fill="auto"/>
            <w:hideMark/>
          </w:tcPr>
          <w:p w14:paraId="37A30953" w14:textId="679E6FD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9784B" w14:textId="57F147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87F21" w14:textId="3180BE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2036F" w14:textId="26323C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3A8946" w14:textId="67E226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B114FF" w14:textId="4ADB7E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490,30000</w:t>
            </w:r>
          </w:p>
        </w:tc>
      </w:tr>
      <w:tr w:rsidR="001260F0" w:rsidRPr="004C554A" w14:paraId="3981248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F90BA" w14:textId="164A27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013" w:type="dxa"/>
            <w:shd w:val="clear" w:color="auto" w:fill="auto"/>
            <w:hideMark/>
          </w:tcPr>
          <w:p w14:paraId="71B02D26" w14:textId="1F165B4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0F522" w14:textId="25E19D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8C33D" w14:textId="2F6565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6C33D" w14:textId="723777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CF152" w14:textId="45475F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72C1C9" w14:textId="20F00D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709,67000</w:t>
            </w:r>
          </w:p>
        </w:tc>
      </w:tr>
      <w:tr w:rsidR="001260F0" w:rsidRPr="004C554A" w14:paraId="6747142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63D13F" w14:textId="1E7F7D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013" w:type="dxa"/>
            <w:shd w:val="clear" w:color="auto" w:fill="auto"/>
            <w:hideMark/>
          </w:tcPr>
          <w:p w14:paraId="525F352D" w14:textId="3584222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7F0A4" w14:textId="16F414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78FA1" w14:textId="58D933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DFB58" w14:textId="707574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00902" w14:textId="3413C3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464162" w14:textId="7508D5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709,67000</w:t>
            </w:r>
          </w:p>
        </w:tc>
      </w:tr>
      <w:tr w:rsidR="001260F0" w:rsidRPr="004C554A" w14:paraId="3DF742D2" w14:textId="77777777" w:rsidTr="007D5D4D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D2E48" w14:textId="7F504C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013" w:type="dxa"/>
            <w:shd w:val="clear" w:color="auto" w:fill="auto"/>
            <w:hideMark/>
          </w:tcPr>
          <w:p w14:paraId="3C453B46" w14:textId="349749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проектов по приоритетным направлениям работы с молодежью на территории Свердловской области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молодежных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FD255" w14:textId="7750A9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4E1EA" w14:textId="73A14D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BC273" w14:textId="483AB0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F7398" w14:textId="737F2D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326271" w14:textId="0D74533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6756344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B4DDA" w14:textId="128E57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013" w:type="dxa"/>
            <w:shd w:val="clear" w:color="auto" w:fill="auto"/>
            <w:hideMark/>
          </w:tcPr>
          <w:p w14:paraId="7F767CAF" w14:textId="7FB5D4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A3344" w14:textId="6E2265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DB4E8" w14:textId="57CD6C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21633" w14:textId="26FE2B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A8E47" w14:textId="1A2513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D0F510" w14:textId="058BF81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7219C54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0E4AE" w14:textId="2EF93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013" w:type="dxa"/>
            <w:shd w:val="clear" w:color="auto" w:fill="auto"/>
            <w:hideMark/>
          </w:tcPr>
          <w:p w14:paraId="15F1D356" w14:textId="1E09949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4541E9" w14:textId="0177EE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8645" w14:textId="42AD1E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2045E" w14:textId="1C3BFF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E7B5E" w14:textId="144700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6F8A4F" w14:textId="376D29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080CCB5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200B2" w14:textId="48F04F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013" w:type="dxa"/>
            <w:shd w:val="clear" w:color="auto" w:fill="auto"/>
            <w:hideMark/>
          </w:tcPr>
          <w:p w14:paraId="04D186A8" w14:textId="1C2A618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79446" w14:textId="351CA3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38F2" w14:textId="1C5166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5449A" w14:textId="591B77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593A0" w14:textId="672792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DD2622" w14:textId="201EAF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3F2040EE" w14:textId="77777777" w:rsidTr="007D5D4D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3633" w14:textId="3F660A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13" w:type="dxa"/>
            <w:shd w:val="clear" w:color="auto" w:fill="auto"/>
            <w:hideMark/>
          </w:tcPr>
          <w:p w14:paraId="1A46420F" w14:textId="7C4C8EC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0F2EC" w14:textId="0164CC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076C" w14:textId="30D5BE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DA336" w14:textId="6A14F7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B1473" w14:textId="1E9D59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2C64B5" w14:textId="0CB006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1260F0" w:rsidRPr="004C554A" w14:paraId="2F581D30" w14:textId="77777777" w:rsidTr="007D5D4D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7C7BF" w14:textId="2E54D8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611</w:t>
            </w:r>
          </w:p>
        </w:tc>
        <w:tc>
          <w:tcPr>
            <w:tcW w:w="11013" w:type="dxa"/>
            <w:shd w:val="clear" w:color="auto" w:fill="auto"/>
            <w:hideMark/>
          </w:tcPr>
          <w:p w14:paraId="4F66C9B2" w14:textId="4346941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48D4D" w14:textId="14BC53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DA26F" w14:textId="16DB76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D3F8A" w14:textId="031595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B41FC" w14:textId="03504E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2F4ADF" w14:textId="17B4E8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1260F0" w:rsidRPr="004C554A" w14:paraId="363D579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47B8C" w14:textId="639592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013" w:type="dxa"/>
            <w:shd w:val="clear" w:color="auto" w:fill="auto"/>
            <w:hideMark/>
          </w:tcPr>
          <w:p w14:paraId="43E4A424" w14:textId="49AD27D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вовлечению граждан в добровольческую (волонтерскую)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9E3B4" w14:textId="4C4B9D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13614" w14:textId="308444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44DE5" w14:textId="4D6722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D1F9C" w14:textId="6BD39B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428035" w14:textId="540A87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575,80000</w:t>
            </w:r>
          </w:p>
        </w:tc>
      </w:tr>
      <w:tr w:rsidR="001260F0" w:rsidRPr="004C554A" w14:paraId="40048C1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6B3F1" w14:textId="1476B9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013" w:type="dxa"/>
            <w:shd w:val="clear" w:color="auto" w:fill="auto"/>
            <w:hideMark/>
          </w:tcPr>
          <w:p w14:paraId="1B420E34" w14:textId="1D28A29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798B6" w14:textId="76F3EF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6452" w14:textId="44D2EA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76E57" w14:textId="52690E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0BD32" w14:textId="4765CA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870CD9" w14:textId="044D87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575,80000</w:t>
            </w:r>
          </w:p>
        </w:tc>
      </w:tr>
      <w:tr w:rsidR="001260F0" w:rsidRPr="004C554A" w14:paraId="369AF45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E3A9A" w14:textId="1A8F44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013" w:type="dxa"/>
            <w:shd w:val="clear" w:color="auto" w:fill="auto"/>
            <w:hideMark/>
          </w:tcPr>
          <w:p w14:paraId="4A9AD1EE" w14:textId="060804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462D7" w14:textId="656082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0A19A" w14:textId="6AC8FE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4866F" w14:textId="1BA297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22F8" w14:textId="01B56D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D86B59" w14:textId="24D853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1 313,00000</w:t>
            </w:r>
          </w:p>
        </w:tc>
      </w:tr>
      <w:tr w:rsidR="001260F0" w:rsidRPr="004C554A" w14:paraId="6007408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CCAF4" w14:textId="246CC6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013" w:type="dxa"/>
            <w:shd w:val="clear" w:color="auto" w:fill="auto"/>
            <w:hideMark/>
          </w:tcPr>
          <w:p w14:paraId="2722DD91" w14:textId="087B59A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ABEF1" w14:textId="776C38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1763" w14:textId="316C86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A2A45" w14:textId="2B0FCA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49C44" w14:textId="6F0E47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9BB8A4" w14:textId="0A3D47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273,00000</w:t>
            </w:r>
          </w:p>
        </w:tc>
      </w:tr>
      <w:tr w:rsidR="001260F0" w:rsidRPr="004C554A" w14:paraId="636D333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413F4" w14:textId="47533F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013" w:type="dxa"/>
            <w:shd w:val="clear" w:color="auto" w:fill="auto"/>
            <w:hideMark/>
          </w:tcPr>
          <w:p w14:paraId="7BBE29FD" w14:textId="300AAB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DD183" w14:textId="33EB6F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5925" w14:textId="072660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7B005" w14:textId="70465E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885F8B" w14:textId="438483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C64C62" w14:textId="68FF23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7A01801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319ED" w14:textId="3DF5CF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013" w:type="dxa"/>
            <w:shd w:val="clear" w:color="auto" w:fill="auto"/>
            <w:hideMark/>
          </w:tcPr>
          <w:p w14:paraId="62167B7A" w14:textId="1523F1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BE432" w14:textId="23755A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E02B7" w14:textId="721ADD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B1B4C" w14:textId="68E980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2ECFB" w14:textId="20E5E7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DA1FC3" w14:textId="42A5B9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4832F58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BBCC3" w14:textId="44822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013" w:type="dxa"/>
            <w:shd w:val="clear" w:color="auto" w:fill="auto"/>
            <w:hideMark/>
          </w:tcPr>
          <w:p w14:paraId="3FA5468D" w14:textId="43DF0A2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07487" w14:textId="106E6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328B3" w14:textId="4A1BB6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D23B5" w14:textId="09E4AB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FB7F0" w14:textId="4D91B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2A03C38" w14:textId="50D64B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73,00000</w:t>
            </w:r>
          </w:p>
        </w:tc>
      </w:tr>
      <w:tr w:rsidR="001260F0" w:rsidRPr="004C554A" w14:paraId="5DEDF3A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12270" w14:textId="08214B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013" w:type="dxa"/>
            <w:shd w:val="clear" w:color="auto" w:fill="auto"/>
            <w:hideMark/>
          </w:tcPr>
          <w:p w14:paraId="549314F4" w14:textId="3DFDA8E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7AE8E" w14:textId="5DEA78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0563A" w14:textId="4A8AAB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8C456" w14:textId="58C108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10C35" w14:textId="721606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DE158F" w14:textId="59768D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73,00000</w:t>
            </w:r>
          </w:p>
        </w:tc>
      </w:tr>
      <w:tr w:rsidR="001260F0" w:rsidRPr="004C554A" w14:paraId="6DECC425" w14:textId="77777777" w:rsidTr="007D5D4D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92C4E" w14:textId="0580B0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13" w:type="dxa"/>
            <w:shd w:val="clear" w:color="auto" w:fill="auto"/>
            <w:hideMark/>
          </w:tcPr>
          <w:p w14:paraId="51156F9F" w14:textId="6917DB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804F2" w14:textId="22B7B0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29E1E" w14:textId="49B68E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8B573" w14:textId="5A8D42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5BA5E" w14:textId="4F683E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2B8DD4" w14:textId="2F78868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69E6F87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DC03F" w14:textId="3DF908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013" w:type="dxa"/>
            <w:shd w:val="clear" w:color="auto" w:fill="auto"/>
            <w:hideMark/>
          </w:tcPr>
          <w:p w14:paraId="0934EDA8" w14:textId="19FBE88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E056C" w14:textId="7106FE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CD56" w14:textId="07A31B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C3290" w14:textId="7EE805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C7B62" w14:textId="75E65D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C61381" w14:textId="516392E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3CBD35A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75E80" w14:textId="444D95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013" w:type="dxa"/>
            <w:shd w:val="clear" w:color="auto" w:fill="auto"/>
            <w:hideMark/>
          </w:tcPr>
          <w:p w14:paraId="4D5129D8" w14:textId="55D5417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F190A" w14:textId="63A595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58BE" w14:textId="4A3961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94F22" w14:textId="30056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DAA95" w14:textId="5BE19C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B6112A" w14:textId="7104C0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462C62F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F0BE6" w14:textId="4D4725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013" w:type="dxa"/>
            <w:shd w:val="clear" w:color="auto" w:fill="auto"/>
            <w:hideMark/>
          </w:tcPr>
          <w:p w14:paraId="5938490D" w14:textId="5CEBB3C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75109" w14:textId="4FF169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CB3E4" w14:textId="020537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E01B3" w14:textId="0DC901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421FE" w14:textId="33ADFB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408F1AD" w14:textId="3E8616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48BF04DE" w14:textId="77777777" w:rsidTr="007D5D4D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DBE3A" w14:textId="44A15F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013" w:type="dxa"/>
            <w:shd w:val="clear" w:color="auto" w:fill="auto"/>
            <w:hideMark/>
          </w:tcPr>
          <w:p w14:paraId="68D793C1" w14:textId="738649C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C4767" w14:textId="42DB93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10A9" w14:textId="5DD293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7FFDC" w14:textId="00B911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1F53F1" w14:textId="313ABB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E42729" w14:textId="2A505A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70994F54" w14:textId="77777777" w:rsidTr="007D5D4D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AA298" w14:textId="027726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013" w:type="dxa"/>
            <w:shd w:val="clear" w:color="auto" w:fill="auto"/>
            <w:hideMark/>
          </w:tcPr>
          <w:p w14:paraId="75AC9B46" w14:textId="14E0AE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DC882" w14:textId="249587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1BA2" w14:textId="70679D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B1229" w14:textId="353EC7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346F7C" w14:textId="5A2F7A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A5B18C" w14:textId="2CC7CA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47166908" w14:textId="77777777" w:rsidTr="007D5D4D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532F1" w14:textId="11FEAF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013" w:type="dxa"/>
            <w:shd w:val="clear" w:color="auto" w:fill="auto"/>
            <w:hideMark/>
          </w:tcPr>
          <w:p w14:paraId="450010E8" w14:textId="4DB7E17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56774" w14:textId="20DB1A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E9872" w14:textId="118E5A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B15F2" w14:textId="1E5052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5B82A" w14:textId="235976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16CF2B" w14:textId="7EBCDE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214 202,20004</w:t>
            </w:r>
          </w:p>
        </w:tc>
      </w:tr>
      <w:tr w:rsidR="001260F0" w:rsidRPr="004C554A" w14:paraId="2721227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82B87" w14:textId="3FA493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013" w:type="dxa"/>
            <w:shd w:val="clear" w:color="auto" w:fill="auto"/>
            <w:hideMark/>
          </w:tcPr>
          <w:p w14:paraId="373AA8CB" w14:textId="04524F2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A49E9" w14:textId="754C69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6B80" w14:textId="334837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2F101" w14:textId="44B040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E49599" w14:textId="08E84A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4BC713" w14:textId="69B622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67 675,35000</w:t>
            </w:r>
          </w:p>
        </w:tc>
      </w:tr>
      <w:tr w:rsidR="001260F0" w:rsidRPr="004C554A" w14:paraId="3AC081DA" w14:textId="77777777" w:rsidTr="007D5D4D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B453" w14:textId="3326F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013" w:type="dxa"/>
            <w:shd w:val="clear" w:color="auto" w:fill="auto"/>
            <w:hideMark/>
          </w:tcPr>
          <w:p w14:paraId="0399BB7C" w14:textId="3F39A11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A23AB" w14:textId="73EA01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7239F" w14:textId="68BA84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E7610" w14:textId="562703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3FB7D" w14:textId="370CB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6F39C50" w14:textId="6B5675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67 675,35000</w:t>
            </w:r>
          </w:p>
        </w:tc>
      </w:tr>
      <w:tr w:rsidR="001260F0" w:rsidRPr="004C554A" w14:paraId="7916BEB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26B67" w14:textId="5C1EC6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013" w:type="dxa"/>
            <w:shd w:val="clear" w:color="auto" w:fill="auto"/>
            <w:hideMark/>
          </w:tcPr>
          <w:p w14:paraId="3D1F14C7" w14:textId="402AEB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CDF45" w14:textId="41EBA0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E5720" w14:textId="3C74A9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1203F" w14:textId="7FFFCE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EDE84" w14:textId="65953F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0B2852" w14:textId="472F8EC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3 258,60000</w:t>
            </w:r>
          </w:p>
        </w:tc>
      </w:tr>
      <w:tr w:rsidR="001260F0" w:rsidRPr="004C554A" w14:paraId="6A2BCE5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0102E" w14:textId="2C6734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13" w:type="dxa"/>
            <w:shd w:val="clear" w:color="auto" w:fill="auto"/>
            <w:hideMark/>
          </w:tcPr>
          <w:p w14:paraId="2F99A57B" w14:textId="394DAD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E2166" w14:textId="19CF4B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0500" w14:textId="727540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0744B" w14:textId="1D9847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A29EF" w14:textId="61DE34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E7581A" w14:textId="057C7C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353,30000</w:t>
            </w:r>
          </w:p>
        </w:tc>
      </w:tr>
      <w:tr w:rsidR="001260F0" w:rsidRPr="004C554A" w14:paraId="19BD2B8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7258A" w14:textId="49F965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013" w:type="dxa"/>
            <w:shd w:val="clear" w:color="auto" w:fill="auto"/>
            <w:hideMark/>
          </w:tcPr>
          <w:p w14:paraId="1A87DB61" w14:textId="06A96D4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7CD36" w14:textId="2EAAD4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87A92" w14:textId="2527B5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2E05E" w14:textId="4A7020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6723B" w14:textId="1F865F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89137C" w14:textId="595D71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2 905,30000</w:t>
            </w:r>
          </w:p>
        </w:tc>
      </w:tr>
      <w:tr w:rsidR="001260F0" w:rsidRPr="004C554A" w14:paraId="791CDBA6" w14:textId="77777777" w:rsidTr="007D5D4D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CA036" w14:textId="52E8DD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013" w:type="dxa"/>
            <w:shd w:val="clear" w:color="auto" w:fill="auto"/>
            <w:hideMark/>
          </w:tcPr>
          <w:p w14:paraId="75DADEE0" w14:textId="12A40C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53E78" w14:textId="0B6FB7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A6E9E" w14:textId="64B153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261E3" w14:textId="110808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22E09" w14:textId="3B0D52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2CF0C1" w14:textId="2F2562D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57 167,40000</w:t>
            </w:r>
          </w:p>
        </w:tc>
      </w:tr>
      <w:tr w:rsidR="001260F0" w:rsidRPr="004C554A" w14:paraId="2D9D503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370B4" w14:textId="5BA6B4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013" w:type="dxa"/>
            <w:shd w:val="clear" w:color="auto" w:fill="auto"/>
            <w:hideMark/>
          </w:tcPr>
          <w:p w14:paraId="61A79DE7" w14:textId="36C5DE2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19210" w14:textId="1BC298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D6647" w14:textId="1EA0E2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96C04" w14:textId="6150A2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18E1A" w14:textId="7B6968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3653B36" w14:textId="153F7E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57 167,40000</w:t>
            </w:r>
          </w:p>
        </w:tc>
      </w:tr>
      <w:tr w:rsidR="001260F0" w:rsidRPr="004C554A" w14:paraId="74555BE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A763E" w14:textId="42D281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013" w:type="dxa"/>
            <w:shd w:val="clear" w:color="auto" w:fill="auto"/>
            <w:hideMark/>
          </w:tcPr>
          <w:p w14:paraId="1D36E777" w14:textId="3A34EF3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A89E2" w14:textId="2F6447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89225" w14:textId="1BD44A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B76A0" w14:textId="33EB7C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2A229" w14:textId="4A0CB4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D39DB0" w14:textId="2E3765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5 430,36000</w:t>
            </w:r>
          </w:p>
        </w:tc>
      </w:tr>
      <w:tr w:rsidR="001260F0" w:rsidRPr="004C554A" w14:paraId="03B22E53" w14:textId="77777777" w:rsidTr="007D5D4D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2A9B9" w14:textId="0C33E9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013" w:type="dxa"/>
            <w:shd w:val="clear" w:color="auto" w:fill="auto"/>
            <w:hideMark/>
          </w:tcPr>
          <w:p w14:paraId="2625CFBD" w14:textId="04344F8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F3B9D" w14:textId="17F7D4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EA11E" w14:textId="07ED90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7E6BF" w14:textId="4BF17B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C07FA" w14:textId="328B0A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DEACC74" w14:textId="339922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5 430,36000</w:t>
            </w:r>
          </w:p>
        </w:tc>
      </w:tr>
      <w:tr w:rsidR="001260F0" w:rsidRPr="004C554A" w14:paraId="4CEFC9B0" w14:textId="77777777" w:rsidTr="007D5D4D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7D1C2" w14:textId="6318ED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013" w:type="dxa"/>
            <w:shd w:val="clear" w:color="auto" w:fill="auto"/>
            <w:hideMark/>
          </w:tcPr>
          <w:p w14:paraId="7226F4BD" w14:textId="72DB8F2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7DAC3" w14:textId="467284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05E75" w14:textId="56CC31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46C66" w14:textId="7262D1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F39E1" w14:textId="7C403C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2C48C0" w14:textId="0393DA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1 450,00000</w:t>
            </w:r>
          </w:p>
        </w:tc>
      </w:tr>
      <w:tr w:rsidR="001260F0" w:rsidRPr="004C554A" w14:paraId="77E6D4BA" w14:textId="77777777" w:rsidTr="007D5D4D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939E8" w14:textId="302767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013" w:type="dxa"/>
            <w:shd w:val="clear" w:color="auto" w:fill="auto"/>
            <w:hideMark/>
          </w:tcPr>
          <w:p w14:paraId="30CF525F" w14:textId="4921C83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7DF3B" w14:textId="26CCB4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B9050" w14:textId="65A37F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BF12E" w14:textId="188B1F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03A50" w14:textId="3B95E3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6A0FA3" w14:textId="0AB3F3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1 450,00000</w:t>
            </w:r>
          </w:p>
        </w:tc>
      </w:tr>
      <w:tr w:rsidR="001260F0" w:rsidRPr="004C554A" w14:paraId="03BEEA7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BCEB7" w14:textId="4CD447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013" w:type="dxa"/>
            <w:shd w:val="clear" w:color="auto" w:fill="auto"/>
            <w:hideMark/>
          </w:tcPr>
          <w:p w14:paraId="41B63918" w14:textId="267063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915E1" w14:textId="0DA344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0925" w14:textId="111D8E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090F4" w14:textId="08C361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5C98A" w14:textId="192643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81985D" w14:textId="623341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368,99000</w:t>
            </w:r>
          </w:p>
        </w:tc>
      </w:tr>
      <w:tr w:rsidR="001260F0" w:rsidRPr="004C554A" w14:paraId="01A6CAA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5F0C2" w14:textId="00A510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013" w:type="dxa"/>
            <w:shd w:val="clear" w:color="auto" w:fill="auto"/>
            <w:hideMark/>
          </w:tcPr>
          <w:p w14:paraId="0662234A" w14:textId="1FD5591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07511" w14:textId="242915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80D4E" w14:textId="3D3A0B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33430" w14:textId="3DA578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600E4" w14:textId="562B6F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BCCA39" w14:textId="1BEDC7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199,03000</w:t>
            </w:r>
          </w:p>
        </w:tc>
      </w:tr>
      <w:tr w:rsidR="001260F0" w:rsidRPr="004C554A" w14:paraId="3FCC033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9EA6B" w14:textId="36C7AB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013" w:type="dxa"/>
            <w:shd w:val="clear" w:color="auto" w:fill="auto"/>
            <w:hideMark/>
          </w:tcPr>
          <w:p w14:paraId="55630514" w14:textId="05A4FC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6BF89" w14:textId="3EB6F8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EBA7F" w14:textId="5A4A72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557CE" w14:textId="3357A3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6401E" w14:textId="1E364D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86A746" w14:textId="2794ED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169,96000</w:t>
            </w:r>
          </w:p>
        </w:tc>
      </w:tr>
      <w:tr w:rsidR="001260F0" w:rsidRPr="004C554A" w14:paraId="10FCD4EF" w14:textId="77777777" w:rsidTr="007D5D4D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5410F" w14:textId="0268FE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641</w:t>
            </w:r>
          </w:p>
        </w:tc>
        <w:tc>
          <w:tcPr>
            <w:tcW w:w="11013" w:type="dxa"/>
            <w:shd w:val="clear" w:color="auto" w:fill="auto"/>
            <w:hideMark/>
          </w:tcPr>
          <w:p w14:paraId="2EBDA6A1" w14:textId="012612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E4196" w14:textId="23EB9A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6DBD5" w14:textId="7C299F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C20AA" w14:textId="36F3EE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7E12FF" w14:textId="0B7601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9AB7038" w14:textId="6173EF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79B9568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19E54" w14:textId="090F3E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013" w:type="dxa"/>
            <w:shd w:val="clear" w:color="auto" w:fill="auto"/>
            <w:hideMark/>
          </w:tcPr>
          <w:p w14:paraId="5DA3DD9F" w14:textId="6D246FC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062F" w14:textId="5F662E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28B8" w14:textId="6911E0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2E732" w14:textId="472A86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C4687" w14:textId="5B9CE9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9A68F4" w14:textId="1CE429E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405ADD0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9233A" w14:textId="169C26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013" w:type="dxa"/>
            <w:shd w:val="clear" w:color="auto" w:fill="auto"/>
            <w:hideMark/>
          </w:tcPr>
          <w:p w14:paraId="69094C19" w14:textId="5E45F9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47BB" w14:textId="254B59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192F1" w14:textId="6D620D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F28BB" w14:textId="5A654C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A471B" w14:textId="7EFDA3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306A0FD" w14:textId="2F277F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3CDB794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D5A0F" w14:textId="03C937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013" w:type="dxa"/>
            <w:shd w:val="clear" w:color="auto" w:fill="auto"/>
            <w:hideMark/>
          </w:tcPr>
          <w:p w14:paraId="5ED4E476" w14:textId="3C8B009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D7C2E" w14:textId="0D11CF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1A71C" w14:textId="592473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4B211" w14:textId="5243A2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80084C" w14:textId="4745F3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CB2871" w14:textId="30A945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4B7A9C9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866F1" w14:textId="5CBF87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013" w:type="dxa"/>
            <w:shd w:val="clear" w:color="auto" w:fill="auto"/>
            <w:hideMark/>
          </w:tcPr>
          <w:p w14:paraId="052216B4" w14:textId="7B524DC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DA121" w14:textId="7BF643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B2921" w14:textId="2190EE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5D565" w14:textId="344141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847A7" w14:textId="40A0C3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11A1D7" w14:textId="55C326E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146 326,85004</w:t>
            </w:r>
          </w:p>
        </w:tc>
      </w:tr>
      <w:tr w:rsidR="001260F0" w:rsidRPr="004C554A" w14:paraId="7290872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5D420" w14:textId="265953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013" w:type="dxa"/>
            <w:shd w:val="clear" w:color="auto" w:fill="auto"/>
            <w:hideMark/>
          </w:tcPr>
          <w:p w14:paraId="5B379ADA" w14:textId="3B77BE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C851E" w14:textId="08611B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BCDA1" w14:textId="75452C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C6B89" w14:textId="33B6D8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63CA4" w14:textId="615198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E11933" w14:textId="146A3F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99 406,90000</w:t>
            </w:r>
          </w:p>
        </w:tc>
      </w:tr>
      <w:tr w:rsidR="001260F0" w:rsidRPr="004C554A" w14:paraId="0CEB31CE" w14:textId="77777777" w:rsidTr="007D5D4D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DC3E7" w14:textId="519E70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013" w:type="dxa"/>
            <w:shd w:val="clear" w:color="auto" w:fill="auto"/>
            <w:hideMark/>
          </w:tcPr>
          <w:p w14:paraId="18713B94" w14:textId="18D99CE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75B41" w14:textId="034234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4B92E" w14:textId="79C6CA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1217C" w14:textId="49447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E4A9D" w14:textId="1A09B3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B16E8F" w14:textId="747DF0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85 803,00000</w:t>
            </w:r>
          </w:p>
        </w:tc>
      </w:tr>
      <w:tr w:rsidR="001260F0" w:rsidRPr="004C554A" w14:paraId="414970D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254BF" w14:textId="40E62C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013" w:type="dxa"/>
            <w:shd w:val="clear" w:color="auto" w:fill="auto"/>
            <w:hideMark/>
          </w:tcPr>
          <w:p w14:paraId="46DA03F8" w14:textId="7D3076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D7201B" w14:textId="076D6E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6B93" w14:textId="5880F4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6AFFC" w14:textId="57C142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A1843" w14:textId="5A1556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818147" w14:textId="377759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13 306,50000</w:t>
            </w:r>
          </w:p>
        </w:tc>
      </w:tr>
      <w:tr w:rsidR="001260F0" w:rsidRPr="004C554A" w14:paraId="09EDFC40" w14:textId="77777777" w:rsidTr="007D5D4D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9A43E" w14:textId="28DCCE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013" w:type="dxa"/>
            <w:shd w:val="clear" w:color="auto" w:fill="auto"/>
            <w:hideMark/>
          </w:tcPr>
          <w:p w14:paraId="0A9EBFB6" w14:textId="7D377A7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D4CC9" w14:textId="3C5FF5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802D" w14:textId="0D8F4D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D314A" w14:textId="67D3DD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8AFF0" w14:textId="77D86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124BAC" w14:textId="0670EBC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1260F0" w:rsidRPr="004C554A" w14:paraId="4DFFBD96" w14:textId="77777777" w:rsidTr="007D5D4D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2D2E8" w14:textId="20C64A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013" w:type="dxa"/>
            <w:shd w:val="clear" w:color="auto" w:fill="auto"/>
            <w:hideMark/>
          </w:tcPr>
          <w:p w14:paraId="4391D5D6" w14:textId="30C0DD8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55E7D" w14:textId="75F68E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C2E4" w14:textId="1B3F47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F8ABB" w14:textId="7DC130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A02F9" w14:textId="2A7EE1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80D889" w14:textId="29054B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46 919,95004</w:t>
            </w:r>
          </w:p>
        </w:tc>
      </w:tr>
      <w:tr w:rsidR="001260F0" w:rsidRPr="004C554A" w14:paraId="4F12872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8F7B6" w14:textId="23B752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013" w:type="dxa"/>
            <w:shd w:val="clear" w:color="auto" w:fill="auto"/>
            <w:hideMark/>
          </w:tcPr>
          <w:p w14:paraId="43E3E140" w14:textId="214AE53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452FD1" w14:textId="56398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8170E" w14:textId="59885B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93B6B" w14:textId="5E3EDE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94EB7" w14:textId="5D56D6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52D89F6" w14:textId="59CCAD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33 404,72337</w:t>
            </w:r>
          </w:p>
        </w:tc>
      </w:tr>
      <w:tr w:rsidR="001260F0" w:rsidRPr="004C554A" w14:paraId="3FDFA83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77C0C" w14:textId="4080A0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013" w:type="dxa"/>
            <w:shd w:val="clear" w:color="auto" w:fill="auto"/>
            <w:hideMark/>
          </w:tcPr>
          <w:p w14:paraId="29BE9787" w14:textId="1B991EF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7CE3E" w14:textId="1830FE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FDCD6" w14:textId="2F64C4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80669" w14:textId="1436D1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ACFF8" w14:textId="50E3DB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1395786" w14:textId="1CC7DCF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11 363,16767</w:t>
            </w:r>
          </w:p>
        </w:tc>
      </w:tr>
      <w:tr w:rsidR="001260F0" w:rsidRPr="004C554A" w14:paraId="629F7562" w14:textId="77777777" w:rsidTr="007D5D4D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6100B" w14:textId="2FC71C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013" w:type="dxa"/>
            <w:shd w:val="clear" w:color="auto" w:fill="auto"/>
            <w:hideMark/>
          </w:tcPr>
          <w:p w14:paraId="54E22E57" w14:textId="6E77A67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8B03B" w14:textId="476D31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6BC6" w14:textId="71FD41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C6870" w14:textId="258BED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F84E7" w14:textId="3D7A6F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8EA6131" w14:textId="2364A2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</w:tr>
      <w:tr w:rsidR="001260F0" w:rsidRPr="004C554A" w14:paraId="6A98321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70F9D" w14:textId="47B305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013" w:type="dxa"/>
            <w:shd w:val="clear" w:color="auto" w:fill="auto"/>
            <w:hideMark/>
          </w:tcPr>
          <w:p w14:paraId="7ECEB9CC" w14:textId="6F863DE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AB70D" w14:textId="1A1E1F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D55F3" w14:textId="03A2D0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71828" w14:textId="6C80CF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5677F2" w14:textId="2755BC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444859" w14:textId="67A6BB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335 887,08000</w:t>
            </w:r>
          </w:p>
        </w:tc>
      </w:tr>
      <w:tr w:rsidR="001260F0" w:rsidRPr="004C554A" w14:paraId="6D9999B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7235A" w14:textId="1DCB87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013" w:type="dxa"/>
            <w:shd w:val="clear" w:color="auto" w:fill="auto"/>
            <w:hideMark/>
          </w:tcPr>
          <w:p w14:paraId="51A422F7" w14:textId="00048B0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D88" w14:textId="20F28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57F0B" w14:textId="05DF13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78B28" w14:textId="240E5D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26649" w14:textId="63141B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2AAF72" w14:textId="2866C0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311 621,18000</w:t>
            </w:r>
          </w:p>
        </w:tc>
      </w:tr>
      <w:tr w:rsidR="001260F0" w:rsidRPr="004C554A" w14:paraId="11D36F6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A8C45" w14:textId="4AE585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013" w:type="dxa"/>
            <w:shd w:val="clear" w:color="auto" w:fill="auto"/>
            <w:hideMark/>
          </w:tcPr>
          <w:p w14:paraId="01D412E7" w14:textId="3C6AACA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5E79B" w14:textId="66AABE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30E48" w14:textId="1D5F50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7E35C" w14:textId="15040F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9F5FF" w14:textId="5344A4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3F0C9B" w14:textId="7894D9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1260F0" w:rsidRPr="004C554A" w14:paraId="7D3845B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574C4" w14:textId="528C0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013" w:type="dxa"/>
            <w:shd w:val="clear" w:color="auto" w:fill="auto"/>
            <w:hideMark/>
          </w:tcPr>
          <w:p w14:paraId="0A3D85CF" w14:textId="2BE7F9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2FA63" w14:textId="1C0584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C9DE7" w14:textId="4BC336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27D2A" w14:textId="335903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86A5A" w14:textId="1DB2F1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750472" w14:textId="099EBE0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1260F0" w:rsidRPr="004C554A" w14:paraId="5A8C08C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7F93D" w14:textId="6733E8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013" w:type="dxa"/>
            <w:shd w:val="clear" w:color="auto" w:fill="auto"/>
            <w:hideMark/>
          </w:tcPr>
          <w:p w14:paraId="62817EFC" w14:textId="56DAD3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F1840F" w14:textId="3AC178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3E63F" w14:textId="388165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504EF" w14:textId="2E6013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B1D04" w14:textId="192378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034F447" w14:textId="70E755D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1260F0" w:rsidRPr="004C554A" w14:paraId="5364966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8C076" w14:textId="25BE57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013" w:type="dxa"/>
            <w:shd w:val="clear" w:color="auto" w:fill="auto"/>
            <w:hideMark/>
          </w:tcPr>
          <w:p w14:paraId="213C3B5F" w14:textId="61FA6E0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E7073" w14:textId="3B206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CA374" w14:textId="7252B9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74B0B" w14:textId="4C2302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6BDC9" w14:textId="3C094A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7BAB39" w14:textId="46700C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16 624,83000</w:t>
            </w:r>
          </w:p>
        </w:tc>
      </w:tr>
      <w:tr w:rsidR="001260F0" w:rsidRPr="004C554A" w14:paraId="2C0E58D1" w14:textId="77777777" w:rsidTr="007D5D4D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BC304" w14:textId="6B1DE3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013" w:type="dxa"/>
            <w:shd w:val="clear" w:color="auto" w:fill="auto"/>
            <w:hideMark/>
          </w:tcPr>
          <w:p w14:paraId="73A54E1C" w14:textId="4A4EF7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28A53" w14:textId="592DD5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15943" w14:textId="1FDC30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A2147" w14:textId="064454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5B74A3" w14:textId="4022F3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9674DF" w14:textId="6263E6E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3 045,97000</w:t>
            </w:r>
          </w:p>
        </w:tc>
      </w:tr>
      <w:tr w:rsidR="001260F0" w:rsidRPr="004C554A" w14:paraId="47B48CF1" w14:textId="77777777" w:rsidTr="007D5D4D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2208B" w14:textId="4DB881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013" w:type="dxa"/>
            <w:shd w:val="clear" w:color="auto" w:fill="auto"/>
            <w:hideMark/>
          </w:tcPr>
          <w:p w14:paraId="5E574D6F" w14:textId="6745A2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28C77" w14:textId="290C25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95B5" w14:textId="5966ED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330D9" w14:textId="0FD63A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5C47A" w14:textId="284B72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15F7FC0" w14:textId="3086C5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291 266,26000</w:t>
            </w:r>
          </w:p>
        </w:tc>
      </w:tr>
      <w:tr w:rsidR="001260F0" w:rsidRPr="004C554A" w14:paraId="76C8339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FC91F" w14:textId="7C54F3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013" w:type="dxa"/>
            <w:shd w:val="clear" w:color="auto" w:fill="auto"/>
            <w:hideMark/>
          </w:tcPr>
          <w:p w14:paraId="4B23B22E" w14:textId="5ACCB60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77BBC" w14:textId="78472F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99CA" w14:textId="1957CB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2A097" w14:textId="02865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7A243" w14:textId="70F215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D8C346" w14:textId="41BF9B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7F35D486" w14:textId="77777777" w:rsidTr="007D5D4D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FF58E" w14:textId="405F38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013" w:type="dxa"/>
            <w:shd w:val="clear" w:color="auto" w:fill="auto"/>
            <w:hideMark/>
          </w:tcPr>
          <w:p w14:paraId="572C305C" w14:textId="3D2992E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48294A" w14:textId="43AF6A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4DCFD" w14:textId="695929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EBF55" w14:textId="523A82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7F0F86" w14:textId="0C03AC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8353E2" w14:textId="3F46587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54744C6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70733" w14:textId="1EA88F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013" w:type="dxa"/>
            <w:shd w:val="clear" w:color="auto" w:fill="auto"/>
            <w:hideMark/>
          </w:tcPr>
          <w:p w14:paraId="274C065F" w14:textId="107C5D7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D31FF" w14:textId="328CA8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3C20D" w14:textId="246E59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85254" w14:textId="703081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B1FAD" w14:textId="4F06D0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18B34C6" w14:textId="702DB9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2CC44F9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3AEF0" w14:textId="0F57D7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013" w:type="dxa"/>
            <w:shd w:val="clear" w:color="auto" w:fill="auto"/>
            <w:hideMark/>
          </w:tcPr>
          <w:p w14:paraId="7E7AEFDF" w14:textId="5C89AED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1312D" w14:textId="5B731D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6C3B" w14:textId="7B72BE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CE7F5" w14:textId="27024C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B5148" w14:textId="4B8D0A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0A2898" w14:textId="702337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291 116,26000</w:t>
            </w:r>
          </w:p>
        </w:tc>
      </w:tr>
      <w:tr w:rsidR="001260F0" w:rsidRPr="004C554A" w14:paraId="57BE760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D73BA" w14:textId="10101F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013" w:type="dxa"/>
            <w:shd w:val="clear" w:color="auto" w:fill="auto"/>
            <w:hideMark/>
          </w:tcPr>
          <w:p w14:paraId="24BD5853" w14:textId="505573C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23303" w14:textId="21A029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AFCF" w14:textId="50DC3A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4A177" w14:textId="1D9336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34971" w14:textId="664B8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454D98" w14:textId="7E1B376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89 022,80000</w:t>
            </w:r>
          </w:p>
        </w:tc>
      </w:tr>
      <w:tr w:rsidR="001260F0" w:rsidRPr="004C554A" w14:paraId="127EB2A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6154" w14:textId="288B78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013" w:type="dxa"/>
            <w:shd w:val="clear" w:color="auto" w:fill="auto"/>
            <w:hideMark/>
          </w:tcPr>
          <w:p w14:paraId="7C1CA03D" w14:textId="6AA8395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C445C" w14:textId="238BC2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77589" w14:textId="6806F9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4C2D8" w14:textId="1DAB21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3832E" w14:textId="39FEF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BC43B8" w14:textId="279F22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89 022,80000</w:t>
            </w:r>
          </w:p>
        </w:tc>
      </w:tr>
      <w:tr w:rsidR="001260F0" w:rsidRPr="004C554A" w14:paraId="2356B97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95F9B" w14:textId="42D170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013" w:type="dxa"/>
            <w:shd w:val="clear" w:color="auto" w:fill="auto"/>
            <w:hideMark/>
          </w:tcPr>
          <w:p w14:paraId="13F57F19" w14:textId="7C6E479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A7FD" w14:textId="0649AB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0CF" w14:textId="47E991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04E41" w14:textId="0E9DC3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6F145" w14:textId="4ECDF3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52E637" w14:textId="36458C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1260F0" w:rsidRPr="004C554A" w14:paraId="46876CA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55914" w14:textId="6C286E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013" w:type="dxa"/>
            <w:shd w:val="clear" w:color="auto" w:fill="auto"/>
            <w:hideMark/>
          </w:tcPr>
          <w:p w14:paraId="3B07281C" w14:textId="76C14DD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A9DD4" w14:textId="442D92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597D1" w14:textId="55D875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E29E8" w14:textId="384E96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8238" w14:textId="7C82CD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428F7C" w14:textId="583222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1260F0" w:rsidRPr="004C554A" w14:paraId="3CF5FEF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10083" w14:textId="4978B7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013" w:type="dxa"/>
            <w:shd w:val="clear" w:color="auto" w:fill="auto"/>
            <w:hideMark/>
          </w:tcPr>
          <w:p w14:paraId="285D8F5D" w14:textId="6FF66C8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19A3C" w14:textId="5409A5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6B328" w14:textId="4BF0B0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3EAAE" w14:textId="7FD4D4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F1DA9" w14:textId="0E5175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918707" w14:textId="46D7BC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22 688,20000</w:t>
            </w:r>
          </w:p>
        </w:tc>
      </w:tr>
      <w:tr w:rsidR="001260F0" w:rsidRPr="004C554A" w14:paraId="4B22BC8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256DE" w14:textId="2425F6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013" w:type="dxa"/>
            <w:shd w:val="clear" w:color="auto" w:fill="auto"/>
            <w:hideMark/>
          </w:tcPr>
          <w:p w14:paraId="400B4B08" w14:textId="75971F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A3738" w14:textId="21BAB5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137F" w14:textId="6CEC96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9B2CD" w14:textId="62CEA5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8D16C5" w14:textId="6DA10E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AF7B87" w14:textId="0C5C32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22 688,20000</w:t>
            </w:r>
          </w:p>
        </w:tc>
      </w:tr>
      <w:tr w:rsidR="001260F0" w:rsidRPr="004C554A" w14:paraId="2830AD8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7D373" w14:textId="5FBE66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11013" w:type="dxa"/>
            <w:shd w:val="clear" w:color="auto" w:fill="auto"/>
            <w:hideMark/>
          </w:tcPr>
          <w:p w14:paraId="5767AA08" w14:textId="0E3FBA3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2EB25" w14:textId="0C573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3B60C" w14:textId="373725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BA866" w14:textId="6BE8C6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83A2D" w14:textId="1F84A4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3CCA7C" w14:textId="4970FC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160 358,53000</w:t>
            </w:r>
          </w:p>
        </w:tc>
      </w:tr>
      <w:tr w:rsidR="001260F0" w:rsidRPr="004C554A" w14:paraId="5E0CFD4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DA32D" w14:textId="709E85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013" w:type="dxa"/>
            <w:shd w:val="clear" w:color="auto" w:fill="auto"/>
            <w:hideMark/>
          </w:tcPr>
          <w:p w14:paraId="64E9E9B6" w14:textId="0572A19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7C866" w14:textId="490308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FF6BA" w14:textId="468350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91934" w14:textId="2329CF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8E5B6" w14:textId="2ACB40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4A160D8" w14:textId="532E92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80 716,92000</w:t>
            </w:r>
          </w:p>
        </w:tc>
      </w:tr>
      <w:tr w:rsidR="001260F0" w:rsidRPr="004C554A" w14:paraId="3F1FB363" w14:textId="77777777" w:rsidTr="007D5D4D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CAF0F" w14:textId="647F5A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013" w:type="dxa"/>
            <w:shd w:val="clear" w:color="auto" w:fill="auto"/>
            <w:hideMark/>
          </w:tcPr>
          <w:p w14:paraId="05B4A360" w14:textId="24DC766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C53F1" w14:textId="713CB8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D3BFC" w14:textId="0CB875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32112" w14:textId="79C9CD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86006" w14:textId="05CFB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78674C" w14:textId="677340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79 641,61000</w:t>
            </w:r>
          </w:p>
        </w:tc>
      </w:tr>
      <w:tr w:rsidR="001260F0" w:rsidRPr="004C554A" w14:paraId="041A7829" w14:textId="77777777" w:rsidTr="007D5D4D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1C2A5" w14:textId="1B65CC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013" w:type="dxa"/>
            <w:shd w:val="clear" w:color="auto" w:fill="auto"/>
            <w:hideMark/>
          </w:tcPr>
          <w:p w14:paraId="1604FA14" w14:textId="7AFFFDC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A8557" w14:textId="2BEB02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A3DA9" w14:textId="1543E8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C5B2F" w14:textId="168541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0540455197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2C4EF" w14:textId="1B9BF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09DAC5" w14:textId="0BD493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153,90000</w:t>
            </w:r>
          </w:p>
        </w:tc>
      </w:tr>
      <w:tr w:rsidR="001260F0" w:rsidRPr="004C554A" w14:paraId="004D74F7" w14:textId="77777777" w:rsidTr="007D5D4D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0600A" w14:textId="5B3068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013" w:type="dxa"/>
            <w:shd w:val="clear" w:color="auto" w:fill="auto"/>
            <w:hideMark/>
          </w:tcPr>
          <w:p w14:paraId="05F11A61" w14:textId="278C086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DBE4D" w14:textId="61DB7F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A5941" w14:textId="5B95A3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EDED1" w14:textId="701C57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0540455197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6C75A" w14:textId="3DABE4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5A8FD9" w14:textId="7EA92C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153,90000</w:t>
            </w:r>
          </w:p>
        </w:tc>
      </w:tr>
      <w:tr w:rsidR="001260F0" w:rsidRPr="004C554A" w14:paraId="4A1C944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CE865" w14:textId="55374E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013" w:type="dxa"/>
            <w:shd w:val="clear" w:color="auto" w:fill="auto"/>
            <w:hideMark/>
          </w:tcPr>
          <w:p w14:paraId="56BC3B2A" w14:textId="746457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6A5A2" w14:textId="4CB38B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CF67D" w14:textId="12E3B0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913EC" w14:textId="271CD4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DF78A" w14:textId="344B56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1E2274" w14:textId="3864C7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1 594,80000</w:t>
            </w:r>
          </w:p>
        </w:tc>
      </w:tr>
      <w:tr w:rsidR="001260F0" w:rsidRPr="004C554A" w14:paraId="00EBC9C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07E55" w14:textId="168C96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013" w:type="dxa"/>
            <w:shd w:val="clear" w:color="auto" w:fill="auto"/>
            <w:hideMark/>
          </w:tcPr>
          <w:p w14:paraId="07AB56A7" w14:textId="397C82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FAFD" w14:textId="1DABF6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4B033" w14:textId="387C7B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86AC5" w14:textId="36A7CD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4E406" w14:textId="0FC284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CCBFEE" w14:textId="72C6D0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885,90000</w:t>
            </w:r>
          </w:p>
        </w:tc>
      </w:tr>
      <w:tr w:rsidR="001260F0" w:rsidRPr="004C554A" w14:paraId="21460A0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A8B999" w14:textId="441C39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013" w:type="dxa"/>
            <w:shd w:val="clear" w:color="auto" w:fill="auto"/>
            <w:hideMark/>
          </w:tcPr>
          <w:p w14:paraId="13E5086A" w14:textId="04E14F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083D4" w14:textId="4678CE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E3421" w14:textId="11FCFE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2C735" w14:textId="0BD7EF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10157" w14:textId="2853E2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26D2C37" w14:textId="4078A4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708,90000</w:t>
            </w:r>
          </w:p>
        </w:tc>
      </w:tr>
      <w:tr w:rsidR="001260F0" w:rsidRPr="004C554A" w14:paraId="564ED3F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AA1E8" w14:textId="4513EE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013" w:type="dxa"/>
            <w:shd w:val="clear" w:color="auto" w:fill="auto"/>
            <w:hideMark/>
          </w:tcPr>
          <w:p w14:paraId="2821F715" w14:textId="5AC684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0A424" w14:textId="215D0A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C5CE" w14:textId="6BB23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249AC" w14:textId="593E83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14386" w14:textId="0813E6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C81EB4" w14:textId="52BE83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1260F0" w:rsidRPr="004C554A" w14:paraId="25EC402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FF0" w14:textId="799103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013" w:type="dxa"/>
            <w:shd w:val="clear" w:color="auto" w:fill="auto"/>
            <w:hideMark/>
          </w:tcPr>
          <w:p w14:paraId="5A9B362A" w14:textId="2EEED5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9CA25" w14:textId="7ADFA8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9B99" w14:textId="561301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A1239" w14:textId="55E2D0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A0625" w14:textId="4AB608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6EAB9F1" w14:textId="29F69A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1260F0" w:rsidRPr="004C554A" w14:paraId="13743CAE" w14:textId="77777777" w:rsidTr="007D5D4D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6A7EE" w14:textId="4D571C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013" w:type="dxa"/>
            <w:shd w:val="clear" w:color="auto" w:fill="auto"/>
            <w:hideMark/>
          </w:tcPr>
          <w:p w14:paraId="44454E65" w14:textId="19FAF0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D5920" w14:textId="68D44B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0F1B3" w14:textId="68099A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5280A" w14:textId="777A45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DAA1A" w14:textId="580E9E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837032" w14:textId="01CDA4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10 432,70000</w:t>
            </w:r>
          </w:p>
        </w:tc>
      </w:tr>
      <w:tr w:rsidR="001260F0" w:rsidRPr="004C554A" w14:paraId="0CBD47F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8A544" w14:textId="4C068A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013" w:type="dxa"/>
            <w:shd w:val="clear" w:color="auto" w:fill="auto"/>
            <w:hideMark/>
          </w:tcPr>
          <w:p w14:paraId="16F91B8A" w14:textId="597A9A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23E18" w14:textId="6E2362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0B12" w14:textId="2C46AD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657D5" w14:textId="5706FD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9432E2" w14:textId="76208B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710442" w14:textId="0DE9A4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4 485,00000</w:t>
            </w:r>
          </w:p>
        </w:tc>
      </w:tr>
      <w:tr w:rsidR="001260F0" w:rsidRPr="004C554A" w14:paraId="5F22250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FCA51" w14:textId="1912A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013" w:type="dxa"/>
            <w:shd w:val="clear" w:color="auto" w:fill="auto"/>
            <w:hideMark/>
          </w:tcPr>
          <w:p w14:paraId="4581669C" w14:textId="7DC23A8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A38B4" w14:textId="331868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E168E" w14:textId="1E3E07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3EBCD" w14:textId="043C25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9E360" w14:textId="12112F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74B3C9" w14:textId="0DC3E7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F7AEDAD" w14:textId="77777777" w:rsidTr="007D5D4D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32C86" w14:textId="628998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013" w:type="dxa"/>
            <w:shd w:val="clear" w:color="auto" w:fill="auto"/>
            <w:hideMark/>
          </w:tcPr>
          <w:p w14:paraId="7AFFE63F" w14:textId="263D0B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0E95C" w14:textId="1EECCD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4C9B" w14:textId="1D8BA3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8BC82" w14:textId="21EDD6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34BE24" w14:textId="0DF1A2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6F28BF" w14:textId="7AAC4A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4 147,70000</w:t>
            </w:r>
          </w:p>
        </w:tc>
      </w:tr>
      <w:tr w:rsidR="001260F0" w:rsidRPr="004C554A" w14:paraId="62B6AA55" w14:textId="77777777" w:rsidTr="007D5D4D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CB87F" w14:textId="79E2F2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013" w:type="dxa"/>
            <w:shd w:val="clear" w:color="auto" w:fill="auto"/>
            <w:hideMark/>
          </w:tcPr>
          <w:p w14:paraId="6F3ED83F" w14:textId="3F533C2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AC951" w14:textId="2DA3B6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1FF0" w14:textId="2FECCA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8092A" w14:textId="0E33F2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454F8" w14:textId="7E7401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3C773A" w14:textId="66F929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1260F0" w:rsidRPr="004C554A" w14:paraId="39707E5C" w14:textId="77777777" w:rsidTr="007D5D4D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17CE9" w14:textId="26EF4B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013" w:type="dxa"/>
            <w:shd w:val="clear" w:color="auto" w:fill="auto"/>
            <w:hideMark/>
          </w:tcPr>
          <w:p w14:paraId="7811BE0C" w14:textId="5145396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688" w14:textId="2F6775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70921" w14:textId="645A1E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61C25" w14:textId="1E60D6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27328" w14:textId="76B206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8F8BCD1" w14:textId="7A131F8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6 329,01000</w:t>
            </w:r>
          </w:p>
        </w:tc>
      </w:tr>
      <w:tr w:rsidR="001260F0" w:rsidRPr="004C554A" w14:paraId="31E674E6" w14:textId="77777777" w:rsidTr="007D5D4D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C607F" w14:textId="653F78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013" w:type="dxa"/>
            <w:shd w:val="clear" w:color="auto" w:fill="auto"/>
            <w:hideMark/>
          </w:tcPr>
          <w:p w14:paraId="0EFEB025" w14:textId="4D69513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84445" w14:textId="180B84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FFA2F" w14:textId="491A23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DC53A" w14:textId="4791D7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407FA" w14:textId="482852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82EDB7" w14:textId="5F985E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618,74000</w:t>
            </w:r>
          </w:p>
        </w:tc>
      </w:tr>
      <w:tr w:rsidR="001260F0" w:rsidRPr="004C554A" w14:paraId="72C4AFA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F7936" w14:textId="552F24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013" w:type="dxa"/>
            <w:shd w:val="clear" w:color="auto" w:fill="auto"/>
            <w:hideMark/>
          </w:tcPr>
          <w:p w14:paraId="5F7A0EC4" w14:textId="35BF55D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562AC" w14:textId="6E6949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748C9" w14:textId="523184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01ADD" w14:textId="545A07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373F1" w14:textId="4495CC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83AE5B" w14:textId="77CD07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5 710,27000</w:t>
            </w:r>
          </w:p>
        </w:tc>
      </w:tr>
      <w:tr w:rsidR="001260F0" w:rsidRPr="004C554A" w14:paraId="5120613B" w14:textId="77777777" w:rsidTr="007D5D4D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458C9" w14:textId="49530A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013" w:type="dxa"/>
            <w:shd w:val="clear" w:color="auto" w:fill="auto"/>
            <w:hideMark/>
          </w:tcPr>
          <w:p w14:paraId="1C1F083D" w14:textId="09DF462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8BD151" w14:textId="6E1DF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A035E" w14:textId="5D9418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FF933" w14:textId="60EB55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80161" w14:textId="2F086B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39B6A3" w14:textId="6768AB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1260F0" w:rsidRPr="004C554A" w14:paraId="420A5A8A" w14:textId="77777777" w:rsidTr="007D5D4D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F025A" w14:textId="55182E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013" w:type="dxa"/>
            <w:shd w:val="clear" w:color="auto" w:fill="auto"/>
            <w:hideMark/>
          </w:tcPr>
          <w:p w14:paraId="264A2272" w14:textId="2AFB436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82A89" w14:textId="34E7D2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8950" w14:textId="53E3FB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476BD" w14:textId="6CFD2A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BFEBD" w14:textId="5761B2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A8567A" w14:textId="77282A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1260F0" w:rsidRPr="004C554A" w14:paraId="79BD835E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04045" w14:textId="23F975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013" w:type="dxa"/>
            <w:shd w:val="clear" w:color="auto" w:fill="auto"/>
            <w:hideMark/>
          </w:tcPr>
          <w:p w14:paraId="15EE4C45" w14:textId="7F4EDAC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0A531" w14:textId="1EB989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E367F" w14:textId="0546C9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D7CFB" w14:textId="75B790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070AB" w14:textId="4BE678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5F0E8A" w14:textId="5614DC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1260F0" w:rsidRPr="004C554A" w14:paraId="08CE8EE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5B909" w14:textId="11160C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013" w:type="dxa"/>
            <w:shd w:val="clear" w:color="auto" w:fill="auto"/>
            <w:hideMark/>
          </w:tcPr>
          <w:p w14:paraId="37789345" w14:textId="773DED9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6816E" w14:textId="435D31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017C1" w14:textId="6DD84B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C02D4" w14:textId="4863FC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5764C" w14:textId="0EC37A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0084867" w14:textId="136CFF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601,82000</w:t>
            </w:r>
          </w:p>
        </w:tc>
      </w:tr>
      <w:tr w:rsidR="001260F0" w:rsidRPr="004C554A" w14:paraId="10F1599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E0F82" w14:textId="3956D9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013" w:type="dxa"/>
            <w:shd w:val="clear" w:color="auto" w:fill="auto"/>
            <w:hideMark/>
          </w:tcPr>
          <w:p w14:paraId="08B5E045" w14:textId="68075FA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97C3A" w14:textId="3976B7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F89A6" w14:textId="57196A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07135" w14:textId="7A19F6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3D82A" w14:textId="7788A7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68C243" w14:textId="2B502F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</w:tr>
      <w:tr w:rsidR="001260F0" w:rsidRPr="004C554A" w14:paraId="3F290DB0" w14:textId="77777777" w:rsidTr="007D5D4D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078446" w14:textId="1E2143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013" w:type="dxa"/>
            <w:shd w:val="clear" w:color="auto" w:fill="auto"/>
            <w:hideMark/>
          </w:tcPr>
          <w:p w14:paraId="396A39A9" w14:textId="0F7899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2E621" w14:textId="63228C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362BF" w14:textId="440534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FFC4C" w14:textId="0C0780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ED151" w14:textId="098259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10E4DF" w14:textId="5D5B5C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24 265,90000</w:t>
            </w:r>
          </w:p>
        </w:tc>
      </w:tr>
      <w:tr w:rsidR="001260F0" w:rsidRPr="004C554A" w14:paraId="362C360E" w14:textId="77777777" w:rsidTr="007D5D4D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EE824" w14:textId="4B5F4F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013" w:type="dxa"/>
            <w:shd w:val="clear" w:color="auto" w:fill="auto"/>
            <w:hideMark/>
          </w:tcPr>
          <w:p w14:paraId="621C6054" w14:textId="70D682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859A5" w14:textId="7529F7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3F4B1" w14:textId="7D1303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F1DEB" w14:textId="76371B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B7E43" w14:textId="682057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A67AB87" w14:textId="380F1F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24 265,90000</w:t>
            </w:r>
          </w:p>
        </w:tc>
      </w:tr>
      <w:tr w:rsidR="001260F0" w:rsidRPr="004C554A" w14:paraId="776DE9E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29306" w14:textId="5A89A8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013" w:type="dxa"/>
            <w:shd w:val="clear" w:color="auto" w:fill="auto"/>
            <w:hideMark/>
          </w:tcPr>
          <w:p w14:paraId="1E6F2227" w14:textId="6D93389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DE4E5" w14:textId="52A784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2FDE9" w14:textId="129C8A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38984" w14:textId="04B8C4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F7DCB" w14:textId="52012B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359CF2F" w14:textId="488181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24 265,90000</w:t>
            </w:r>
          </w:p>
        </w:tc>
      </w:tr>
      <w:tr w:rsidR="001260F0" w:rsidRPr="004C554A" w14:paraId="294C670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4D16" w14:textId="1F255A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013" w:type="dxa"/>
            <w:shd w:val="clear" w:color="auto" w:fill="auto"/>
            <w:hideMark/>
          </w:tcPr>
          <w:p w14:paraId="4FA11CBC" w14:textId="2276A15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826AB" w14:textId="24F2C1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06E2C" w14:textId="775048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F7828" w14:textId="4EBDF1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17F21" w14:textId="2AE8D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0704B4" w14:textId="641895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21 472,86600</w:t>
            </w:r>
          </w:p>
        </w:tc>
      </w:tr>
      <w:tr w:rsidR="001260F0" w:rsidRPr="004C554A" w14:paraId="6159258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83D58" w14:textId="263FC4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013" w:type="dxa"/>
            <w:shd w:val="clear" w:color="auto" w:fill="auto"/>
            <w:hideMark/>
          </w:tcPr>
          <w:p w14:paraId="03F64AB7" w14:textId="7263D6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CF7C5" w14:textId="4CBCF4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F744" w14:textId="05CB40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FB61B" w14:textId="0300ED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A11CF" w14:textId="6C01F2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FA1089" w14:textId="1DADDE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2 740,83400</w:t>
            </w:r>
          </w:p>
        </w:tc>
      </w:tr>
      <w:tr w:rsidR="001260F0" w:rsidRPr="004C554A" w14:paraId="28147BF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02342B" w14:textId="21858E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013" w:type="dxa"/>
            <w:shd w:val="clear" w:color="auto" w:fill="auto"/>
            <w:hideMark/>
          </w:tcPr>
          <w:p w14:paraId="539813F6" w14:textId="004302C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2A301" w14:textId="4972C9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20A5" w14:textId="2E21B1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55E7D" w14:textId="48BD18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6C7B0" w14:textId="2445F7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1B78273" w14:textId="7D1FC8C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</w:tr>
      <w:tr w:rsidR="001260F0" w:rsidRPr="004C554A" w14:paraId="2615A5EC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E596" w14:textId="1CDE31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013" w:type="dxa"/>
            <w:shd w:val="clear" w:color="auto" w:fill="auto"/>
            <w:hideMark/>
          </w:tcPr>
          <w:p w14:paraId="4C487512" w14:textId="390CD34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01B9E" w14:textId="0CACE0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3B56" w14:textId="5B1706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14243" w14:textId="4E747B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7CD18" w14:textId="125F0F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83F9DF" w14:textId="52F6489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299 800,36438</w:t>
            </w:r>
          </w:p>
        </w:tc>
      </w:tr>
      <w:tr w:rsidR="001260F0" w:rsidRPr="004C554A" w14:paraId="68C7D07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B1445" w14:textId="5A9EA5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013" w:type="dxa"/>
            <w:shd w:val="clear" w:color="auto" w:fill="auto"/>
            <w:hideMark/>
          </w:tcPr>
          <w:p w14:paraId="1D956420" w14:textId="19B8592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ED6ED" w14:textId="7F2BD2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7F786" w14:textId="323CA2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F96B7" w14:textId="236E5C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5A572" w14:textId="257336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6C904BF" w14:textId="286151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1260F0" w:rsidRPr="004C554A" w14:paraId="77C1338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4CD67" w14:textId="4151A1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11013" w:type="dxa"/>
            <w:shd w:val="clear" w:color="auto" w:fill="auto"/>
            <w:hideMark/>
          </w:tcPr>
          <w:p w14:paraId="6B98CB65" w14:textId="69DAB0A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FDFDE" w14:textId="749C4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435A" w14:textId="5EBF85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0CFA1" w14:textId="0DA42B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A1799" w14:textId="75BBA0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0826B0" w14:textId="6404268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1260F0" w:rsidRPr="004C554A" w14:paraId="444045F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2E383" w14:textId="43D8FB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013" w:type="dxa"/>
            <w:shd w:val="clear" w:color="auto" w:fill="auto"/>
            <w:hideMark/>
          </w:tcPr>
          <w:p w14:paraId="203F0337" w14:textId="18B9C5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B1AAA" w14:textId="11D4D2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AC2C0" w14:textId="302DED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E152C" w14:textId="2C23FD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EEF28" w14:textId="62EC16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E9B7E2" w14:textId="0BD5D4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1260F0" w:rsidRPr="004C554A" w14:paraId="680BAAEE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C93872" w14:textId="5D2644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013" w:type="dxa"/>
            <w:shd w:val="clear" w:color="auto" w:fill="auto"/>
            <w:hideMark/>
          </w:tcPr>
          <w:p w14:paraId="72876931" w14:textId="247E25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B7FB3" w14:textId="6C8258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EDC75" w14:textId="153A8E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C3398" w14:textId="486A14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425CF" w14:textId="5942BE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5B5D00" w14:textId="187E611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1260F0" w:rsidRPr="004C554A" w14:paraId="783E5B9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955D0" w14:textId="14972C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013" w:type="dxa"/>
            <w:shd w:val="clear" w:color="auto" w:fill="auto"/>
            <w:hideMark/>
          </w:tcPr>
          <w:p w14:paraId="554DCEE0" w14:textId="531DB15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637B3" w14:textId="602FA4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9D13" w14:textId="695DAB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DD3F2" w14:textId="43E20F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8B013" w14:textId="6908EA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47957A" w14:textId="2C61FD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250 814,04600</w:t>
            </w:r>
          </w:p>
        </w:tc>
      </w:tr>
      <w:tr w:rsidR="001260F0" w:rsidRPr="004C554A" w14:paraId="328FA86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C637C" w14:textId="68A113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013" w:type="dxa"/>
            <w:shd w:val="clear" w:color="auto" w:fill="auto"/>
            <w:hideMark/>
          </w:tcPr>
          <w:p w14:paraId="0C91455F" w14:textId="6C4E7C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1EFF44" w14:textId="63BE8F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9E8F" w14:textId="62DB89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69909" w14:textId="6C4BF5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9B3E1" w14:textId="3A4BCA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B68EC2" w14:textId="6EB573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10D0BFAA" w14:textId="77777777" w:rsidTr="007D5D4D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B6D79" w14:textId="457E33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013" w:type="dxa"/>
            <w:shd w:val="clear" w:color="auto" w:fill="auto"/>
            <w:hideMark/>
          </w:tcPr>
          <w:p w14:paraId="1EE3ABCD" w14:textId="0AE6548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2A015" w14:textId="0747C5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3F97A" w14:textId="0ACDE5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6B1D5" w14:textId="57800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12386" w14:textId="40C10E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89CC224" w14:textId="273EB78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79F2D0C2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59568" w14:textId="2B0D12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013" w:type="dxa"/>
            <w:shd w:val="clear" w:color="auto" w:fill="auto"/>
            <w:hideMark/>
          </w:tcPr>
          <w:p w14:paraId="7551768B" w14:textId="3BC8F0D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DA270" w14:textId="2621D5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8AEA" w14:textId="55A4DA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6FFE3" w14:textId="7E95CF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368E0" w14:textId="64CB38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6BB492B" w14:textId="15D7C1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62ACC90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F9005" w14:textId="225A8F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013" w:type="dxa"/>
            <w:shd w:val="clear" w:color="auto" w:fill="auto"/>
            <w:hideMark/>
          </w:tcPr>
          <w:p w14:paraId="6884FF3C" w14:textId="5D5C2E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07E88" w14:textId="265F83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30A2A" w14:textId="7B5954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9B02B" w14:textId="26E980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84354" w14:textId="2A8BFC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DBC1F6" w14:textId="58C3D5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416A9BC5" w14:textId="77777777" w:rsidTr="007D5D4D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97A33" w14:textId="3F37E7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013" w:type="dxa"/>
            <w:shd w:val="clear" w:color="auto" w:fill="auto"/>
            <w:hideMark/>
          </w:tcPr>
          <w:p w14:paraId="15C1A9C8" w14:textId="7BC929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9B1A6C" w14:textId="2013CB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186FC" w14:textId="53FF7F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46503" w14:textId="20EBC5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FA7C" w14:textId="59FFD7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FD2B15" w14:textId="634B19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3A755D2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6B7EC" w14:textId="290C35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013" w:type="dxa"/>
            <w:shd w:val="clear" w:color="auto" w:fill="auto"/>
            <w:hideMark/>
          </w:tcPr>
          <w:p w14:paraId="7B2AAD07" w14:textId="69FD78F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CCCA5" w14:textId="26F3C9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3AD62" w14:textId="58CF93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6178" w14:textId="776217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AFC67" w14:textId="6B4D0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461E406" w14:textId="3458E0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4DFCFF8F" w14:textId="77777777" w:rsidTr="007D5D4D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43428" w14:textId="00D457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013" w:type="dxa"/>
            <w:shd w:val="clear" w:color="auto" w:fill="auto"/>
            <w:hideMark/>
          </w:tcPr>
          <w:p w14:paraId="41D1ADD6" w14:textId="5C4E4C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гражданам, имеющим трех и более детей,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6B346" w14:textId="0A952F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57AD" w14:textId="35855D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5A1F" w14:textId="53863B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0620222230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D61BAB" w14:textId="38628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CF0691B" w14:textId="7EA812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69D8598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4E71D" w14:textId="0A54B6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13" w:type="dxa"/>
            <w:shd w:val="clear" w:color="auto" w:fill="auto"/>
            <w:hideMark/>
          </w:tcPr>
          <w:p w14:paraId="51833F64" w14:textId="674030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3C2E9" w14:textId="0BA6B5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277A" w14:textId="493B22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C746C" w14:textId="70DA17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0620222230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BB2BE1" w14:textId="273C79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8F05A4" w14:textId="2EA814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260F0" w:rsidRPr="004C554A" w14:paraId="00D6FAA1" w14:textId="77777777" w:rsidTr="007D5D4D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EFF1BB" w14:textId="0D3385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013" w:type="dxa"/>
            <w:shd w:val="clear" w:color="auto" w:fill="auto"/>
            <w:hideMark/>
          </w:tcPr>
          <w:p w14:paraId="2F194A4F" w14:textId="54F252C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47517" w14:textId="100FEB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DCA0" w14:textId="3C28B0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8EE46" w14:textId="4AAB29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9A88D" w14:textId="3C71CB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E4211C" w14:textId="0CD58B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243 314,04600</w:t>
            </w:r>
          </w:p>
        </w:tc>
      </w:tr>
      <w:tr w:rsidR="001260F0" w:rsidRPr="004C554A" w14:paraId="635E9AD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9A297" w14:textId="3270D9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13" w:type="dxa"/>
            <w:shd w:val="clear" w:color="auto" w:fill="auto"/>
            <w:hideMark/>
          </w:tcPr>
          <w:p w14:paraId="53BF6C39" w14:textId="5DDAD4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7A530" w14:textId="2ADA1C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2483" w14:textId="1C92AA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A9C05" w14:textId="5AA8EF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02AE8" w14:textId="211BB6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3ADDDF" w14:textId="00DBD8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243 314,04600</w:t>
            </w:r>
          </w:p>
        </w:tc>
      </w:tr>
      <w:tr w:rsidR="001260F0" w:rsidRPr="004C554A" w14:paraId="203711DB" w14:textId="77777777" w:rsidTr="007D5D4D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5FF7E" w14:textId="462F06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013" w:type="dxa"/>
            <w:shd w:val="clear" w:color="auto" w:fill="auto"/>
            <w:hideMark/>
          </w:tcPr>
          <w:p w14:paraId="47076E1F" w14:textId="2C4FB5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883F1" w14:textId="2283A6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A5E82" w14:textId="2F9F18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896A3" w14:textId="230D9D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7F442" w14:textId="171C24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826A5C" w14:textId="565094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228B2DA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4CE81" w14:textId="2D3B31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13" w:type="dxa"/>
            <w:shd w:val="clear" w:color="auto" w:fill="auto"/>
            <w:hideMark/>
          </w:tcPr>
          <w:p w14:paraId="626323CC" w14:textId="65D6C6A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1298C" w14:textId="660F34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38A91" w14:textId="3DB585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7CB0C" w14:textId="653323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55443" w14:textId="1F7FCE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DE846C" w14:textId="3A1D58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1260F0" w:rsidRPr="004C554A" w14:paraId="1A12B955" w14:textId="77777777" w:rsidTr="007D5D4D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23FD8" w14:textId="5F8DBF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13" w:type="dxa"/>
            <w:shd w:val="clear" w:color="auto" w:fill="auto"/>
            <w:hideMark/>
          </w:tcPr>
          <w:p w14:paraId="643830CF" w14:textId="70BEF0E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57241" w14:textId="084B58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D0785" w14:textId="6BE505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66657" w14:textId="31C210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0D62B" w14:textId="4137B9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B5232A" w14:textId="3B9BD3D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1260F0" w:rsidRPr="004C554A" w14:paraId="20ECC5F5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CB8C2" w14:textId="59C0F0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013" w:type="dxa"/>
            <w:shd w:val="clear" w:color="auto" w:fill="auto"/>
            <w:hideMark/>
          </w:tcPr>
          <w:p w14:paraId="0F28E43D" w14:textId="2E7352C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C8B202" w14:textId="317C30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1B2E4" w14:textId="1FBD11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8CF90" w14:textId="51B2DC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F8F05" w14:textId="48C719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7E8623" w14:textId="2B3DA8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1260F0" w:rsidRPr="004C554A" w14:paraId="3D81F900" w14:textId="77777777" w:rsidTr="007D5D4D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3084B" w14:textId="0809AE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13" w:type="dxa"/>
            <w:shd w:val="clear" w:color="auto" w:fill="auto"/>
            <w:hideMark/>
          </w:tcPr>
          <w:p w14:paraId="7611F93D" w14:textId="68CE4C2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38AC1" w14:textId="3373CA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ECFAC" w14:textId="0A5076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F736" w14:textId="0CED48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5CB07" w14:textId="2A96F4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2AA17C" w14:textId="1A79605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260F0" w:rsidRPr="004C554A" w14:paraId="6233BCC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A3E81" w14:textId="25A1AA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013" w:type="dxa"/>
            <w:shd w:val="clear" w:color="auto" w:fill="auto"/>
            <w:hideMark/>
          </w:tcPr>
          <w:p w14:paraId="5B7CBBF8" w14:textId="0879906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40284" w14:textId="238E61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7198" w14:textId="716928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FC6C9" w14:textId="329AE1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9DC71" w14:textId="15EF3A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9AC993" w14:textId="2BCF15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260F0" w:rsidRPr="004C554A" w14:paraId="67D47B3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F11B6" w14:textId="7D2090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13" w:type="dxa"/>
            <w:shd w:val="clear" w:color="auto" w:fill="auto"/>
            <w:hideMark/>
          </w:tcPr>
          <w:p w14:paraId="09B75C05" w14:textId="78DDFE8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1EAAE" w14:textId="547787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4FE43" w14:textId="284B2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B1D24" w14:textId="0B2AF6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CEE3" w14:textId="5DCE1B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462A804" w14:textId="5EF550F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5148BB17" w14:textId="77777777" w:rsidTr="007D5D4D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7DE0C" w14:textId="46118B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013" w:type="dxa"/>
            <w:shd w:val="clear" w:color="auto" w:fill="auto"/>
            <w:hideMark/>
          </w:tcPr>
          <w:p w14:paraId="405E4FDF" w14:textId="1689B61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AEBDC" w14:textId="1C3A4C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74C8E" w14:textId="01AD9A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0EAAF" w14:textId="26487A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8023B" w14:textId="10381A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A6A764A" w14:textId="2624C7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207D930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E42C2" w14:textId="752BD9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013" w:type="dxa"/>
            <w:shd w:val="clear" w:color="auto" w:fill="auto"/>
            <w:hideMark/>
          </w:tcPr>
          <w:p w14:paraId="659411C6" w14:textId="0350F06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AB829" w14:textId="0EFED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F7EE" w14:textId="4EF347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F22D3" w14:textId="6DC6BE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17EFCA" w14:textId="2DBB82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B56EAE2" w14:textId="7FCADA4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152 117,70000</w:t>
            </w:r>
          </w:p>
        </w:tc>
      </w:tr>
      <w:tr w:rsidR="001260F0" w:rsidRPr="004C554A" w14:paraId="61732BE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4759" w14:textId="2CCEFE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013" w:type="dxa"/>
            <w:shd w:val="clear" w:color="auto" w:fill="auto"/>
            <w:hideMark/>
          </w:tcPr>
          <w:p w14:paraId="09E0CAD9" w14:textId="1B61E60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28C13" w14:textId="02B835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472F2" w14:textId="1249B5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A70AE" w14:textId="1C3B07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1709F" w14:textId="76D5C2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5A3A16" w14:textId="37D8A8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260F0" w:rsidRPr="004C554A" w14:paraId="00F6DF8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8AC9E" w14:textId="10E17D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013" w:type="dxa"/>
            <w:shd w:val="clear" w:color="auto" w:fill="auto"/>
            <w:hideMark/>
          </w:tcPr>
          <w:p w14:paraId="3CB2DF7F" w14:textId="062841F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4EA85" w14:textId="7F081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D2EC" w14:textId="49FFE6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98312" w14:textId="49C2FD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6337E" w14:textId="4E6699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62161B" w14:textId="4A59C4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151 807,70000</w:t>
            </w:r>
          </w:p>
        </w:tc>
      </w:tr>
      <w:tr w:rsidR="001260F0" w:rsidRPr="004C554A" w14:paraId="48C641C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A1018" w14:textId="7FA805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728</w:t>
            </w:r>
          </w:p>
        </w:tc>
        <w:tc>
          <w:tcPr>
            <w:tcW w:w="11013" w:type="dxa"/>
            <w:shd w:val="clear" w:color="auto" w:fill="auto"/>
            <w:hideMark/>
          </w:tcPr>
          <w:p w14:paraId="43781839" w14:textId="28D6834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62E30" w14:textId="70AD28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6EA1D" w14:textId="06771B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02BFC" w14:textId="15E656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42707" w14:textId="2039A2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2A3880" w14:textId="302998E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61 992,40000</w:t>
            </w:r>
          </w:p>
        </w:tc>
      </w:tr>
      <w:tr w:rsidR="001260F0" w:rsidRPr="004C554A" w14:paraId="0FADC889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5F00A" w14:textId="6D1EF1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013" w:type="dxa"/>
            <w:shd w:val="clear" w:color="auto" w:fill="auto"/>
            <w:hideMark/>
          </w:tcPr>
          <w:p w14:paraId="4266A8CB" w14:textId="53E6DD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642A4" w14:textId="653FF9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7980C" w14:textId="0A84A6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0D19D" w14:textId="27249F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631ED" w14:textId="79EDDA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162C4A" w14:textId="481BDCB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46342C6C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F2E559" w14:textId="435988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013" w:type="dxa"/>
            <w:shd w:val="clear" w:color="auto" w:fill="auto"/>
            <w:hideMark/>
          </w:tcPr>
          <w:p w14:paraId="395535F0" w14:textId="32609F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31148" w14:textId="7ABCB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AA982" w14:textId="60C577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5BC76" w14:textId="00C19F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BEBB6" w14:textId="45DCBB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2E6DB9" w14:textId="2A7F2C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61 842,40000</w:t>
            </w:r>
          </w:p>
        </w:tc>
      </w:tr>
      <w:tr w:rsidR="001260F0" w:rsidRPr="004C554A" w14:paraId="580114F6" w14:textId="77777777" w:rsidTr="007D5D4D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8F962" w14:textId="648A35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013" w:type="dxa"/>
            <w:shd w:val="clear" w:color="auto" w:fill="auto"/>
            <w:hideMark/>
          </w:tcPr>
          <w:p w14:paraId="39A40FC0" w14:textId="6D5E273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D08D9" w14:textId="11E556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94D57" w14:textId="4E73AA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8DAA6" w14:textId="636F5A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8D631" w14:textId="02A6A1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1DDF02" w14:textId="1497196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262,80000</w:t>
            </w:r>
          </w:p>
        </w:tc>
      </w:tr>
      <w:tr w:rsidR="001260F0" w:rsidRPr="004C554A" w14:paraId="187C25F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4EA" w14:textId="0FA27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013" w:type="dxa"/>
            <w:shd w:val="clear" w:color="auto" w:fill="auto"/>
            <w:hideMark/>
          </w:tcPr>
          <w:p w14:paraId="2CF97CCA" w14:textId="62CB4B9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52BAB" w14:textId="599F22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93A9A" w14:textId="14EE46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A0CF8" w14:textId="40D016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C07CEF" w14:textId="51ED80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D859399" w14:textId="6F591F5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262,80000</w:t>
            </w:r>
          </w:p>
        </w:tc>
      </w:tr>
      <w:tr w:rsidR="001260F0" w:rsidRPr="004C554A" w14:paraId="11D9A732" w14:textId="77777777" w:rsidTr="007D5D4D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8E584" w14:textId="2B40A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013" w:type="dxa"/>
            <w:shd w:val="clear" w:color="auto" w:fill="auto"/>
            <w:hideMark/>
          </w:tcPr>
          <w:p w14:paraId="4F19FE06" w14:textId="1791E06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31CCC" w14:textId="7712BA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982C" w14:textId="4D8316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EB690" w14:textId="0B71AA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E7F57" w14:textId="7005C9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E87FBF5" w14:textId="1D02CD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19 627,30000</w:t>
            </w:r>
          </w:p>
        </w:tc>
      </w:tr>
      <w:tr w:rsidR="001260F0" w:rsidRPr="004C554A" w14:paraId="5AD8A19E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FDDB0" w14:textId="18D8CD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013" w:type="dxa"/>
            <w:shd w:val="clear" w:color="auto" w:fill="auto"/>
            <w:hideMark/>
          </w:tcPr>
          <w:p w14:paraId="3E188F71" w14:textId="679C9C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43A81C" w14:textId="19BBA6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50DA4" w14:textId="007D51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933C0" w14:textId="69D5E9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35198" w14:textId="43B96B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DE365F" w14:textId="2D566D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14,00000</w:t>
            </w:r>
          </w:p>
        </w:tc>
      </w:tr>
      <w:tr w:rsidR="001260F0" w:rsidRPr="004C554A" w14:paraId="3711B79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D12B3" w14:textId="7997D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013" w:type="dxa"/>
            <w:shd w:val="clear" w:color="auto" w:fill="auto"/>
            <w:hideMark/>
          </w:tcPr>
          <w:p w14:paraId="478330DF" w14:textId="7599996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6BEAB" w14:textId="203EF8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D6FED" w14:textId="09F57C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BBADB7" w14:textId="13E35C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41E6B" w14:textId="025E44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0FE003" w14:textId="2178B2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19 613,30000</w:t>
            </w:r>
          </w:p>
        </w:tc>
      </w:tr>
      <w:tr w:rsidR="001260F0" w:rsidRPr="004C554A" w14:paraId="400A318F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C25D8" w14:textId="5460E1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013" w:type="dxa"/>
            <w:shd w:val="clear" w:color="auto" w:fill="auto"/>
            <w:hideMark/>
          </w:tcPr>
          <w:p w14:paraId="7604A615" w14:textId="7019817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472EF" w14:textId="00E9C6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A05AD" w14:textId="048204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8A94B" w14:textId="2DDA9B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38E37" w14:textId="487605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8D3CA72" w14:textId="3C7C8C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34766BDD" w14:textId="77777777" w:rsidTr="007D5D4D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C12FD" w14:textId="30FD05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013" w:type="dxa"/>
            <w:shd w:val="clear" w:color="auto" w:fill="auto"/>
            <w:hideMark/>
          </w:tcPr>
          <w:p w14:paraId="6A115E28" w14:textId="3EB60CA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6141A" w14:textId="234C1E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DEEAD" w14:textId="311568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A5CC1" w14:textId="3258AE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554654" w14:textId="4A8175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780C23" w14:textId="6E8F93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0C27C12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4CC43" w14:textId="6D4503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013" w:type="dxa"/>
            <w:shd w:val="clear" w:color="auto" w:fill="auto"/>
            <w:hideMark/>
          </w:tcPr>
          <w:p w14:paraId="3EECEB0D" w14:textId="5694DCA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21ADB" w14:textId="4B226F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D01D3" w14:textId="414CC5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BD351" w14:textId="534AD0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76B831" w14:textId="12AD61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8533FA" w14:textId="58A953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1260F0" w:rsidRPr="004C554A" w14:paraId="1BCDD193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AE6DD" w14:textId="3AFDCE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013" w:type="dxa"/>
            <w:shd w:val="clear" w:color="auto" w:fill="auto"/>
            <w:hideMark/>
          </w:tcPr>
          <w:p w14:paraId="44E78E5E" w14:textId="01E9258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D7D26" w14:textId="416981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DBD7" w14:textId="1F1A7F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CBA6B" w14:textId="3C33DB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8A09E" w14:textId="1C8FA7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F6B015" w14:textId="73DC79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1260F0" w:rsidRPr="004C554A" w14:paraId="7C89758E" w14:textId="77777777" w:rsidTr="007D5D4D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DB3DE" w14:textId="07EA39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013" w:type="dxa"/>
            <w:shd w:val="clear" w:color="auto" w:fill="auto"/>
            <w:hideMark/>
          </w:tcPr>
          <w:p w14:paraId="571A1FB8" w14:textId="5F059A0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FA80B" w14:textId="011944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E6B70" w14:textId="70593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C7F6E" w14:textId="3B77DF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16D55" w14:textId="25CA03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54C55EF" w14:textId="6B208F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1260F0" w:rsidRPr="004C554A" w14:paraId="18F5F89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FD095" w14:textId="55C770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013" w:type="dxa"/>
            <w:shd w:val="clear" w:color="auto" w:fill="auto"/>
            <w:hideMark/>
          </w:tcPr>
          <w:p w14:paraId="1CA1B1AF" w14:textId="6CA5EF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Единовременная денежная выплата семье гражданина, убывшего с территории городского округа Верхняя Пышма, для прохождения военной службы через военный комиссариат города Верхняя Пышма или пункт отбора на военную службу по контракту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A39FB" w14:textId="543C7A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EF687" w14:textId="4E0670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45031" w14:textId="035302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7001710930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54CA7" w14:textId="5DE76B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1A8F3D" w14:textId="2A445B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1260F0" w:rsidRPr="004C554A" w14:paraId="09BBBEC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4DB19C" w14:textId="55B817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013" w:type="dxa"/>
            <w:shd w:val="clear" w:color="auto" w:fill="auto"/>
            <w:hideMark/>
          </w:tcPr>
          <w:p w14:paraId="52A38CD4" w14:textId="2FB0ED3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E9514" w14:textId="1905F3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A07F8" w14:textId="72BEC3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0778D" w14:textId="7F8523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7001710930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760D9" w14:textId="205500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AB2BC9" w14:textId="0F77456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1260F0" w:rsidRPr="004C554A" w14:paraId="1BDB242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1817A" w14:textId="29101F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013" w:type="dxa"/>
            <w:shd w:val="clear" w:color="auto" w:fill="auto"/>
            <w:hideMark/>
          </w:tcPr>
          <w:p w14:paraId="2320E1DD" w14:textId="02B299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5AC23" w14:textId="496C46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984D3" w14:textId="1D1A18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9386C" w14:textId="09598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62955" w14:textId="330277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57C47CB" w14:textId="28653D2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1260F0" w:rsidRPr="004C554A" w14:paraId="7E798E6B" w14:textId="77777777" w:rsidTr="007D5D4D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5FE66" w14:textId="1E6521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013" w:type="dxa"/>
            <w:shd w:val="clear" w:color="auto" w:fill="auto"/>
            <w:hideMark/>
          </w:tcPr>
          <w:p w14:paraId="1DFD64ED" w14:textId="01F5AB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591B8" w14:textId="3487A3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40D78" w14:textId="75D5C9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59553" w14:textId="043AD8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E7E19" w14:textId="790ED0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7862F8" w14:textId="440355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1260F0" w:rsidRPr="004C554A" w14:paraId="36D6AFB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9A645" w14:textId="2C6D1A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013" w:type="dxa"/>
            <w:shd w:val="clear" w:color="auto" w:fill="auto"/>
            <w:hideMark/>
          </w:tcPr>
          <w:p w14:paraId="424C613C" w14:textId="34BACA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B0F2C" w14:textId="2BE39A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AC53" w14:textId="2B2F7D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CE5D6" w14:textId="1C557F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A1BFB" w14:textId="41FAE0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E052D7" w14:textId="21273E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1260F0" w:rsidRPr="004C554A" w14:paraId="53C7B66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0B0E3" w14:textId="7D89FE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013" w:type="dxa"/>
            <w:shd w:val="clear" w:color="auto" w:fill="auto"/>
            <w:hideMark/>
          </w:tcPr>
          <w:p w14:paraId="322EDC64" w14:textId="4C61330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9BFB2" w14:textId="586974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BE190" w14:textId="374754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9193F" w14:textId="5EED46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A47C1" w14:textId="40D5DA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44F5DA0" w14:textId="69BF97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1260F0" w:rsidRPr="004C554A" w14:paraId="3AA15A7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AD6589" w14:textId="3B1F93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013" w:type="dxa"/>
            <w:shd w:val="clear" w:color="auto" w:fill="auto"/>
            <w:hideMark/>
          </w:tcPr>
          <w:p w14:paraId="2A1D03A0" w14:textId="66E7A99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0D636" w14:textId="3A72D3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69B3A" w14:textId="14777E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DD017" w14:textId="036F2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50242" w14:textId="3B8AFD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147A36" w14:textId="52F650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1260F0" w:rsidRPr="004C554A" w14:paraId="72E9593E" w14:textId="77777777" w:rsidTr="007D5D4D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82979" w14:textId="47CC93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013" w:type="dxa"/>
            <w:shd w:val="clear" w:color="auto" w:fill="auto"/>
            <w:hideMark/>
          </w:tcPr>
          <w:p w14:paraId="48FBE12C" w14:textId="2AD8B3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A2324" w14:textId="6E6E11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2BA7F" w14:textId="309C8F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99099" w14:textId="58550D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D3518" w14:textId="0D53F3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BBAA8C4" w14:textId="08FD66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21 423,20000</w:t>
            </w:r>
          </w:p>
        </w:tc>
      </w:tr>
      <w:tr w:rsidR="001260F0" w:rsidRPr="004C554A" w14:paraId="10D9E25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18B0B" w14:textId="430A9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013" w:type="dxa"/>
            <w:shd w:val="clear" w:color="auto" w:fill="auto"/>
            <w:hideMark/>
          </w:tcPr>
          <w:p w14:paraId="25101803" w14:textId="411C5B7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5FE08" w14:textId="62CE9E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F7C08" w14:textId="54D08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613F3" w14:textId="2E90E7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83155" w14:textId="270655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2984D6" w14:textId="1E1E84D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1260F0" w:rsidRPr="004C554A" w14:paraId="26F04FA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8405" w14:textId="5703C9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750</w:t>
            </w:r>
          </w:p>
        </w:tc>
        <w:tc>
          <w:tcPr>
            <w:tcW w:w="11013" w:type="dxa"/>
            <w:shd w:val="clear" w:color="auto" w:fill="auto"/>
            <w:hideMark/>
          </w:tcPr>
          <w:p w14:paraId="144E67D2" w14:textId="2DF208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19904" w14:textId="6D74B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EAFF" w14:textId="68BB11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F097C" w14:textId="47FE81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BB384" w14:textId="47B0FB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8927DC8" w14:textId="788EF36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1260F0" w:rsidRPr="004C554A" w14:paraId="4C6B62D8" w14:textId="77777777" w:rsidTr="007D5D4D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8604" w14:textId="406DD3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013" w:type="dxa"/>
            <w:shd w:val="clear" w:color="auto" w:fill="auto"/>
            <w:hideMark/>
          </w:tcPr>
          <w:p w14:paraId="031E4B2E" w14:textId="3101E6E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6E3C6" w14:textId="2C25B3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0863" w14:textId="36E0AA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78631" w14:textId="348E40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409E7" w14:textId="16E3FB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AC9F62" w14:textId="792569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1260F0" w:rsidRPr="004C554A" w14:paraId="52EDEEE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BD634" w14:textId="3E8A24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013" w:type="dxa"/>
            <w:shd w:val="clear" w:color="auto" w:fill="auto"/>
            <w:hideMark/>
          </w:tcPr>
          <w:p w14:paraId="17156BA6" w14:textId="5636F4E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F8238" w14:textId="700F6B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359B0" w14:textId="3CF276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48962" w14:textId="18A330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74346" w14:textId="4CA42E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4CC9FE" w14:textId="48DBDE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1260F0" w:rsidRPr="004C554A" w14:paraId="326CEC58" w14:textId="77777777" w:rsidTr="007D5D4D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25D99" w14:textId="53263F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013" w:type="dxa"/>
            <w:shd w:val="clear" w:color="auto" w:fill="auto"/>
            <w:hideMark/>
          </w:tcPr>
          <w:p w14:paraId="48FD75F9" w14:textId="327D5F0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39E8F" w14:textId="591A08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6AA45" w14:textId="681640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ED621" w14:textId="7B6C02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29B19C" w14:textId="525EB8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68FB703" w14:textId="4D831D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3FB08F48" w14:textId="77777777" w:rsidTr="007D5D4D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3C848" w14:textId="280B4E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013" w:type="dxa"/>
            <w:shd w:val="clear" w:color="auto" w:fill="auto"/>
            <w:hideMark/>
          </w:tcPr>
          <w:p w14:paraId="6717439A" w14:textId="6E9C1D5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955CC" w14:textId="59185A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D2755" w14:textId="6DD9C6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AD8E0" w14:textId="53F1C5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ED08F" w14:textId="786A55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6C3C6DB" w14:textId="5A7E8D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15B0A635" w14:textId="77777777" w:rsidTr="007D5D4D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5A12F" w14:textId="092B07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013" w:type="dxa"/>
            <w:shd w:val="clear" w:color="auto" w:fill="auto"/>
            <w:hideMark/>
          </w:tcPr>
          <w:p w14:paraId="02B574B9" w14:textId="0213EB3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B9F5F" w14:textId="5CEFA8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C1E7" w14:textId="79AB8D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482D7" w14:textId="657080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C4B14" w14:textId="02595C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694609" w14:textId="0AF799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5605A37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F80D" w14:textId="2E7674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013" w:type="dxa"/>
            <w:shd w:val="clear" w:color="auto" w:fill="auto"/>
            <w:hideMark/>
          </w:tcPr>
          <w:p w14:paraId="4F0CD86C" w14:textId="127BFF9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78EF0" w14:textId="67F058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4FA5" w14:textId="72900B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37192" w14:textId="637873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088EA3" w14:textId="2E2E9D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54B738" w14:textId="21A2B13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69FE36A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C0446" w14:textId="46371E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013" w:type="dxa"/>
            <w:shd w:val="clear" w:color="auto" w:fill="auto"/>
            <w:hideMark/>
          </w:tcPr>
          <w:p w14:paraId="321CC7E6" w14:textId="6B759B4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D8D90" w14:textId="6809F8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C79F9" w14:textId="1DF7E9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002D4" w14:textId="59BC1D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9296C" w14:textId="619AF8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370D18" w14:textId="7A5734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18 406,00000</w:t>
            </w:r>
          </w:p>
        </w:tc>
      </w:tr>
      <w:tr w:rsidR="001260F0" w:rsidRPr="004C554A" w14:paraId="1A62BB62" w14:textId="77777777" w:rsidTr="007D5D4D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834B7B" w14:textId="697BA9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013" w:type="dxa"/>
            <w:shd w:val="clear" w:color="auto" w:fill="auto"/>
            <w:hideMark/>
          </w:tcPr>
          <w:p w14:paraId="3FF38AF8" w14:textId="2CB0BAC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72B66" w14:textId="168189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8EA0E" w14:textId="3FF89A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7FA9E" w14:textId="3A18F6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66FF1" w14:textId="7B93DD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1143CB" w14:textId="728E59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1 346,00000</w:t>
            </w:r>
          </w:p>
        </w:tc>
      </w:tr>
      <w:tr w:rsidR="001260F0" w:rsidRPr="004C554A" w14:paraId="75DE987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B6329" w14:textId="7ACFDF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013" w:type="dxa"/>
            <w:shd w:val="clear" w:color="auto" w:fill="auto"/>
            <w:hideMark/>
          </w:tcPr>
          <w:p w14:paraId="27D7FD74" w14:textId="2140A1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311A6" w14:textId="057E1D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E438" w14:textId="47868D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82D29" w14:textId="0C830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93843" w14:textId="731244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B04F4A" w14:textId="2B49CC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1 346,00000</w:t>
            </w:r>
          </w:p>
        </w:tc>
      </w:tr>
      <w:tr w:rsidR="001260F0" w:rsidRPr="004C554A" w14:paraId="3D7C7114" w14:textId="77777777" w:rsidTr="007D5D4D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C9546" w14:textId="551F7B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013" w:type="dxa"/>
            <w:shd w:val="clear" w:color="auto" w:fill="auto"/>
            <w:hideMark/>
          </w:tcPr>
          <w:p w14:paraId="6747A287" w14:textId="3CA8FEF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2F7E0" w14:textId="2AA475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C1641" w14:textId="56D5F8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E9933" w14:textId="007434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80E58" w14:textId="6983B8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AB377C" w14:textId="54FA07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16 290,00000</w:t>
            </w:r>
          </w:p>
        </w:tc>
      </w:tr>
      <w:tr w:rsidR="001260F0" w:rsidRPr="004C554A" w14:paraId="026210C8" w14:textId="77777777" w:rsidTr="007D5D4D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AEEB8" w14:textId="5D83DE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013" w:type="dxa"/>
            <w:shd w:val="clear" w:color="auto" w:fill="auto"/>
            <w:hideMark/>
          </w:tcPr>
          <w:p w14:paraId="4074FC9C" w14:textId="312CD1D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BB87F" w14:textId="6D3A63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1D972" w14:textId="7B1654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FC72C" w14:textId="67D900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8DE3E" w14:textId="3CF7A3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32C2A5" w14:textId="3F5511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14 253,80000</w:t>
            </w:r>
          </w:p>
        </w:tc>
      </w:tr>
      <w:tr w:rsidR="001260F0" w:rsidRPr="004C554A" w14:paraId="74611534" w14:textId="77777777" w:rsidTr="007D5D4D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A7E29" w14:textId="70E2A2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013" w:type="dxa"/>
            <w:shd w:val="clear" w:color="auto" w:fill="auto"/>
            <w:hideMark/>
          </w:tcPr>
          <w:p w14:paraId="0436928A" w14:textId="626C628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05F9C" w14:textId="2B4117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0CA0D" w14:textId="09CED3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43AA0" w14:textId="66E073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9E729" w14:textId="68D1C5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860456" w14:textId="74026C9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2 036,20000</w:t>
            </w:r>
          </w:p>
        </w:tc>
      </w:tr>
      <w:tr w:rsidR="001260F0" w:rsidRPr="004C554A" w14:paraId="4B0FCE18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77469" w14:textId="0A3481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013" w:type="dxa"/>
            <w:shd w:val="clear" w:color="auto" w:fill="auto"/>
            <w:hideMark/>
          </w:tcPr>
          <w:p w14:paraId="40B9B830" w14:textId="4C4F81B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BCD53" w14:textId="2B7929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0B25C" w14:textId="23F220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738A7" w14:textId="2B07DA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55893" w14:textId="72A146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93ED9F" w14:textId="10F1F2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1260F0" w:rsidRPr="004C554A" w14:paraId="285C5F0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6246AF" w14:textId="72E289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013" w:type="dxa"/>
            <w:shd w:val="clear" w:color="auto" w:fill="auto"/>
            <w:hideMark/>
          </w:tcPr>
          <w:p w14:paraId="2D3E8ADB" w14:textId="22044B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1C0E2" w14:textId="5A872E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18952" w14:textId="1A0378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E0C38" w14:textId="73F7ED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79CBB" w14:textId="102215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A48A5A" w14:textId="26730E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1260F0" w:rsidRPr="004C554A" w14:paraId="482D1199" w14:textId="77777777" w:rsidTr="007D5D4D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79D69" w14:textId="620B8C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013" w:type="dxa"/>
            <w:shd w:val="clear" w:color="auto" w:fill="auto"/>
            <w:hideMark/>
          </w:tcPr>
          <w:p w14:paraId="711EB29D" w14:textId="44B3391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71969" w14:textId="1C0A89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AC09" w14:textId="570C00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29569" w14:textId="5230A7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AA335" w14:textId="02C126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153D55C" w14:textId="3845B2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1 903 833,52745</w:t>
            </w:r>
          </w:p>
        </w:tc>
      </w:tr>
      <w:tr w:rsidR="001260F0" w:rsidRPr="004C554A" w14:paraId="56D8A285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F8FF" w14:textId="0A4EE4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013" w:type="dxa"/>
            <w:shd w:val="clear" w:color="auto" w:fill="auto"/>
            <w:hideMark/>
          </w:tcPr>
          <w:p w14:paraId="6744FD04" w14:textId="7CDEF83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B6D00" w14:textId="52A22D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17E14" w14:textId="609877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EA060" w14:textId="27AEAE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B7E47" w14:textId="139B9B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58704A" w14:textId="389038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21 146,14500</w:t>
            </w:r>
          </w:p>
        </w:tc>
      </w:tr>
      <w:tr w:rsidR="001260F0" w:rsidRPr="004C554A" w14:paraId="63EA7BEB" w14:textId="77777777" w:rsidTr="007D5D4D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FA7C6" w14:textId="1C4B9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013" w:type="dxa"/>
            <w:shd w:val="clear" w:color="auto" w:fill="auto"/>
            <w:hideMark/>
          </w:tcPr>
          <w:p w14:paraId="52344081" w14:textId="7CABBEE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B6C15" w14:textId="596B7B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E2597" w14:textId="08EE6B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4E207" w14:textId="2D7C6F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A00E05" w14:textId="5E1035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46A9BC" w14:textId="6C1CA25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21 146,14500</w:t>
            </w:r>
          </w:p>
        </w:tc>
      </w:tr>
      <w:tr w:rsidR="001260F0" w:rsidRPr="004C554A" w14:paraId="5C51C02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A0D26B" w14:textId="5C140C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013" w:type="dxa"/>
            <w:shd w:val="clear" w:color="auto" w:fill="auto"/>
            <w:hideMark/>
          </w:tcPr>
          <w:p w14:paraId="75B529DC" w14:textId="4931B4E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3D8B4" w14:textId="5CEE2D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4DEE" w14:textId="4F3882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36374" w14:textId="58380C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B1144" w14:textId="6D3E60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72130D" w14:textId="7C30EE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1260F0" w:rsidRPr="004C554A" w14:paraId="2384B3AD" w14:textId="77777777" w:rsidTr="007D5D4D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55742" w14:textId="1EE4B7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013" w:type="dxa"/>
            <w:shd w:val="clear" w:color="auto" w:fill="auto"/>
            <w:hideMark/>
          </w:tcPr>
          <w:p w14:paraId="4A315691" w14:textId="3293D1D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2DF7A" w14:textId="76F2DC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42D40" w14:textId="6A5FC9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8D999" w14:textId="65012D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20AB68" w14:textId="1B1F78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5C931E" w14:textId="19C7F2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1260F0" w:rsidRPr="004C554A" w14:paraId="6DDDCDBA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BC28" w14:textId="1AD4D0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770</w:t>
            </w:r>
          </w:p>
        </w:tc>
        <w:tc>
          <w:tcPr>
            <w:tcW w:w="11013" w:type="dxa"/>
            <w:shd w:val="clear" w:color="auto" w:fill="auto"/>
            <w:hideMark/>
          </w:tcPr>
          <w:p w14:paraId="1F5808E0" w14:textId="0B4B09B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931A6" w14:textId="126AF3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27097" w14:textId="52BF1B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62F0B" w14:textId="4CB04D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778E9" w14:textId="381415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A65A2A" w14:textId="642E7F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1260F0" w:rsidRPr="004C554A" w14:paraId="1B1E08A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A5BEB" w14:textId="0FE402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013" w:type="dxa"/>
            <w:shd w:val="clear" w:color="auto" w:fill="auto"/>
            <w:hideMark/>
          </w:tcPr>
          <w:p w14:paraId="01153040" w14:textId="7252F55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8ADB1" w14:textId="2962B5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C19C0" w14:textId="610338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48D71" w14:textId="4694C8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EA1A" w14:textId="4C9694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9BB290" w14:textId="29A0E8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1260F0" w:rsidRPr="004C554A" w14:paraId="55B7345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E5C9C" w14:textId="5EF6AB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013" w:type="dxa"/>
            <w:shd w:val="clear" w:color="auto" w:fill="auto"/>
            <w:hideMark/>
          </w:tcPr>
          <w:p w14:paraId="7573AF20" w14:textId="193705E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25263" w14:textId="482812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F923B" w14:textId="4D7D02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9BB6C" w14:textId="4708C8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7FDD8" w14:textId="58EA07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42189D" w14:textId="170D92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1260F0" w:rsidRPr="004C554A" w14:paraId="2D27B8C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10BBB" w14:textId="415273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013" w:type="dxa"/>
            <w:shd w:val="clear" w:color="auto" w:fill="auto"/>
            <w:hideMark/>
          </w:tcPr>
          <w:p w14:paraId="560C025D" w14:textId="7A52C7E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38653" w14:textId="079F12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DE24" w14:textId="195D1A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AE990" w14:textId="1A4839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F1506" w14:textId="1AA959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1866D9B" w14:textId="6364D3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1260F0" w:rsidRPr="004C554A" w14:paraId="5A8BDBF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7E86E" w14:textId="570510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013" w:type="dxa"/>
            <w:shd w:val="clear" w:color="auto" w:fill="auto"/>
            <w:hideMark/>
          </w:tcPr>
          <w:p w14:paraId="46CCAAC3" w14:textId="52974DA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FDCC6" w14:textId="232113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55AEA" w14:textId="31DFAA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DABAE" w14:textId="026647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028E6" w14:textId="3DD3EA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81DCE9A" w14:textId="3AA36C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1 326 188,95722</w:t>
            </w:r>
          </w:p>
        </w:tc>
      </w:tr>
      <w:tr w:rsidR="001260F0" w:rsidRPr="004C554A" w14:paraId="72396E88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33DEB" w14:textId="3ED9E6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013" w:type="dxa"/>
            <w:shd w:val="clear" w:color="auto" w:fill="auto"/>
            <w:hideMark/>
          </w:tcPr>
          <w:p w14:paraId="3FEB4560" w14:textId="203BAA6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14805" w14:textId="203BC1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4C0FB" w14:textId="245390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C3CDE" w14:textId="57E071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27E8C4" w14:textId="5C4687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19720F" w14:textId="63FF9C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76 143,95722</w:t>
            </w:r>
          </w:p>
        </w:tc>
      </w:tr>
      <w:tr w:rsidR="001260F0" w:rsidRPr="004C554A" w14:paraId="0446E02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24361" w14:textId="6933AF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013" w:type="dxa"/>
            <w:shd w:val="clear" w:color="auto" w:fill="auto"/>
            <w:hideMark/>
          </w:tcPr>
          <w:p w14:paraId="0EEFB057" w14:textId="71EDC82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CB3C1" w14:textId="327669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8A4CA" w14:textId="33F2DB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6C3A2" w14:textId="2C8688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BE70F" w14:textId="1A5E11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9BEFB0" w14:textId="4FCEBC2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76 143,95722</w:t>
            </w:r>
          </w:p>
        </w:tc>
      </w:tr>
      <w:tr w:rsidR="001260F0" w:rsidRPr="004C554A" w14:paraId="6369B61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0CD0B" w14:textId="4F3A52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013" w:type="dxa"/>
            <w:shd w:val="clear" w:color="auto" w:fill="auto"/>
            <w:hideMark/>
          </w:tcPr>
          <w:p w14:paraId="5596F949" w14:textId="6A1C837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63AA4" w14:textId="1E03C9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4663D" w14:textId="4ABF07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32900" w14:textId="09C108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89B9F" w14:textId="5AEC62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B70C90" w14:textId="722C265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26 782,59508</w:t>
            </w:r>
          </w:p>
        </w:tc>
      </w:tr>
      <w:tr w:rsidR="001260F0" w:rsidRPr="004C554A" w14:paraId="38BE8D56" w14:textId="77777777" w:rsidTr="007D5D4D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AAE7F" w14:textId="09390F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013" w:type="dxa"/>
            <w:shd w:val="clear" w:color="auto" w:fill="auto"/>
            <w:hideMark/>
          </w:tcPr>
          <w:p w14:paraId="228535CD" w14:textId="1043CC1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DB005" w14:textId="5EFFFB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92A5" w14:textId="37CA3C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4B443" w14:textId="68B57B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42C89" w14:textId="0C875E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35D2E1A" w14:textId="55B9D8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5 298,20000</w:t>
            </w:r>
          </w:p>
        </w:tc>
      </w:tr>
      <w:tr w:rsidR="001260F0" w:rsidRPr="004C554A" w14:paraId="35BC8FAE" w14:textId="77777777" w:rsidTr="007D5D4D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40F9AF" w14:textId="54E7AA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013" w:type="dxa"/>
            <w:shd w:val="clear" w:color="auto" w:fill="auto"/>
            <w:hideMark/>
          </w:tcPr>
          <w:p w14:paraId="34B74F18" w14:textId="09C2A87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21F1D" w14:textId="4C4C38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08740" w14:textId="0DC716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146BD" w14:textId="5BA518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3AC1C" w14:textId="1DB44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4E73C8" w14:textId="266C42B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20 744,39508</w:t>
            </w:r>
          </w:p>
        </w:tc>
      </w:tr>
      <w:tr w:rsidR="001260F0" w:rsidRPr="004C554A" w14:paraId="6038DA36" w14:textId="77777777" w:rsidTr="007D5D4D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E0DFC1" w14:textId="2C1F66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013" w:type="dxa"/>
            <w:shd w:val="clear" w:color="auto" w:fill="auto"/>
            <w:hideMark/>
          </w:tcPr>
          <w:p w14:paraId="56F4A4E9" w14:textId="5AE3268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76886" w14:textId="45672E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1830B" w14:textId="3A14E0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D16D7" w14:textId="465744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1F86B" w14:textId="43BF0B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6B3F132" w14:textId="66FF0E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</w:tr>
      <w:tr w:rsidR="001260F0" w:rsidRPr="004C554A" w14:paraId="317C7C5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83BAA" w14:textId="7BE330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013" w:type="dxa"/>
            <w:shd w:val="clear" w:color="auto" w:fill="auto"/>
            <w:hideMark/>
          </w:tcPr>
          <w:p w14:paraId="3CB58767" w14:textId="490E378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85F6D" w14:textId="69A944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9405" w14:textId="3049A6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838DD" w14:textId="05BD09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A6734" w14:textId="41A1F4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360578" w14:textId="2C3119B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43 995,09161</w:t>
            </w:r>
          </w:p>
        </w:tc>
      </w:tr>
      <w:tr w:rsidR="001260F0" w:rsidRPr="004C554A" w14:paraId="18C54C9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A4AAE" w14:textId="10D774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013" w:type="dxa"/>
            <w:shd w:val="clear" w:color="auto" w:fill="auto"/>
            <w:hideMark/>
          </w:tcPr>
          <w:p w14:paraId="78CFB678" w14:textId="00DA691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821D0" w14:textId="337F1D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0B19" w14:textId="6E25FE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46C17" w14:textId="55C45C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3760F" w14:textId="2086CE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351723" w14:textId="1D2136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43 995,09161</w:t>
            </w:r>
          </w:p>
        </w:tc>
      </w:tr>
      <w:tr w:rsidR="001260F0" w:rsidRPr="004C554A" w14:paraId="7D6379DB" w14:textId="77777777" w:rsidTr="007D5D4D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182381" w14:textId="75D728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013" w:type="dxa"/>
            <w:shd w:val="clear" w:color="auto" w:fill="auto"/>
            <w:hideMark/>
          </w:tcPr>
          <w:p w14:paraId="0D17063A" w14:textId="25B305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683EF" w14:textId="24D1FE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04FC0" w14:textId="77405B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0501E" w14:textId="67EF18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E60CC" w14:textId="77DAC7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F43A0A" w14:textId="7CD17B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1260F0" w:rsidRPr="004C554A" w14:paraId="3B30472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6B9CC" w14:textId="05CC06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013" w:type="dxa"/>
            <w:shd w:val="clear" w:color="auto" w:fill="auto"/>
            <w:hideMark/>
          </w:tcPr>
          <w:p w14:paraId="7052AF08" w14:textId="30589FD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C3B6" w14:textId="15B37D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F60E" w14:textId="1FC10A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56839" w14:textId="029CAE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1C5D8D" w14:textId="1CCD16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53DB407" w14:textId="68B4ED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1260F0" w:rsidRPr="004C554A" w14:paraId="76EA0CA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6C8D6" w14:textId="3E6CF7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013" w:type="dxa"/>
            <w:shd w:val="clear" w:color="auto" w:fill="auto"/>
            <w:hideMark/>
          </w:tcPr>
          <w:p w14:paraId="58F38485" w14:textId="5EAA15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FC6CC" w14:textId="477D1B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49D6" w14:textId="24BAD1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F8CC1" w14:textId="037EAA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7A540" w14:textId="2087DE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3B599F" w14:textId="693EDC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5 136,97053</w:t>
            </w:r>
          </w:p>
        </w:tc>
      </w:tr>
      <w:tr w:rsidR="001260F0" w:rsidRPr="004C554A" w14:paraId="7792A02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3CE4A" w14:textId="4478B0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013" w:type="dxa"/>
            <w:shd w:val="clear" w:color="auto" w:fill="auto"/>
            <w:hideMark/>
          </w:tcPr>
          <w:p w14:paraId="233DB724" w14:textId="1BD92DE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793C8" w14:textId="73EB7D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1FDE" w14:textId="37B82F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C7B0B" w14:textId="63EB22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A8FDFB" w14:textId="40CA9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3246DBD" w14:textId="792919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5 136,97053</w:t>
            </w:r>
          </w:p>
        </w:tc>
      </w:tr>
      <w:tr w:rsidR="001260F0" w:rsidRPr="004C554A" w14:paraId="3CC5F29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81193" w14:textId="09D6C2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013" w:type="dxa"/>
            <w:shd w:val="clear" w:color="auto" w:fill="auto"/>
            <w:hideMark/>
          </w:tcPr>
          <w:p w14:paraId="696720D2" w14:textId="1787ADF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31220" w14:textId="2D65E7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B1670" w14:textId="199DE3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8A519" w14:textId="35BF9A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284D3" w14:textId="02C751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6E7D34" w14:textId="11063C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1260F0" w:rsidRPr="004C554A" w14:paraId="39D55338" w14:textId="77777777" w:rsidTr="007D5D4D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FF6D" w14:textId="300C1F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013" w:type="dxa"/>
            <w:shd w:val="clear" w:color="auto" w:fill="auto"/>
            <w:hideMark/>
          </w:tcPr>
          <w:p w14:paraId="3B6BA747" w14:textId="0610CD0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D2EDA" w14:textId="39EAF5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B35CA" w14:textId="687B15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B6300" w14:textId="50D322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19799" w14:textId="6A4CBD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C17C96" w14:textId="17A1CED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1260F0" w:rsidRPr="004C554A" w14:paraId="7E30D2A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6652F" w14:textId="611CF6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013" w:type="dxa"/>
            <w:shd w:val="clear" w:color="auto" w:fill="auto"/>
            <w:hideMark/>
          </w:tcPr>
          <w:p w14:paraId="6CC48DBE" w14:textId="635DE38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EB1C7" w14:textId="2FE150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ED98" w14:textId="2DA4EC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5B2F1" w14:textId="1F452B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8F68" w14:textId="0E7D98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406A09" w14:textId="6BEBC97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78,20000</w:t>
            </w:r>
          </w:p>
        </w:tc>
      </w:tr>
      <w:tr w:rsidR="001260F0" w:rsidRPr="004C554A" w14:paraId="06A2B4A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D51F7" w14:textId="2381E0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013" w:type="dxa"/>
            <w:shd w:val="clear" w:color="auto" w:fill="auto"/>
            <w:hideMark/>
          </w:tcPr>
          <w:p w14:paraId="440E44BA" w14:textId="2DE5680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6F5ECC" w14:textId="039399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A009" w14:textId="252144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C50B7" w14:textId="76448D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2EFC" w14:textId="468747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B43D5B" w14:textId="137B42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78,20000</w:t>
            </w:r>
          </w:p>
        </w:tc>
      </w:tr>
      <w:tr w:rsidR="001260F0" w:rsidRPr="004C554A" w14:paraId="1CC2003F" w14:textId="77777777" w:rsidTr="007D5D4D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980C0" w14:textId="4EFA14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013" w:type="dxa"/>
            <w:shd w:val="clear" w:color="auto" w:fill="auto"/>
            <w:hideMark/>
          </w:tcPr>
          <w:p w14:paraId="40CD18EC" w14:textId="31DFDF8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1E10A" w14:textId="4CDFC4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052A" w14:textId="262281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9EF81" w14:textId="2E3645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5FA23" w14:textId="28269C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289D520" w14:textId="622B15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1260F0" w:rsidRPr="004C554A" w14:paraId="7BC5BC0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03FA3" w14:textId="1FF95D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013" w:type="dxa"/>
            <w:shd w:val="clear" w:color="auto" w:fill="auto"/>
            <w:hideMark/>
          </w:tcPr>
          <w:p w14:paraId="0DE62663" w14:textId="0BD8020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B5318" w14:textId="4B24C7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FA339" w14:textId="72AB79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5A3F1" w14:textId="05C3E3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1F0D0B" w14:textId="0B27F1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445D8E" w14:textId="46CBBE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1260F0" w:rsidRPr="004C554A" w14:paraId="3F55F31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BD952" w14:textId="47AA50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013" w:type="dxa"/>
            <w:shd w:val="clear" w:color="auto" w:fill="auto"/>
            <w:hideMark/>
          </w:tcPr>
          <w:p w14:paraId="065D0B37" w14:textId="6836AC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3EA2A" w14:textId="2CDE73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B1509" w14:textId="257E71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2FAEC" w14:textId="357D72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104EE" w14:textId="0308C8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026E618" w14:textId="63FCFC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1 250 045,00000</w:t>
            </w:r>
          </w:p>
        </w:tc>
      </w:tr>
      <w:tr w:rsidR="001260F0" w:rsidRPr="004C554A" w14:paraId="350212B2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AD6E6" w14:textId="5853F8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013" w:type="dxa"/>
            <w:shd w:val="clear" w:color="auto" w:fill="auto"/>
            <w:hideMark/>
          </w:tcPr>
          <w:p w14:paraId="3AF31BD5" w14:textId="4D66E6A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F91E6" w14:textId="544BF2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CDE07" w14:textId="2A756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E723B" w14:textId="3054C1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12A68" w14:textId="6B2A5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A4C40D" w14:textId="6D4A2B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1 250 045,00000</w:t>
            </w:r>
          </w:p>
        </w:tc>
      </w:tr>
      <w:tr w:rsidR="001260F0" w:rsidRPr="004C554A" w14:paraId="69B786FB" w14:textId="77777777" w:rsidTr="007D5D4D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406C4" w14:textId="7A96D7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013" w:type="dxa"/>
            <w:shd w:val="clear" w:color="auto" w:fill="auto"/>
            <w:hideMark/>
          </w:tcPr>
          <w:p w14:paraId="68D44758" w14:textId="415E8A2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F960" w14:textId="501797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89BC2" w14:textId="33A2A2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C510B" w14:textId="285434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0610260520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DFE98" w14:textId="1290D0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2CE0C4" w14:textId="12B659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74A2CE6F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4BD6" w14:textId="0249A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013" w:type="dxa"/>
            <w:shd w:val="clear" w:color="auto" w:fill="auto"/>
            <w:hideMark/>
          </w:tcPr>
          <w:p w14:paraId="78E425DC" w14:textId="0434F8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D4FF2" w14:textId="18B14D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0EDD3" w14:textId="638161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09B9C" w14:textId="28AF00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0610260520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E6EFE" w14:textId="1B3321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44A60B" w14:textId="1DCEE6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1FEA57E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666D8" w14:textId="154E92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013" w:type="dxa"/>
            <w:shd w:val="clear" w:color="auto" w:fill="auto"/>
            <w:hideMark/>
          </w:tcPr>
          <w:p w14:paraId="5034434F" w14:textId="6D74F11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Cтроительство объекта: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Здание с малой ледовой ареной, пристраиваемое к Ледовой арене имени А.Козицына (расположенной по адресу: г, Верхняя Пышма, проспект Успенский, 4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71B8C" w14:textId="4A0AE1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88847" w14:textId="7909D6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0CB08" w14:textId="634F4F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9E511" w14:textId="403AA7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C25C45A" w14:textId="12F64E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1 250 000,00000</w:t>
            </w:r>
          </w:p>
        </w:tc>
      </w:tr>
      <w:tr w:rsidR="001260F0" w:rsidRPr="004C554A" w14:paraId="076E5A3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A52DD" w14:textId="5AF190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013" w:type="dxa"/>
            <w:shd w:val="clear" w:color="auto" w:fill="auto"/>
            <w:hideMark/>
          </w:tcPr>
          <w:p w14:paraId="6489D95A" w14:textId="61104F8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42F49" w14:textId="015735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6B1F9" w14:textId="3E40CF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68EF9" w14:textId="65FC9C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7C77C" w14:textId="6467FD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ACE8DD" w14:textId="443917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1 250 000,00000</w:t>
            </w:r>
          </w:p>
        </w:tc>
      </w:tr>
      <w:tr w:rsidR="001260F0" w:rsidRPr="004C554A" w14:paraId="6D30CA6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87304B" w14:textId="3CF193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013" w:type="dxa"/>
            <w:shd w:val="clear" w:color="auto" w:fill="auto"/>
            <w:hideMark/>
          </w:tcPr>
          <w:p w14:paraId="705477F2" w14:textId="51FF8CB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A82C9" w14:textId="7DF838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84D3C" w14:textId="57689B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7C625" w14:textId="32E0D4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960FF" w14:textId="6C8FA7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5ACB2A" w14:textId="7DC0FA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556 498,42523</w:t>
            </w:r>
          </w:p>
        </w:tc>
      </w:tr>
      <w:tr w:rsidR="001260F0" w:rsidRPr="004C554A" w14:paraId="07D97BDA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1711E" w14:textId="6C8AB7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800</w:t>
            </w:r>
          </w:p>
        </w:tc>
        <w:tc>
          <w:tcPr>
            <w:tcW w:w="11013" w:type="dxa"/>
            <w:shd w:val="clear" w:color="auto" w:fill="auto"/>
            <w:hideMark/>
          </w:tcPr>
          <w:p w14:paraId="14ED3915" w14:textId="02B1EE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3A268" w14:textId="5B347F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A706E" w14:textId="1A3085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82785" w14:textId="030BB4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C0E0F3" w14:textId="1B84B0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8296A2" w14:textId="73A921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1260F0" w:rsidRPr="004C554A" w14:paraId="559881C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11A1C" w14:textId="2349F7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013" w:type="dxa"/>
            <w:shd w:val="clear" w:color="auto" w:fill="auto"/>
            <w:hideMark/>
          </w:tcPr>
          <w:p w14:paraId="37037BB0" w14:textId="5C50728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CEEC6" w14:textId="47B39F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0E19E" w14:textId="7397F9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C5360" w14:textId="2719CD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74FB6" w14:textId="2C5F21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0C9B7B0" w14:textId="261DBC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1260F0" w:rsidRPr="004C554A" w14:paraId="4E12E8E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68009" w14:textId="7CFFCF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013" w:type="dxa"/>
            <w:shd w:val="clear" w:color="auto" w:fill="auto"/>
            <w:hideMark/>
          </w:tcPr>
          <w:p w14:paraId="325AC40B" w14:textId="653AB6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FAD9D" w14:textId="2B37BC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5526" w14:textId="35BC62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368FA" w14:textId="2B24FA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EEDF4" w14:textId="43ABF3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A2B66C8" w14:textId="6FF8986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1260F0" w:rsidRPr="004C554A" w14:paraId="0B20A5A8" w14:textId="77777777" w:rsidTr="007D5D4D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7D2B53" w14:textId="6D30BD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013" w:type="dxa"/>
            <w:shd w:val="clear" w:color="auto" w:fill="auto"/>
            <w:hideMark/>
          </w:tcPr>
          <w:p w14:paraId="4AF3E758" w14:textId="61CD2B2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EECCB" w14:textId="0C64E1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E8B6" w14:textId="30A8DC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2541B" w14:textId="0956B5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135F2" w14:textId="2BD815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1F7037" w14:textId="73FA28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1260F0" w:rsidRPr="004C554A" w14:paraId="76F04FE1" w14:textId="77777777" w:rsidTr="007D5D4D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FCFEF" w14:textId="7F6C7E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013" w:type="dxa"/>
            <w:shd w:val="clear" w:color="auto" w:fill="auto"/>
            <w:hideMark/>
          </w:tcPr>
          <w:p w14:paraId="0858F39D" w14:textId="2713093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672AD" w14:textId="2A6EC5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A29DE" w14:textId="19F8BF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50D61" w14:textId="527E31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F1302" w14:textId="292DCB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B92C96" w14:textId="17BDB6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554 127,07288</w:t>
            </w:r>
          </w:p>
        </w:tc>
      </w:tr>
      <w:tr w:rsidR="001260F0" w:rsidRPr="004C554A" w14:paraId="5C014BE4" w14:textId="77777777" w:rsidTr="007D5D4D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55F53" w14:textId="2F225F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013" w:type="dxa"/>
            <w:shd w:val="clear" w:color="auto" w:fill="auto"/>
            <w:hideMark/>
          </w:tcPr>
          <w:p w14:paraId="2696E545" w14:textId="33A45C3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6541F" w14:textId="632C05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5EABF" w14:textId="46B01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B9825" w14:textId="169393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8BFE6" w14:textId="60559B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36A914" w14:textId="68B9C2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554 127,07288</w:t>
            </w:r>
          </w:p>
        </w:tc>
      </w:tr>
      <w:tr w:rsidR="001260F0" w:rsidRPr="004C554A" w14:paraId="39AE1669" w14:textId="77777777" w:rsidTr="007D5D4D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94BAF" w14:textId="2B5CA9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013" w:type="dxa"/>
            <w:shd w:val="clear" w:color="auto" w:fill="auto"/>
            <w:hideMark/>
          </w:tcPr>
          <w:p w14:paraId="1D695AF5" w14:textId="0968CE4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32F6F" w14:textId="419E5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ABA2" w14:textId="50E135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85EDD" w14:textId="145FF9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C052C" w14:textId="6994FB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3F4E5E" w14:textId="436721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260F0" w:rsidRPr="004C554A" w14:paraId="493EFEA8" w14:textId="77777777" w:rsidTr="007D5D4D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E7EB4" w14:textId="24838C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013" w:type="dxa"/>
            <w:shd w:val="clear" w:color="auto" w:fill="auto"/>
            <w:hideMark/>
          </w:tcPr>
          <w:p w14:paraId="696FA0F2" w14:textId="275E5AE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E50C8" w14:textId="2E6203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E05EF" w14:textId="005937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696A2" w14:textId="6EA1BC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DCBE0" w14:textId="0DDCA4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0731024" w14:textId="630A48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260F0" w:rsidRPr="004C554A" w14:paraId="313DA417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C5B1C" w14:textId="712B99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013" w:type="dxa"/>
            <w:shd w:val="clear" w:color="auto" w:fill="auto"/>
            <w:hideMark/>
          </w:tcPr>
          <w:p w14:paraId="2500001D" w14:textId="7A2A76D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12231" w14:textId="6BB2A8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7A7C" w14:textId="42AC85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CA1DD" w14:textId="350B12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A8BAE" w14:textId="635EBA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ED575F" w14:textId="40A5F3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298A5BD0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CD243" w14:textId="52402F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013" w:type="dxa"/>
            <w:shd w:val="clear" w:color="auto" w:fill="auto"/>
            <w:hideMark/>
          </w:tcPr>
          <w:p w14:paraId="60AB07E4" w14:textId="1B5DC06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A8E79" w14:textId="0339C7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866DC" w14:textId="3AB2F4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EFAE3" w14:textId="36BB5F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B9EB2" w14:textId="3C1CB5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EE3F067" w14:textId="7A3FD2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23C5F06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0FD79" w14:textId="60E400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13" w:type="dxa"/>
            <w:shd w:val="clear" w:color="auto" w:fill="auto"/>
            <w:hideMark/>
          </w:tcPr>
          <w:p w14:paraId="2738ECAA" w14:textId="609DF80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C0A34" w14:textId="7F4FB6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03B92" w14:textId="6CDA19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9F8E1" w14:textId="240630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4D82FD" w14:textId="1689BA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A7070A" w14:textId="3DB2D3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515 669,50000</w:t>
            </w:r>
          </w:p>
        </w:tc>
      </w:tr>
      <w:tr w:rsidR="001260F0" w:rsidRPr="004C554A" w14:paraId="43F5260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3D336" w14:textId="24BF61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013" w:type="dxa"/>
            <w:shd w:val="clear" w:color="auto" w:fill="auto"/>
            <w:hideMark/>
          </w:tcPr>
          <w:p w14:paraId="56EAC93C" w14:textId="3CA736F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6DE23" w14:textId="187B3F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4A84D" w14:textId="66B209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965AB" w14:textId="443E7B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26D7" w14:textId="2655E5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A54D828" w14:textId="1D6D34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515 669,50000</w:t>
            </w:r>
          </w:p>
        </w:tc>
      </w:tr>
      <w:tr w:rsidR="001260F0" w:rsidRPr="004C554A" w14:paraId="54224C79" w14:textId="77777777" w:rsidTr="007D5D4D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10741" w14:textId="7F8862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013" w:type="dxa"/>
            <w:shd w:val="clear" w:color="auto" w:fill="auto"/>
            <w:hideMark/>
          </w:tcPr>
          <w:p w14:paraId="3E40163D" w14:textId="20230F8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202E5" w14:textId="4B1BC8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D1C6" w14:textId="6602F4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D76D0" w14:textId="439FF3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3FA41" w14:textId="5D335B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C470A5" w14:textId="1E0DA1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26 995,48444</w:t>
            </w:r>
          </w:p>
        </w:tc>
      </w:tr>
      <w:tr w:rsidR="001260F0" w:rsidRPr="004C554A" w14:paraId="16B495F6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C9254" w14:textId="42052B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013" w:type="dxa"/>
            <w:shd w:val="clear" w:color="auto" w:fill="auto"/>
            <w:hideMark/>
          </w:tcPr>
          <w:p w14:paraId="22E66839" w14:textId="04FC73F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92606" w14:textId="2540E2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4B3C9" w14:textId="183BBA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E663" w14:textId="26BC15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901891" w14:textId="33B36F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10B39C9" w14:textId="387E05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</w:tr>
      <w:tr w:rsidR="001260F0" w:rsidRPr="004C554A" w14:paraId="62176259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9ABDA" w14:textId="14E4DB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013" w:type="dxa"/>
            <w:shd w:val="clear" w:color="auto" w:fill="auto"/>
            <w:hideMark/>
          </w:tcPr>
          <w:p w14:paraId="2772877D" w14:textId="6658CE4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49036" w14:textId="7A1CD9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6499" w14:textId="2D1937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91A85" w14:textId="01501F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5175" w14:textId="2CB002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E0D9FC" w14:textId="75D8FD5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26 797,88444</w:t>
            </w:r>
          </w:p>
        </w:tc>
      </w:tr>
      <w:tr w:rsidR="001260F0" w:rsidRPr="004C554A" w14:paraId="4B1023F3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4ED50" w14:textId="4EE238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013" w:type="dxa"/>
            <w:shd w:val="clear" w:color="auto" w:fill="auto"/>
            <w:hideMark/>
          </w:tcPr>
          <w:p w14:paraId="41B0EF01" w14:textId="7173695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DC424" w14:textId="4FE85F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A7D8E" w14:textId="3DCA88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FA0AE" w14:textId="65FF52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402DC" w14:textId="0D9F8D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F8E8EFB" w14:textId="5F4ACD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3 637,27415</w:t>
            </w:r>
          </w:p>
        </w:tc>
      </w:tr>
      <w:tr w:rsidR="001260F0" w:rsidRPr="004C554A" w14:paraId="5B099C84" w14:textId="77777777" w:rsidTr="007D5D4D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0095A" w14:textId="312660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013" w:type="dxa"/>
            <w:shd w:val="clear" w:color="auto" w:fill="auto"/>
            <w:hideMark/>
          </w:tcPr>
          <w:p w14:paraId="44B3A700" w14:textId="2AAE03A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A74A8" w14:textId="226089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19B7" w14:textId="27B4FB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93C4D" w14:textId="3B0ED8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B2000" w14:textId="0479BC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179707" w14:textId="24D3AE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3 637,27415</w:t>
            </w:r>
          </w:p>
        </w:tc>
      </w:tr>
      <w:tr w:rsidR="001260F0" w:rsidRPr="004C554A" w14:paraId="30E34E6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65DE8" w14:textId="1EC361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013" w:type="dxa"/>
            <w:shd w:val="clear" w:color="auto" w:fill="auto"/>
            <w:hideMark/>
          </w:tcPr>
          <w:p w14:paraId="470D3A9D" w14:textId="672914D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E6EC0" w14:textId="7075ED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B429" w14:textId="40D84C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B5EC2" w14:textId="1B6374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F3ED4" w14:textId="347762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49F25A" w14:textId="0BF413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1260F0" w:rsidRPr="004C554A" w14:paraId="22E4531B" w14:textId="77777777" w:rsidTr="007D5D4D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36D0F" w14:textId="3F8DF1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013" w:type="dxa"/>
            <w:shd w:val="clear" w:color="auto" w:fill="auto"/>
            <w:hideMark/>
          </w:tcPr>
          <w:p w14:paraId="04BB8F4D" w14:textId="6AF3E7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52EF4" w14:textId="1873CA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70009" w14:textId="658E2B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9385A" w14:textId="6F98CF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3C1DE" w14:textId="772E5E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D12E26" w14:textId="5433A8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1260F0" w:rsidRPr="004C554A" w14:paraId="5F2BD5F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54EA7B" w14:textId="63BA5F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013" w:type="dxa"/>
            <w:shd w:val="clear" w:color="auto" w:fill="auto"/>
            <w:hideMark/>
          </w:tcPr>
          <w:p w14:paraId="50B448F3" w14:textId="4230D69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F6B12" w14:textId="5FE389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4E61" w14:textId="605B4B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ACBF6" w14:textId="1A87D2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656D" w14:textId="2CBAD9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B2BDE5" w14:textId="66D0AD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354,71429</w:t>
            </w:r>
          </w:p>
        </w:tc>
      </w:tr>
      <w:tr w:rsidR="001260F0" w:rsidRPr="004C554A" w14:paraId="78FAE2E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CC538" w14:textId="36D60C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013" w:type="dxa"/>
            <w:shd w:val="clear" w:color="auto" w:fill="auto"/>
            <w:hideMark/>
          </w:tcPr>
          <w:p w14:paraId="77E6B04F" w14:textId="1B5FD35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6C507" w14:textId="636096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180F9" w14:textId="317BDD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DABB9" w14:textId="7C7F4B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3194D2" w14:textId="442FB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273A78" w14:textId="34E90C5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354,71429</w:t>
            </w:r>
          </w:p>
        </w:tc>
      </w:tr>
      <w:tr w:rsidR="001260F0" w:rsidRPr="004C554A" w14:paraId="5E169DA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0E6C1" w14:textId="467854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013" w:type="dxa"/>
            <w:shd w:val="clear" w:color="auto" w:fill="auto"/>
            <w:hideMark/>
          </w:tcPr>
          <w:p w14:paraId="0E0164BD" w14:textId="2F99EB4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муниципальных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6C57" w14:textId="5FCC22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342F6" w14:textId="760CC2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CACC9" w14:textId="35A12E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D778E" w14:textId="1084CF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9068F1" w14:textId="55DC0AE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4 054,50000</w:t>
            </w:r>
          </w:p>
        </w:tc>
      </w:tr>
      <w:tr w:rsidR="001260F0" w:rsidRPr="004C554A" w14:paraId="1E4D914B" w14:textId="77777777" w:rsidTr="007D5D4D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BAB33" w14:textId="71A14B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013" w:type="dxa"/>
            <w:shd w:val="clear" w:color="auto" w:fill="auto"/>
            <w:hideMark/>
          </w:tcPr>
          <w:p w14:paraId="68D38397" w14:textId="7DC6631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C1D50" w14:textId="032AEB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374A" w14:textId="51DB77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EF8AF" w14:textId="34FC07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73382" w14:textId="04937D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B4FC536" w14:textId="449256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4 054,50000</w:t>
            </w:r>
          </w:p>
        </w:tc>
      </w:tr>
      <w:tr w:rsidR="001260F0" w:rsidRPr="004C554A" w14:paraId="406343F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BBA92" w14:textId="77BADF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013" w:type="dxa"/>
            <w:shd w:val="clear" w:color="auto" w:fill="auto"/>
            <w:hideMark/>
          </w:tcPr>
          <w:p w14:paraId="42C14217" w14:textId="6FF94C3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муниципальных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13809" w14:textId="5FFBB6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F7648" w14:textId="468570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966CC" w14:textId="433927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97441" w14:textId="1E4737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72DBAC7" w14:textId="094865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1 737,60000</w:t>
            </w:r>
          </w:p>
        </w:tc>
      </w:tr>
      <w:tr w:rsidR="001260F0" w:rsidRPr="004C554A" w14:paraId="504DDC5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3A5F0" w14:textId="6D71E5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013" w:type="dxa"/>
            <w:shd w:val="clear" w:color="auto" w:fill="auto"/>
            <w:hideMark/>
          </w:tcPr>
          <w:p w14:paraId="4771B30A" w14:textId="1926B31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E7214" w14:textId="59D4A6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B553D" w14:textId="73BCFD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1D542" w14:textId="12C220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F257B" w14:textId="0E67E7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4DDE17" w14:textId="1F4657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1 737,60000</w:t>
            </w:r>
          </w:p>
        </w:tc>
      </w:tr>
      <w:tr w:rsidR="001260F0" w:rsidRPr="004C554A" w14:paraId="4A0EA71F" w14:textId="77777777" w:rsidTr="007D5D4D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9DF99" w14:textId="345357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013" w:type="dxa"/>
            <w:shd w:val="clear" w:color="auto" w:fill="auto"/>
            <w:hideMark/>
          </w:tcPr>
          <w:p w14:paraId="53D3D80F" w14:textId="51B5E13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48B60" w14:textId="72902A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7FC6" w14:textId="613C61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9949E" w14:textId="65CAC7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72D88" w14:textId="4BB89F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EA781B" w14:textId="4A0B03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1260F0" w:rsidRPr="004C554A" w14:paraId="6154364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E2382" w14:textId="0204D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013" w:type="dxa"/>
            <w:shd w:val="clear" w:color="auto" w:fill="auto"/>
            <w:hideMark/>
          </w:tcPr>
          <w:p w14:paraId="18150480" w14:textId="4641FD7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A66E8" w14:textId="4B61C0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ACC44" w14:textId="158A70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B1B74" w14:textId="3BAC21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9074F" w14:textId="750385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EA3732" w14:textId="39B21DC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1260F0" w:rsidRPr="004C554A" w14:paraId="68E660A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43090" w14:textId="5DB8A1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013" w:type="dxa"/>
            <w:shd w:val="clear" w:color="auto" w:fill="auto"/>
            <w:hideMark/>
          </w:tcPr>
          <w:p w14:paraId="79B80988" w14:textId="0C2EE70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2A51D" w14:textId="321C5C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0302" w14:textId="4D315C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1236B" w14:textId="152429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8827B" w14:textId="6D22AD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1294E1" w14:textId="5D8CCA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1260F0" w:rsidRPr="004C554A" w14:paraId="0144509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174D4C" w14:textId="1F034F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013" w:type="dxa"/>
            <w:shd w:val="clear" w:color="auto" w:fill="auto"/>
            <w:hideMark/>
          </w:tcPr>
          <w:p w14:paraId="3DFD39E5" w14:textId="4247C0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2E580" w14:textId="0E8D98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B3B24" w14:textId="080BE8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88D2D" w14:textId="48762A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CBA90" w14:textId="09C51B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C4DD72A" w14:textId="39B4B1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1260F0" w:rsidRPr="004C554A" w14:paraId="47499E3B" w14:textId="77777777" w:rsidTr="007D5D4D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43461" w14:textId="5EA50F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829</w:t>
            </w:r>
          </w:p>
        </w:tc>
        <w:tc>
          <w:tcPr>
            <w:tcW w:w="11013" w:type="dxa"/>
            <w:shd w:val="clear" w:color="auto" w:fill="auto"/>
            <w:hideMark/>
          </w:tcPr>
          <w:p w14:paraId="4BEA3552" w14:textId="1DDB5F6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C6616" w14:textId="5B43B0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53AD" w14:textId="4AF2EC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7ED16" w14:textId="5CBEFF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2F4BA4" w14:textId="15AA79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975CD16" w14:textId="75246F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12 885,20000</w:t>
            </w:r>
          </w:p>
        </w:tc>
      </w:tr>
      <w:tr w:rsidR="001260F0" w:rsidRPr="004C554A" w14:paraId="582DDECB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82415" w14:textId="289BC5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13" w:type="dxa"/>
            <w:shd w:val="clear" w:color="auto" w:fill="auto"/>
            <w:hideMark/>
          </w:tcPr>
          <w:p w14:paraId="609D33FC" w14:textId="37F8007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03C37" w14:textId="3502C9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2D282" w14:textId="78A9CB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2BED6" w14:textId="3BA6C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5FEA16" w14:textId="2E725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A43FBC" w14:textId="338C6A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12 885,20000</w:t>
            </w:r>
          </w:p>
        </w:tc>
      </w:tr>
      <w:tr w:rsidR="001260F0" w:rsidRPr="004C554A" w14:paraId="1A2B46D1" w14:textId="77777777" w:rsidTr="007D5D4D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C9073B" w14:textId="109A98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013" w:type="dxa"/>
            <w:shd w:val="clear" w:color="auto" w:fill="auto"/>
            <w:hideMark/>
          </w:tcPr>
          <w:p w14:paraId="25275B72" w14:textId="3E1C8E9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BE560" w14:textId="51CCEA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803A" w14:textId="4EB4C2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2D75B" w14:textId="0DDE06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CB74C" w14:textId="53E6E3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9E0A51E" w14:textId="074526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12 885,20000</w:t>
            </w:r>
          </w:p>
        </w:tc>
      </w:tr>
      <w:tr w:rsidR="001260F0" w:rsidRPr="004C554A" w14:paraId="390F59EA" w14:textId="77777777" w:rsidTr="007D5D4D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88E61" w14:textId="27B7D3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013" w:type="dxa"/>
            <w:shd w:val="clear" w:color="auto" w:fill="auto"/>
            <w:hideMark/>
          </w:tcPr>
          <w:p w14:paraId="3F8AD988" w14:textId="1E8B388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1C62" w14:textId="5296E1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5BD9C" w14:textId="708467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7D3A0" w14:textId="5A958D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E85AF" w14:textId="394273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5B3510" w14:textId="07EC63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12 885,20000</w:t>
            </w:r>
          </w:p>
        </w:tc>
      </w:tr>
      <w:tr w:rsidR="001260F0" w:rsidRPr="004C554A" w14:paraId="24CA7FFA" w14:textId="77777777" w:rsidTr="007D5D4D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F93B34" w14:textId="6D7E14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013" w:type="dxa"/>
            <w:shd w:val="clear" w:color="auto" w:fill="auto"/>
            <w:hideMark/>
          </w:tcPr>
          <w:p w14:paraId="20610186" w14:textId="0ED3E3C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Финансовое обеспечение муниципальной газеты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Красное знамя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43E08" w14:textId="32B430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9645" w14:textId="333473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D94FB" w14:textId="229900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938B3" w14:textId="587762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CC10ADC" w14:textId="246177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12 690,70000</w:t>
            </w:r>
          </w:p>
        </w:tc>
      </w:tr>
      <w:tr w:rsidR="001260F0" w:rsidRPr="004C554A" w14:paraId="3041D500" w14:textId="77777777" w:rsidTr="007D5D4D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C5C6F" w14:textId="0C5F1A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013" w:type="dxa"/>
            <w:shd w:val="clear" w:color="auto" w:fill="auto"/>
            <w:hideMark/>
          </w:tcPr>
          <w:p w14:paraId="1492D429" w14:textId="54A8DA3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1E775" w14:textId="0BD09A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9670A" w14:textId="65F6F2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2EE48" w14:textId="7F28BC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C1F8B" w14:textId="6C690F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C2D3BD" w14:textId="5DFBB0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12 690,70000</w:t>
            </w:r>
          </w:p>
        </w:tc>
      </w:tr>
      <w:tr w:rsidR="001260F0" w:rsidRPr="004C554A" w14:paraId="40A6BBE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52495" w14:textId="40B3B2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013" w:type="dxa"/>
            <w:shd w:val="clear" w:color="auto" w:fill="auto"/>
            <w:hideMark/>
          </w:tcPr>
          <w:p w14:paraId="3CA96230" w14:textId="3E272E0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8A128" w14:textId="7D71E9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B4D94" w14:textId="624D22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BFCA2" w14:textId="2E1724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7B2D5" w14:textId="5E3A1E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CD4895E" w14:textId="1BAB53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194,50000</w:t>
            </w:r>
          </w:p>
        </w:tc>
      </w:tr>
      <w:tr w:rsidR="001260F0" w:rsidRPr="004C554A" w14:paraId="0FEFA4F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293AF" w14:textId="580783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013" w:type="dxa"/>
            <w:shd w:val="clear" w:color="auto" w:fill="auto"/>
            <w:hideMark/>
          </w:tcPr>
          <w:p w14:paraId="47687E76" w14:textId="703F9A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83F33" w14:textId="52B20B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D4233" w14:textId="417584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15A9E" w14:textId="5EAE96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E532A" w14:textId="0F6B21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6993E17" w14:textId="473D96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194,50000</w:t>
            </w:r>
          </w:p>
        </w:tc>
      </w:tr>
      <w:tr w:rsidR="001260F0" w:rsidRPr="004C554A" w14:paraId="3BD23AE3" w14:textId="77777777" w:rsidTr="007D5D4D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767F2" w14:textId="1F4004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013" w:type="dxa"/>
            <w:shd w:val="clear" w:color="auto" w:fill="auto"/>
            <w:hideMark/>
          </w:tcPr>
          <w:p w14:paraId="067BAA2D" w14:textId="18BDC06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C2C2E" w14:textId="7C95AF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C485" w14:textId="3C2278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AD3B1" w14:textId="21F541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8220A" w14:textId="5D1600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1EB353" w14:textId="6F9F656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197 189,40000</w:t>
            </w:r>
          </w:p>
        </w:tc>
      </w:tr>
      <w:tr w:rsidR="001260F0" w:rsidRPr="004C554A" w14:paraId="58E735C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29F81A" w14:textId="53802C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013" w:type="dxa"/>
            <w:shd w:val="clear" w:color="auto" w:fill="auto"/>
            <w:hideMark/>
          </w:tcPr>
          <w:p w14:paraId="641FA48E" w14:textId="35A5EB2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8D4BF" w14:textId="4151FF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67236" w14:textId="6E85E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85EC1" w14:textId="575E4E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7E37D" w14:textId="74781F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71EEFED" w14:textId="163DAA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46 831,40000</w:t>
            </w:r>
          </w:p>
        </w:tc>
      </w:tr>
      <w:tr w:rsidR="001260F0" w:rsidRPr="004C554A" w14:paraId="1A07CE1D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81074" w14:textId="0A890A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013" w:type="dxa"/>
            <w:shd w:val="clear" w:color="auto" w:fill="auto"/>
            <w:hideMark/>
          </w:tcPr>
          <w:p w14:paraId="056C0C35" w14:textId="29FC48F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D0D78" w14:textId="3B1DBA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A819E" w14:textId="55B6E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B801D" w14:textId="6C9683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E99CD" w14:textId="2C47B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FF08F6" w14:textId="59BFBE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46 831,40000</w:t>
            </w:r>
          </w:p>
        </w:tc>
      </w:tr>
      <w:tr w:rsidR="001260F0" w:rsidRPr="004C554A" w14:paraId="12A0A221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AF50B" w14:textId="4AFDB7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013" w:type="dxa"/>
            <w:shd w:val="clear" w:color="auto" w:fill="auto"/>
            <w:hideMark/>
          </w:tcPr>
          <w:p w14:paraId="60177DE9" w14:textId="36336F6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64876" w14:textId="0CA35A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6912A" w14:textId="2E3A02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BB7E0" w14:textId="1A12BB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9D668" w14:textId="74C05B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7C318F0" w14:textId="74DD1F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2 520,60000</w:t>
            </w:r>
          </w:p>
        </w:tc>
      </w:tr>
      <w:tr w:rsidR="001260F0" w:rsidRPr="004C554A" w14:paraId="7B0453D5" w14:textId="77777777" w:rsidTr="007D5D4D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8980B" w14:textId="208795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013" w:type="dxa"/>
            <w:shd w:val="clear" w:color="auto" w:fill="auto"/>
            <w:hideMark/>
          </w:tcPr>
          <w:p w14:paraId="286D9F7C" w14:textId="5C12076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C2873" w14:textId="5CEC63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736E" w14:textId="6BA2FC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130E2" w14:textId="3E3E23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D138F" w14:textId="31B93B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943D66" w14:textId="1303C4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545,00000</w:t>
            </w:r>
          </w:p>
        </w:tc>
      </w:tr>
      <w:tr w:rsidR="001260F0" w:rsidRPr="004C554A" w14:paraId="56888ACF" w14:textId="77777777" w:rsidTr="007D5D4D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11427" w14:textId="4EB839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013" w:type="dxa"/>
            <w:shd w:val="clear" w:color="auto" w:fill="auto"/>
            <w:hideMark/>
          </w:tcPr>
          <w:p w14:paraId="5A3F0D15" w14:textId="2F97D42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5D4A4" w14:textId="56F213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74A3" w14:textId="614154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681FC" w14:textId="55205B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56243" w14:textId="0A9EC9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F576347" w14:textId="1EC505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545,00000</w:t>
            </w:r>
          </w:p>
        </w:tc>
      </w:tr>
      <w:tr w:rsidR="001260F0" w:rsidRPr="004C554A" w14:paraId="0B56994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21651" w14:textId="6B4FD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013" w:type="dxa"/>
            <w:shd w:val="clear" w:color="auto" w:fill="auto"/>
            <w:hideMark/>
          </w:tcPr>
          <w:p w14:paraId="355F0994" w14:textId="1B788A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F38AD" w14:textId="17B142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E0A61" w14:textId="354ED6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11AA8" w14:textId="312ACD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87CC4" w14:textId="217574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7574DF6" w14:textId="4806285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1260F0" w:rsidRPr="004C554A" w14:paraId="2C6D2224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31A81" w14:textId="3E46A7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013" w:type="dxa"/>
            <w:shd w:val="clear" w:color="auto" w:fill="auto"/>
            <w:hideMark/>
          </w:tcPr>
          <w:p w14:paraId="6D5C74F1" w14:textId="44FF957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F3698" w14:textId="31CFDF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E0E34" w14:textId="4F9149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3C871" w14:textId="46C22D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D7217" w14:textId="58E6EC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DCEAA6E" w14:textId="4A9D545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1260F0" w:rsidRPr="004C554A" w14:paraId="5451ECAC" w14:textId="77777777" w:rsidTr="007D5D4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3935F" w14:textId="45F8C0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013" w:type="dxa"/>
            <w:shd w:val="clear" w:color="auto" w:fill="auto"/>
            <w:hideMark/>
          </w:tcPr>
          <w:p w14:paraId="76F98A9C" w14:textId="031779B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7807A" w14:textId="7A661B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8A142" w14:textId="0A6E91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F521E" w14:textId="0F69C6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E2D86" w14:textId="3C596B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9956BB5" w14:textId="4A81EC5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1260F0" w:rsidRPr="004C554A" w14:paraId="16E9A19F" w14:textId="77777777" w:rsidTr="007D5D4D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16E3B" w14:textId="5E69A4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013" w:type="dxa"/>
            <w:shd w:val="clear" w:color="auto" w:fill="auto"/>
            <w:hideMark/>
          </w:tcPr>
          <w:p w14:paraId="7A1EAEE9" w14:textId="6517010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92CEA" w14:textId="046A06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CC1AE" w14:textId="624B07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F24A7" w14:textId="3C4DA4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DD8A2" w14:textId="045016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EECA102" w14:textId="1EAA4E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1260F0" w:rsidRPr="004C554A" w14:paraId="55C5266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A06B6" w14:textId="12C9FB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013" w:type="dxa"/>
            <w:shd w:val="clear" w:color="auto" w:fill="auto"/>
            <w:hideMark/>
          </w:tcPr>
          <w:p w14:paraId="7C104590" w14:textId="618C81F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9902A" w14:textId="222738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4FA1" w14:textId="5749A6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7D26B" w14:textId="1D35F2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02153" w14:textId="22F849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1B2772" w14:textId="614FC6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1 533,60000</w:t>
            </w:r>
          </w:p>
        </w:tc>
      </w:tr>
      <w:tr w:rsidR="001260F0" w:rsidRPr="004C554A" w14:paraId="51D0F27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2EEE3D" w14:textId="2FE9DF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013" w:type="dxa"/>
            <w:shd w:val="clear" w:color="auto" w:fill="auto"/>
          </w:tcPr>
          <w:p w14:paraId="1B76756D" w14:textId="2F2D13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83AA38" w14:textId="792028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25F519" w14:textId="0D68F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386FE4" w14:textId="48D69B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92CF6" w14:textId="13389B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1AE9682" w14:textId="19BC95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1 533,60000</w:t>
            </w:r>
          </w:p>
        </w:tc>
      </w:tr>
      <w:tr w:rsidR="001260F0" w:rsidRPr="004C554A" w14:paraId="58F6D60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8A5140" w14:textId="4E215C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013" w:type="dxa"/>
            <w:shd w:val="clear" w:color="auto" w:fill="auto"/>
          </w:tcPr>
          <w:p w14:paraId="275BF2C5" w14:textId="4B4B9D3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7D4669" w14:textId="1BC271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2F1A1" w14:textId="56C69B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C6BE6" w14:textId="686DA9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46285" w14:textId="13DEC5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4046DD9" w14:textId="2752F8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44 310,80000</w:t>
            </w:r>
          </w:p>
        </w:tc>
      </w:tr>
      <w:tr w:rsidR="001260F0" w:rsidRPr="004C554A" w14:paraId="3842244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1A6AA" w14:textId="298223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13" w:type="dxa"/>
            <w:shd w:val="clear" w:color="auto" w:fill="auto"/>
          </w:tcPr>
          <w:p w14:paraId="1F33C138" w14:textId="4CC2470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8845C1" w14:textId="4C779B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8D0BC" w14:textId="6D3E43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C8B0D" w14:textId="5668F1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8F2187" w14:textId="5B56B6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9060D89" w14:textId="25F7CD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44 047,30000</w:t>
            </w:r>
          </w:p>
        </w:tc>
      </w:tr>
      <w:tr w:rsidR="001260F0" w:rsidRPr="004C554A" w14:paraId="76C7EFE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1CEC75" w14:textId="7B0267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013" w:type="dxa"/>
            <w:shd w:val="clear" w:color="auto" w:fill="auto"/>
          </w:tcPr>
          <w:p w14:paraId="4DA7FC2D" w14:textId="70DE83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82229D" w14:textId="6C871A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6C54A" w14:textId="59C684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B8311" w14:textId="6A9948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60258C" w14:textId="1132C5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8D6E29" w14:textId="748C289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42 943,80000</w:t>
            </w:r>
          </w:p>
        </w:tc>
      </w:tr>
      <w:tr w:rsidR="001260F0" w:rsidRPr="004C554A" w14:paraId="676B0FF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9D762E" w14:textId="4166D0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013" w:type="dxa"/>
            <w:shd w:val="clear" w:color="auto" w:fill="auto"/>
          </w:tcPr>
          <w:p w14:paraId="36CBB2F4" w14:textId="3D463C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9D183A" w14:textId="7F3CA8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73DE5" w14:textId="16F2C6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E1EFA" w14:textId="0641D6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76425" w14:textId="3040A4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31994B7" w14:textId="495855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</w:tr>
      <w:tr w:rsidR="001260F0" w:rsidRPr="004C554A" w14:paraId="111BF4E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CAC4D5" w14:textId="40AE21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013" w:type="dxa"/>
            <w:shd w:val="clear" w:color="auto" w:fill="auto"/>
          </w:tcPr>
          <w:p w14:paraId="2DEE01E0" w14:textId="63C077F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CAAC31" w14:textId="48B023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CA805" w14:textId="2B9E59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6A7F4" w14:textId="505026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65F0D7" w14:textId="1727C4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5D54098" w14:textId="113E85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5816A9A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55D19" w14:textId="31FCD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013" w:type="dxa"/>
            <w:shd w:val="clear" w:color="auto" w:fill="auto"/>
          </w:tcPr>
          <w:p w14:paraId="78F14B4A" w14:textId="275123C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E25376" w14:textId="172612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8C032" w14:textId="63581C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1E7FA" w14:textId="059E88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D22EE" w14:textId="356830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A81FEBF" w14:textId="4979442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2EF46BB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BFB508" w14:textId="2E6881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013" w:type="dxa"/>
            <w:shd w:val="clear" w:color="auto" w:fill="auto"/>
          </w:tcPr>
          <w:p w14:paraId="6390DB3B" w14:textId="5596CCF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3752C8" w14:textId="1476A1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F8F29" w14:textId="2D5F6C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DCD4" w14:textId="38DC81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B8F0D" w14:textId="55900C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03BBDFE" w14:textId="69C7E0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1260F0" w:rsidRPr="004C554A" w14:paraId="646A6DD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96DAEA" w14:textId="1A6CBF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013" w:type="dxa"/>
            <w:shd w:val="clear" w:color="auto" w:fill="auto"/>
          </w:tcPr>
          <w:p w14:paraId="3D58FFED" w14:textId="57EC5F1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5EF46D" w14:textId="714ADB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3BE75" w14:textId="051233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3E6593" w14:textId="5C4B29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B6E6C" w14:textId="36D44E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4582404" w14:textId="749DF6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1260F0" w:rsidRPr="004C554A" w14:paraId="2888BC5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E2EF55" w14:textId="3DC702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013" w:type="dxa"/>
            <w:shd w:val="clear" w:color="auto" w:fill="auto"/>
          </w:tcPr>
          <w:p w14:paraId="52045ABB" w14:textId="748EAEF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9A362" w14:textId="1EECA8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DAC36" w14:textId="2FC04D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E463A5" w14:textId="03AE10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F641F" w14:textId="023D0F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C40AF10" w14:textId="211B9F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1260F0" w:rsidRPr="004C554A" w14:paraId="20F51E5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3C3DCF" w14:textId="1823EE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013" w:type="dxa"/>
            <w:shd w:val="clear" w:color="auto" w:fill="auto"/>
          </w:tcPr>
          <w:p w14:paraId="1B1C1DEB" w14:textId="00EC2F6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4938B" w14:textId="28696D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D06CC" w14:textId="49C833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AAF01" w14:textId="00E975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88C9D" w14:textId="226DF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1A70EF2" w14:textId="1A0F0E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1260F0" w:rsidRPr="004C554A" w14:paraId="75D6F01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288E7" w14:textId="043544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859</w:t>
            </w:r>
          </w:p>
        </w:tc>
        <w:tc>
          <w:tcPr>
            <w:tcW w:w="11013" w:type="dxa"/>
            <w:shd w:val="clear" w:color="auto" w:fill="auto"/>
          </w:tcPr>
          <w:p w14:paraId="138AC503" w14:textId="519BDA5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B4B552" w14:textId="0B6971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CD999" w14:textId="053A52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48139" w14:textId="37D34F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EE3BDA" w14:textId="127BA0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67AF35C" w14:textId="21E1EB4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84,50000</w:t>
            </w:r>
          </w:p>
        </w:tc>
      </w:tr>
      <w:tr w:rsidR="001260F0" w:rsidRPr="004C554A" w14:paraId="23C857E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75A4CA" w14:textId="541D55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013" w:type="dxa"/>
            <w:shd w:val="clear" w:color="auto" w:fill="auto"/>
          </w:tcPr>
          <w:p w14:paraId="6E3FCC78" w14:textId="230503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417CC" w14:textId="57672A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1BEDB" w14:textId="32845C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3B7EA" w14:textId="66C464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37CA0" w14:textId="1347B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1A0E043" w14:textId="276AD3C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84,50000</w:t>
            </w:r>
          </w:p>
        </w:tc>
      </w:tr>
      <w:tr w:rsidR="001260F0" w:rsidRPr="004C554A" w14:paraId="6084473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F28A2F" w14:textId="66714A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013" w:type="dxa"/>
            <w:shd w:val="clear" w:color="auto" w:fill="auto"/>
          </w:tcPr>
          <w:p w14:paraId="34AC002C" w14:textId="4081776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8F5C52" w14:textId="4C4D26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58271" w14:textId="1CD8BF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9FBEC" w14:textId="44B6D6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26287" w14:textId="74E66E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ECAAE0F" w14:textId="19B7E7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</w:tr>
      <w:tr w:rsidR="001260F0" w:rsidRPr="004C554A" w14:paraId="08B4F1F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01FCD" w14:textId="7B9D86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013" w:type="dxa"/>
            <w:shd w:val="clear" w:color="auto" w:fill="auto"/>
          </w:tcPr>
          <w:p w14:paraId="16C0B88B" w14:textId="7161D1C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46164" w14:textId="123C15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942AC" w14:textId="01692C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F9861" w14:textId="354B69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57730" w14:textId="18E2F1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BCA3DE3" w14:textId="3EED37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</w:tr>
      <w:tr w:rsidR="001260F0" w:rsidRPr="004C554A" w14:paraId="5A19241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58F882" w14:textId="736547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013" w:type="dxa"/>
            <w:shd w:val="clear" w:color="auto" w:fill="auto"/>
          </w:tcPr>
          <w:p w14:paraId="35424102" w14:textId="189B591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C4C2E4" w14:textId="5E1F8B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58484" w14:textId="54E887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96DB4" w14:textId="031179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2839B" w14:textId="4A19E5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B9FBCC2" w14:textId="381B6A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150 330,00000</w:t>
            </w:r>
          </w:p>
        </w:tc>
      </w:tr>
      <w:tr w:rsidR="001260F0" w:rsidRPr="004C554A" w14:paraId="738885F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BD8B1" w14:textId="2C8BA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013" w:type="dxa"/>
            <w:shd w:val="clear" w:color="auto" w:fill="auto"/>
          </w:tcPr>
          <w:p w14:paraId="1614C9AE" w14:textId="10AE1E8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89E7B6" w14:textId="45B895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003D" w14:textId="600071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951D2B" w14:textId="22824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8CE1E0" w14:textId="24A16A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4C20D65" w14:textId="7D8540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150 000,00000</w:t>
            </w:r>
          </w:p>
        </w:tc>
      </w:tr>
      <w:tr w:rsidR="001260F0" w:rsidRPr="004C554A" w14:paraId="780C3ED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8EFD44" w14:textId="7F72D2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013" w:type="dxa"/>
            <w:shd w:val="clear" w:color="auto" w:fill="auto"/>
          </w:tcPr>
          <w:p w14:paraId="5896D38C" w14:textId="0CBA791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E8464" w14:textId="5AFC49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9C4B2" w14:textId="7E2A3C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ABCEBC" w14:textId="406289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26D59E" w14:textId="5CC8DD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CDDE7A3" w14:textId="678297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150 000,00000</w:t>
            </w:r>
          </w:p>
        </w:tc>
      </w:tr>
      <w:tr w:rsidR="001260F0" w:rsidRPr="004C554A" w14:paraId="71B776C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7F2297" w14:textId="067B0A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013" w:type="dxa"/>
            <w:shd w:val="clear" w:color="auto" w:fill="auto"/>
          </w:tcPr>
          <w:p w14:paraId="1E5EF823" w14:textId="03A2395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62252A" w14:textId="0D6CB3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89CEB" w14:textId="4123A8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E8A2FC" w14:textId="2D3AA0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17F8D" w14:textId="2F7CB3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747348B" w14:textId="5B51CD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150 000,00000</w:t>
            </w:r>
          </w:p>
        </w:tc>
      </w:tr>
      <w:tr w:rsidR="001260F0" w:rsidRPr="004C554A" w14:paraId="04EBF3F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BD35F5" w14:textId="008859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013" w:type="dxa"/>
            <w:shd w:val="clear" w:color="auto" w:fill="auto"/>
          </w:tcPr>
          <w:p w14:paraId="7ECBC973" w14:textId="358BCA1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FC2B9F" w14:textId="7634DF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273DC" w14:textId="0F142E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C3BDED" w14:textId="16EB1C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A025F" w14:textId="503BCD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F199EC0" w14:textId="7D467A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150 000,00000</w:t>
            </w:r>
          </w:p>
        </w:tc>
      </w:tr>
      <w:tr w:rsidR="001260F0" w:rsidRPr="004C554A" w14:paraId="09A0031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CEE41F" w14:textId="2EDD8F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013" w:type="dxa"/>
            <w:shd w:val="clear" w:color="auto" w:fill="auto"/>
          </w:tcPr>
          <w:p w14:paraId="5F1232BB" w14:textId="1E2F032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3115FC" w14:textId="7673D7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54D85" w14:textId="1DBBDF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BD384" w14:textId="1F78F1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E2D85" w14:textId="71E0C1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F75147E" w14:textId="749CE65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260F0" w:rsidRPr="004C554A" w14:paraId="17569F5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D48DD" w14:textId="426DED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013" w:type="dxa"/>
            <w:shd w:val="clear" w:color="auto" w:fill="auto"/>
          </w:tcPr>
          <w:p w14:paraId="79011A47" w14:textId="13103B5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5A0763" w14:textId="6D7844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A2287" w14:textId="7EB70E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6B6C6A" w14:textId="542683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2ACA0A" w14:textId="6C5F62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D95CFEE" w14:textId="4B2F9F4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260F0" w:rsidRPr="004C554A" w14:paraId="5E3B928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490774" w14:textId="334116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013" w:type="dxa"/>
            <w:shd w:val="clear" w:color="auto" w:fill="auto"/>
          </w:tcPr>
          <w:p w14:paraId="37AFB54C" w14:textId="7F00263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CAFB60" w14:textId="6E46EA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A78C1" w14:textId="5C67A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746B9" w14:textId="1691F9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811368" w14:textId="5395EE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AD23B59" w14:textId="7B3A87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260F0" w:rsidRPr="004C554A" w14:paraId="4C4173D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CF4B44" w14:textId="71DB39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013" w:type="dxa"/>
            <w:shd w:val="clear" w:color="auto" w:fill="auto"/>
          </w:tcPr>
          <w:p w14:paraId="6F8730D0" w14:textId="5E43C0C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6895D9" w14:textId="21A2E3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96A18" w14:textId="489F53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7E068" w14:textId="1F92CF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E8A66A" w14:textId="75E03D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B44DF8F" w14:textId="1656D1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260F0" w:rsidRPr="004C554A" w14:paraId="6FA5CAC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AD398" w14:textId="26678C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013" w:type="dxa"/>
            <w:shd w:val="clear" w:color="auto" w:fill="auto"/>
          </w:tcPr>
          <w:p w14:paraId="517463A1" w14:textId="30F02AC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1F0987" w14:textId="67E88C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D6B6B" w14:textId="4D7534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EA697" w14:textId="5836B2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D9A39A" w14:textId="1A7836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5664659" w14:textId="086C2D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7AF7668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01647" w14:textId="6E4634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013" w:type="dxa"/>
            <w:shd w:val="clear" w:color="auto" w:fill="auto"/>
          </w:tcPr>
          <w:p w14:paraId="38F388F8" w14:textId="6A5FECD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A7080" w14:textId="0C031D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AD99B" w14:textId="1C57B3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AF9EE" w14:textId="57D3AB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F30B82" w14:textId="1A91D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50D515E" w14:textId="67E81D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53280C4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66FE08" w14:textId="33ACE7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013" w:type="dxa"/>
            <w:shd w:val="clear" w:color="auto" w:fill="auto"/>
          </w:tcPr>
          <w:p w14:paraId="0C2C5D2A" w14:textId="1D0228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FEC916" w14:textId="4A80B8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7506A3" w14:textId="0145BB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C9D84" w14:textId="69145D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3A600" w14:textId="458F7C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B8407B2" w14:textId="2BC45E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772CC1C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74C8B5" w14:textId="3E3C5C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013" w:type="dxa"/>
            <w:shd w:val="clear" w:color="auto" w:fill="auto"/>
          </w:tcPr>
          <w:p w14:paraId="5F448F75" w14:textId="0D4D2A9D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07530" w14:textId="173E42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C8BAE" w14:textId="68E81D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75281" w14:textId="38C7AE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4CC7E" w14:textId="1E15F4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335EF5D" w14:textId="110E56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2A2FE05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8FECCA" w14:textId="0615DE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013" w:type="dxa"/>
            <w:shd w:val="clear" w:color="auto" w:fill="auto"/>
          </w:tcPr>
          <w:p w14:paraId="237BEA82" w14:textId="2518053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E050FF" w14:textId="08F1CC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02353" w14:textId="32AB26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7F514" w14:textId="2BB4FF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1D683" w14:textId="082D9F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73F15B0" w14:textId="34739C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0498A7C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4B0C5" w14:textId="352401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013" w:type="dxa"/>
            <w:shd w:val="clear" w:color="auto" w:fill="auto"/>
          </w:tcPr>
          <w:p w14:paraId="59BE2AC4" w14:textId="0BF1136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7B79B1" w14:textId="3C2C93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868FE" w14:textId="171321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0D57A" w14:textId="34C5E8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6A973E" w14:textId="439472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A38EAE8" w14:textId="032A0D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13 691,76300</w:t>
            </w:r>
          </w:p>
        </w:tc>
      </w:tr>
      <w:tr w:rsidR="001260F0" w:rsidRPr="004C554A" w14:paraId="322B5BA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527236" w14:textId="0508E0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013" w:type="dxa"/>
            <w:shd w:val="clear" w:color="auto" w:fill="auto"/>
          </w:tcPr>
          <w:p w14:paraId="2FF42476" w14:textId="66D5B4B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27881A" w14:textId="53B5DA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9D37FE" w14:textId="795070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79F05B" w14:textId="4DB98B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0687CE" w14:textId="2DDFB6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394E53D" w14:textId="2CFD58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13 596,76300</w:t>
            </w:r>
          </w:p>
        </w:tc>
      </w:tr>
      <w:tr w:rsidR="001260F0" w:rsidRPr="004C554A" w14:paraId="65FC63B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31FFDA" w14:textId="67B696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013" w:type="dxa"/>
            <w:shd w:val="clear" w:color="auto" w:fill="auto"/>
          </w:tcPr>
          <w:p w14:paraId="2A3138D2" w14:textId="31DD336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5D95F9" w14:textId="20B9AB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F4873" w14:textId="6BC23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B3932" w14:textId="271153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EE0FB4" w14:textId="494776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EDD2C61" w14:textId="6864D7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13 570,46300</w:t>
            </w:r>
          </w:p>
        </w:tc>
      </w:tr>
      <w:tr w:rsidR="001260F0" w:rsidRPr="004C554A" w14:paraId="086E3FE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6F1777" w14:textId="52C26A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013" w:type="dxa"/>
            <w:shd w:val="clear" w:color="auto" w:fill="auto"/>
          </w:tcPr>
          <w:p w14:paraId="5AE426EA" w14:textId="3204992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B5D46B" w14:textId="73965E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2FEE9" w14:textId="37972E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A1C2A" w14:textId="249BB9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B76A34" w14:textId="08F6F9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271F26F" w14:textId="5F6517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13 570,46300</w:t>
            </w:r>
          </w:p>
        </w:tc>
      </w:tr>
      <w:tr w:rsidR="001260F0" w:rsidRPr="004C554A" w14:paraId="796866B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1E2C0A" w14:textId="0C109F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013" w:type="dxa"/>
            <w:shd w:val="clear" w:color="auto" w:fill="auto"/>
          </w:tcPr>
          <w:p w14:paraId="258C5074" w14:textId="62241CC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73D4C" w14:textId="63696F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74734" w14:textId="1EFEA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37160" w14:textId="54C8BA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D167C3" w14:textId="584676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D866F4C" w14:textId="3D1268F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4 487,89500</w:t>
            </w:r>
          </w:p>
        </w:tc>
      </w:tr>
      <w:tr w:rsidR="001260F0" w:rsidRPr="004C554A" w14:paraId="79A01C3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A14763" w14:textId="1E6502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013" w:type="dxa"/>
            <w:shd w:val="clear" w:color="auto" w:fill="auto"/>
          </w:tcPr>
          <w:p w14:paraId="663C56D6" w14:textId="5D020CD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DC4096" w14:textId="24F5D7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6831A" w14:textId="58A530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0304C" w14:textId="3EDED3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49A1C3" w14:textId="48FDB8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3CF7A9F" w14:textId="37291BB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4 487,89500</w:t>
            </w:r>
          </w:p>
        </w:tc>
      </w:tr>
      <w:tr w:rsidR="001260F0" w:rsidRPr="004C554A" w14:paraId="6B73CBA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E1854" w14:textId="3701E7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013" w:type="dxa"/>
            <w:shd w:val="clear" w:color="auto" w:fill="auto"/>
          </w:tcPr>
          <w:p w14:paraId="76281A91" w14:textId="637CADE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01486" w14:textId="476BFD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04F97" w14:textId="32C094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A37E3" w14:textId="496B7B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2EC5C0" w14:textId="5201B8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6518C3" w14:textId="46EA04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9 082,56800</w:t>
            </w:r>
          </w:p>
        </w:tc>
      </w:tr>
      <w:tr w:rsidR="001260F0" w:rsidRPr="004C554A" w14:paraId="23B9BB47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2A82EB" w14:textId="6B6251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013" w:type="dxa"/>
            <w:shd w:val="clear" w:color="auto" w:fill="auto"/>
          </w:tcPr>
          <w:p w14:paraId="7AED56D2" w14:textId="43B5E08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28B464" w14:textId="0CBA61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D5523" w14:textId="3024F6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826D1" w14:textId="3A1318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5C037" w14:textId="29B93D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7BC0934" w14:textId="6E07DF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8 898,36800</w:t>
            </w:r>
          </w:p>
        </w:tc>
      </w:tr>
      <w:tr w:rsidR="001260F0" w:rsidRPr="004C554A" w14:paraId="17BADF8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5E040" w14:textId="6FAFE5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013" w:type="dxa"/>
            <w:shd w:val="clear" w:color="auto" w:fill="auto"/>
          </w:tcPr>
          <w:p w14:paraId="12E8B020" w14:textId="5E3A9B8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B969EF" w14:textId="5B3242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1B30A" w14:textId="4F18C6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DE6FD5" w14:textId="6DE6F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75191E" w14:textId="28DF81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D516C76" w14:textId="71AB8A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184,20000</w:t>
            </w:r>
          </w:p>
        </w:tc>
      </w:tr>
      <w:tr w:rsidR="001260F0" w:rsidRPr="004C554A" w14:paraId="20C65CF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4E7131" w14:textId="241E72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013" w:type="dxa"/>
            <w:shd w:val="clear" w:color="auto" w:fill="auto"/>
          </w:tcPr>
          <w:p w14:paraId="1F593A25" w14:textId="781AC26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187303" w14:textId="7C8504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00FE32" w14:textId="6E6C10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4C8A3" w14:textId="332774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31F474" w14:textId="2DB989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C7BB473" w14:textId="2DE737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</w:tr>
      <w:tr w:rsidR="001260F0" w:rsidRPr="004C554A" w14:paraId="492DB0C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2FECED" w14:textId="50F857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013" w:type="dxa"/>
            <w:shd w:val="clear" w:color="auto" w:fill="auto"/>
          </w:tcPr>
          <w:p w14:paraId="1EA12986" w14:textId="56C84D5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2C2F6" w14:textId="2ABD82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BE2391" w14:textId="65895F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76777" w14:textId="0AB3A8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90864" w14:textId="5D8A41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BC394BB" w14:textId="2C8D85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</w:tr>
      <w:tr w:rsidR="001260F0" w:rsidRPr="004C554A" w14:paraId="10AD485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B68EF" w14:textId="6BE166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013" w:type="dxa"/>
            <w:shd w:val="clear" w:color="auto" w:fill="auto"/>
          </w:tcPr>
          <w:p w14:paraId="251569AC" w14:textId="77F4C4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3C4F3" w14:textId="778753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77378" w14:textId="6F9165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85B097" w14:textId="670035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45D36" w14:textId="1A500C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C08979E" w14:textId="333EA44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1260F0" w:rsidRPr="004C554A" w14:paraId="6AB437F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EBBF04" w14:textId="2F9EEC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013" w:type="dxa"/>
            <w:shd w:val="clear" w:color="auto" w:fill="auto"/>
          </w:tcPr>
          <w:p w14:paraId="500BDF35" w14:textId="2834F6B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EDD87" w14:textId="3D28BF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565C1" w14:textId="6DF8F9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D4B32" w14:textId="5B765F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A8BD7" w14:textId="6BBC11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333864F" w14:textId="32F58A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1260F0" w:rsidRPr="004C554A" w14:paraId="6DD1311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38CEBF" w14:textId="26A2D6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890</w:t>
            </w:r>
          </w:p>
        </w:tc>
        <w:tc>
          <w:tcPr>
            <w:tcW w:w="11013" w:type="dxa"/>
            <w:shd w:val="clear" w:color="auto" w:fill="auto"/>
          </w:tcPr>
          <w:p w14:paraId="726074B0" w14:textId="3F3F136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697513" w14:textId="09D4F2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D64E5" w14:textId="547945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47CEF" w14:textId="64B033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C9AB34" w14:textId="0E9805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AB99D37" w14:textId="0014FFE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1260F0" w:rsidRPr="004C554A" w14:paraId="241FE39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722C7" w14:textId="600103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013" w:type="dxa"/>
            <w:shd w:val="clear" w:color="auto" w:fill="auto"/>
          </w:tcPr>
          <w:p w14:paraId="719E0B4D" w14:textId="6520FB9F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246F19" w14:textId="70417B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7021A" w14:textId="390A1D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86821" w14:textId="1BD11F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F74CF" w14:textId="6C1478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D20F33A" w14:textId="450B04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1260F0" w:rsidRPr="004C554A" w14:paraId="1D93D37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AB6AFD" w14:textId="6355BD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013" w:type="dxa"/>
            <w:shd w:val="clear" w:color="auto" w:fill="auto"/>
          </w:tcPr>
          <w:p w14:paraId="283411C0" w14:textId="5A537A4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99C22C" w14:textId="67417D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B1781" w14:textId="6EA5F9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1A415" w14:textId="0DD643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0628A" w14:textId="5A5BF3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D5128B8" w14:textId="1E7F68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</w:tr>
      <w:tr w:rsidR="001260F0" w:rsidRPr="004C554A" w14:paraId="052ABAF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17D69" w14:textId="459D2F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013" w:type="dxa"/>
            <w:shd w:val="clear" w:color="auto" w:fill="auto"/>
          </w:tcPr>
          <w:p w14:paraId="31752280" w14:textId="031D0D7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95DFD" w14:textId="3A1921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57BCC7" w14:textId="7F3E89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20086" w14:textId="469BFD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0AF38A" w14:textId="2A3588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12DCD52" w14:textId="0210CF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</w:tr>
      <w:tr w:rsidR="001260F0" w:rsidRPr="004C554A" w14:paraId="226448B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3613B1" w14:textId="773B37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013" w:type="dxa"/>
            <w:shd w:val="clear" w:color="auto" w:fill="auto"/>
          </w:tcPr>
          <w:p w14:paraId="4B9E3408" w14:textId="1BC8648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3F02BB" w14:textId="123A48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88204" w14:textId="5DDAFD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0DB9A" w14:textId="238700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755812" w14:textId="65D39D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BC07C0F" w14:textId="7CEF12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0710CD4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EE450A" w14:textId="3F9754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013" w:type="dxa"/>
            <w:shd w:val="clear" w:color="auto" w:fill="auto"/>
          </w:tcPr>
          <w:p w14:paraId="38DB8F7D" w14:textId="098DF99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C75D1" w14:textId="6A004D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0B0BD" w14:textId="791C11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90606" w14:textId="2A9561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98D2F9" w14:textId="70528C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5E2562C" w14:textId="3DB3C09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4CC84B4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21908F" w14:textId="180D23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013" w:type="dxa"/>
            <w:shd w:val="clear" w:color="auto" w:fill="auto"/>
          </w:tcPr>
          <w:p w14:paraId="00B3ADBF" w14:textId="4C6CECD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D2C2A" w14:textId="09BAAB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40E70" w14:textId="70526B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AD976" w14:textId="54219B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53BEA" w14:textId="6CC695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8A854C1" w14:textId="29A5CC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505EFFD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EF16F1" w14:textId="0DB2F10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013" w:type="dxa"/>
            <w:shd w:val="clear" w:color="auto" w:fill="auto"/>
          </w:tcPr>
          <w:p w14:paraId="394FF5C4" w14:textId="14BC3102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942E5A" w14:textId="230DBD7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31DD9" w14:textId="1C9EC14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CB791" w14:textId="6EB62CD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FB162E" w14:textId="7D07DA5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C8EE11E" w14:textId="0925AE38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0DC8A81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D2F8D5" w14:textId="67594B4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013" w:type="dxa"/>
            <w:shd w:val="clear" w:color="auto" w:fill="auto"/>
          </w:tcPr>
          <w:p w14:paraId="60A0E1A4" w14:textId="0E9B25D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FD2E64" w14:textId="19450C4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975B1" w14:textId="51BEDA6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54C617" w14:textId="0D1F7F6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404270" w14:textId="0D59ACA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B41939D" w14:textId="32BC2213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5B105021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64F953" w14:textId="59930F4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013" w:type="dxa"/>
            <w:shd w:val="clear" w:color="auto" w:fill="auto"/>
          </w:tcPr>
          <w:p w14:paraId="42BDBF84" w14:textId="2D658BA5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69070B" w14:textId="59E2F80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FED8A" w14:textId="23C2618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897FB" w14:textId="6A3715F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B51A6" w14:textId="38E3C0C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8B8227F" w14:textId="5E056D86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6 821,48900</w:t>
            </w:r>
          </w:p>
        </w:tc>
      </w:tr>
      <w:tr w:rsidR="001260F0" w:rsidRPr="004C554A" w14:paraId="0F6C94E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1B15E9" w14:textId="0168BC8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013" w:type="dxa"/>
            <w:shd w:val="clear" w:color="auto" w:fill="auto"/>
          </w:tcPr>
          <w:p w14:paraId="38248926" w14:textId="6E74DFE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E5A28" w14:textId="73F698E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5AB30" w14:textId="1DA7B3D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5379C" w14:textId="29F222D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736084" w14:textId="36988AC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44AAA1B" w14:textId="3AFE225E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6 781,48900</w:t>
            </w:r>
          </w:p>
        </w:tc>
      </w:tr>
      <w:tr w:rsidR="001260F0" w:rsidRPr="004C554A" w14:paraId="19A68A0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6C838" w14:textId="42A51A3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013" w:type="dxa"/>
            <w:shd w:val="clear" w:color="auto" w:fill="auto"/>
          </w:tcPr>
          <w:p w14:paraId="39CBE1FD" w14:textId="5D7BAF7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A971FD" w14:textId="5C840EA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6D0E6" w14:textId="1D3B4B4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8E729" w14:textId="084320B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990768" w14:textId="55998F5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8BDEFD5" w14:textId="3C42EB6C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6 762,98900</w:t>
            </w:r>
          </w:p>
        </w:tc>
      </w:tr>
      <w:tr w:rsidR="001260F0" w:rsidRPr="004C554A" w14:paraId="572217D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0B2676" w14:textId="50CD74A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013" w:type="dxa"/>
            <w:shd w:val="clear" w:color="auto" w:fill="auto"/>
          </w:tcPr>
          <w:p w14:paraId="37CF3B82" w14:textId="35EDD87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ABE60" w14:textId="2084743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61BAE" w14:textId="1366F6E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09B88" w14:textId="62AB043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8B8885" w14:textId="54AE87E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014789" w14:textId="0A03B111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6 762,98900</w:t>
            </w:r>
          </w:p>
        </w:tc>
      </w:tr>
      <w:tr w:rsidR="001260F0" w:rsidRPr="004C554A" w14:paraId="2084A3E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F9F22B" w14:textId="58B9730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013" w:type="dxa"/>
            <w:shd w:val="clear" w:color="auto" w:fill="auto"/>
          </w:tcPr>
          <w:p w14:paraId="7CCC2BA4" w14:textId="7C0E94E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B3327B" w14:textId="0AE56C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474EB" w14:textId="28E26B3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64C37" w14:textId="3C85FE5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6A296" w14:textId="41EB89D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0D82EB5" w14:textId="62EE006E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3 319,60500</w:t>
            </w:r>
          </w:p>
        </w:tc>
      </w:tr>
      <w:tr w:rsidR="001260F0" w:rsidRPr="004C554A" w14:paraId="742DBAC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90C011" w14:textId="33749DF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013" w:type="dxa"/>
            <w:shd w:val="clear" w:color="auto" w:fill="auto"/>
          </w:tcPr>
          <w:p w14:paraId="1B251C47" w14:textId="737505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BA89EF" w14:textId="42D9985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A943B" w14:textId="3A88AA2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55F65" w14:textId="561091D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C975DE" w14:textId="24148A6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BBB86C3" w14:textId="1A7D9CEE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3 269,60500</w:t>
            </w:r>
          </w:p>
        </w:tc>
      </w:tr>
      <w:tr w:rsidR="001260F0" w:rsidRPr="004C554A" w14:paraId="77FFCDE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531831" w14:textId="1592D6E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013" w:type="dxa"/>
            <w:shd w:val="clear" w:color="auto" w:fill="auto"/>
          </w:tcPr>
          <w:p w14:paraId="2FD3C513" w14:textId="17C4FF1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3C495C" w14:textId="3C4D1CB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737FF" w14:textId="443AC57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C08DA" w14:textId="0457855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3C7D85" w14:textId="779EF73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A8277E" w14:textId="41F83FA6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25A5BA9E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8A5163" w14:textId="2750694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013" w:type="dxa"/>
            <w:shd w:val="clear" w:color="auto" w:fill="auto"/>
          </w:tcPr>
          <w:p w14:paraId="74610739" w14:textId="7C56F26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5F01C1" w14:textId="11F134A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32041" w14:textId="2A95CB1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940F8" w14:textId="573089E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E3E63" w14:textId="24876B4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1FC4310" w14:textId="7327B87A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3 443,38400</w:t>
            </w:r>
          </w:p>
        </w:tc>
      </w:tr>
      <w:tr w:rsidR="001260F0" w:rsidRPr="004C554A" w14:paraId="19894A6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F51843" w14:textId="1E3891C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013" w:type="dxa"/>
            <w:shd w:val="clear" w:color="auto" w:fill="auto"/>
          </w:tcPr>
          <w:p w14:paraId="12B0AC84" w14:textId="2764664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D70631" w14:textId="0386308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54F28" w14:textId="0C1AD18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8A84B3" w14:textId="13DDA4F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11B8B3" w14:textId="07172AB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9E74D32" w14:textId="06EE6D0B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3 360,38400</w:t>
            </w:r>
          </w:p>
        </w:tc>
      </w:tr>
      <w:tr w:rsidR="001260F0" w:rsidRPr="004C554A" w14:paraId="45F5EF3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F8876B" w14:textId="5A8B656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013" w:type="dxa"/>
            <w:shd w:val="clear" w:color="auto" w:fill="auto"/>
          </w:tcPr>
          <w:p w14:paraId="536FF594" w14:textId="6EB5B3C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2D0337" w14:textId="0B789CB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0FD4B" w14:textId="60BE4AD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1F572" w14:textId="4D917C9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11F008" w14:textId="211DDAD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8321FAC" w14:textId="4A05758F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64,00000</w:t>
            </w:r>
          </w:p>
        </w:tc>
      </w:tr>
      <w:tr w:rsidR="001260F0" w:rsidRPr="004C554A" w14:paraId="0D95A2C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E04A65" w14:textId="7D5FC43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013" w:type="dxa"/>
            <w:shd w:val="clear" w:color="auto" w:fill="auto"/>
          </w:tcPr>
          <w:p w14:paraId="1392CA14" w14:textId="06076F83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5F1C63" w14:textId="4F0125A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0C181" w14:textId="083BCE6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9C4CE7" w14:textId="12B4FC5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3F1374" w14:textId="7C37B7D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CDA4BAA" w14:textId="757EA255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</w:tr>
      <w:tr w:rsidR="001260F0" w:rsidRPr="004C554A" w14:paraId="72B609C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2AD65" w14:textId="6056CB2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013" w:type="dxa"/>
            <w:shd w:val="clear" w:color="auto" w:fill="auto"/>
          </w:tcPr>
          <w:p w14:paraId="5612D441" w14:textId="6FED054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5B647" w14:textId="16EEC2D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0E9483" w14:textId="43FCABC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6453CF" w14:textId="7017F44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F00D88" w14:textId="57B6ABB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D43F25F" w14:textId="3E829DBC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1260F0" w:rsidRPr="004C554A" w14:paraId="25D2E76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27E12" w14:textId="34D7E8F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013" w:type="dxa"/>
            <w:shd w:val="clear" w:color="auto" w:fill="auto"/>
          </w:tcPr>
          <w:p w14:paraId="10CB63C4" w14:textId="459A669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BF06E8" w14:textId="53C66F6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8CEAA" w14:textId="67AD2C9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D4E89" w14:textId="463D083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AC47F" w14:textId="20E753F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5B1172C" w14:textId="74CE97D2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1260F0" w:rsidRPr="004C554A" w14:paraId="35C2610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04FE91" w14:textId="75AD7E3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013" w:type="dxa"/>
            <w:shd w:val="clear" w:color="auto" w:fill="auto"/>
          </w:tcPr>
          <w:p w14:paraId="05A6BC79" w14:textId="0F723F2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991F7C" w14:textId="1C7251A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59B45C" w14:textId="1A89E8D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68FEDE" w14:textId="03E8DC1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06757E" w14:textId="7FB8D79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D663E0" w14:textId="6E0C405B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1260F0" w:rsidRPr="004C554A" w14:paraId="3B5CCA9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138A61" w14:textId="196FE32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013" w:type="dxa"/>
            <w:shd w:val="clear" w:color="auto" w:fill="auto"/>
          </w:tcPr>
          <w:p w14:paraId="23B086BA" w14:textId="7C8794A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2D5F18" w14:textId="67C1DCF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5E72C" w14:textId="04C8168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25973" w14:textId="6C3059B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4E8224" w14:textId="7F281A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9E39876" w14:textId="0A68F6D5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1260F0" w:rsidRPr="004C554A" w14:paraId="6885C8E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A29CA6" w14:textId="506AB1D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013" w:type="dxa"/>
            <w:shd w:val="clear" w:color="auto" w:fill="auto"/>
          </w:tcPr>
          <w:p w14:paraId="3460902E" w14:textId="540141C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88028F" w14:textId="2E4783B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71D96" w14:textId="52FE18D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6E439" w14:textId="3967D07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BE4BA8" w14:textId="556A573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C69238D" w14:textId="338E0E9E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1260F0" w:rsidRPr="004C554A" w14:paraId="7F66E480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BDDE3B" w14:textId="304F7E5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013" w:type="dxa"/>
            <w:shd w:val="clear" w:color="auto" w:fill="auto"/>
          </w:tcPr>
          <w:p w14:paraId="2C0352A1" w14:textId="46A4F658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5B21F" w14:textId="1C6ABE4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0F1B9E" w14:textId="26F5C05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33366" w14:textId="7488650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F78FF7" w14:textId="039F7C5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F5AF49D" w14:textId="3748B3F4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1260F0" w:rsidRPr="004C554A" w14:paraId="2537987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590EEB" w14:textId="71A2FD8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013" w:type="dxa"/>
            <w:shd w:val="clear" w:color="auto" w:fill="auto"/>
          </w:tcPr>
          <w:p w14:paraId="589E1022" w14:textId="26D4419B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DDBC1F" w14:textId="7D1566A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6CDF3" w14:textId="447A1C8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7B135" w14:textId="361A2F2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75EE22" w14:textId="2D0C177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E3D6AD0" w14:textId="0F003959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481AE1A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03EB4" w14:textId="4741D38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013" w:type="dxa"/>
            <w:shd w:val="clear" w:color="auto" w:fill="auto"/>
          </w:tcPr>
          <w:p w14:paraId="15D271CF" w14:textId="33E8DA29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64D3B0" w14:textId="11CAE20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9D756" w14:textId="4B1E7FD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6D443" w14:textId="6FBEA08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E9D5E5" w14:textId="5E015DB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EBF9DF0" w14:textId="05A88CC1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1AFEA78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04319" w14:textId="78DC409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013" w:type="dxa"/>
            <w:shd w:val="clear" w:color="auto" w:fill="auto"/>
          </w:tcPr>
          <w:p w14:paraId="042AF818" w14:textId="57836CF6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7C544E" w14:textId="2D56F42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BB3F40" w14:textId="0028A39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67176" w14:textId="1FFD435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EB9555" w14:textId="5872563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FCCB312" w14:textId="036CDDD7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49D5C40B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6DFF1F" w14:textId="16669BE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013" w:type="dxa"/>
            <w:shd w:val="clear" w:color="auto" w:fill="auto"/>
          </w:tcPr>
          <w:p w14:paraId="34E125A0" w14:textId="08F8E52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6D2B0A" w14:textId="37F2545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8F626" w14:textId="595D7DE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7EFA4" w14:textId="5697593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A12644" w14:textId="198EB41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945E7AE" w14:textId="704B9209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1273F09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EBEED" w14:textId="7512660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013" w:type="dxa"/>
            <w:shd w:val="clear" w:color="auto" w:fill="auto"/>
          </w:tcPr>
          <w:p w14:paraId="1E7F5747" w14:textId="3888664E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3F5B8" w14:textId="4627FBC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64CCA" w14:textId="587B6D7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CBD05" w14:textId="6136E5F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5C4846" w14:textId="2E9132D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84D8F01" w14:textId="5C3A25E9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628B2D34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E14818" w14:textId="05447F5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013" w:type="dxa"/>
            <w:shd w:val="clear" w:color="auto" w:fill="auto"/>
          </w:tcPr>
          <w:p w14:paraId="51976A87" w14:textId="188C8434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DEA485" w14:textId="7FDC85B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A563C" w14:textId="6841BCB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B266C" w14:textId="2FC2D0E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DC2EB" w14:textId="0F7F96A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05B885D" w14:textId="4190DB00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34 172,80000</w:t>
            </w:r>
          </w:p>
        </w:tc>
      </w:tr>
      <w:tr w:rsidR="001260F0" w:rsidRPr="004C554A" w14:paraId="5CB0C3B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52006E" w14:textId="25B2D1B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013" w:type="dxa"/>
            <w:shd w:val="clear" w:color="auto" w:fill="auto"/>
          </w:tcPr>
          <w:p w14:paraId="34E73BF3" w14:textId="0893BD97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F3B7C4" w14:textId="0814AA5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DD8F8E" w14:textId="57DF8AF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8FAA5" w14:textId="3F81912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1497C2" w14:textId="6BFD168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0EC539" w14:textId="776AF7BE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34 067,80000</w:t>
            </w:r>
          </w:p>
        </w:tc>
      </w:tr>
      <w:tr w:rsidR="001260F0" w:rsidRPr="004C554A" w14:paraId="10DE6D6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514389" w14:textId="260BBFE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923</w:t>
            </w:r>
          </w:p>
        </w:tc>
        <w:tc>
          <w:tcPr>
            <w:tcW w:w="11013" w:type="dxa"/>
            <w:shd w:val="clear" w:color="auto" w:fill="auto"/>
          </w:tcPr>
          <w:p w14:paraId="3C98A281" w14:textId="7E012B7A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F107F" w14:textId="7981C0B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8A59C" w14:textId="0BAC293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064AD6" w14:textId="10B984F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19C34" w14:textId="7B85ED8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6825407" w14:textId="15D0F234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33 998,80000</w:t>
            </w:r>
          </w:p>
        </w:tc>
      </w:tr>
      <w:tr w:rsidR="001260F0" w:rsidRPr="004C554A" w14:paraId="5C4443F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16FE1A" w14:textId="6F1B02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013" w:type="dxa"/>
            <w:shd w:val="clear" w:color="auto" w:fill="auto"/>
          </w:tcPr>
          <w:p w14:paraId="4D1EF972" w14:textId="5DD65A10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5467A0" w14:textId="4AF5B53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83D78" w14:textId="76F30E4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FADDFD" w14:textId="4FD3866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2311FF" w14:textId="6549EA8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C762A5E" w14:textId="41AAC5B1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33 998,80000</w:t>
            </w:r>
          </w:p>
        </w:tc>
      </w:tr>
      <w:tr w:rsidR="001260F0" w:rsidRPr="004C554A" w14:paraId="497E58F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6100B3" w14:textId="6EBB3D0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013" w:type="dxa"/>
            <w:shd w:val="clear" w:color="auto" w:fill="auto"/>
          </w:tcPr>
          <w:p w14:paraId="0F64B44A" w14:textId="2BE85BEC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52585" w14:textId="0DABA45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D205B" w14:textId="364408B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F1002" w14:textId="55BDBC2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60B79" w14:textId="3FC063B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8F2E66A" w14:textId="6F41E861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33 998,80000</w:t>
            </w:r>
          </w:p>
        </w:tc>
      </w:tr>
      <w:tr w:rsidR="001260F0" w:rsidRPr="004C554A" w14:paraId="6A8A6036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2790CA" w14:textId="22A18EA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013" w:type="dxa"/>
            <w:shd w:val="clear" w:color="auto" w:fill="auto"/>
          </w:tcPr>
          <w:p w14:paraId="7BEA4A6E" w14:textId="76EF7131" w:rsidR="001260F0" w:rsidRPr="0021620F" w:rsidRDefault="001260F0" w:rsidP="001260F0">
            <w:pPr>
              <w:ind w:left="-10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364EE0" w14:textId="6DB14BE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CDD63" w14:textId="7E633C4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5FC06" w14:textId="491D389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E262F3" w14:textId="57E098E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7FAC5FD" w14:textId="68AE7E49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30 037,40000</w:t>
            </w:r>
          </w:p>
        </w:tc>
      </w:tr>
      <w:tr w:rsidR="001260F0" w:rsidRPr="004C554A" w14:paraId="3F36B632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53F64" w14:textId="092FA2F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013" w:type="dxa"/>
            <w:shd w:val="clear" w:color="auto" w:fill="auto"/>
          </w:tcPr>
          <w:p w14:paraId="298DADDB" w14:textId="038ACB06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536BD2" w14:textId="7E9B65F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5C3926" w14:textId="2AA49FA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922D3" w14:textId="088ED15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89BF15" w14:textId="6A00FAF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B747EF0" w14:textId="42A90789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3 961,40000</w:t>
            </w:r>
          </w:p>
        </w:tc>
      </w:tr>
      <w:tr w:rsidR="001260F0" w:rsidRPr="004C554A" w14:paraId="6FDAC05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3D705D" w14:textId="6992EDE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013" w:type="dxa"/>
            <w:shd w:val="clear" w:color="auto" w:fill="auto"/>
          </w:tcPr>
          <w:p w14:paraId="4C0C6611" w14:textId="44BCCC25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B4828E" w14:textId="19F0878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13609" w14:textId="3B8B0E1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2D6CD" w14:textId="60A88B5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776703" w14:textId="3CF602D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8B7D7B2" w14:textId="44D7A61B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51B150F5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2BE446" w14:textId="200C35E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013" w:type="dxa"/>
            <w:shd w:val="clear" w:color="auto" w:fill="auto"/>
          </w:tcPr>
          <w:p w14:paraId="67E10BB9" w14:textId="0F7C751A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8B9E2F" w14:textId="34A510E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05314" w14:textId="3B8753E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C01695" w14:textId="51AB804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2F36AF" w14:textId="3B6584E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51A846" w14:textId="40A77817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29CA89E9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90883" w14:textId="73B6E7B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013" w:type="dxa"/>
            <w:shd w:val="clear" w:color="auto" w:fill="auto"/>
          </w:tcPr>
          <w:p w14:paraId="5AC859B0" w14:textId="4AE43DC2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259572" w14:textId="3122131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E30E74" w14:textId="034259F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AE6264" w14:textId="2382AD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15F88" w14:textId="6750881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0BAD001" w14:textId="178226C3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2C43D193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E5B5AC" w14:textId="7715CE1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013" w:type="dxa"/>
            <w:shd w:val="clear" w:color="auto" w:fill="auto"/>
          </w:tcPr>
          <w:p w14:paraId="20776BAA" w14:textId="1A9064F5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6A2D0E" w14:textId="307DD6C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4F32D3" w14:textId="66A49C7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DA019" w14:textId="5412EF0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D39195" w14:textId="75688DB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E84EB4D" w14:textId="4710E1AC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338279DA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C71F58" w14:textId="6DAE4EA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013" w:type="dxa"/>
            <w:shd w:val="clear" w:color="auto" w:fill="auto"/>
          </w:tcPr>
          <w:p w14:paraId="610A4D7B" w14:textId="530BA42C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4B51B5" w14:textId="00A607A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A676A" w14:textId="7C7F3E3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AE4577" w14:textId="3882D3E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ABDF04" w14:textId="0E08C13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3976ECD" w14:textId="00E8B1C6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6753A51D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D51A2A" w14:textId="79F8B02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013" w:type="dxa"/>
            <w:shd w:val="clear" w:color="auto" w:fill="auto"/>
          </w:tcPr>
          <w:p w14:paraId="28599CA5" w14:textId="548A9CFD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DB2230" w14:textId="64B56C9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BB4069" w14:textId="1F142FD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2E618" w14:textId="647CAB3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61FA6A" w14:textId="1DC141D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CD08A39" w14:textId="1A0774F4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418A7B38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2D9FFC" w14:textId="2B1E6FB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013" w:type="dxa"/>
            <w:shd w:val="clear" w:color="auto" w:fill="auto"/>
          </w:tcPr>
          <w:p w14:paraId="645F4D94" w14:textId="49AF6B82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00819" w14:textId="69BC396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B37F0C" w14:textId="74F258A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1DD2A4" w14:textId="10405976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26AAE7" w14:textId="0FB4C65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E774B23" w14:textId="252962C7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6660935C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89D495" w14:textId="3FBF331A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013" w:type="dxa"/>
            <w:shd w:val="clear" w:color="auto" w:fill="auto"/>
          </w:tcPr>
          <w:p w14:paraId="34AD1F63" w14:textId="251838E0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99E8D6" w14:textId="2D4AA758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64BB5" w14:textId="240296C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13433C" w14:textId="125E8EB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071E86" w14:textId="5096783F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C2AF0B2" w14:textId="378FDA56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66825AAF" w14:textId="77777777" w:rsidTr="007D5D4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004F79" w14:textId="24B7D9B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013" w:type="dxa"/>
            <w:shd w:val="clear" w:color="auto" w:fill="auto"/>
          </w:tcPr>
          <w:p w14:paraId="17F59001" w14:textId="3C288F29" w:rsidR="001260F0" w:rsidRDefault="001260F0" w:rsidP="001260F0">
            <w:pPr>
              <w:ind w:left="-10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A22EEF" w14:textId="7B08E28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EF65FB" w14:textId="1EE70539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284240" w14:textId="1FC02D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25296" w14:textId="2AA81AF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6A72D51" w14:textId="0E1FEF2C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125DEAD2" w14:textId="11A1049F" w:rsidR="001260F0" w:rsidRPr="004C554A" w:rsidRDefault="001260F0" w:rsidP="001260F0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38064837" w14:textId="77777777" w:rsidR="001260F0" w:rsidRDefault="001260F0" w:rsidP="001260F0">
      <w:pPr>
        <w:rPr>
          <w:rFonts w:ascii="Liberation Serif" w:hAnsi="Liberation Serif"/>
          <w:sz w:val="12"/>
          <w:szCs w:val="12"/>
        </w:rPr>
      </w:pPr>
    </w:p>
    <w:p w14:paraId="733F74C2" w14:textId="0684C807" w:rsidR="00140BDF" w:rsidRPr="004C554A" w:rsidRDefault="00140BDF" w:rsidP="00EB6603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BB92C7A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C853B8">
        <w:rPr>
          <w:rFonts w:ascii="Liberation Serif" w:hAnsi="Liberation Serif"/>
          <w:b/>
          <w:sz w:val="28"/>
          <w:szCs w:val="28"/>
        </w:rPr>
        <w:t>7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C853B8">
        <w:rPr>
          <w:rFonts w:ascii="Liberation Serif" w:hAnsi="Liberation Serif"/>
          <w:b/>
          <w:sz w:val="28"/>
          <w:szCs w:val="28"/>
        </w:rPr>
        <w:t>8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9B5D93A" w14:textId="77777777" w:rsidR="00974337" w:rsidRPr="00264748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4C554A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4C554A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450B46E1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  <w:p w14:paraId="4EB9877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5C71FFF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  <w:p w14:paraId="269C0D9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4C554A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1260F0" w:rsidRPr="004C554A" w14:paraId="00B1CF9D" w14:textId="77777777" w:rsidTr="00304FCF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7BAB0BD" w14:textId="3671FC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301B371A" w14:textId="50D71DA7" w:rsidR="001260F0" w:rsidRPr="004C554A" w:rsidRDefault="001260F0" w:rsidP="001260F0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1D9E43" w14:textId="0226E0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D448F" w14:textId="4977D3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C0216" w14:textId="25BC84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4FF8BB31" w14:textId="008E73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14321F4B" w14:textId="2DA76AC3" w:rsidR="001260F0" w:rsidRPr="004C554A" w:rsidRDefault="001260F0" w:rsidP="001260F0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1E74793" w14:textId="3B465D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260F0" w:rsidRPr="004C554A" w14:paraId="12F616FA" w14:textId="77777777" w:rsidTr="00304FCF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65B27" w14:textId="76E681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1793CBF3" w14:textId="1562CBF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C03F3FC" w14:textId="106A96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3C1B1" w14:textId="7DC564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A9784" w14:textId="5528C6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433723A" w14:textId="2309F0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4B1FBA8" w14:textId="7D6D62C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8 223 191,42056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014AD" w14:textId="03E9A7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7 000 260,74320</w:t>
            </w:r>
          </w:p>
        </w:tc>
      </w:tr>
      <w:tr w:rsidR="001260F0" w:rsidRPr="004C554A" w14:paraId="173F7479" w14:textId="77777777" w:rsidTr="00304FCF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3E67" w14:textId="413ACA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6D52B721" w14:textId="768D720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8524B" w14:textId="341C8B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D0E8" w14:textId="7F9B36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FF699" w14:textId="0C8DC6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42CC4" w14:textId="4F08F3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6254E" w14:textId="08B98FA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8 115 104,38656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213D4" w14:textId="0B0E89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6 889 358,48320</w:t>
            </w:r>
          </w:p>
        </w:tc>
      </w:tr>
      <w:tr w:rsidR="001260F0" w:rsidRPr="004C554A" w14:paraId="7FB5FE3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4123B" w14:textId="42CD5B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321C5E31" w14:textId="3498673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641EA" w14:textId="38478E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B65C1" w14:textId="3DAB67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B7C58" w14:textId="6F0FD3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E3701" w14:textId="38C2B4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0DEBA" w14:textId="1B2D6FD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380 190,86564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D7CB4" w14:textId="6B48AD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289 130,11732</w:t>
            </w:r>
          </w:p>
        </w:tc>
      </w:tr>
      <w:tr w:rsidR="001260F0" w:rsidRPr="004C554A" w14:paraId="3005BD85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7B692" w14:textId="21B109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6B539FEE" w14:textId="47DDEE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B63B4" w14:textId="46B07A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C95C7" w14:textId="4FDF79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AE5A2" w14:textId="1AE434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86FBC" w14:textId="5CAF21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3711C" w14:textId="5630EDB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373C01" w14:textId="305CBB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1260F0" w:rsidRPr="004C554A" w14:paraId="1F255CE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451E9" w14:textId="36F615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43073322" w14:textId="29129ED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170E1" w14:textId="6AF285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0CD5" w14:textId="4DFE7A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CF77C" w14:textId="3A63BD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F1B0C" w14:textId="076769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D94BF" w14:textId="2AE274D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020C1" w14:textId="394458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1260F0" w:rsidRPr="004C554A" w14:paraId="518257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942F5" w14:textId="488734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1C3AB0AF" w14:textId="683E494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8F0D6" w14:textId="27B7B0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BEB41" w14:textId="7DCCFC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CE838" w14:textId="7FCDD5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56A62" w14:textId="305AF9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F1ABB" w14:textId="3BE3A73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12558" w14:textId="4E5B2F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1260F0" w:rsidRPr="004C554A" w14:paraId="07EBB16A" w14:textId="77777777" w:rsidTr="00304FC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BA62D" w14:textId="3DBA1F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2702BC3B" w14:textId="3258F8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D988" w14:textId="7005D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15CB" w14:textId="08219B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1C8FE" w14:textId="76579F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786D40" w14:textId="40F0C0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3F3D5" w14:textId="4D45A37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AE2C70" w14:textId="38FEA6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1260F0" w:rsidRPr="004C554A" w14:paraId="59A1D569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1D232" w14:textId="4F93AE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78E9CC2F" w14:textId="77D2820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B2960" w14:textId="1680EA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F1CEC" w14:textId="5315BE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5436D" w14:textId="2388FE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8A78E" w14:textId="1849FB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0CF33" w14:textId="121F2F5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161 511,14600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99E7D" w14:textId="70E959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167 923,27200</w:t>
            </w:r>
          </w:p>
        </w:tc>
      </w:tr>
      <w:tr w:rsidR="001260F0" w:rsidRPr="004C554A" w14:paraId="2F45C64F" w14:textId="77777777" w:rsidTr="00304FCF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4F93C" w14:textId="382AB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785A2F56" w14:textId="33F89BE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6ED74" w14:textId="7F5D6F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054AD" w14:textId="764ADD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D7360" w14:textId="2B221D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FED89" w14:textId="26A40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87B70" w14:textId="1AEC5AA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161 511,14600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142E6C" w14:textId="3D3E5D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167 923,27200</w:t>
            </w:r>
          </w:p>
        </w:tc>
      </w:tr>
      <w:tr w:rsidR="001260F0" w:rsidRPr="004C554A" w14:paraId="23AAE0C6" w14:textId="77777777" w:rsidTr="00304FCF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58810" w14:textId="03654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74D18C99" w14:textId="4718665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BD207" w14:textId="0FC8E2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5278B" w14:textId="4B8E3C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AC089" w14:textId="6D2AD4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914B8" w14:textId="3FBFD3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2CC597" w14:textId="427F2B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139 741,86600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4F72B" w14:textId="73E47E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145 283,15200</w:t>
            </w:r>
          </w:p>
        </w:tc>
      </w:tr>
      <w:tr w:rsidR="001260F0" w:rsidRPr="004C554A" w14:paraId="0B5349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DCF96" w14:textId="5C88E0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0E91AE86" w14:textId="7EFB5F9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F611" w14:textId="56A6E8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CA42C" w14:textId="2C2693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2F616" w14:textId="76E7A2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79C7C" w14:textId="3B9998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B0981" w14:textId="359BB38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139 576,86600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586623" w14:textId="00DD68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145 098,15200</w:t>
            </w:r>
          </w:p>
        </w:tc>
      </w:tr>
      <w:tr w:rsidR="001260F0" w:rsidRPr="004C554A" w14:paraId="11F184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6AFF" w14:textId="1DE6A0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63B3696A" w14:textId="6E9832A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FEADC" w14:textId="14CE8E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1F494" w14:textId="285EF8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0B8F0" w14:textId="5F4E39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3D3F7" w14:textId="215F16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7591D" w14:textId="54C0A7F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271B9" w14:textId="2CD0B5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183,00000</w:t>
            </w:r>
          </w:p>
        </w:tc>
      </w:tr>
      <w:tr w:rsidR="001260F0" w:rsidRPr="004C554A" w14:paraId="43ED16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52CD8" w14:textId="5D76BC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051655E1" w14:textId="79ECA2F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95282" w14:textId="370496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F20CA" w14:textId="672674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9BDDF" w14:textId="4E121D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601B4" w14:textId="664350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C5399" w14:textId="16ADE53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FDC25" w14:textId="7950024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</w:tr>
      <w:tr w:rsidR="001260F0" w:rsidRPr="004C554A" w14:paraId="473CE3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38E59" w14:textId="5BD862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46F8E93D" w14:textId="5751B6F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территориальных органов администрации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89B35" w14:textId="152881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71620" w14:textId="1BB0CA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8833E" w14:textId="5F2847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FD583" w14:textId="472FD8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EE354" w14:textId="1ED9802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21 769,28000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3ADBD" w14:textId="190CD0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22 640,12000</w:t>
            </w:r>
          </w:p>
        </w:tc>
      </w:tr>
      <w:tr w:rsidR="001260F0" w:rsidRPr="004C554A" w14:paraId="6C351C94" w14:textId="77777777" w:rsidTr="00304FCF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46367" w14:textId="297C0A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25C608BD" w14:textId="405A799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9F57B" w14:textId="5E831E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B39B6" w14:textId="164A4E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1E6A3" w14:textId="7DF5AF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9EE27" w14:textId="363372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24095" w14:textId="22D2D79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21 769,28000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47BFB" w14:textId="2D3FF9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22 640,12000</w:t>
            </w:r>
          </w:p>
        </w:tc>
      </w:tr>
      <w:tr w:rsidR="001260F0" w:rsidRPr="004C554A" w14:paraId="6FD9A9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65625" w14:textId="516077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3E73B75D" w14:textId="548BAF4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E302A" w14:textId="62D850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C31A" w14:textId="17D9E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BA26C" w14:textId="0B36B7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2EB3D" w14:textId="29AAFE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7737B" w14:textId="42BCF83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5F3E0" w14:textId="21D6CD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1260F0" w:rsidRPr="004C554A" w14:paraId="0DB966E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8096F" w14:textId="419BE8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5CCE9E65" w14:textId="0178782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F75EF" w14:textId="56F31A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C4B95" w14:textId="5973B1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C7369" w14:textId="62E783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46CA5" w14:textId="07C805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8C630" w14:textId="388AA1B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780DE1" w14:textId="492B5F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1260F0" w:rsidRPr="004C554A" w14:paraId="0824709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D70A1" w14:textId="0EAB53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44C6999E" w14:textId="357B04B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02708" w14:textId="6DA8F1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60F36" w14:textId="2F19BD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25206" w14:textId="46863A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18DFD" w14:textId="6E8FEF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10CA2" w14:textId="1643EE9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2E8802" w14:textId="57E05A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1260F0" w:rsidRPr="004C554A" w14:paraId="26412B5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5613" w14:textId="0E8049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1CF31575" w14:textId="40A0AD1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FB67" w14:textId="7310E0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B6659" w14:textId="6AF074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24C8F" w14:textId="7E566D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FD6D3" w14:textId="338E21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1446E" w14:textId="680AB8F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FAF977" w14:textId="617F6F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1260F0" w:rsidRPr="004C554A" w14:paraId="2EC861D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6BAB" w14:textId="619934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02B74868" w14:textId="25AF041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1639F" w14:textId="0FAF3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79A30" w14:textId="04B504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30299" w14:textId="7E7DEB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77549" w14:textId="245C5E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B32DC" w14:textId="774021B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AE462" w14:textId="770CC1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1260F0" w:rsidRPr="004C554A" w14:paraId="05FE7D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2217" w14:textId="125994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54ABBF25" w14:textId="0E45763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0D2C5" w14:textId="75CDCA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B1B8" w14:textId="4014DC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8DE19" w14:textId="331333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D4177" w14:textId="21FB38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57103" w14:textId="5C609A6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212 222,96764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D4075" w14:textId="5A9AD0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114 506,49132</w:t>
            </w:r>
          </w:p>
        </w:tc>
      </w:tr>
      <w:tr w:rsidR="001260F0" w:rsidRPr="004C554A" w14:paraId="01E7E185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23BEB" w14:textId="0BF154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4991684F" w14:textId="631FE4B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B728B" w14:textId="4D837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62226" w14:textId="3EAC15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8FBFA" w14:textId="4EFBE4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5613" w14:textId="237BC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EFD7" w14:textId="2CF1764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4 955,86164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6FC3F" w14:textId="24E72E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5 103,92732</w:t>
            </w:r>
          </w:p>
        </w:tc>
      </w:tr>
      <w:tr w:rsidR="001260F0" w:rsidRPr="004C554A" w14:paraId="38D4116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35C9F" w14:textId="568AC2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5CC5072B" w14:textId="37C5A2F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F170" w14:textId="2D7B8B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B0FFB" w14:textId="75CFE7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0F62A" w14:textId="258692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064E7" w14:textId="7336A4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BBBDF" w14:textId="4EB7221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33E90" w14:textId="57D073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619,90000</w:t>
            </w:r>
          </w:p>
        </w:tc>
      </w:tr>
      <w:tr w:rsidR="001260F0" w:rsidRPr="004C554A" w14:paraId="49B71AED" w14:textId="77777777" w:rsidTr="00304FCF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B5B7A" w14:textId="4DDFBF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5AE13BB9" w14:textId="77ED1F7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1156" w14:textId="0926B4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BDA7" w14:textId="784968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E65FE" w14:textId="5C6C03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B8F33" w14:textId="04D04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16DC6" w14:textId="7AB4D6D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7CFB08" w14:textId="463A5D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0F623848" w14:textId="77777777" w:rsidTr="00304FC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0D8B5" w14:textId="56CD81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1FD64CBB" w14:textId="589F0AC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6584" w14:textId="37F2EE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57302" w14:textId="06FA22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A0FE1" w14:textId="0BA656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02A30" w14:textId="2DA6FC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F7284" w14:textId="198054D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90E31" w14:textId="318AB1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1C32209F" w14:textId="77777777" w:rsidTr="00304FCF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5EAC3" w14:textId="3048D2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51DC150E" w14:textId="77080D7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0883D" w14:textId="153E26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750F3" w14:textId="6ECB6F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92404" w14:textId="0BEC6A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77E99" w14:textId="5EBB2E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0A8EB" w14:textId="33509E7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D2A73" w14:textId="439D12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</w:tr>
      <w:tr w:rsidR="001260F0" w:rsidRPr="004C554A" w14:paraId="4633CE1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A38FF" w14:textId="52D9BC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6B09622E" w14:textId="29ADF68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86CDB" w14:textId="083B43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4E7FE" w14:textId="4CC204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504B2" w14:textId="5CA28A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1D93C" w14:textId="443880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7B1F5" w14:textId="36D9720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2D1B4" w14:textId="3E9703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</w:tr>
      <w:tr w:rsidR="001260F0" w:rsidRPr="004C554A" w14:paraId="738C405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6312E" w14:textId="11D644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6D498FF8" w14:textId="395B00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50A44" w14:textId="63B8B7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79F35" w14:textId="261A53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37930" w14:textId="3E2690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D0479" w14:textId="14D872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16E38" w14:textId="3F19E68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597F" w14:textId="4AB244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</w:tr>
      <w:tr w:rsidR="001260F0" w:rsidRPr="004C554A" w14:paraId="69DA2118" w14:textId="77777777" w:rsidTr="00304FCF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D3653" w14:textId="65D301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5269FD92" w14:textId="25A28C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A7B3" w14:textId="7E459D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59D0" w14:textId="6059A1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16DF6" w14:textId="34DE40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43156" w14:textId="2EBE2D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58836" w14:textId="71F21F4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73C89" w14:textId="4014D6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613656C3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480F0" w14:textId="32E41F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2943749F" w14:textId="344786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ADF0" w14:textId="01D962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902E" w14:textId="0A151D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5ECD5" w14:textId="559E80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B8318" w14:textId="42D2C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0EFC8" w14:textId="009E3F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BB11D" w14:textId="154932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260F0" w:rsidRPr="004C554A" w14:paraId="7116939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B5DA4" w14:textId="680A9E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55345583" w14:textId="5235B4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16306" w14:textId="6E1381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0AE41" w14:textId="4D7FE7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29BB9E" w14:textId="4725A2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F8B99" w14:textId="126AB2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B0EFA" w14:textId="2214186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2A4E9D" w14:textId="3003E74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1EB5F06D" w14:textId="77777777" w:rsidTr="00304FCF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89DF7" w14:textId="09D7DA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5340B052" w14:textId="2437837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91E57" w14:textId="18934C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DE6AB" w14:textId="0F6A1F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6F9B9" w14:textId="22F3FB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7129C" w14:textId="139CD3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1D3CD" w14:textId="179D915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70CE2" w14:textId="4DF48D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5CFF900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55386" w14:textId="4B0573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46F211EC" w14:textId="62B9C06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66732" w14:textId="6C7151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1C88C" w14:textId="08BCC5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78577" w14:textId="761E59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80192" w14:textId="47FCD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101A0" w14:textId="5B08CA4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4 335,96164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282AD1" w14:textId="130665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4 484,02732</w:t>
            </w:r>
          </w:p>
        </w:tc>
      </w:tr>
      <w:tr w:rsidR="001260F0" w:rsidRPr="004C554A" w14:paraId="71CF52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46EC6" w14:textId="5D6F32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035A77CD" w14:textId="7506EDE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2AD18" w14:textId="7A337B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3F59" w14:textId="2D81F8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5F3B4" w14:textId="5DFFDD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306F9" w14:textId="67A2E5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F5C58" w14:textId="5EA1EAB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6664C" w14:textId="125A7F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388,00000</w:t>
            </w:r>
          </w:p>
        </w:tc>
      </w:tr>
      <w:tr w:rsidR="001260F0" w:rsidRPr="004C554A" w14:paraId="4CDF7B50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24009" w14:textId="0E7F82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207F66D3" w14:textId="3021096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8600D" w14:textId="06C645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9C3CA" w14:textId="66FFD8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8F9E5" w14:textId="5E9B4F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27940B" w14:textId="0785A1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73946" w14:textId="3D88AF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CECA7" w14:textId="1855DE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388,00000</w:t>
            </w:r>
          </w:p>
        </w:tc>
      </w:tr>
      <w:tr w:rsidR="001260F0" w:rsidRPr="004C554A" w14:paraId="7BF6198B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A9231" w14:textId="7133C8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43172B61" w14:textId="2F8E26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81050" w14:textId="0F6BC6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6B25D" w14:textId="772475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589CD" w14:textId="47688A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46C84" w14:textId="64684E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3E522" w14:textId="18B71F2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3 961,96164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A39BE" w14:textId="4ED193C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4 096,02732</w:t>
            </w:r>
          </w:p>
        </w:tc>
      </w:tr>
      <w:tr w:rsidR="001260F0" w:rsidRPr="004C554A" w14:paraId="4C6FF4C2" w14:textId="77777777" w:rsidTr="00304FCF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EDC83" w14:textId="3A13E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259E608A" w14:textId="1CB6FF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A4488" w14:textId="2240AA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EA4E" w14:textId="754084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05E19" w14:textId="44B13B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69B8F" w14:textId="1D5389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A7DF3" w14:textId="4EDC17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3 349,56164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BEAFED" w14:textId="7BBAE66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3 483,62732</w:t>
            </w:r>
          </w:p>
        </w:tc>
      </w:tr>
      <w:tr w:rsidR="001260F0" w:rsidRPr="004C554A" w14:paraId="0C81F035" w14:textId="77777777" w:rsidTr="00304FCF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D9243" w14:textId="06077A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69B101BC" w14:textId="4F62C6D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C6AA1" w14:textId="550EB8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7A73" w14:textId="36F150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D976B" w14:textId="6BCA23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6D7A4" w14:textId="58F599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B541F" w14:textId="7D3841E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6DCD1" w14:textId="4F84BD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612,40000</w:t>
            </w:r>
          </w:p>
        </w:tc>
      </w:tr>
      <w:tr w:rsidR="001260F0" w:rsidRPr="004C554A" w14:paraId="0D5DCCD2" w14:textId="77777777" w:rsidTr="00304FCF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8D028" w14:textId="379CC7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5186837E" w14:textId="60E909B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F6772" w14:textId="13BF02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03EC1" w14:textId="7AE7E7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450C0" w14:textId="329FC3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A9909" w14:textId="7E9732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DCC76" w14:textId="5A11913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93 360,00000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D97B59" w14:textId="5835C80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C33D6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74358" w14:textId="59DBE0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7A2F6381" w14:textId="7930484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93238" w14:textId="70AB67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469E" w14:textId="243722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9DEAF" w14:textId="09DBD3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0BDC3" w14:textId="73D281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CA1AD" w14:textId="763D46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93 360,00000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360C3" w14:textId="41AEAB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3189B13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61FA3" w14:textId="090CBB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74E89CB5" w14:textId="1B9F3F8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 иным юридическим лицам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0CC8F" w14:textId="014BC0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446B7" w14:textId="522829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9C03B" w14:textId="3326A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08AE7" w14:textId="0A3C12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D6FF3" w14:textId="396459F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93 360,00000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CC8150" w14:textId="51137B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D70935B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FFB40" w14:textId="2E4802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1F36742F" w14:textId="2469C91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3EFD1" w14:textId="1A04C0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3D602" w14:textId="510679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5BD3B" w14:textId="77929B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443F" w14:textId="702ABF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BE71F" w14:textId="2FAC750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AE7FFA" w14:textId="6C876C2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1260F0" w:rsidRPr="004C554A" w14:paraId="3AE503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D55C" w14:textId="14F358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56F31951" w14:textId="411D81D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0BAC" w14:textId="18BCEA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F97C2" w14:textId="3BFAA5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DB1E3" w14:textId="76785A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E2516" w14:textId="2AD118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18BBE" w14:textId="72D8E7D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ACE31" w14:textId="076445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1260F0" w:rsidRPr="004C554A" w14:paraId="312C8F7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C37BF" w14:textId="3D8D59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15B3A2FC" w14:textId="0A83BB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0561F" w14:textId="1DA914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49C10" w14:textId="7FEC29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3B926" w14:textId="3E383E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32CE82" w14:textId="39493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91F39" w14:textId="625047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FD147" w14:textId="4FF0B8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1260F0" w:rsidRPr="004C554A" w14:paraId="335E757A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9DAF9" w14:textId="1F3904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64A24225" w14:textId="1B254AD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06E6B" w14:textId="5D2A1C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8C4B4" w14:textId="1FEE37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F1252" w14:textId="7F409E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EA0F7" w14:textId="5D6B4F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20105" w14:textId="746AFA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DD5C4" w14:textId="4BFF8CB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1260F0" w:rsidRPr="004C554A" w14:paraId="3422236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DA8C7" w14:textId="2DE2C4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71D0C3DD" w14:textId="03ECD40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6F2DD" w14:textId="36AC2A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F29C" w14:textId="03FCFB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B1AEB" w14:textId="718F28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497D1" w14:textId="591D20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20FCB9" w14:textId="055532E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C3035" w14:textId="7856E6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1260F0" w:rsidRPr="004C554A" w14:paraId="6D41696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58243" w14:textId="14A797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7A52F544" w14:textId="5B018A6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822FE" w14:textId="5AFC16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5CB0" w14:textId="00637E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7B3CA" w14:textId="2F0358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91CED" w14:textId="6A6E6A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7BA6A" w14:textId="23CEC36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A75A56" w14:textId="6A66F4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1260F0" w:rsidRPr="004C554A" w14:paraId="16EEF98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4D422" w14:textId="0F8741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79FAD5D1" w14:textId="0CE4B7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9BF58" w14:textId="6B3A76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611E" w14:textId="5E2E57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0A70B" w14:textId="0C8E20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5479B" w14:textId="27C587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8F3D4" w14:textId="53D482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112 237,70600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EE2C9" w14:textId="2C1F4B2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107 733,16400</w:t>
            </w:r>
          </w:p>
        </w:tc>
      </w:tr>
      <w:tr w:rsidR="001260F0" w:rsidRPr="004C554A" w14:paraId="6C4D316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7BF4E" w14:textId="72AC35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1DA2F891" w14:textId="5637D7A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955D" w14:textId="48EF2C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CDD96" w14:textId="6D5771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DA44D" w14:textId="0AACDB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4EB86" w14:textId="38C3CA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C4D72" w14:textId="2B31558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23D91F" w14:textId="386433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1260F0" w:rsidRPr="004C554A" w14:paraId="6B97898C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D56FE" w14:textId="2298C7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45AF43FC" w14:textId="57D431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00218" w14:textId="36087C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D53F9" w14:textId="52AB89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37AC" w14:textId="226B12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38E82" w14:textId="66B0CC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F06F0" w14:textId="378B55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0A0CBE" w14:textId="4F71DB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1260F0" w:rsidRPr="004C554A" w14:paraId="34C10BBC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4A65D" w14:textId="7FC0EC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0EEF03D9" w14:textId="4B6E427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348F1" w14:textId="7BAD1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2065E" w14:textId="3A6B82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AFC32" w14:textId="777243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F5E9" w14:textId="7B9F2E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CBCD47" w14:textId="027463D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107 817,50600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8EEA57" w14:textId="746C4F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103 312,86400</w:t>
            </w:r>
          </w:p>
        </w:tc>
      </w:tr>
      <w:tr w:rsidR="001260F0" w:rsidRPr="004C554A" w14:paraId="13D22EE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BF626" w14:textId="6E1C63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334EFB41" w14:textId="56E43D4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9B25E" w14:textId="2B2815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C479" w14:textId="3F4F65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2768" w14:textId="40979C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68544" w14:textId="357ACE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35C4A" w14:textId="2AB46E2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28 979,42100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873E0" w14:textId="091264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30 138,68200</w:t>
            </w:r>
          </w:p>
        </w:tc>
      </w:tr>
      <w:tr w:rsidR="001260F0" w:rsidRPr="004C554A" w14:paraId="7D08E66F" w14:textId="77777777" w:rsidTr="00304FCF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EBF59" w14:textId="5A9FD8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2ADF61DF" w14:textId="63012D6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A65C1" w14:textId="07ABE0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75DE" w14:textId="410905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C923A" w14:textId="03CE49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286F9" w14:textId="28777A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0D85F" w14:textId="3691C0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8 751,78500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98D26" w14:textId="0F81C2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9 101,88200</w:t>
            </w:r>
          </w:p>
        </w:tc>
      </w:tr>
      <w:tr w:rsidR="001260F0" w:rsidRPr="004C554A" w14:paraId="1348389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2549" w14:textId="43DF23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310C5031" w14:textId="22F1E60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D2624" w14:textId="23FB77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11B7" w14:textId="582A58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D5CC5" w14:textId="1621B6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CA964" w14:textId="6703E5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B212C" w14:textId="709787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43F2C" w14:textId="631BB5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64 057,30000</w:t>
            </w:r>
          </w:p>
        </w:tc>
      </w:tr>
      <w:tr w:rsidR="001260F0" w:rsidRPr="004C554A" w14:paraId="50C99BA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F4514" w14:textId="4A69C2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62F9FCC3" w14:textId="51660F7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29F48" w14:textId="5CE9A3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549DA" w14:textId="235B19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EE89D" w14:textId="0959B4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EC69F" w14:textId="3165BC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6A33E" w14:textId="5494A4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1676D" w14:textId="5F9B3B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1260F0" w:rsidRPr="004C554A" w14:paraId="78CE04F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48A4A" w14:textId="250284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691A1D0F" w14:textId="461786C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9C309" w14:textId="20B9C6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BEA0B" w14:textId="285543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5D32" w14:textId="60DE6D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A1FA8" w14:textId="69D521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D375E" w14:textId="270F65A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1C1A1" w14:textId="647D3A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1260F0" w:rsidRPr="004C554A" w14:paraId="2430FF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182E0" w14:textId="37A470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59268AB0" w14:textId="0CE6162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36E6F" w14:textId="329EB9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72C3" w14:textId="510D08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F85E4" w14:textId="4166A9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080FA" w14:textId="29223E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70C81D" w14:textId="386BED1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BA03CF" w14:textId="10BD18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1260F0" w:rsidRPr="004C554A" w14:paraId="0F12409C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9FCA" w14:textId="06CE8F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5A62BF9B" w14:textId="54A8D66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D7221" w14:textId="515EDE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02725" w14:textId="5FA52B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A710A" w14:textId="20A1EC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F41C1" w14:textId="2DEA49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A8100" w14:textId="02D3713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3A874" w14:textId="05D239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</w:tr>
      <w:tr w:rsidR="001260F0" w:rsidRPr="009A0E58" w14:paraId="5FCC9CD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56BAD" w14:textId="108D71AC" w:rsidR="001260F0" w:rsidRPr="009A0E58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64409EDE" w14:textId="6857602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B8E61" w14:textId="37C0898A" w:rsidR="001260F0" w:rsidRPr="009A0E58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1F003" w14:textId="11C948FF" w:rsidR="001260F0" w:rsidRPr="009A0E58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17595" w14:textId="5494B32C" w:rsidR="001260F0" w:rsidRPr="009A0E58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8D4CF" w14:textId="12AD7F88" w:rsidR="001260F0" w:rsidRPr="009A0E58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28D075" w14:textId="6514BD82" w:rsidR="001260F0" w:rsidRPr="009A0E58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1E861" w14:textId="747C89FB" w:rsidR="001260F0" w:rsidRPr="009A0E58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68A2650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9C882" w14:textId="1ADF22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577E0C5A" w14:textId="431255E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CAC78" w14:textId="40BD13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12DEC" w14:textId="3BE64A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B5E4B" w14:textId="7D966E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D5FDA" w14:textId="20910C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0ABB" w14:textId="64880CD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F8E49" w14:textId="788576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42CD9293" w14:textId="77777777" w:rsidTr="00304FCF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9B314" w14:textId="5CB140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7C654" w14:textId="0AF58FF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069F8" w14:textId="687126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26AF" w14:textId="6B935B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EE60" w14:textId="5142D6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BBACF" w14:textId="2C662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5A30" w14:textId="62770F6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F2A5C0" w14:textId="145855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0B26CE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CEF10" w14:textId="2A945F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4AEC1499" w14:textId="7080202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F1EFA" w14:textId="36577E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43E27" w14:textId="06D62B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13622" w14:textId="3AB554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699A2" w14:textId="5EB409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80A92E" w14:textId="0B0FB1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70E93" w14:textId="3F2A5E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</w:tr>
      <w:tr w:rsidR="001260F0" w:rsidRPr="004C554A" w14:paraId="38BE5CF3" w14:textId="77777777" w:rsidTr="00304FCF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DBE31" w14:textId="7B7B1C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0C365C95" w14:textId="482526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A807F" w14:textId="6FE043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03CBD" w14:textId="56E0A4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6E5C4" w14:textId="12A65C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7881" w14:textId="1AC56C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0C0B5" w14:textId="7E426A0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DC36A" w14:textId="6C63C6A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380,00000</w:t>
            </w:r>
          </w:p>
        </w:tc>
      </w:tr>
      <w:tr w:rsidR="001260F0" w:rsidRPr="004C554A" w14:paraId="7CFDDE0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ACE4" w14:textId="75C926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06F5A623" w14:textId="6CA86AA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33135" w14:textId="66F8A8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8356" w14:textId="5FC759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26637" w14:textId="44C37D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81C00" w14:textId="4CA50B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B72BE7" w14:textId="152AE3C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C1928" w14:textId="021C02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260F0" w:rsidRPr="004C554A" w14:paraId="706D938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AE1B2" w14:textId="5ABAF3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17F143F5" w14:textId="0064754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8BCC3" w14:textId="0AC293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E4581" w14:textId="01595C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D3657" w14:textId="62BFE2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A5E3B" w14:textId="1BDB10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DC0DF" w14:textId="4231397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BCF0C5" w14:textId="58C4A5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260F0" w:rsidRPr="004C554A" w14:paraId="7F83B58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7357" w14:textId="22194B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3672AD98" w14:textId="4AF1293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A63A7" w14:textId="08490A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DE9CA" w14:textId="670A6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EC857" w14:textId="1CFF99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8A945" w14:textId="5C4C20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2729E" w14:textId="6B9C953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3D3DE" w14:textId="061DFA1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0,30000</w:t>
            </w:r>
          </w:p>
        </w:tc>
      </w:tr>
      <w:tr w:rsidR="001260F0" w:rsidRPr="004C554A" w14:paraId="0E1A468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7D9A0" w14:textId="37A3D2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45C4CA62" w14:textId="274863A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4E3CD" w14:textId="65089B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ECEA" w14:textId="079F52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4A4BF" w14:textId="4E3C5B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12821" w14:textId="5C5EAF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2D2D51" w14:textId="293D3B9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0402A" w14:textId="78C050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0,30000</w:t>
            </w:r>
          </w:p>
        </w:tc>
      </w:tr>
      <w:tr w:rsidR="001260F0" w:rsidRPr="004C554A" w14:paraId="35BB53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07685" w14:textId="5A7173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0F9F9F1E" w14:textId="2A664B5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EA5B" w14:textId="114E90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6A88F" w14:textId="284921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D4765" w14:textId="12B33B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8D88A" w14:textId="3E849E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800E0" w14:textId="0DACB93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46 167,49084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64393" w14:textId="72096D4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45 855,60215</w:t>
            </w:r>
          </w:p>
        </w:tc>
      </w:tr>
      <w:tr w:rsidR="001260F0" w:rsidRPr="004C554A" w14:paraId="0C799DD3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9CE6" w14:textId="25B831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248608B6" w14:textId="74CEFE1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E9FC" w14:textId="61FAC0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54769" w14:textId="3ADC34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138F9" w14:textId="2B93DA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37A49" w14:textId="3D695E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6F420" w14:textId="76DE8A1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C02C8A" w14:textId="20F068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59CB3D3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6C83" w14:textId="7CBF8E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4857B4A8" w14:textId="60189F0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6D6A" w14:textId="17607D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7A49" w14:textId="77E3EB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42940" w14:textId="3D1F2D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30EC" w14:textId="450659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44C22C" w14:textId="2755E8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9F651" w14:textId="4553E6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1C3DDA3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8653C" w14:textId="5054E2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28508B1C" w14:textId="01C18D3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5829F" w14:textId="7FB6CD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D23F" w14:textId="379A97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E957A" w14:textId="659B3C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933F2" w14:textId="2D9C9B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AC7D1" w14:textId="599F66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09556" w14:textId="068FCC8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39CA54B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2407" w14:textId="77433E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63BAEA0C" w14:textId="32C521B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1AF78" w14:textId="76A764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51A7" w14:textId="2E12CF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A6351" w14:textId="6382F4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0C06A" w14:textId="274317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27FDE" w14:textId="571F2C0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04DEE" w14:textId="50FF236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37CF1DD1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FCABE" w14:textId="5FE319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38B19698" w14:textId="4B83B4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B0835" w14:textId="00195E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69B91" w14:textId="60F123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ADA01" w14:textId="477E40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A010D" w14:textId="4BDD3F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71B67" w14:textId="3628A14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330EE3" w14:textId="32EB31D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260F0" w:rsidRPr="004C554A" w14:paraId="191C33CF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79E70" w14:textId="6B315D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6245FB6A" w14:textId="24CD425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AEB59" w14:textId="0545F8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8701" w14:textId="6424FC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F0AC1" w14:textId="685F91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C5C56" w14:textId="09401F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F415B" w14:textId="3D39BBE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B327A" w14:textId="569BD07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43 643,64215</w:t>
            </w:r>
          </w:p>
        </w:tc>
      </w:tr>
      <w:tr w:rsidR="001260F0" w:rsidRPr="004C554A" w14:paraId="4AE1F4ED" w14:textId="77777777" w:rsidTr="00304FCF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C5C98" w14:textId="32B253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11792F9A" w14:textId="6507ED1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EE80" w14:textId="41D612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19040" w14:textId="16C834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A285" w14:textId="4BE313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295CC" w14:textId="5E5399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E95F8A" w14:textId="633D98D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32653" w14:textId="27D62F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43 643,64215</w:t>
            </w:r>
          </w:p>
        </w:tc>
      </w:tr>
      <w:tr w:rsidR="001260F0" w:rsidRPr="004C554A" w14:paraId="09F3AD9E" w14:textId="77777777" w:rsidTr="00304FCF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F978" w14:textId="48D2C3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50D85479" w14:textId="04F430D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D84AB" w14:textId="4ED8BC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75E5F" w14:textId="2791AF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62F1" w14:textId="0BD58C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C77EB" w14:textId="175DFD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126F9" w14:textId="01AE8AF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0E591" w14:textId="63F7A8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43 643,64215</w:t>
            </w:r>
          </w:p>
        </w:tc>
      </w:tr>
      <w:tr w:rsidR="001260F0" w:rsidRPr="004C554A" w14:paraId="1C345A7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833E1" w14:textId="7B94E9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26CB2265" w14:textId="4672312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3467F" w14:textId="0A5248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44CC0" w14:textId="5818BC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1610E" w14:textId="3221C4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520DE" w14:textId="497002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5AA2C4" w14:textId="0428F19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302EF" w14:textId="01B8B4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492,06000</w:t>
            </w:r>
          </w:p>
        </w:tc>
      </w:tr>
      <w:tr w:rsidR="001260F0" w:rsidRPr="004C554A" w14:paraId="34702FDB" w14:textId="77777777" w:rsidTr="00304FCF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FB105" w14:textId="173A0C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00B6D739" w14:textId="4743F24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B6759" w14:textId="03DDD0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8794F" w14:textId="4E818B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27E9D" w14:textId="4D167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C00CFC" w14:textId="6EA9F2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F0DBB" w14:textId="6570AED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7E898F" w14:textId="718CA0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492,06000</w:t>
            </w:r>
          </w:p>
        </w:tc>
      </w:tr>
      <w:tr w:rsidR="001260F0" w:rsidRPr="004C554A" w14:paraId="14C9379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8B69B" w14:textId="25118A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50B22E2D" w14:textId="1540E6A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25454" w14:textId="505764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A0E82" w14:textId="0E92C6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B4B99" w14:textId="63E7CD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FF32A" w14:textId="6A4D3A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D07025" w14:textId="026A89A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05C6" w14:textId="56CB6D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260F0" w:rsidRPr="004C554A" w14:paraId="4C9E3C77" w14:textId="77777777" w:rsidTr="00304FCF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6CB0B" w14:textId="544E34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30880C09" w14:textId="44E3A7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28118" w14:textId="4D0587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F6F08" w14:textId="5396A5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3C61" w14:textId="7713E6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03119" w14:textId="3964C8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88073" w14:textId="316D133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472A0" w14:textId="3FF78B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260F0" w:rsidRPr="004C554A" w14:paraId="5BF304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280FD" w14:textId="2E5B8D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429B48FF" w14:textId="622CDA0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C2571" w14:textId="68F68F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552D8" w14:textId="3C4891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7E670" w14:textId="4A9543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0127B" w14:textId="042DC1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1D093" w14:textId="1855529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B73B6" w14:textId="274041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</w:tr>
      <w:tr w:rsidR="001260F0" w:rsidRPr="004C554A" w14:paraId="1DEDF645" w14:textId="77777777" w:rsidTr="00304FC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0E306" w14:textId="1B85E9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43E21860" w14:textId="25BDA07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DE162" w14:textId="4170E6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C4385" w14:textId="431C1E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713C4" w14:textId="79522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E26DC" w14:textId="5DC8B8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35ABE6" w14:textId="1B86076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07891" w14:textId="648D38E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</w:tr>
      <w:tr w:rsidR="001260F0" w:rsidRPr="004C554A" w14:paraId="7EF1517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D7342" w14:textId="084A69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180B7BAD" w14:textId="3F82629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46761" w14:textId="619BC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AB4F" w14:textId="6BA68E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EE2F3" w14:textId="33F94F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25314F" w14:textId="4ECF7F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183E8" w14:textId="3AE50DD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E4B73" w14:textId="492461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</w:tr>
      <w:tr w:rsidR="001260F0" w:rsidRPr="004C554A" w14:paraId="635A1180" w14:textId="77777777" w:rsidTr="00304FC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F4881" w14:textId="7003C0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4D1D4385" w14:textId="7ACA4D0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42A2B" w14:textId="149F64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A030" w14:textId="31B25E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85948" w14:textId="398D3F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D60522" w14:textId="4F72E3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8FCB5B" w14:textId="1A9D6EF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795260" w14:textId="0441191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</w:tr>
      <w:tr w:rsidR="001260F0" w:rsidRPr="004C554A" w14:paraId="62D0487D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E5988" w14:textId="0B2FC1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6B9D7DD0" w14:textId="6E063DA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07260" w14:textId="0099E0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0903D" w14:textId="0F58A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A32F3" w14:textId="7B5CDD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1765D" w14:textId="33BE96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67859" w14:textId="3B0888A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3A868" w14:textId="5357FA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5BF6BE4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9D1C7" w14:textId="435925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3B71AE7D" w14:textId="7BF31D6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FBA2B" w14:textId="0CE785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C569" w14:textId="3524FF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3130E" w14:textId="26E534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EC59F" w14:textId="0E1E72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F02DD2" w14:textId="5D4DCA1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A8895" w14:textId="2DFC86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16844C49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E9744" w14:textId="163782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132DCDA5" w14:textId="643FF8C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6E06C" w14:textId="71C996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C72E3" w14:textId="5D3EAD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05EA2" w14:textId="7ED66A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9B4377" w14:textId="535307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82B88" w14:textId="64617E5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AF19F" w14:textId="702C14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1260F0" w:rsidRPr="004C554A" w14:paraId="0EBF482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F592B" w14:textId="5FEE4F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06BCBFDC" w14:textId="27B8E78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90A81" w14:textId="537A00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4B773" w14:textId="5AC874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EA6A5" w14:textId="541A35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BE90D" w14:textId="2B04CB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85AC9" w14:textId="26E4C7B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F9A4C" w14:textId="63C276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1260F0" w:rsidRPr="004C554A" w14:paraId="728842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B5D8" w14:textId="73BA22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5C8D14F4" w14:textId="0081E2D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CDA7" w14:textId="36B3B8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3408F" w14:textId="3344D9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06CF7" w14:textId="16402D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1105B" w14:textId="0CB1EA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D379E" w14:textId="6F27D89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B89F5" w14:textId="1745C1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</w:tr>
      <w:tr w:rsidR="001260F0" w:rsidRPr="004C554A" w14:paraId="6D581F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2323F" w14:textId="21936F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67FE879B" w14:textId="73269B1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34BB" w14:textId="717869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4A13C" w14:textId="104DDD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3039" w14:textId="6DBE2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E8C1BD" w14:textId="7EDD5D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5D50FE" w14:textId="0D0FA75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F8F83D" w14:textId="361F82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</w:tr>
      <w:tr w:rsidR="001260F0" w:rsidRPr="004C554A" w14:paraId="7765766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FF60" w14:textId="6702ED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68E3F118" w14:textId="4CC1860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автономных дымовых пожарных извещателей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52327" w14:textId="3AFEED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24531" w14:textId="32DDCC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54137" w14:textId="15C273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3C1B4" w14:textId="2693C2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AB17B7" w14:textId="2AD463A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9B51A" w14:textId="60325C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592712C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BD344" w14:textId="574A30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4B6491C6" w14:textId="2152623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2A00" w14:textId="46B192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D305E" w14:textId="13949F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5756A" w14:textId="0E0E8D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65999" w14:textId="797C71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580040" w14:textId="67F20D1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E5D89" w14:textId="3CF5C8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794F7342" w14:textId="77777777" w:rsidTr="00304FCF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85D79" w14:textId="2553B0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1AF6BB22" w14:textId="7139E4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5C878" w14:textId="5FC1B4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85126" w14:textId="045A63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E096E" w14:textId="726E08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C86B8" w14:textId="383A21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91ECE" w14:textId="3B7E975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39 926,26588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F9623" w14:textId="00A657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40 056,66719</w:t>
            </w:r>
          </w:p>
        </w:tc>
      </w:tr>
      <w:tr w:rsidR="001260F0" w:rsidRPr="004C554A" w14:paraId="78B8612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5B42B" w14:textId="34C2E3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0DDDC5F1" w14:textId="753BBA2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F6CD2" w14:textId="54CE23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6597" w14:textId="060402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C3FA0" w14:textId="0AE3CD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1BAF0" w14:textId="5B9C9A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D4C8D" w14:textId="67BB13A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36 391,00300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7C03" w14:textId="37AB93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36 635,55500</w:t>
            </w:r>
          </w:p>
        </w:tc>
      </w:tr>
      <w:tr w:rsidR="001260F0" w:rsidRPr="004C554A" w14:paraId="6E64370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4A5E8" w14:textId="0411E2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1A0D95B7" w14:textId="6C7BF27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55E8E" w14:textId="2FB9D6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93598" w14:textId="3BCD09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9D10C" w14:textId="161E1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5A87A" w14:textId="200E22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D388B" w14:textId="564250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2 826,76788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F1FD0" w14:textId="377179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2 723,30419</w:t>
            </w:r>
          </w:p>
        </w:tc>
      </w:tr>
      <w:tr w:rsidR="001260F0" w:rsidRPr="004C554A" w14:paraId="7DF44C6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F8719" w14:textId="2B3721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240E7A43" w14:textId="5EA89FE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2E4F" w14:textId="28E001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E81F6" w14:textId="7FB2C6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C9E78" w14:textId="26CCE4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85536" w14:textId="569B6D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9B696" w14:textId="2B8D506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708,49500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E5448" w14:textId="6D87AE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697,80800</w:t>
            </w:r>
          </w:p>
        </w:tc>
      </w:tr>
      <w:tr w:rsidR="001260F0" w:rsidRPr="004C554A" w14:paraId="1AFD05F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3489" w14:textId="120DC0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28001DE6" w14:textId="33F7A1F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7C7E3" w14:textId="057705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C264F" w14:textId="7C5A28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66C2F" w14:textId="079D15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11057D" w14:textId="31F171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0C7204" w14:textId="6F4FFD8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EC29D" w14:textId="0BF429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2 183,96000</w:t>
            </w:r>
          </w:p>
        </w:tc>
      </w:tr>
      <w:tr w:rsidR="001260F0" w:rsidRPr="004C554A" w14:paraId="1EBDDC5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A6AD5" w14:textId="50D11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11415DA0" w14:textId="33B231D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17A80" w14:textId="5D966D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53CE5" w14:textId="2B514C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DE01A" w14:textId="214691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B2728" w14:textId="41B285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9D79E" w14:textId="37002F3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170B6" w14:textId="1212C9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2 183,96000</w:t>
            </w:r>
          </w:p>
        </w:tc>
      </w:tr>
      <w:tr w:rsidR="001260F0" w:rsidRPr="004C554A" w14:paraId="133789B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9AA52" w14:textId="4734DA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11C81403" w14:textId="05326F3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7342" w14:textId="6261CB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7F58" w14:textId="46605D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0410B" w14:textId="04780C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F007" w14:textId="5B3C1B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41CC1" w14:textId="34C588A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FE2AC" w14:textId="79DB3C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2 183,96000</w:t>
            </w:r>
          </w:p>
        </w:tc>
      </w:tr>
      <w:tr w:rsidR="001260F0" w:rsidRPr="004C554A" w14:paraId="798D36A9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47C1" w14:textId="022CA8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238FAC01" w14:textId="057C920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663A0" w14:textId="18D087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8D2FC" w14:textId="0F94CB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2C991" w14:textId="10D921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B861C" w14:textId="6486A9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4B01F" w14:textId="0602A2D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567D6" w14:textId="1E0723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1 005,56000</w:t>
            </w:r>
          </w:p>
        </w:tc>
      </w:tr>
      <w:tr w:rsidR="001260F0" w:rsidRPr="004C554A" w14:paraId="238FA84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6DAE5" w14:textId="259391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1FB85371" w14:textId="163AA6C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5DE21" w14:textId="477B46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78E26" w14:textId="6693C4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32E0" w14:textId="0A6FE3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DAADE" w14:textId="3CDE52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0EB48" w14:textId="41C429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EDA76" w14:textId="5B487A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1 005,56000</w:t>
            </w:r>
          </w:p>
        </w:tc>
      </w:tr>
      <w:tr w:rsidR="001260F0" w:rsidRPr="004C554A" w14:paraId="47787A1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633D" w14:textId="6E2547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3CE704E2" w14:textId="006E820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33742" w14:textId="0977D7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B9AB2" w14:textId="55D591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A6F97" w14:textId="45C9F5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A7ADEC" w14:textId="4FB9E5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82E2B" w14:textId="62BD5C4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015FD" w14:textId="00B953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1260F0" w:rsidRPr="004C554A" w14:paraId="0E71994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12690" w14:textId="5E55CF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05614A77" w14:textId="2E96B27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27D4B" w14:textId="0C28ED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D535A" w14:textId="31A975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38AE0" w14:textId="18FFD4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376E2" w14:textId="14865E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4AF32" w14:textId="0513219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1C4A4" w14:textId="4C284C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1260F0" w:rsidRPr="004C554A" w14:paraId="41B49E4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105A4" w14:textId="3C7D42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231232CE" w14:textId="49C9F3D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обеспечению взрывобезопасности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3D498" w14:textId="064B45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F70D5" w14:textId="3EEC39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87C43" w14:textId="0B0155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3EADC" w14:textId="0641B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E5CF90" w14:textId="718B8B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8B8C2" w14:textId="2F9A20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1 148,40000</w:t>
            </w:r>
          </w:p>
        </w:tc>
      </w:tr>
      <w:tr w:rsidR="001260F0" w:rsidRPr="004C554A" w14:paraId="250386B8" w14:textId="77777777" w:rsidTr="00304FCF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7EACC" w14:textId="7F102C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1B675D04" w14:textId="04A08C7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8322D" w14:textId="13563B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9CC61" w14:textId="22BB03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26B85" w14:textId="333F24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3B5B1" w14:textId="3D9475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E221D" w14:textId="4610825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F9211" w14:textId="5AA5F1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1 148,40000</w:t>
            </w:r>
          </w:p>
        </w:tc>
      </w:tr>
      <w:tr w:rsidR="001260F0" w:rsidRPr="004C554A" w14:paraId="27A7867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41418" w14:textId="0C9718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1B9388A1" w14:textId="22890B2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D4CE7" w14:textId="3F7C69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E72C" w14:textId="3E3D4A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0781A" w14:textId="30C274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2D53" w14:textId="149FEA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83A59D" w14:textId="3530437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155 343,30581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5576B" w14:textId="5F26F0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62 364,83000</w:t>
            </w:r>
          </w:p>
        </w:tc>
      </w:tr>
      <w:tr w:rsidR="001260F0" w:rsidRPr="004C554A" w14:paraId="16513A2B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ED1A8" w14:textId="02A808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5F1E03FA" w14:textId="08FA58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B87E2" w14:textId="336B1C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89876" w14:textId="49B23B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D928D" w14:textId="301CB2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C0117" w14:textId="117F79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2AF57" w14:textId="786B3E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D6A3C" w14:textId="71AF99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30C73D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14A34" w14:textId="149DEE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0EF88AC7" w14:textId="4CF0A94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0BE9F" w14:textId="208D66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BACC" w14:textId="371068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E047" w14:textId="624412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D829" w14:textId="691783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4A1F7" w14:textId="569CF14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D6715A" w14:textId="3B961E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2FAD5C6F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E1223" w14:textId="7F49C2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735AB7FB" w14:textId="114150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10E44" w14:textId="6BAB7F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5119" w14:textId="760224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CF271" w14:textId="4C97CE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DA209" w14:textId="7C3CB8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ADE39A" w14:textId="5C3814F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1447E" w14:textId="14E0F7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1260F0" w:rsidRPr="004C554A" w14:paraId="0AC592A2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FCCD1" w14:textId="593F81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61213422" w14:textId="5654BF2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9DDC2" w14:textId="6A0589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3A6A" w14:textId="13D4E6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6AD4E" w14:textId="6488A3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35709" w14:textId="3CD99D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6EDBF9" w14:textId="70BF11C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F9A1EB" w14:textId="319B26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</w:tr>
      <w:tr w:rsidR="001260F0" w:rsidRPr="004C554A" w14:paraId="4B7EF518" w14:textId="77777777" w:rsidTr="00304FCF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717A8" w14:textId="7F5B8F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37737AD2" w14:textId="13BCDDB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3BAE9E" w14:textId="2D139D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6C58E" w14:textId="68F8B0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5B079" w14:textId="415C1B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14A3" w14:textId="021722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45C4D" w14:textId="6DA20D2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5BA74" w14:textId="2B2E74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</w:tr>
      <w:tr w:rsidR="001260F0" w:rsidRPr="004C554A" w14:paraId="44EAC6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D646C" w14:textId="08F636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2B5260BF" w14:textId="16993D5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64D3E" w14:textId="5A394C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DEC70" w14:textId="37FD9E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43EE8" w14:textId="797656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E294A" w14:textId="4029A5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2E202" w14:textId="006CFAA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556AB" w14:textId="4114CE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</w:tr>
      <w:tr w:rsidR="001260F0" w:rsidRPr="004C554A" w14:paraId="703CBA4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25177" w14:textId="3AEC52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22BC3240" w14:textId="0B1261F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08A02" w14:textId="1B772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3083" w14:textId="036EE4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0FDDD" w14:textId="18CD63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7CCD2" w14:textId="66C7F8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95D59" w14:textId="60B810F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BED6A0" w14:textId="415E20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</w:tr>
      <w:tr w:rsidR="001260F0" w:rsidRPr="004C554A" w14:paraId="6F918C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2FCE6" w14:textId="1F18A4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276CEBEE" w14:textId="0FCBA2A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3E447" w14:textId="505A88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30F6" w14:textId="494109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83DE8" w14:textId="74EF27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BE6BD" w14:textId="533944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FCB5C" w14:textId="331D0AE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895513" w14:textId="37D845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1260F0" w:rsidRPr="004C554A" w14:paraId="46ABB77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25DB9" w14:textId="7CEEB9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4A625B4C" w14:textId="336960A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54B53" w14:textId="768792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78B63" w14:textId="757317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B45CE" w14:textId="09C4B6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1DEF4" w14:textId="3C5DB5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31EDE" w14:textId="5E77D73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3F786" w14:textId="798F46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</w:tr>
      <w:tr w:rsidR="001260F0" w:rsidRPr="004C554A" w14:paraId="22070C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9CCEF" w14:textId="0E15EE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4127C6F7" w14:textId="4888ACD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8B8EA" w14:textId="0781BB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B1EA" w14:textId="57E912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82DBB" w14:textId="09D1B9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F42F7" w14:textId="72CB60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8C417" w14:textId="591584E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C76F55" w14:textId="55655A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11200C3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880CD0" w14:textId="519481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15602ED4" w14:textId="7CE7A3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13563" w14:textId="78AC4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DD8C" w14:textId="6BD05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521BE" w14:textId="2725E9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C66B7" w14:textId="41AB9E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D5B83" w14:textId="07002A3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2C930C" w14:textId="006C6F2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E7BFD79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404AB" w14:textId="5D7ECE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7723E710" w14:textId="42F4339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453F0" w14:textId="73347C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4F33C" w14:textId="76CFA6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3FE7E" w14:textId="1E3BAD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E6FC5F" w14:textId="65A721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C7EC3" w14:textId="65D602A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47C5CB" w14:textId="7F0AB8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5A49621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7E731" w14:textId="6D9410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5B2D33A4" w14:textId="3D5E299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3098B" w14:textId="636E28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21A14" w14:textId="3F3FB5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F190E" w14:textId="1009B8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10F2DE" w14:textId="658A54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2251C" w14:textId="282EC66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9683C1" w14:textId="4DA5E29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36B684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62563" w14:textId="652915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3A1536E9" w14:textId="1D68CD1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84A5B" w14:textId="2905A2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96A5D" w14:textId="0ACBED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23B70" w14:textId="65EE08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F26BA" w14:textId="1190E3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DB544" w14:textId="71CE412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FC9BF" w14:textId="719AA1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05B39BDA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C0EA3" w14:textId="09339D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5A1A4873" w14:textId="2D68F0F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A3753" w14:textId="055170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932EF" w14:textId="28BF1C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3D51E" w14:textId="216983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38EA8" w14:textId="55D41B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483B2" w14:textId="69F342D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D1FA4" w14:textId="0E7BBF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1260F0" w:rsidRPr="004C554A" w14:paraId="707357BC" w14:textId="77777777" w:rsidTr="00BE76B9">
        <w:trPr>
          <w:cantSplit/>
          <w:trHeight w:val="2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EBE0B" w14:textId="7366CB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717D84E5" w14:textId="7BE038E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04611" w14:textId="1235B8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CE433" w14:textId="1533A3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B5344" w14:textId="643347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63044" w14:textId="212584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6955E" w14:textId="6341BEC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D09F1" w14:textId="790CCB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1260F0" w:rsidRPr="004C554A" w14:paraId="25C8EDC4" w14:textId="77777777" w:rsidTr="00304FCF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9CACD" w14:textId="1D5A26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70E5C58E" w14:textId="69B0C7B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8C36F" w14:textId="74FDC6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E5410" w14:textId="38D7A9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BC261" w14:textId="4AF77F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CD18A" w14:textId="6F97B1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F6DDB" w14:textId="05CE7A5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6326A" w14:textId="4158758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1260F0" w:rsidRPr="004C554A" w14:paraId="418EB9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64934" w14:textId="303D36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114310EE" w14:textId="77778DE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D4769" w14:textId="253A3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975E4" w14:textId="3600B0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C7124" w14:textId="138D30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D263A" w14:textId="0C4E11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06917" w14:textId="6F057AC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C9861" w14:textId="33BA40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1260F0" w:rsidRPr="004C554A" w14:paraId="3133F5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3AC07" w14:textId="73C0E9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59CB3B7E" w14:textId="081A261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63E64" w14:textId="44751D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7891" w14:textId="2E38EF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21E46" w14:textId="530946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206E33" w14:textId="233A2B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05D4A" w14:textId="3501C78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7B3A7" w14:textId="53425F9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1260F0" w:rsidRPr="004C554A" w14:paraId="351467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A3F33" w14:textId="0B2A31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54074D0F" w14:textId="32601CC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427DE" w14:textId="1CCD7B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4D50" w14:textId="6F944B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AB7C" w14:textId="244C50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3A171" w14:textId="2DA8F7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558D8" w14:textId="1774DA2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E4CC9" w14:textId="0E3404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</w:tr>
      <w:tr w:rsidR="001260F0" w:rsidRPr="004C554A" w14:paraId="2913A32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BDC39" w14:textId="2077E6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29CC5C16" w14:textId="0CECD5A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588B1" w14:textId="2106B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9B9D5" w14:textId="6ABF2F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AD774" w14:textId="5B1E9C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84405" w14:textId="47C9E0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66D92" w14:textId="424286C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680AF" w14:textId="53BDB6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</w:tr>
      <w:tr w:rsidR="001260F0" w:rsidRPr="004C554A" w14:paraId="5DECE1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6C018" w14:textId="25B053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0DE44A04" w14:textId="765692D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2125" w14:textId="47BF8F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C49EF" w14:textId="455303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CFFDC" w14:textId="24F130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070F0" w14:textId="72F95F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F9951B" w14:textId="4F6B39E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A188F" w14:textId="70CCC2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6B974857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8EED1" w14:textId="5F9CDD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173EC116" w14:textId="2445E6B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237D1" w14:textId="29F80C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42A0F" w14:textId="574752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E7930" w14:textId="75937B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ABE3F5" w14:textId="1E07DB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54E659" w14:textId="759AB1E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5D4F4" w14:textId="375B78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12C27BCC" w14:textId="77777777" w:rsidTr="00304FCF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F182F" w14:textId="0C37C3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2F0F902D" w14:textId="29293B0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AE4AB" w14:textId="323AE8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33130" w14:textId="53B17D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D9B5" w14:textId="138D80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A6A202" w14:textId="3AD464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21BD6" w14:textId="3B2CAAD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2DD58" w14:textId="556961E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1260F0" w:rsidRPr="004C554A" w14:paraId="1116A24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3FA48" w14:textId="61FF5C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7B756655" w14:textId="3BE04D9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3C456" w14:textId="2A7DB1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0203" w14:textId="081753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A2714" w14:textId="55E2D0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9D2A7" w14:textId="635088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326D6" w14:textId="6932242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5B53C" w14:textId="1B7BBB2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1260F0" w:rsidRPr="004C554A" w14:paraId="56CAAD9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4635" w14:textId="0E6353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115B17C1" w14:textId="4D8507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AF8F0" w14:textId="68DFB9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D0760" w14:textId="351B43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0AED6" w14:textId="14FBF1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03416" w14:textId="46BE8E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4B22DB" w14:textId="76CAA62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8516DB" w14:textId="11C93B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1260F0" w:rsidRPr="004C554A" w14:paraId="28CC0141" w14:textId="77777777" w:rsidTr="00304FCF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2787C" w14:textId="61F122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1A8505D7" w14:textId="56C458F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DC5F2" w14:textId="4C8F14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FC1A2" w14:textId="0A6098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45345" w14:textId="37CEC3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B5BBB" w14:textId="392040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8ACA81" w14:textId="0D00E3C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87B233" w14:textId="179ABD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1260F0" w:rsidRPr="004C554A" w14:paraId="2426AA2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8F354" w14:textId="54F61B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307BB9C1" w14:textId="719F530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1EB98" w14:textId="4E2AC1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EED4" w14:textId="678FFB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1EEDE" w14:textId="5E7357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588CC" w14:textId="41AB8D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DE541" w14:textId="73FB170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0E53A" w14:textId="008CF14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4D4763A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A69F7" w14:textId="54F884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79A013BA" w14:textId="5B70E8A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1AF19" w14:textId="3AA270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7148B" w14:textId="33BA36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BF6C2" w14:textId="354E70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63748" w14:textId="767E6A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3B7F3" w14:textId="20FEFEB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4A33E" w14:textId="2D3951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44A814C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7E21A" w14:textId="6872CC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7D39DBC1" w14:textId="16333D9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072ED" w14:textId="60CC21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5B2A9" w14:textId="245D43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3B896" w14:textId="3AFC40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D3F5E" w14:textId="1BF961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94A9B3" w14:textId="7092B7D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7 663,30000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F2CD7" w14:textId="5FC914B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6 957,50000</w:t>
            </w:r>
          </w:p>
        </w:tc>
      </w:tr>
      <w:tr w:rsidR="001260F0" w:rsidRPr="004C554A" w14:paraId="3BD1F9E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162D0" w14:textId="15E07A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24A8CDEF" w14:textId="0B7C468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113C6" w14:textId="5006C0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09DDA" w14:textId="373EE8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45EAF" w14:textId="79439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112AD" w14:textId="207C4F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264C0C" w14:textId="7929881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7 663,30000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0177D" w14:textId="7CB616A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6 957,50000</w:t>
            </w:r>
          </w:p>
        </w:tc>
      </w:tr>
      <w:tr w:rsidR="001260F0" w:rsidRPr="004C554A" w14:paraId="122D13D5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D683E" w14:textId="563EC2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5D44CB05" w14:textId="16D5FF1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D5702" w14:textId="4F1105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FC503" w14:textId="479DC2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5E365" w14:textId="4EF819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19BB1" w14:textId="009FCF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CEB4D6" w14:textId="7EC58E0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C3FEC" w14:textId="74A4E83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6 541,70000</w:t>
            </w:r>
          </w:p>
        </w:tc>
      </w:tr>
      <w:tr w:rsidR="001260F0" w:rsidRPr="004C554A" w14:paraId="0836B3AC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E96B6" w14:textId="01B6B9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55C8B722" w14:textId="49DB134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663A" w14:textId="62CF3C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C6E80" w14:textId="10CB95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FD84" w14:textId="36CD55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582B3" w14:textId="473D32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3ED63" w14:textId="53A9437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6B911" w14:textId="35EDC1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6 451,70000</w:t>
            </w:r>
          </w:p>
        </w:tc>
      </w:tr>
      <w:tr w:rsidR="001260F0" w:rsidRPr="004C554A" w14:paraId="5F0501F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76F94" w14:textId="67EC9F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0DA04D0C" w14:textId="05D0993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7563" w14:textId="67F803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C415E" w14:textId="3A0164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463EC" w14:textId="3E3F76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DA5E74" w14:textId="26E475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65C95" w14:textId="5E79D7F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FAB52A" w14:textId="458AD65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6 451,70000</w:t>
            </w:r>
          </w:p>
        </w:tc>
      </w:tr>
      <w:tr w:rsidR="001260F0" w:rsidRPr="004C554A" w14:paraId="24F2482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96EA5" w14:textId="081EB5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76868AD4" w14:textId="2468326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8CD85" w14:textId="116997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12D5F" w14:textId="143A38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68F58" w14:textId="74C666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60A4C" w14:textId="479457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5CB98" w14:textId="6B3E34D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8052B9" w14:textId="1F8EF7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75D96B13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66B1C" w14:textId="2E5278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40080FCD" w14:textId="66E70AB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3046A" w14:textId="6C3195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2149" w14:textId="231E46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D1FF" w14:textId="3CDC08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F13BA" w14:textId="3A4A7E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BC95" w14:textId="77598BD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37D43" w14:textId="517F4F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0FE37E5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D9BEF" w14:textId="52F77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2683E62F" w14:textId="78C5AE9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2620E" w14:textId="67ECC9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889C8" w14:textId="0B9096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A7734" w14:textId="6BD6C9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BCC8C" w14:textId="5D935A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2FBB7" w14:textId="48EEF65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F61B0" w14:textId="001EF60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415,80000</w:t>
            </w:r>
          </w:p>
        </w:tc>
      </w:tr>
      <w:tr w:rsidR="001260F0" w:rsidRPr="004C554A" w14:paraId="7FC6FBA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2D4E8" w14:textId="5D55A4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415E8114" w14:textId="6E0448D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AA9F7" w14:textId="5AB224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7506F" w14:textId="7D4741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574C8" w14:textId="2A9DEA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E2147" w14:textId="372794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F8E1D" w14:textId="484E3F5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BC8E6" w14:textId="3BC3E5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</w:tr>
      <w:tr w:rsidR="001260F0" w:rsidRPr="004C554A" w14:paraId="30D3E0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0A57D" w14:textId="7FBE7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06C956E6" w14:textId="7ED743C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768A7" w14:textId="525541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6CA3A" w14:textId="5E3E9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8DAC6" w14:textId="5DB5DB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DD79D" w14:textId="49786B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57B46" w14:textId="4D5CBCC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71314" w14:textId="23C4BFF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</w:tr>
      <w:tr w:rsidR="001260F0" w:rsidRPr="004C554A" w14:paraId="7AF9B5F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D256D" w14:textId="67A8AB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4F71B57E" w14:textId="4AD25D2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C7605" w14:textId="3DE612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87017" w14:textId="2653B3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0E6C4" w14:textId="290BD6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1C0D3" w14:textId="67FAD1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F2D67" w14:textId="52A5778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D9E95" w14:textId="2AF7D5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1260F0" w:rsidRPr="004C554A" w14:paraId="60FE713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76820" w14:textId="7FAA26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74F27CE5" w14:textId="0D0ED7E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E6544" w14:textId="47D2C2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F8FC8" w14:textId="31A9A6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BE0B1" w14:textId="43002B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7DBDE" w14:textId="2E420B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A86FA" w14:textId="70F81B4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8E88E" w14:textId="79302C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1260F0" w:rsidRPr="004C554A" w14:paraId="0F48F89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A3ED2" w14:textId="5B2924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6758D115" w14:textId="447883E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A07D1" w14:textId="157B86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ABA0F" w14:textId="67A53A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0C92F" w14:textId="5B0380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2F41A" w14:textId="3ABCE4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B7617" w14:textId="360171C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E38E2" w14:textId="24D770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2F70415" w14:textId="77777777" w:rsidTr="00304FCF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48A92" w14:textId="6334BB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7AF4F035" w14:textId="05060B2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141F" w14:textId="3C0301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0AE44" w14:textId="044D4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A7211" w14:textId="4B3DE8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6F0AF" w14:textId="6FF561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2C42BD" w14:textId="0D32458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092C59" w14:textId="6E788B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59793B1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8AD9" w14:textId="7F28DE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612F6BEA" w14:textId="299AF0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BDBFA" w14:textId="3821A1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2FC35" w14:textId="1292A9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256CB" w14:textId="6F8AD6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885E8" w14:textId="61B33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5FF29" w14:textId="135E1C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A6E54" w14:textId="5D2141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9310C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9AB91" w14:textId="7FA590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6507B157" w14:textId="75642B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B445F" w14:textId="63BB37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AF4AF" w14:textId="1AD1C9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9C74D" w14:textId="274ACB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F93C4" w14:textId="07C845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481EB" w14:textId="0C1E72E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384 462,05212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90BA8" w14:textId="73A1CC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302 744,02708</w:t>
            </w:r>
          </w:p>
        </w:tc>
      </w:tr>
      <w:tr w:rsidR="001260F0" w:rsidRPr="004C554A" w14:paraId="48EDE46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024E" w14:textId="7ED21B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433D3258" w14:textId="0F1A7C2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22CD" w14:textId="447BD5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0DB3B" w14:textId="5812F1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72839" w14:textId="782650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ED89D" w14:textId="098612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A8EAEF" w14:textId="39A2C53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16 786,54238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99BE1" w14:textId="7849EB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15 928,79775</w:t>
            </w:r>
          </w:p>
        </w:tc>
      </w:tr>
      <w:tr w:rsidR="001260F0" w:rsidRPr="004C554A" w14:paraId="390EE964" w14:textId="77777777" w:rsidTr="00304FCF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FF8D7" w14:textId="770130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21DA3D81" w14:textId="6249D74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638D5" w14:textId="413B47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F1B58" w14:textId="36A3A6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E240" w14:textId="7F0F53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C7EA7" w14:textId="27A686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3987F" w14:textId="02D087F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12 982,78538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5E1315" w14:textId="678152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12 125,02965</w:t>
            </w:r>
          </w:p>
        </w:tc>
      </w:tr>
      <w:tr w:rsidR="001260F0" w:rsidRPr="004C554A" w14:paraId="1156FFF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1C763A" w14:textId="73BA85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AF03AD4" w14:textId="43291A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DB3DA" w14:textId="5714B1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8E10" w14:textId="66FF58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BA373" w14:textId="18FFC7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0A4FFD" w14:textId="104C3A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AB8C42" w14:textId="52CE3E2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12 982,78538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07075" w14:textId="22B892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12 125,02965</w:t>
            </w:r>
          </w:p>
        </w:tc>
      </w:tr>
      <w:tr w:rsidR="001260F0" w:rsidRPr="004C554A" w14:paraId="2AF6B9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74B53" w14:textId="6880E1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1A0194C2" w14:textId="222030E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95A4" w14:textId="6976A4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D9324" w14:textId="49EE14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8865" w14:textId="3B46B4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76CFF" w14:textId="289D9D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D5878" w14:textId="4A9EAA5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8 578,60666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7A161" w14:textId="5719C8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8 921,75093</w:t>
            </w:r>
          </w:p>
        </w:tc>
      </w:tr>
      <w:tr w:rsidR="001260F0" w:rsidRPr="004C554A" w14:paraId="27D84F46" w14:textId="77777777" w:rsidTr="00304FCF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59451" w14:textId="16C75A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BF8A" w14:textId="4110188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C0259" w14:textId="49924C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FBDA" w14:textId="498913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4CD35" w14:textId="0911C6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716390" w14:textId="47B866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56825" w14:textId="7E1D82D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8 578,60666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955AA" w14:textId="6A96A6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8 921,75093</w:t>
            </w:r>
          </w:p>
        </w:tc>
      </w:tr>
      <w:tr w:rsidR="001260F0" w:rsidRPr="004C554A" w14:paraId="3E45FA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5F54A" w14:textId="388C6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527FEEF3" w14:textId="2D178AC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EBCAB" w14:textId="74901E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89E2D" w14:textId="2211F0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8E4B6" w14:textId="5D157D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AF514" w14:textId="259D34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48EDBD" w14:textId="6C7F54F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4 404,17872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52DAC" w14:textId="49B5E05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3 203,27872</w:t>
            </w:r>
          </w:p>
        </w:tc>
      </w:tr>
      <w:tr w:rsidR="001260F0" w:rsidRPr="004C554A" w14:paraId="33D2137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0209C" w14:textId="3102D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230FC2D6" w14:textId="69B4C84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24E21" w14:textId="3E7A16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C1F49" w14:textId="6815CA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8D816" w14:textId="5DD48E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6900B" w14:textId="46D28C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0DDD8" w14:textId="106E725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4 404,17872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B9E3A" w14:textId="7079E6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3 203,27872</w:t>
            </w:r>
          </w:p>
        </w:tc>
      </w:tr>
      <w:tr w:rsidR="001260F0" w:rsidRPr="004C554A" w14:paraId="1F3D859D" w14:textId="77777777" w:rsidTr="00304FC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110B3" w14:textId="0945A3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642A6869" w14:textId="33446EE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465A0" w14:textId="68D158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B9107" w14:textId="0973A6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79495" w14:textId="10AE77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BE634" w14:textId="4E11B9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B3D12" w14:textId="62C8912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2AFC1" w14:textId="7041DB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1260F0" w:rsidRPr="004C554A" w14:paraId="4D7494F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B8D50" w14:textId="19FF1B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05A8EF29" w14:textId="1722A0A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BBB1B" w14:textId="451A89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5D207" w14:textId="0BB4FE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71A81" w14:textId="243B89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0970A" w14:textId="443B17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F1BBF" w14:textId="401ABBF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8424E" w14:textId="572555C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1260F0" w:rsidRPr="004C554A" w14:paraId="637F812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3670E" w14:textId="4C32E5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281534B7" w14:textId="3E0F3B1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9425E6" w14:textId="5BD45B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C517" w14:textId="63E48A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BE9B5" w14:textId="51B04A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1A33E" w14:textId="4A46F8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036E0" w14:textId="73D59A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5EF71" w14:textId="665C152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1260F0" w:rsidRPr="004C554A" w14:paraId="6844AD4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A19AC" w14:textId="489095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26079BED" w14:textId="5CADFC3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58EAB" w14:textId="28B938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F91B" w14:textId="2F2E4D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7697D" w14:textId="37B23C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68A5F" w14:textId="69DFC9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A72D90" w14:textId="1D7251D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BB8FF" w14:textId="0064F7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1260F0" w:rsidRPr="004C554A" w14:paraId="38A281C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8882A" w14:textId="2A60C4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6C81" w14:textId="38BD044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B6202" w14:textId="6CAFAD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BDC11" w14:textId="731C66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63CE3" w14:textId="6990E0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A9997" w14:textId="0598D9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340DA" w14:textId="5889B6F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91 139,15478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B9C93" w14:textId="5CFEDC8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8 426,09431</w:t>
            </w:r>
          </w:p>
        </w:tc>
      </w:tr>
      <w:tr w:rsidR="001260F0" w:rsidRPr="004C554A" w14:paraId="018D2A1F" w14:textId="77777777" w:rsidTr="00304FCF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988FB" w14:textId="3F2ABD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7EE8EF47" w14:textId="2CE92D8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07ECA" w14:textId="0405E3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D8EF" w14:textId="7861CD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B2297" w14:textId="276659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AC58E" w14:textId="40E3DB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C9DC75" w14:textId="5172A3D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88 062,15478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B68B8" w14:textId="45FA7A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5 349,09431</w:t>
            </w:r>
          </w:p>
        </w:tc>
      </w:tr>
      <w:tr w:rsidR="001260F0" w:rsidRPr="004C554A" w14:paraId="200132C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5A17C" w14:textId="7FCAAB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4A60CAB2" w14:textId="2EEEA12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CD9ED" w14:textId="7EFFB4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157B9" w14:textId="09C21D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F5382" w14:textId="0FDDA6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3935F" w14:textId="070EB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961C7" w14:textId="622AAFE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87 662,15478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8E6F6" w14:textId="59EC55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4 949,09431</w:t>
            </w:r>
          </w:p>
        </w:tc>
      </w:tr>
      <w:tr w:rsidR="001260F0" w:rsidRPr="004C554A" w14:paraId="48A51A9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5B3BD" w14:textId="711DAC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1ACD4363" w14:textId="4A2F813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EEBC1" w14:textId="34D18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72D32" w14:textId="2B2F57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DA816" w14:textId="528B4C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6346D" w14:textId="01A0C4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D60AAB" w14:textId="2D7F3C6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1 056,82145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4307E" w14:textId="241C062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1 099,09431</w:t>
            </w:r>
          </w:p>
        </w:tc>
      </w:tr>
      <w:tr w:rsidR="001260F0" w:rsidRPr="004C554A" w14:paraId="25861EDD" w14:textId="77777777" w:rsidTr="00304FCF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A7511" w14:textId="33988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2369CEF7" w14:textId="3DFA914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59FA4" w14:textId="46D045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279C" w14:textId="75E8C1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E89BD" w14:textId="70AC36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6F5D9" w14:textId="3BA508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245AB" w14:textId="49A0B3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1 056,82145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7A809" w14:textId="18EF8F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1 099,09431</w:t>
            </w:r>
          </w:p>
        </w:tc>
      </w:tr>
      <w:tr w:rsidR="001260F0" w:rsidRPr="004C554A" w14:paraId="0045B21F" w14:textId="77777777" w:rsidTr="00304FCF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AC39A" w14:textId="7A04DD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260EB115" w14:textId="219CCD3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развития систем водоснабжения, направленных на обеспечение населения Свердловской области качественной питьевой водой из централизованных систем водоснабжения (реконструкция станции водоподготовки (III подъем), расположенной по адресу: г. Верхняя Пышма, ул. Балтымская, 2А)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C26B5" w14:textId="2E5F32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5AA73" w14:textId="3C5D9B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8B632" w14:textId="4F8EAA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293C0" w14:textId="223996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B02B1" w14:textId="31F12B7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74 479,80000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32740" w14:textId="5E39F8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3C8D23E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F0A02" w14:textId="08ADE7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7DBFB1C9" w14:textId="54BCACE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46A0A" w14:textId="2712BD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4E045" w14:textId="2CCDED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C7A59" w14:textId="2D0764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3EACE1" w14:textId="10BFC9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B1A03" w14:textId="768B24F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74 479,80000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1E2F8" w14:textId="340871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4960861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8213A" w14:textId="0DF1C2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060F77A7" w14:textId="046741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станции водоподготовки (III подъем), расположенной по адресу: г. Верхняя Пышма, ул. Балтымская, 2А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E0362" w14:textId="195551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4858C" w14:textId="56B722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3EF27" w14:textId="453B92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A73D8" w14:textId="2BDAEF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B2D04" w14:textId="0851B69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8 275,53333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ABC8E" w14:textId="3515EC6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661938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75B9" w14:textId="762713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2125067C" w14:textId="0573771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69971" w14:textId="073BD4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94815" w14:textId="394CBD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F4B23" w14:textId="624421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23AC9" w14:textId="56E373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5E5EB" w14:textId="0224525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8 275,53333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4B59" w14:textId="720787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9021FBB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4DDEF" w14:textId="5CAEF6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60A2EF64" w14:textId="096E1D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6B9CD" w14:textId="57DE40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CB96" w14:textId="335BFC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8F25E" w14:textId="6A71D4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D6AE74" w14:textId="4ADADB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EF7BB9" w14:textId="6B176D8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A2B0B" w14:textId="01F74D6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</w:tr>
      <w:tr w:rsidR="001260F0" w:rsidRPr="004C554A" w14:paraId="7E7608D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847DE" w14:textId="589146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3439B796" w14:textId="26F9E94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4C837" w14:textId="7FF4B3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1ADD6" w14:textId="556C0F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CC00" w14:textId="75B98F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CECFF" w14:textId="05A4F0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5CDA09" w14:textId="6564DC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57E96" w14:textId="47DF335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</w:tr>
      <w:tr w:rsidR="001260F0" w:rsidRPr="004C554A" w14:paraId="03D53A5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F3EB0" w14:textId="1FBBA9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42549A2A" w14:textId="52430BE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B07E3" w14:textId="6D4606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6602" w14:textId="3F4C8C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82CB3" w14:textId="69BE28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79DED" w14:textId="7F52E6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627133" w14:textId="2012059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9DA524" w14:textId="6938C25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1260F0" w:rsidRPr="004C554A" w14:paraId="34C18B69" w14:textId="77777777" w:rsidTr="00304FCF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AA12" w14:textId="0D5AF7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74282A2F" w14:textId="246FF31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74F60" w14:textId="47DCC6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CEAEC" w14:textId="12B338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D196F" w14:textId="364037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5658E" w14:textId="0D4A49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85D532" w14:textId="11CA5F0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0CC7D" w14:textId="638A10B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260F0" w:rsidRPr="004C554A" w14:paraId="7BCD15D0" w14:textId="77777777" w:rsidTr="00BE76B9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E173C" w14:textId="6D7C56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379E1557" w14:textId="00AD176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57B74" w14:textId="24E6C9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F83E" w14:textId="3F78DF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39F7" w14:textId="26529E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19198" w14:textId="3B76D6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B5E65" w14:textId="4A31856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10AEE" w14:textId="1156C2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3958214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AC61A" w14:textId="45F9EC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4F1E7889" w14:textId="054928B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2F63C" w14:textId="34A203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D4D2B" w14:textId="121428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61748" w14:textId="44D4FD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7E285" w14:textId="5AD305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9FF73" w14:textId="63DFA8A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79D7CA" w14:textId="0C7D31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480EA032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13973" w14:textId="3E1C7A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1B059B0A" w14:textId="49729D1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99331" w14:textId="244283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0A05C" w14:textId="60E29E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4AFEF" w14:textId="31D3BD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E1462" w14:textId="4EE7D9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09BB0" w14:textId="22CA8F9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18F98" w14:textId="21BC58E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6F0B1600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4802B" w14:textId="0D266F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3755E1F1" w14:textId="5ABEC40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98D0" w14:textId="31EA22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86197" w14:textId="7ACE30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4CBC6" w14:textId="294361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A56C0" w14:textId="3F9D9B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EEC47" w14:textId="6372F67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6B222D" w14:textId="2D7BE9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6EABA254" w14:textId="77777777" w:rsidTr="0040089B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7EF5F" w14:textId="7DF70D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2386BC3F" w14:textId="0F89453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0813A" w14:textId="39ADB7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A345B" w14:textId="2966C7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7804C" w14:textId="3BF183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1AA0B" w14:textId="3D6A77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537F3" w14:textId="74A00A0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00117D" w14:textId="21FED7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1260F0" w:rsidRPr="004C554A" w14:paraId="504FEB66" w14:textId="77777777" w:rsidTr="00304FCF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F5A04" w14:textId="664726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35AD1BB4" w14:textId="33C31D2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C9079" w14:textId="5DF740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F41C1" w14:textId="64F62D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A741C" w14:textId="3B6A28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53EB3" w14:textId="6F2A68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1B69" w14:textId="0F85D86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F88CD" w14:textId="6B1937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1260F0" w:rsidRPr="004C554A" w14:paraId="4F5F1B22" w14:textId="77777777" w:rsidTr="00304FCF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69A79" w14:textId="55686F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0960D573" w14:textId="6974BC4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946CF" w14:textId="406431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E6F95" w14:textId="3D5ACB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B6EB0" w14:textId="0792BF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721B53" w14:textId="263CF1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8EFA45" w14:textId="20F8928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40EF8" w14:textId="0B600B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1260F0" w:rsidRPr="004C554A" w14:paraId="72D6855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0B56E" w14:textId="714C56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465CFAC7" w14:textId="147E610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D7882" w14:textId="4F12CE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519B9" w14:textId="1A4A84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8A9D9" w14:textId="4BCD80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8A2ED" w14:textId="2B965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F47AD" w14:textId="01FED8E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ED68B4" w14:textId="51857E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1260F0" w:rsidRPr="004C554A" w14:paraId="1746478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69DDF" w14:textId="5B13D7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20A33547" w14:textId="76957C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FA04A" w14:textId="3D4729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F2E7" w14:textId="5822D8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74E5A" w14:textId="37EE06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A2A6" w14:textId="7C8D79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DD6684" w14:textId="670D5A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147 737,83685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28FE0" w14:textId="7CEAF8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148 479,06278</w:t>
            </w:r>
          </w:p>
        </w:tc>
      </w:tr>
      <w:tr w:rsidR="001260F0" w:rsidRPr="004C554A" w14:paraId="193E4D0A" w14:textId="77777777" w:rsidTr="00304FCF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253D5" w14:textId="5B5CE4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6BC7167E" w14:textId="25286E8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6E12D" w14:textId="7F882C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4980" w14:textId="47CB66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57849" w14:textId="7CC975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4589E" w14:textId="5C5ADC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885E9" w14:textId="7C2BFD4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15ED53" w14:textId="5E93AF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1260F0" w:rsidRPr="004C554A" w14:paraId="00C72D8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E41D7" w14:textId="3F1B48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51D09A57" w14:textId="3815213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CF26" w14:textId="2E7517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0D2F2" w14:textId="68AE33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98E90" w14:textId="1B9663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F25DE" w14:textId="1CE0F8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ACA3B7" w14:textId="3561A9F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119D2A" w14:textId="170386E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1260F0" w:rsidRPr="004C554A" w14:paraId="20A9E5EE" w14:textId="77777777" w:rsidTr="00304FCF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947C9" w14:textId="0F9E24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6EB3E460" w14:textId="4382F9C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D3416" w14:textId="1FEE88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3D12F" w14:textId="1BE81D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CE3D3" w14:textId="1A1ACC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8CD0C6" w14:textId="4CDE8B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1FB79" w14:textId="4B179EE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905A2" w14:textId="47D6F71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1260F0" w:rsidRPr="004C554A" w14:paraId="1B290977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69947" w14:textId="70E6EC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19930D04" w14:textId="634D3B3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0C39" w14:textId="7A3446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CC245" w14:textId="3B6AC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5A98F" w14:textId="1C0F35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69A49" w14:textId="064571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99300" w14:textId="4B3E362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692E7B" w14:textId="2C942F3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1260F0" w:rsidRPr="004C554A" w14:paraId="5425336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CD979" w14:textId="393B1A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550FB61F" w14:textId="4F1078A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AA1D2" w14:textId="15F503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D7F8" w14:textId="0B5EE3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02766" w14:textId="75F969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459E2" w14:textId="220706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9073F" w14:textId="092397A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7D50D" w14:textId="1D1A55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1260F0" w:rsidRPr="004C554A" w14:paraId="757B612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1F4E6" w14:textId="2CB9FA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418CE669" w14:textId="2EB8DCC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00F3A" w14:textId="020315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100B" w14:textId="1C4302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54605" w14:textId="2951C8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075C" w14:textId="7B97BC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30A38" w14:textId="661CD8E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BF037" w14:textId="5039FE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1260F0" w:rsidRPr="004C554A" w14:paraId="1D620B85" w14:textId="77777777" w:rsidTr="00304FCF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A954" w14:textId="4F946F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604EA9BF" w14:textId="5BBEF2D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2E100" w14:textId="4961DB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E83F4" w14:textId="114DA0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9285D" w14:textId="134F4B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E7A3C" w14:textId="43A967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6432C6" w14:textId="627560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FCD41C" w14:textId="08B2B0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1260F0" w:rsidRPr="004C554A" w14:paraId="365F01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09C85" w14:textId="5BAFFB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766184C9" w14:textId="1A85BD0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0177F" w14:textId="55431F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21C02" w14:textId="3D923C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94D65" w14:textId="056575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1AFF46" w14:textId="05C50E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FE343" w14:textId="7BA26BD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143 494,37185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E8271" w14:textId="7B3F49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144 163,98778</w:t>
            </w:r>
          </w:p>
        </w:tc>
      </w:tr>
      <w:tr w:rsidR="001260F0" w:rsidRPr="004C554A" w14:paraId="23C0F46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DD8B2" w14:textId="63EC63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74FF1DBF" w14:textId="01ED5EC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5169A" w14:textId="5CFD50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19A3" w14:textId="5235D1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809F" w14:textId="6F8679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017B9" w14:textId="665CC8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AE462" w14:textId="263E332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143 494,37185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844B7" w14:textId="0E8582C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144 163,98778</w:t>
            </w:r>
          </w:p>
        </w:tc>
      </w:tr>
      <w:tr w:rsidR="001260F0" w:rsidRPr="004C554A" w14:paraId="682B252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D7AE" w14:textId="3E7862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369AF3E5" w14:textId="1D00C61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6F2E" w14:textId="5D2839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5337F" w14:textId="3A1F7F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5454F" w14:textId="755116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0CE0D" w14:textId="78DE89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DA734" w14:textId="0C484E3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59 524,66595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477F8" w14:textId="6268FC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61 537,40934</w:t>
            </w:r>
          </w:p>
        </w:tc>
      </w:tr>
      <w:tr w:rsidR="001260F0" w:rsidRPr="004C554A" w14:paraId="27C433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D54FC" w14:textId="5B22BC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7DF21F22" w14:textId="4BDC874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16884" w14:textId="7DF734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71E2" w14:textId="53F920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4D474" w14:textId="694322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72874" w14:textId="05DFA3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57BA77" w14:textId="584EB90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59 524,66595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93649" w14:textId="65EA7F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61 537,40934</w:t>
            </w:r>
          </w:p>
        </w:tc>
      </w:tr>
      <w:tr w:rsidR="001260F0" w:rsidRPr="004C554A" w14:paraId="431100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55DC1" w14:textId="436DBD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41EA73C1" w14:textId="170C858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78742" w14:textId="1D17A7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CC824" w14:textId="5EB5C1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ECC2" w14:textId="291923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C5CCF5" w14:textId="299B68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49DDC" w14:textId="70584EE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35 005,93833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8C601" w14:textId="026FB1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36 778,37087</w:t>
            </w:r>
          </w:p>
        </w:tc>
      </w:tr>
      <w:tr w:rsidR="001260F0" w:rsidRPr="004C554A" w14:paraId="1B4FD22E" w14:textId="77777777" w:rsidTr="00304FCF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6B343" w14:textId="45B7A4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7958113D" w14:textId="78CF578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A53C3" w14:textId="2B91FD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2A65" w14:textId="2FF645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33444" w14:textId="4C9B5B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38EACB" w14:textId="320E17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9462A3" w14:textId="0DA791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35 005,93833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8C87A" w14:textId="75F590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36 778,37087</w:t>
            </w:r>
          </w:p>
        </w:tc>
      </w:tr>
      <w:tr w:rsidR="001260F0" w:rsidRPr="004C554A" w14:paraId="669BD109" w14:textId="77777777" w:rsidTr="00304FCF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EF631" w14:textId="31581F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6A779A94" w14:textId="45D78B5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2055F" w14:textId="535808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4CCAC" w14:textId="602950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CE768" w14:textId="1B84FD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6639D" w14:textId="61CAD2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5847EA" w14:textId="7AF7A2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BB999" w14:textId="2030C5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</w:tr>
      <w:tr w:rsidR="001260F0" w:rsidRPr="004C554A" w14:paraId="544F85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F37CA" w14:textId="1FCBDB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16FBFAFB" w14:textId="446AEB8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8244F" w14:textId="0B3B32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5D33A" w14:textId="677CBA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1A75" w14:textId="646C7B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D1CD" w14:textId="5E9A74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14A0A" w14:textId="5C79C92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22DB0" w14:textId="2F31487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</w:tr>
      <w:tr w:rsidR="001260F0" w:rsidRPr="004C554A" w14:paraId="78FE396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1B41C" w14:textId="370C54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4CF755EF" w14:textId="1E8DB7E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8A1C4" w14:textId="3B52AE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C448" w14:textId="0356C4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0BD19" w14:textId="4D5E32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331BC" w14:textId="7E00DA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7E857" w14:textId="2249491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4 115,56000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5932CB" w14:textId="51064C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1F07A9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5CAB" w14:textId="43ADC3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6C08E728" w14:textId="6A22576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8DDF9" w14:textId="4307DF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8576B" w14:textId="73FBC2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AC64" w14:textId="61AB6B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8505E" w14:textId="66FB8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01066" w14:textId="313D9A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4 115,56000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1E26A" w14:textId="210841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16C6CC6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753BC" w14:textId="3088B7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4253F577" w14:textId="744D33D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CA97A" w14:textId="3B03DA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E7F97" w14:textId="5FA2BD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1AEA1" w14:textId="0DA1C1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52A1B" w14:textId="477C55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D42ED" w14:textId="2E57286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D2DE7" w14:textId="1D486F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</w:tr>
      <w:tr w:rsidR="001260F0" w:rsidRPr="004C554A" w14:paraId="752F1FD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CBBA6" w14:textId="33E618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0ED7B18A" w14:textId="04CEF3B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2B3A2" w14:textId="75F05F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1FFAD" w14:textId="38305B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A8809" w14:textId="535045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F1823C" w14:textId="6698B0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1DFDC9" w14:textId="367EE3C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9DAE29" w14:textId="4D479DB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</w:tr>
      <w:tr w:rsidR="001260F0" w:rsidRPr="004C554A" w14:paraId="511288D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4E60D" w14:textId="3C6E41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075A5911" w14:textId="31FD20D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79A92" w14:textId="3AB9B2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B220" w14:textId="637AD9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B3C5C" w14:textId="0EBAE6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75AE2" w14:textId="06BC44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66522F" w14:textId="11FB360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6BDD37" w14:textId="0A547B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</w:tr>
      <w:tr w:rsidR="001260F0" w:rsidRPr="004C554A" w14:paraId="6359F9C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824FA" w14:textId="1B35BA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6C4F5D3D" w14:textId="63B5862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8E5DF" w14:textId="621048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76777" w14:textId="179F26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916B3" w14:textId="43EF55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89C08" w14:textId="5A5CD7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6B1ED" w14:textId="660E086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4B4D4" w14:textId="1FD417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</w:tr>
      <w:tr w:rsidR="001260F0" w:rsidRPr="004C554A" w14:paraId="36891C1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08CE2" w14:textId="276824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14B96D0E" w14:textId="22E5463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97958" w14:textId="10A57E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0F4D8" w14:textId="267226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DCE12" w14:textId="2E300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76CF1" w14:textId="69FC04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B42AD" w14:textId="3D76921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9BA9E" w14:textId="3E6B72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</w:tr>
      <w:tr w:rsidR="001260F0" w:rsidRPr="004C554A" w14:paraId="0F51A36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45EB" w14:textId="35FE03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43121E9D" w14:textId="1C33AF8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D4980" w14:textId="688364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96C85" w14:textId="32A3A5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50CEB" w14:textId="521066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D9512" w14:textId="40D68E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CBD90" w14:textId="7684929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17FA" w14:textId="43564B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</w:tr>
      <w:tr w:rsidR="001260F0" w:rsidRPr="004C554A" w14:paraId="05205925" w14:textId="77777777" w:rsidTr="00304FCF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7124B" w14:textId="7C261F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26859998" w14:textId="310318E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22798" w14:textId="21C7DF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5E815" w14:textId="00CC2F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53CD3" w14:textId="1C8DC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B6AA0" w14:textId="1C9D2C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A6859E" w14:textId="48287F3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0E43A" w14:textId="616400B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</w:tr>
      <w:tr w:rsidR="001260F0" w:rsidRPr="004C554A" w14:paraId="7269100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88C46" w14:textId="6C69DA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73FA3D3B" w14:textId="6779F6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BFE89" w14:textId="56EDA4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0C296" w14:textId="62BBDE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AEC9" w14:textId="473729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F3AFF" w14:textId="63F159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F7361B" w14:textId="4ABDE39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3921B" w14:textId="1BEBAB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</w:tr>
      <w:tr w:rsidR="001260F0" w:rsidRPr="004C554A" w14:paraId="77F1275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4D1C" w14:textId="41E1EF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4D2F520" w14:textId="1A226C1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2B12D" w14:textId="6476ED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40269" w14:textId="4C4D28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D41C0" w14:textId="44FD41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020CB" w14:textId="729627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6CE82" w14:textId="43B665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128 798,51811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D24FE" w14:textId="175F33F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129 910,07224</w:t>
            </w:r>
          </w:p>
        </w:tc>
      </w:tr>
      <w:tr w:rsidR="001260F0" w:rsidRPr="004C554A" w14:paraId="18CC62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6926" w14:textId="75DAB0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0194DA75" w14:textId="12F1EA1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D7386" w14:textId="005671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5BE49" w14:textId="249AB6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1DD51" w14:textId="35BE70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8474B9" w14:textId="485FC0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EA045" w14:textId="6FB4883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D74058" w14:textId="701445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1260F0" w:rsidRPr="004C554A" w14:paraId="0588C1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CF144" w14:textId="2DFE7D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63F0B330" w14:textId="2C3C579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73173" w14:textId="2EC93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0C9AB" w14:textId="7A0993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6422" w14:textId="2D9F99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F6356" w14:textId="76C56A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2C52A" w14:textId="379DDE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2BDD0" w14:textId="4A7C94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1260F0" w:rsidRPr="004C554A" w14:paraId="582A85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963D" w14:textId="75CFAC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29D96FA" w14:textId="3B8832B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5AF1E" w14:textId="388E69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BD183" w14:textId="718E72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17098" w14:textId="337E4E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678A" w14:textId="149CC0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5D753" w14:textId="6D3FA31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225BDB" w14:textId="2A2E43E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1260F0" w:rsidRPr="004C554A" w14:paraId="24D485D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8E7A4" w14:textId="73CBF7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57BB82D3" w14:textId="315E28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6C96B" w14:textId="5C0DD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9F5DF" w14:textId="2D6A3D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A4A5A" w14:textId="3F09FF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3061C" w14:textId="0726D0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2E287B" w14:textId="14A4246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3B507" w14:textId="50EA79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1260F0" w:rsidRPr="004C554A" w14:paraId="435392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E6637" w14:textId="63C0D5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114403CE" w14:textId="5FBA68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2B5AC" w14:textId="68B8FC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7E65" w14:textId="0D270F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DCCB9" w14:textId="3AA9B6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39B91" w14:textId="7BF3B1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E3D2A7" w14:textId="5171A41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122 521,81111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154DB9" w14:textId="17A872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123 633,36524</w:t>
            </w:r>
          </w:p>
        </w:tc>
      </w:tr>
      <w:tr w:rsidR="001260F0" w:rsidRPr="004C554A" w14:paraId="2C64802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C2F6C" w14:textId="3853EE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6C544954" w14:textId="33F225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E0888" w14:textId="24A8AB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A54B2" w14:textId="7C95A6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02447" w14:textId="7B0D03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C9C1F" w14:textId="64B8B0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E336C" w14:textId="2C371CD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122 345,81111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767C2" w14:textId="75C521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123 457,36524</w:t>
            </w:r>
          </w:p>
        </w:tc>
      </w:tr>
      <w:tr w:rsidR="001260F0" w:rsidRPr="004C554A" w14:paraId="0C213E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5299E" w14:textId="2FF04C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436A56E2" w14:textId="433DD6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3F6B0" w14:textId="114E15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BAEEF" w14:textId="224665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2B701" w14:textId="4F583A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37355" w14:textId="66B795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FC7924" w14:textId="31C520D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120 501,81111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03E43" w14:textId="4C9897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121 753,36524</w:t>
            </w:r>
          </w:p>
        </w:tc>
      </w:tr>
      <w:tr w:rsidR="001260F0" w:rsidRPr="004C554A" w14:paraId="226C72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BE44B" w14:textId="3C9313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4A52132C" w14:textId="1D8180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657A0" w14:textId="4DEB2E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C6A64" w14:textId="159A63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734A" w14:textId="5D103F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5CC8E" w14:textId="0FA9C7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521EE" w14:textId="02AE280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35FBB" w14:textId="125E63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1 704,00000</w:t>
            </w:r>
          </w:p>
        </w:tc>
      </w:tr>
      <w:tr w:rsidR="001260F0" w:rsidRPr="004C554A" w14:paraId="4EDBA7A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49C51" w14:textId="29C67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559D8F44" w14:textId="01BA8D8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DF441" w14:textId="254A04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1F35" w14:textId="50EA5C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9F391" w14:textId="29718C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1EE2D" w14:textId="1E128C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AE86D" w14:textId="39EC78B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F35A4A" w14:textId="79FBFE4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8B53E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C1C6B" w14:textId="41993B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5A9B11C8" w14:textId="5BADD56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6087E" w14:textId="69235B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06D4B" w14:textId="50FF2C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D8D77" w14:textId="14310D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590969" w14:textId="234242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CAF2A9" w14:textId="6DC5770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C1E5A" w14:textId="329006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1260F0" w:rsidRPr="004C554A" w14:paraId="08CC66F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52256" w14:textId="5BE03A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47A326D1" w14:textId="128049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4F724" w14:textId="36FB0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A0A68" w14:textId="409D12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DE197" w14:textId="5A0D28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44556" w14:textId="41C519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74A1CC" w14:textId="6EEF83F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FF9BB" w14:textId="7EA765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1260F0" w:rsidRPr="004C554A" w14:paraId="32200F9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7822D" w14:textId="321D30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6369CDC4" w14:textId="31379B8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7B4BD" w14:textId="3C2AA2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D9D03" w14:textId="38F889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5ABA" w14:textId="1F69DE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E54DB" w14:textId="680E6A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A33BE" w14:textId="206F6C1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181 534,30810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AFE639" w14:textId="2E877DE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6 051,00000</w:t>
            </w:r>
          </w:p>
        </w:tc>
      </w:tr>
      <w:tr w:rsidR="001260F0" w:rsidRPr="004C554A" w14:paraId="124091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4046E" w14:textId="53390F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1C2AB63F" w14:textId="679279C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E50E6" w14:textId="1637EA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2625F" w14:textId="27F973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48FAE" w14:textId="7E195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8F6C0" w14:textId="1EF27F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F1D35" w14:textId="427E443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506506" w14:textId="45E03E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7D043E57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DC702" w14:textId="104169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75986DE4" w14:textId="4DD086E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CBFAF" w14:textId="10920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8028" w14:textId="79DFEF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B4170" w14:textId="3CE087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A6DC2" w14:textId="6C79C8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17FEC" w14:textId="66D9EFA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454F6A" w14:textId="1A17F0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5C742C37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8F96" w14:textId="331D4A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5D092A42" w14:textId="033E4A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70BBB" w14:textId="1A31A2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D208" w14:textId="07B7E1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B7997" w14:textId="03E854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452EC" w14:textId="5221D1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E0300" w14:textId="0BABCC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5D39F" w14:textId="2378D9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3BA70FEF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10F52" w14:textId="2D5A7E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5B8B8" w14:textId="76513C5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Сбор и утилизация опасных отходов (акция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Экомобиль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. 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Утилизируй правильно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C5578" w14:textId="6AF76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7A247" w14:textId="234261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954C8" w14:textId="480078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67870" w14:textId="3B5EE5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73D39" w14:textId="42C0FF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49A10" w14:textId="009D0F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1A4C4D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1F8A" w14:textId="50FF07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1295B133" w14:textId="5184C25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BB09F" w14:textId="2575DE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374FE" w14:textId="6725AC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BF4B6" w14:textId="1C7BBB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7CC0C" w14:textId="491EB0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BD1B5" w14:textId="564B5C4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8F56E" w14:textId="5CA4F0C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1260F0" w:rsidRPr="004C554A" w14:paraId="27638B0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09870" w14:textId="0590F9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524EE9B" w14:textId="37793E4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29C22" w14:textId="432A64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C8671" w14:textId="49DFCF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E5879" w14:textId="2E0BC3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4CF02" w14:textId="0A768F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64A47" w14:textId="3F0FFBA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C7BBB" w14:textId="3B2C1C8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</w:tr>
      <w:tr w:rsidR="001260F0" w:rsidRPr="004C554A" w14:paraId="5294AB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95A12" w14:textId="359BF4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1D6125CE" w14:textId="614099E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40B55" w14:textId="3958A8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377E5" w14:textId="672450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B78FD" w14:textId="6CB53E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D51DC" w14:textId="68C78F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A377E" w14:textId="3A10E44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FBD0F" w14:textId="711046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</w:tr>
      <w:tr w:rsidR="001260F0" w:rsidRPr="004C554A" w14:paraId="70F06EF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769BE" w14:textId="263441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61F0661A" w14:textId="6EF939D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9E99B" w14:textId="3B2A6F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3CA4E" w14:textId="4E1065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4FADD" w14:textId="4AA93E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18B2BF" w14:textId="314795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8E27A6" w14:textId="2E5C5EB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3D21C" w14:textId="144814A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</w:tr>
      <w:tr w:rsidR="001260F0" w:rsidRPr="004C554A" w14:paraId="55E3C36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DB7B2" w14:textId="7D689A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1EDD09E6" w14:textId="039C2C5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1750E" w14:textId="68E0C2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44BEA" w14:textId="11BD63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121D4" w14:textId="722248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BA958" w14:textId="5A5067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7C5AF4" w14:textId="58D50E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BA0F25" w14:textId="0A1545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</w:tr>
      <w:tr w:rsidR="001260F0" w:rsidRPr="004C554A" w14:paraId="5B55D7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B17EA" w14:textId="2E55E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13611DEA" w14:textId="77CFCD9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54C70" w14:textId="5DAD79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2188" w14:textId="1369F1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D24C4" w14:textId="4E3707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983C2F" w14:textId="6F167E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9ADC5" w14:textId="691D05A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C181D" w14:textId="446C131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</w:tr>
      <w:tr w:rsidR="001260F0" w:rsidRPr="004C554A" w14:paraId="288E4BD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D57A8" w14:textId="33092B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71888E3D" w14:textId="35A8D71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59B92" w14:textId="1E13B8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DE89D" w14:textId="36F85B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187D5" w14:textId="30B342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4C415" w14:textId="3EF96E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31AF7" w14:textId="1620BF5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E5E8F" w14:textId="7BCADA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1260F0" w:rsidRPr="004C554A" w14:paraId="22170CF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08AA3" w14:textId="3FA829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0DD38202" w14:textId="21631B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F44B2" w14:textId="32B4D2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1C75" w14:textId="21E4B9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F8C65" w14:textId="50BD9A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9DB02" w14:textId="755F7C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386D0" w14:textId="7F1BFE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79E0D" w14:textId="5EC4A02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1260F0" w:rsidRPr="004C554A" w14:paraId="5EEB0F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890E7" w14:textId="01423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05BBEAD4" w14:textId="479E8A0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C72A0" w14:textId="6B6CAE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63306" w14:textId="5EBED2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05148" w14:textId="5BED0C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4B2AC6" w14:textId="4B9B2A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ABE4" w14:textId="509BD4E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3525A" w14:textId="242A398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260F0" w:rsidRPr="004C554A" w14:paraId="36C8EAA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6D72F" w14:textId="7FF7F2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536A1A96" w14:textId="7C43DE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AD7B7" w14:textId="42DEA3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25E8B" w14:textId="2986D0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1FD3F" w14:textId="36A444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D3260" w14:textId="31F50E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27A91" w14:textId="588108F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3509E2" w14:textId="2F0860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260F0" w:rsidRPr="004C554A" w14:paraId="530D0A5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F1AC7" w14:textId="22CD8C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0E1325C7" w14:textId="369F108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D02D6" w14:textId="7F1249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806B" w14:textId="546E41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556F2" w14:textId="68616F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56617" w14:textId="073FA6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A7AF0" w14:textId="7B701B1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B2952" w14:textId="424183D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1260F0" w:rsidRPr="004C554A" w14:paraId="6205823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2F730" w14:textId="40DFF4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27E1B3C5" w14:textId="25956D2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A6369" w14:textId="7CE4B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47AA0" w14:textId="16AF8F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30E8" w14:textId="641AD4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DF386" w14:textId="766AF8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41AD9" w14:textId="797179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6AF07" w14:textId="44F37A0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1260F0" w:rsidRPr="004C554A" w14:paraId="64E309A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1A704" w14:textId="4EE3AC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255103EB" w14:textId="22AE745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02271" w14:textId="6C02EE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61B3F" w14:textId="2CEE20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023B0" w14:textId="16A4A8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6150B" w14:textId="332D19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21560" w14:textId="214373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CAB733" w14:textId="0EB02C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260F0" w:rsidRPr="004C554A" w14:paraId="046BFDF5" w14:textId="77777777" w:rsidTr="00304FC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20C1" w14:textId="5A7878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7AF67FF3" w14:textId="05C995C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78696" w14:textId="6495F6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30555" w14:textId="221159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04362" w14:textId="2857EC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5AE3D" w14:textId="009CBE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A3760" w14:textId="4B84E70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B0FDA" w14:textId="6318233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260F0" w:rsidRPr="004C554A" w14:paraId="3312E2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A58BA" w14:textId="7E97C7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482A9E4D" w14:textId="38FD3E7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7DBCC" w14:textId="5F56A1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7E333" w14:textId="253A55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3D6F1" w14:textId="21FF4C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9DD53" w14:textId="235888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ACAA12" w14:textId="10CB081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5441D" w14:textId="625AD03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5F68A1EF" w14:textId="77777777" w:rsidTr="00304FC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D0903" w14:textId="1FFF01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1B9F9FB8" w14:textId="74ED8C0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F1169" w14:textId="6DA170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D27F" w14:textId="11E25F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1473" w14:textId="7E8F97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8501A" w14:textId="4A7A06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5C47F" w14:textId="6246D09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007D1" w14:textId="4D302E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1092D5E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932D4" w14:textId="6D657F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7DBFC328" w14:textId="34242C7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ED50F" w14:textId="4C441C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08049" w14:textId="456759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63035" w14:textId="40E0B6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44A3A" w14:textId="58619F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07F57" w14:textId="1652A69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21881" w14:textId="2B15ED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6B7F3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57607" w14:textId="511FD4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742DECB1" w14:textId="5A55AB6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FC6" w14:textId="776274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B80F2" w14:textId="5EB74D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E785E" w14:textId="2F9988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C6752" w14:textId="450DF3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647EF9" w14:textId="79645E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122 838,31500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7C330" w14:textId="668C94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24D63F7" w14:textId="77777777" w:rsidTr="00304FCF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525E" w14:textId="482326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601FB304" w14:textId="1A368EA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39C9C" w14:textId="05A050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BE5AF" w14:textId="5A79DC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762AE" w14:textId="3AFCF2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1B3EE" w14:textId="48BAC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0A215" w14:textId="763856A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122 838,31500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6B367" w14:textId="58D4618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18D0F460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0CF1A" w14:textId="33BF6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5015E027" w14:textId="440B7DB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50B7C" w14:textId="7F15F7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93A6" w14:textId="7A2A52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B2E09" w14:textId="285DDF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1C3DE" w14:textId="508B1B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4091E" w14:textId="7A058BE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52 644,99310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EAC34" w14:textId="11981F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2AA7E8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BC42B" w14:textId="76D978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46E16F6D" w14:textId="6AA3AB6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7F37" w14:textId="550335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39EC" w14:textId="1F58A8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DD83" w14:textId="3F7FBB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1CF11" w14:textId="3ECA85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1AF45" w14:textId="727D437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52 644,99310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DB9B7" w14:textId="5F502E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5BE62133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564E7" w14:textId="033A99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0CBCB38F" w14:textId="470CF46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12CEC" w14:textId="27085D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53E80" w14:textId="16376C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BB12D" w14:textId="033D64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91524" w14:textId="00847E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CE16B" w14:textId="2D1E711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5 710 069,81355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08976" w14:textId="3D0165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4 957 884,26769</w:t>
            </w:r>
          </w:p>
        </w:tc>
      </w:tr>
      <w:tr w:rsidR="001260F0" w:rsidRPr="004C554A" w14:paraId="0D29733C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4773F" w14:textId="643BCB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28AF7DEF" w14:textId="73A7641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F0FB1" w14:textId="6BFC66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9D948" w14:textId="76A891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19338" w14:textId="14F1B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9B31F" w14:textId="60B34C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975B2" w14:textId="5E4BCAC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1 977 871,20000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64E170" w14:textId="5F11BA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2 071 883,00000</w:t>
            </w:r>
          </w:p>
        </w:tc>
      </w:tr>
      <w:tr w:rsidR="001260F0" w:rsidRPr="004C554A" w14:paraId="51E632A0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68DB5" w14:textId="7899BE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69E7021D" w14:textId="36005A3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F690" w14:textId="13ACA7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7DEF6" w14:textId="717787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14562" w14:textId="0E0F5B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EF750D" w14:textId="7D9AFE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6A5342" w14:textId="1E05E89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8D528" w14:textId="5C7DA8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1260F0" w:rsidRPr="004C554A" w14:paraId="0C4A44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10ED4" w14:textId="420746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0012814F" w14:textId="4E08AC8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76034" w14:textId="52417C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2A70D" w14:textId="2F5780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F5E02" w14:textId="6FBFB8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66D15" w14:textId="68C657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3B04D" w14:textId="7C8909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F1C36" w14:textId="221B0F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1260F0" w:rsidRPr="004C554A" w14:paraId="0377209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70051" w14:textId="330B84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2B43E836" w14:textId="615B2F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02FB7" w14:textId="60F090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5FFD" w14:textId="368824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644F4" w14:textId="4710CB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00887" w14:textId="6B506A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3EC3F" w14:textId="2794808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187C" w14:textId="0AD50BE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1260F0" w:rsidRPr="004C554A" w14:paraId="3B45019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A2F01" w14:textId="1C36A7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4959ED4A" w14:textId="2455F62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0501" w14:textId="389D7C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9B807" w14:textId="06F581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5B504" w14:textId="198BE9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E3771" w14:textId="0F2A77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1AD7D" w14:textId="566B7F7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95A2C" w14:textId="6D3E70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1260F0" w:rsidRPr="004C554A" w14:paraId="0C17157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A826D" w14:textId="79DAA7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684A6C82" w14:textId="0AF439A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9A10" w14:textId="594FC0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FFB54" w14:textId="0D0942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9A31A" w14:textId="2CEA6A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2F144" w14:textId="3DDE68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2E88DB" w14:textId="3F3CD1A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1 959 562,10000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51A85" w14:textId="783CFC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2 053 466,70000</w:t>
            </w:r>
          </w:p>
        </w:tc>
      </w:tr>
      <w:tr w:rsidR="001260F0" w:rsidRPr="004C554A" w14:paraId="3E14D96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E6192" w14:textId="65C3E8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13120FDC" w14:textId="3370BB8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71B1A" w14:textId="6996D6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7866B" w14:textId="76CCA8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C85C6" w14:textId="673E99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4BAAC" w14:textId="77FB06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A25BC" w14:textId="7B1217A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1 958 615,20000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36818D" w14:textId="59556DC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2 052 519,80000</w:t>
            </w:r>
          </w:p>
        </w:tc>
      </w:tr>
      <w:tr w:rsidR="001260F0" w:rsidRPr="004C554A" w14:paraId="48B9B50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56D28" w14:textId="720BF9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3C997378" w14:textId="18C01C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F978F" w14:textId="1A0BE5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4867" w14:textId="0EC583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47023" w14:textId="60D671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EA496" w14:textId="5D4981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CFF56" w14:textId="102A248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8C4ED9" w14:textId="32D6B3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1260F0" w:rsidRPr="004C554A" w14:paraId="14505EC4" w14:textId="77777777" w:rsidTr="00304FC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35B83" w14:textId="5D7C9E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59BA755F" w14:textId="5DAE5F1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5B3F9" w14:textId="10578F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37F6" w14:textId="3FB7CC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DD6C5" w14:textId="51EB9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2DD0" w14:textId="513A21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B7447" w14:textId="6A85A82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8C166" w14:textId="649AB29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1260F0" w:rsidRPr="004C554A" w14:paraId="34EE79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050A7" w14:textId="2E762E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26331380" w14:textId="1E3E8E2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FE082" w14:textId="7D7AEE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87E3" w14:textId="5D3822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DCCD5" w14:textId="6FF65B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7D826" w14:textId="5723A7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22AA" w14:textId="57D768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AAD12" w14:textId="7875A0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561,30000</w:t>
            </w:r>
          </w:p>
        </w:tc>
      </w:tr>
      <w:tr w:rsidR="001260F0" w:rsidRPr="004C554A" w14:paraId="0A4D4A8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AE9C5" w14:textId="4CD38A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26D6F62C" w14:textId="5580E72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B407" w14:textId="35FF48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334F" w14:textId="0E8B2C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60B1C" w14:textId="7BE893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4E77E" w14:textId="1C9860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1C10F" w14:textId="4A9E6A6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8590D" w14:textId="2A62A7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561,30000</w:t>
            </w:r>
          </w:p>
        </w:tc>
      </w:tr>
      <w:tr w:rsidR="001260F0" w:rsidRPr="004C554A" w14:paraId="7E44EB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1BC64" w14:textId="0D6D00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591538DF" w14:textId="0B05118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3961C" w14:textId="5C516E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27482" w14:textId="0046B0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C6BE1" w14:textId="3C1E0A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3699D" w14:textId="2EBEFE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75B77" w14:textId="2E29F77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CBD3F" w14:textId="0768BB9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649,20000</w:t>
            </w:r>
          </w:p>
        </w:tc>
      </w:tr>
      <w:tr w:rsidR="001260F0" w:rsidRPr="004C554A" w14:paraId="6A689CB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08636" w14:textId="7B780E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55F98FDF" w14:textId="301BCE1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13813" w14:textId="3F933C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1177B" w14:textId="690625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E96B6" w14:textId="245CAA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B89376" w14:textId="57E7D8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E23C9" w14:textId="7331EBE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F8AB1" w14:textId="190A57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79,00000</w:t>
            </w:r>
          </w:p>
        </w:tc>
      </w:tr>
      <w:tr w:rsidR="001260F0" w:rsidRPr="004C554A" w14:paraId="54C9E8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1E2FD" w14:textId="26CDCB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427DE611" w14:textId="094F30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FF210" w14:textId="6ED1BD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6527C" w14:textId="741E0D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756DC" w14:textId="7DE4A8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BFA7C" w14:textId="4B93ED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5223E" w14:textId="156F561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F6B07" w14:textId="077C08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570,20000</w:t>
            </w:r>
          </w:p>
        </w:tc>
      </w:tr>
      <w:tr w:rsidR="001260F0" w:rsidRPr="004C554A" w14:paraId="51EC97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5B51A" w14:textId="63D699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4D31871A" w14:textId="1F0F6BB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8D66D" w14:textId="741D2D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CF3D" w14:textId="439380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9477A" w14:textId="6A8CC1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80582" w14:textId="74A202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8458A" w14:textId="0EBA06D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1 322 997,00000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0759B" w14:textId="1CC3D2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1 409 197,00000</w:t>
            </w:r>
          </w:p>
        </w:tc>
      </w:tr>
      <w:tr w:rsidR="001260F0" w:rsidRPr="004C554A" w14:paraId="72E88BF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040FB" w14:textId="0E3631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7979E0C1" w14:textId="725C01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4AD1" w14:textId="6CF943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313C3" w14:textId="742C19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9DF88" w14:textId="1C01CC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512705" w14:textId="56A0E9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2B0A7" w14:textId="5ECA0E7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1 322 997,00000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FB53C" w14:textId="03908F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1 409 197,00000</w:t>
            </w:r>
          </w:p>
        </w:tc>
      </w:tr>
      <w:tr w:rsidR="001260F0" w:rsidRPr="004C554A" w14:paraId="578854D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EACBE" w14:textId="3F9265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0B45D469" w14:textId="4B95E6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7C64" w14:textId="2395FE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ABD4D" w14:textId="4192DE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D1CEB" w14:textId="5D4C2F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2B5D6E" w14:textId="6BC88E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C1AAE" w14:textId="2665965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885742" w14:textId="3E248D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11 418,00000</w:t>
            </w:r>
          </w:p>
        </w:tc>
      </w:tr>
      <w:tr w:rsidR="001260F0" w:rsidRPr="004C554A" w14:paraId="6AA775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BC274" w14:textId="14F5DE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3DCFA9C4" w14:textId="7803BEA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0A4EF" w14:textId="56DD40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451C5" w14:textId="4724D3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D073" w14:textId="3A38A1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6BC78" w14:textId="547171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928A0" w14:textId="6D1871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86495" w14:textId="4E0C19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11 418,00000</w:t>
            </w:r>
          </w:p>
        </w:tc>
      </w:tr>
      <w:tr w:rsidR="001260F0" w:rsidRPr="004C554A" w14:paraId="0C90C40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A6DFA" w14:textId="60569C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6939DA86" w14:textId="54017D3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12430" w14:textId="442F40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639A6" w14:textId="517F84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E8B05" w14:textId="45FD8E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580000" w14:textId="0A185B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50140" w14:textId="02DFCA6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612 427,40000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0DDAD3" w14:textId="7A1900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621 090,30000</w:t>
            </w:r>
          </w:p>
        </w:tc>
      </w:tr>
      <w:tr w:rsidR="001260F0" w:rsidRPr="004C554A" w14:paraId="39ADC2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DA959" w14:textId="4F72B5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0F167C86" w14:textId="175BED0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3D534" w14:textId="211D3C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71264" w14:textId="5610F8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972C1" w14:textId="31BF8E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40338" w14:textId="318725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4C6284" w14:textId="7A9BA42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612 427,40000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C66B9" w14:textId="1C88DF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621 090,30000</w:t>
            </w:r>
          </w:p>
        </w:tc>
      </w:tr>
      <w:tr w:rsidR="001260F0" w:rsidRPr="004C554A" w14:paraId="013FBA9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619C" w14:textId="431CBB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752182BF" w14:textId="03512DF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1DADD" w14:textId="5ED223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62554" w14:textId="5CC39F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E793" w14:textId="203B93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AC700" w14:textId="0E8157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11013F" w14:textId="550812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9BB34" w14:textId="094F31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1 558,10000</w:t>
            </w:r>
          </w:p>
        </w:tc>
      </w:tr>
      <w:tr w:rsidR="001260F0" w:rsidRPr="004C554A" w14:paraId="176AA6F5" w14:textId="77777777" w:rsidTr="00304FC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71B7D" w14:textId="3E3136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311646F4" w14:textId="4A1F3A0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CDAFC" w14:textId="647D22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D605" w14:textId="682218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43F27" w14:textId="702013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A7A3FD" w14:textId="62677E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B259B" w14:textId="23CF024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E9F87" w14:textId="5E947B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1 558,10000</w:t>
            </w:r>
          </w:p>
        </w:tc>
      </w:tr>
      <w:tr w:rsidR="001260F0" w:rsidRPr="004C554A" w14:paraId="16E67B22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3BF39" w14:textId="5F8765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4C1BE3B8" w14:textId="43C00DF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E6FA" w14:textId="11FB2A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FC8F" w14:textId="1DEB46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DB777" w14:textId="50F71D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42EF2" w14:textId="621801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99DCE" w14:textId="4D1EE0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7C1E6" w14:textId="52578B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</w:tr>
      <w:tr w:rsidR="001260F0" w:rsidRPr="004C554A" w14:paraId="58B20D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E9474" w14:textId="3ED868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0161FC76" w14:textId="034965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EF7F0" w14:textId="0FE6AB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A6716" w14:textId="4F1483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1A57A" w14:textId="1BF626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5F975" w14:textId="1BDF8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FE9ED" w14:textId="199D437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5DFCA4" w14:textId="2B249C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</w:tr>
      <w:tr w:rsidR="001260F0" w:rsidRPr="004C554A" w14:paraId="3D15930E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54C7F" w14:textId="4AA921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49147941" w14:textId="6523EE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C99A4" w14:textId="33947D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EF90E" w14:textId="144EBC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44B6" w14:textId="56CF3C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9BD8E" w14:textId="375496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9B658" w14:textId="22AC123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542EE" w14:textId="1D3FE1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</w:tr>
      <w:tr w:rsidR="001260F0" w:rsidRPr="004C554A" w14:paraId="56F3C879" w14:textId="77777777" w:rsidTr="00304FCF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75DD1" w14:textId="0FCE4F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3897240C" w14:textId="0DCB6B4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EA36C" w14:textId="6514A9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02F83" w14:textId="6B877A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BA728" w14:textId="7F6D27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987908" w14:textId="7E782C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7F708" w14:textId="2B46371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CC08E" w14:textId="255FEEF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</w:tr>
      <w:tr w:rsidR="001260F0" w:rsidRPr="004C554A" w14:paraId="52922496" w14:textId="77777777" w:rsidTr="00304FCF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EAF55" w14:textId="406F45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087946DE" w14:textId="44FDB8D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07736" w14:textId="5C5AD0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A0DD0" w14:textId="575B6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0AB12" w14:textId="50B6A5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FA875" w14:textId="4C1CCC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E5EF4" w14:textId="2F628B9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D974C" w14:textId="718A64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6D40F1D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2707F" w14:textId="7CEFCB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4BF2A874" w14:textId="38BA69F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54EB2" w14:textId="4E8B83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D35D" w14:textId="302486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6250" w14:textId="2005AD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57480" w14:textId="0A95A6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31962" w14:textId="7D4FB0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197FE" w14:textId="24C08B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247F10B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ACDFF" w14:textId="6044CC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3B0DAA72" w14:textId="70FC801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0A62B" w14:textId="12216D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36F6D" w14:textId="5CCF41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67E18" w14:textId="28CEE6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1BDD" w14:textId="532C74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29A927" w14:textId="6718867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B1C06" w14:textId="377645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1260F0" w:rsidRPr="004C554A" w14:paraId="54B371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1CE1F" w14:textId="007C4B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753D3C39" w14:textId="49C028A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C430E" w14:textId="1B97E5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53CBD" w14:textId="76D3EE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7F188" w14:textId="2651D2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C432" w14:textId="08A715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8B18C" w14:textId="4379A3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3 138,30000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FF33E" w14:textId="4114B08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3 245,60000</w:t>
            </w:r>
          </w:p>
        </w:tc>
      </w:tr>
      <w:tr w:rsidR="001260F0" w:rsidRPr="004C554A" w14:paraId="6B8CB2B9" w14:textId="77777777" w:rsidTr="00304FCF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4B536" w14:textId="0E7E82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32487E62" w14:textId="14EAA90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53E10" w14:textId="2124D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A8BC" w14:textId="4E6719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7DB43" w14:textId="199749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35E33" w14:textId="48678F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1A198" w14:textId="22D8CDB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1209A" w14:textId="49E878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1260F0" w:rsidRPr="004C554A" w14:paraId="1CF0C52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149F0" w14:textId="0264CB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1F6E30DD" w14:textId="483A7D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5C5C" w14:textId="03AEAC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5199A" w14:textId="5DF215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3FD29" w14:textId="1EAA5A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C41464" w14:textId="0CC630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F1BF6" w14:textId="0D4E6B6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0B231" w14:textId="2A89188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1260F0" w:rsidRPr="004C554A" w14:paraId="023C2C8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89B0C" w14:textId="6BD02C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39F0FD71" w14:textId="68FD01B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A8F9" w14:textId="01E4E5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A38E5" w14:textId="1A6212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553FA" w14:textId="250F3E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36CCC" w14:textId="5AF716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6192D2" w14:textId="475AC24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4B6C" w14:textId="2D152B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1260F0" w:rsidRPr="004C554A" w14:paraId="00592E4C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022A" w14:textId="1EC657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3853F308" w14:textId="6CA4FDC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F485C" w14:textId="2A8FAD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7ABB8" w14:textId="6B930F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37176" w14:textId="6A9EF4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D47782" w14:textId="6B6D6C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F9A68B" w14:textId="2608FB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70720" w14:textId="126DD9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4A777DF6" w14:textId="77777777" w:rsidTr="00304FCF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BAA6" w14:textId="2CF022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7272767A" w14:textId="0C0002C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81E6F" w14:textId="23CD9E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44264" w14:textId="157DFE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3EDC3" w14:textId="63CE81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E5405C" w14:textId="5F68C2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2E031" w14:textId="0D016F9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F7851" w14:textId="555608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7C092F0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82B98" w14:textId="575EFA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511D4F44" w14:textId="3ED2C28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6D6DE" w14:textId="2CAE34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E375" w14:textId="4AA2C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CD0E" w14:textId="3A7566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66BD9" w14:textId="2626A1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454E6" w14:textId="2F195AC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9D911" w14:textId="487CD3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1696136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ED2" w14:textId="7A6D56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399FA8A9" w14:textId="7736B90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621FA" w14:textId="2274B2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251B5" w14:textId="36E48A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55715" w14:textId="4A3780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AA1A9" w14:textId="2EB67C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8B2DA" w14:textId="3EDA071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3 127 169,32000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22298" w14:textId="3E4724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2 275 008,80000</w:t>
            </w:r>
          </w:p>
        </w:tc>
      </w:tr>
      <w:tr w:rsidR="001260F0" w:rsidRPr="004C554A" w14:paraId="345A6982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37618" w14:textId="24BE4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66862D1D" w14:textId="413650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DACCB" w14:textId="07A4D1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AB9DF" w14:textId="0718A0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9567C" w14:textId="789E6F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7AEE8" w14:textId="5CD750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1DEEA5" w14:textId="0207791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590D27" w14:textId="192DDA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1260F0" w:rsidRPr="004C554A" w14:paraId="6D37CB2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E7FFD" w14:textId="3F3128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74D0C5A1" w14:textId="72C2314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A9E96" w14:textId="6C3381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2A5F3" w14:textId="4FC9ED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543BA" w14:textId="26CCCB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4185A" w14:textId="0A1327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7101D" w14:textId="3507D05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1CCBA" w14:textId="585308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1260F0" w:rsidRPr="004C554A" w14:paraId="4B2207D2" w14:textId="77777777" w:rsidTr="00304FCF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9378A" w14:textId="304B1D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15546E98" w14:textId="66EA18C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37F4E" w14:textId="4DEBD9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7B51E" w14:textId="1A322F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C1B4F" w14:textId="2F126E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0969E" w14:textId="6DF976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EFAF8" w14:textId="4F147B3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EF88D" w14:textId="6D56D1B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1260F0" w:rsidRPr="004C554A" w14:paraId="28DC96D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2F1E1" w14:textId="5DBF0D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675648D6" w14:textId="1D3BD3B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51C92" w14:textId="70D236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5FD48" w14:textId="544D00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290E3" w14:textId="5920C1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D5D96" w14:textId="44409B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C068F" w14:textId="29732F4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43EDF" w14:textId="2111A1C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1260F0" w:rsidRPr="004C554A" w14:paraId="69663EED" w14:textId="77777777" w:rsidTr="00304FC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93F89F" w14:textId="57E012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14B5B3EC" w14:textId="681FDF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41524" w14:textId="3388E2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BC698" w14:textId="2D6CD5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E77C1" w14:textId="090CF4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50C56" w14:textId="3CE0E8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74EA8" w14:textId="67029C5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2 040 697,70000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014FFB" w14:textId="07D882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2 126 545,50000</w:t>
            </w:r>
          </w:p>
        </w:tc>
      </w:tr>
      <w:tr w:rsidR="001260F0" w:rsidRPr="004C554A" w14:paraId="0B42424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8F5C6" w14:textId="7D9184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2B496115" w14:textId="68D36B6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E264A" w14:textId="6DD41F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BF8C" w14:textId="46852A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42F74" w14:textId="5C837A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D6DED" w14:textId="3A0D11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EEF72" w14:textId="43E1F5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1 905 201,70000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4B3CB" w14:textId="2ECB01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1 986 215,50000</w:t>
            </w:r>
          </w:p>
        </w:tc>
      </w:tr>
      <w:tr w:rsidR="001260F0" w:rsidRPr="004C554A" w14:paraId="576C904F" w14:textId="77777777" w:rsidTr="00304FCF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43A04" w14:textId="134B8B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3F6257BC" w14:textId="43648B3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CAE8C" w14:textId="78DEFD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163C" w14:textId="0173CE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EF2C9" w14:textId="68547B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4CD95" w14:textId="06E5E4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8F8853" w14:textId="31E1DE4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D9EAA" w14:textId="503B4D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372,10000</w:t>
            </w:r>
          </w:p>
        </w:tc>
      </w:tr>
      <w:tr w:rsidR="001260F0" w:rsidRPr="004C554A" w14:paraId="71CF3E3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91B82" w14:textId="73851E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5BD1513F" w14:textId="2C0B2EA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6C405" w14:textId="67041C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9708" w14:textId="5BCCC1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0F5FC" w14:textId="3F3019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9837E" w14:textId="2F137C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261C10" w14:textId="25B479B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0F80DB" w14:textId="3E2D6F6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372,10000</w:t>
            </w:r>
          </w:p>
        </w:tc>
      </w:tr>
      <w:tr w:rsidR="001260F0" w:rsidRPr="004C554A" w14:paraId="13EF3A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23944" w14:textId="2B5ADF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22ABC098" w14:textId="473EBBF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8475C" w14:textId="08ED38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5A7C" w14:textId="7F5D12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F427" w14:textId="0A0DC6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86359" w14:textId="557614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81C63" w14:textId="649C4C2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5A748" w14:textId="7D82724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715,50000</w:t>
            </w:r>
          </w:p>
        </w:tc>
      </w:tr>
      <w:tr w:rsidR="001260F0" w:rsidRPr="004C554A" w14:paraId="7B64430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74243" w14:textId="364F59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54D5D87C" w14:textId="43AD56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EE637" w14:textId="7468BF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2854D" w14:textId="609A87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0B316" w14:textId="7853E4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34436" w14:textId="526A48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C90B4" w14:textId="7B38965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F80F00" w14:textId="45D74BD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715,50000</w:t>
            </w:r>
          </w:p>
        </w:tc>
      </w:tr>
      <w:tr w:rsidR="001260F0" w:rsidRPr="004C554A" w14:paraId="3ACAA3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C16B8" w14:textId="5EF6B3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5DB06D14" w14:textId="4A67C40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5891B" w14:textId="61DE09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9BFC6" w14:textId="384446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F0F83" w14:textId="3B4B18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2BC62" w14:textId="0B033A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19A06" w14:textId="2EA0A7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EA847" w14:textId="1C18EC9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2 017,00000</w:t>
            </w:r>
          </w:p>
        </w:tc>
      </w:tr>
      <w:tr w:rsidR="001260F0" w:rsidRPr="004C554A" w14:paraId="0B341144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7B664" w14:textId="4FA4A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64CBFA4" w14:textId="4986B51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0E1F2" w14:textId="3736FB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90C5C" w14:textId="38FC3D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BDA3E" w14:textId="7656D0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07EE7" w14:textId="709378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B1197D" w14:textId="6954A64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BCBBE" w14:textId="0BF7F6F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2 017,00000</w:t>
            </w:r>
          </w:p>
        </w:tc>
      </w:tr>
      <w:tr w:rsidR="001260F0" w:rsidRPr="004C554A" w14:paraId="3FCD4BAC" w14:textId="77777777" w:rsidTr="00304FCF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71DFD" w14:textId="581623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45966D45" w14:textId="24B5E9E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ABB4C" w14:textId="5481E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0142B" w14:textId="0674AF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2B359" w14:textId="0194CE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975598" w14:textId="78C2C0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B7039" w14:textId="6061FC4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D29E7" w14:textId="154B231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1 828,00000</w:t>
            </w:r>
          </w:p>
        </w:tc>
      </w:tr>
      <w:tr w:rsidR="001260F0" w:rsidRPr="004C554A" w14:paraId="148BB303" w14:textId="77777777" w:rsidTr="00304FCF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CEDA3" w14:textId="7C4D4A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53954C1F" w14:textId="50F4E24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62D29" w14:textId="6E7F4C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F46F4" w14:textId="473920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1B5F1" w14:textId="348543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D93F9" w14:textId="12D5F8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72A4DB" w14:textId="058DC70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B2087" w14:textId="03EC673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</w:tr>
      <w:tr w:rsidR="001260F0" w:rsidRPr="004C554A" w14:paraId="6A7ADF4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F3702" w14:textId="0C0C5F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35CE150E" w14:textId="1F31927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7EF2" w14:textId="18BC77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E0FB" w14:textId="76BED9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7D992" w14:textId="75388A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28E74" w14:textId="67F78C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FDEDD" w14:textId="014D26B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05C59D" w14:textId="5F56AFB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424,00000</w:t>
            </w:r>
          </w:p>
        </w:tc>
      </w:tr>
      <w:tr w:rsidR="001260F0" w:rsidRPr="004C554A" w14:paraId="1B755927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51020" w14:textId="0FCA27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36D840DE" w14:textId="72CFF98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D42B1" w14:textId="5A2D08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44310" w14:textId="70CD4D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D9095" w14:textId="4864D8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A080D0" w14:textId="76CD86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A9FDB" w14:textId="683AC90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1 200 570,00000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34470" w14:textId="5BD7A8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1 281 400,00000</w:t>
            </w:r>
          </w:p>
        </w:tc>
      </w:tr>
      <w:tr w:rsidR="001260F0" w:rsidRPr="004C554A" w14:paraId="54E3B162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9E62F" w14:textId="1C6E38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4B30A20B" w14:textId="7F82EA0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55B56" w14:textId="4A9838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DB5D3" w14:textId="29B14C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559B5" w14:textId="7318FC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F70D7" w14:textId="0DDEEE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E893C9" w14:textId="079E34B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1 200 570,00000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A823F" w14:textId="0B0C0B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1 281 400,00000</w:t>
            </w:r>
          </w:p>
        </w:tc>
      </w:tr>
      <w:tr w:rsidR="001260F0" w:rsidRPr="004C554A" w14:paraId="759784A3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8D83D" w14:textId="7755BD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5A2C7B9E" w14:textId="6182F9E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F45F8" w14:textId="09E303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C38AC" w14:textId="786011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708D0" w14:textId="0464C2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BD5F" w14:textId="080637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2CCFC" w14:textId="4CAD80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62 379,00000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ED9D4" w14:textId="2B0AFF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64 874,00000</w:t>
            </w:r>
          </w:p>
        </w:tc>
      </w:tr>
      <w:tr w:rsidR="001260F0" w:rsidRPr="004C554A" w14:paraId="6B4A2B90" w14:textId="77777777" w:rsidTr="00304FC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84D56" w14:textId="6B5E8A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2F4BBA47" w14:textId="1A4F604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60E10" w14:textId="3C2C76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62E3D" w14:textId="63726F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BD5E" w14:textId="4F5A2E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B58581" w14:textId="380A6D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CF9535" w14:textId="5213E9B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62 379,00000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BE919" w14:textId="203E97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64 874,00000</w:t>
            </w:r>
          </w:p>
        </w:tc>
      </w:tr>
      <w:tr w:rsidR="001260F0" w:rsidRPr="004C554A" w14:paraId="0AA0AA49" w14:textId="77777777" w:rsidTr="00304FCF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61818" w14:textId="495A3E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28871009" w14:textId="742CD3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EEF67" w14:textId="32BB63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31CDC" w14:textId="04CD69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6E09C" w14:textId="1CE493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C5D1" w14:textId="33A656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8E620" w14:textId="1013FED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624 110,80000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F13590" w14:textId="7F5168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622 222,90000</w:t>
            </w:r>
          </w:p>
        </w:tc>
      </w:tr>
      <w:tr w:rsidR="001260F0" w:rsidRPr="004C554A" w14:paraId="4BF2C68E" w14:textId="77777777" w:rsidTr="00304FC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1653F" w14:textId="498FE2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4085FA9A" w14:textId="3F8837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BC22E" w14:textId="03CA57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4F8D" w14:textId="01D493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9C357" w14:textId="28FB9E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7C8C2" w14:textId="296F0F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D8062" w14:textId="1D6F8A3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624 110,80000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31B80" w14:textId="6DD4A15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622 222,90000</w:t>
            </w:r>
          </w:p>
        </w:tc>
      </w:tr>
      <w:tr w:rsidR="001260F0" w:rsidRPr="004C554A" w14:paraId="343737B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8133F" w14:textId="1DD38C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1FC733AD" w14:textId="6E4BB7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63AE1" w14:textId="15D428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AB12" w14:textId="648741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8A982" w14:textId="444444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B9D24" w14:textId="1FA004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1861C4" w14:textId="31E334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2 360,70000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B876D" w14:textId="23CBEEF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1260F0" w:rsidRPr="004C554A" w14:paraId="3A53537D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623104" w14:textId="34C71D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62FF3ABF" w14:textId="7020D8D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D987C" w14:textId="25B52E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CADB" w14:textId="2525B0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E623" w14:textId="023B31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A977E" w14:textId="0F3A46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2A141" w14:textId="2B0DE26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2 360,70000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1046B" w14:textId="77328B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1260F0" w:rsidRPr="004C554A" w14:paraId="6A04730B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6BB5A" w14:textId="02E30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623E3679" w14:textId="06E960F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A471" w14:textId="610473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D266A" w14:textId="1D1A38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7A686" w14:textId="2E4987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C1973" w14:textId="5294B2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94883" w14:textId="4C6A4B8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FAD9E" w14:textId="6503622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126614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E5585" w14:textId="19FF90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6BE3B810" w14:textId="12B09E1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93B78" w14:textId="693687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3599" w14:textId="587D47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4019B" w14:textId="0BBFCD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E54AC" w14:textId="56E4BD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3419E" w14:textId="4A098B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94343" w14:textId="51CAD6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260F0" w:rsidRPr="004C554A" w14:paraId="4C375F9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54880" w14:textId="7BA8C0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3E5B4CBD" w14:textId="51DA32F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BA69" w14:textId="674F87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407D" w14:textId="3B33C5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B5ED" w14:textId="4A006C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13FFA" w14:textId="1479CE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055D4" w14:textId="2BD1C05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9712C" w14:textId="54BA0C9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</w:tr>
      <w:tr w:rsidR="001260F0" w:rsidRPr="004C554A" w14:paraId="7F19C7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A8C42" w14:textId="2EA0DC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43C36B23" w14:textId="1FFBB01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1E92B" w14:textId="2BF73F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AED16" w14:textId="127C52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6565D" w14:textId="56A4BF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1BDA85" w14:textId="7EEA90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9AE4A7" w14:textId="554B73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42A753" w14:textId="550CCB1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</w:tr>
      <w:tr w:rsidR="001260F0" w:rsidRPr="004C554A" w14:paraId="07494D0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D7431" w14:textId="0E25F5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F2E86" w14:textId="7A68703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8C9C3" w14:textId="41BC4C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0F3B8" w14:textId="5E1E69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7DF7" w14:textId="748D99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70EFA" w14:textId="1695AC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0640AB" w14:textId="543A698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135 496,00000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BD4A4" w14:textId="6D7718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140 330,00000</w:t>
            </w:r>
          </w:p>
        </w:tc>
      </w:tr>
      <w:tr w:rsidR="001260F0" w:rsidRPr="004C554A" w14:paraId="07E50EF3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BE666" w14:textId="56A697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23629206" w14:textId="0D823B2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8C826" w14:textId="6810E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16B8" w14:textId="7A9345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B8488" w14:textId="4D07DD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840A2" w14:textId="681B47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378D" w14:textId="08D99FA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C41EFA" w14:textId="3FB1FD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1260F0" w:rsidRPr="004C554A" w14:paraId="588BA940" w14:textId="77777777" w:rsidTr="00304FCF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B479B" w14:textId="5D2CB5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09770284" w14:textId="5057DD1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84983" w14:textId="530BAD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8EBFA" w14:textId="626434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190F1" w14:textId="288261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22D16" w14:textId="4F4938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8A665" w14:textId="06478BC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43ED8" w14:textId="1C50F0E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1260F0" w:rsidRPr="004C554A" w14:paraId="4BED715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8F2B7" w14:textId="0C0C5F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03B410A1" w14:textId="46A892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EA22B" w14:textId="49DF69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1B01" w14:textId="35C37B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8C592" w14:textId="2A5E15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07038" w14:textId="7CC0D7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CDE9AF" w14:textId="5129D8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ADA81" w14:textId="05C656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5143C1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CE59" w14:textId="16AD06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7EF631ED" w14:textId="17DF74F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4C34" w14:textId="1FBAB9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65184" w14:textId="547C4F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1FAA4" w14:textId="02C0B5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91635" w14:textId="613EEC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5C4AD" w14:textId="5ECFDAB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6D705" w14:textId="0E039E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1D0BAE1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6D1B" w14:textId="7E1F3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21A48086" w14:textId="60E23EC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354BE" w14:textId="530EE1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6E27A" w14:textId="119912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B39E8" w14:textId="344EF5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98673" w14:textId="6C9041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7A559" w14:textId="3C877AF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F0A52" w14:textId="7611339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74E87660" w14:textId="77777777" w:rsidTr="00BE76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2EBC4" w14:textId="450315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2ABBB39E" w14:textId="390737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68013" w14:textId="00BE8A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C4447" w14:textId="3973D1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41682" w14:textId="490F03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05458" w14:textId="00092A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7062A6" w14:textId="733F7E2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855A5C" w14:textId="060F6F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7251A483" w14:textId="77777777" w:rsidTr="00304FCF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243ED" w14:textId="262FEB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78C4A918" w14:textId="7FEE1C3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8014B" w14:textId="210B19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67297" w14:textId="5297EE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6C440" w14:textId="3BC7AB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3AA55" w14:textId="414486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A7770" w14:textId="4547E1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A4E77F" w14:textId="641504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125 676,00000</w:t>
            </w:r>
          </w:p>
        </w:tc>
      </w:tr>
      <w:tr w:rsidR="001260F0" w:rsidRPr="004C554A" w14:paraId="3883A39D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12A54" w14:textId="04509E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3061B25B" w14:textId="3EC50F1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41EBB" w14:textId="7C2642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C553" w14:textId="11A7D1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DCF60" w14:textId="326AA5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987FD" w14:textId="6FE726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A2E740" w14:textId="23F4603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E6348" w14:textId="3E0F1B3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125 676,00000</w:t>
            </w:r>
          </w:p>
        </w:tc>
      </w:tr>
      <w:tr w:rsidR="001260F0" w:rsidRPr="004C554A" w14:paraId="6B199D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8B96" w14:textId="174A6C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077FD343" w14:textId="6DF9EE1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55AE" w14:textId="2E3618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BD1B8" w14:textId="7A05F4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97410" w14:textId="129BD6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632CD" w14:textId="443692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7A3AA" w14:textId="3D32CA9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E70C9" w14:textId="64A384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</w:tr>
      <w:tr w:rsidR="001260F0" w:rsidRPr="004C554A" w14:paraId="230F64E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7D4A2" w14:textId="112060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1D351ACD" w14:textId="29F6322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1FD0C" w14:textId="155BF5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6F47" w14:textId="40DB59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AE04B" w14:textId="4ACF12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B6D7E" w14:textId="51FDB3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46937" w14:textId="1C7855F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5594B" w14:textId="62A202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260F0" w:rsidRPr="004C554A" w14:paraId="24795526" w14:textId="77777777" w:rsidTr="00304FCF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E6615" w14:textId="32477E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77BEF2A4" w14:textId="4EDEA0E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F7490" w14:textId="5B8EC9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7A33D" w14:textId="335055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E166F" w14:textId="0FBFF8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F4770" w14:textId="64615B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4667B" w14:textId="72BFB2F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C71E0" w14:textId="7C497F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</w:tr>
      <w:tr w:rsidR="001260F0" w:rsidRPr="004C554A" w14:paraId="2832817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4642D" w14:textId="1E479B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5243F63A" w14:textId="438CFE5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EDC8" w14:textId="68DA8D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3DBE8" w14:textId="4EBCE8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853B6" w14:textId="6E8368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02D7B" w14:textId="03C9B5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DA2A7" w14:textId="621316C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1 058 985,82000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B5816A" w14:textId="6A6A4B1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121 000,00000</w:t>
            </w:r>
          </w:p>
        </w:tc>
      </w:tr>
      <w:tr w:rsidR="001260F0" w:rsidRPr="004C554A" w14:paraId="5DF5846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CC643" w14:textId="73E603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7D6EB5A1" w14:textId="0930A53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AD1A9" w14:textId="263110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9F0B9" w14:textId="338BCC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4C91D" w14:textId="5341AF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44A8E" w14:textId="665FDE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D0E71" w14:textId="05EE308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1 058 985,82000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FCB43" w14:textId="3ECD20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121 000,00000</w:t>
            </w:r>
          </w:p>
        </w:tc>
      </w:tr>
      <w:tr w:rsidR="001260F0" w:rsidRPr="004C554A" w14:paraId="798B0AB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48289" w14:textId="76AE14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0F70A0EF" w14:textId="15B5093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9829" w14:textId="7E47C7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4498" w14:textId="6FCAE2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0640C" w14:textId="37721E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AD842" w14:textId="0FD066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722C8" w14:textId="4370AEB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844 365,00000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E4571" w14:textId="75A9363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3B4F71B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7FD41" w14:textId="3F408C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272B858D" w14:textId="5500A4B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F2B05" w14:textId="10AE8E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22C85" w14:textId="6388F5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2ABA7" w14:textId="5000E5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00E7F" w14:textId="129B02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8D609" w14:textId="3631C7A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844 365,00000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7DE14" w14:textId="71A97F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0849F41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977A1" w14:textId="4B1757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58FF3DA5" w14:textId="11E19D6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CBAFB" w14:textId="1E197C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E196E" w14:textId="6D716C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28088" w14:textId="61A0DF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A6A5" w14:textId="551190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AB520" w14:textId="2CF93DE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835468" w14:textId="68C6EEA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12446356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52BA9" w14:textId="4435D9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6508B30E" w14:textId="176200D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A16ED" w14:textId="7A969C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E38B8" w14:textId="0E04B2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2D4A6" w14:textId="47C56A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483B3" w14:textId="7E18E0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0D47FD" w14:textId="018674C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F9499" w14:textId="2AE5D47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D56E2D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3A518" w14:textId="72E152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7501752A" w14:textId="00C212C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B83B" w14:textId="187B32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7F89" w14:textId="2F3E0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964E9" w14:textId="7B0355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13D0C" w14:textId="2E4039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FDFAF" w14:textId="0A340E8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93 707,30000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50CBF" w14:textId="690034E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5BC150E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A0C34" w14:textId="5C005B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28C31184" w14:textId="4886AE6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3BAB6" w14:textId="434917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EB613" w14:textId="351118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BEE91" w14:textId="0ECC5F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BE74D" w14:textId="1FC049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53869" w14:textId="74BF275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93 707,30000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71D9E7" w14:textId="33D7BA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0522ED8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8990A" w14:textId="05FC65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5623CB2E" w14:textId="4D5B93E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Огнеупорщиков, зд. № 2а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6868B" w14:textId="6D1A73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4C60" w14:textId="1AFC2E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2DC76" w14:textId="11E152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06FB0" w14:textId="6AD583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97E18" w14:textId="11CCC85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C71951" w14:textId="7F820E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</w:tr>
      <w:tr w:rsidR="001260F0" w:rsidRPr="004C554A" w14:paraId="6E93A8F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00BBF" w14:textId="055825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24CF69D7" w14:textId="4BB098D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C3393" w14:textId="5F99CA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5969" w14:textId="7FCBD4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9BDCC" w14:textId="632882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34534" w14:textId="0CA004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72ACBC" w14:textId="58C2290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59A820" w14:textId="450E0A1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</w:tr>
      <w:tr w:rsidR="001260F0" w:rsidRPr="004C554A" w14:paraId="16311D1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607AA" w14:textId="0F2D33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1520C905" w14:textId="0A48CA3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C8A80" w14:textId="0854A1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A277E" w14:textId="322537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9E231" w14:textId="5A36B4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74E57" w14:textId="0E7CC7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51F98" w14:textId="60C43E6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10 292,20000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9E8B5" w14:textId="4A8E69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10 269,80000</w:t>
            </w:r>
          </w:p>
        </w:tc>
      </w:tr>
      <w:tr w:rsidR="001260F0" w:rsidRPr="004C554A" w14:paraId="5DB0008C" w14:textId="77777777" w:rsidTr="00304FCF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654DF" w14:textId="75965B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4062D477" w14:textId="3CF8092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B0F9" w14:textId="18DFF2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B0ED5" w14:textId="7070F0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4DB11" w14:textId="585973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50546" w14:textId="74724D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83010" w14:textId="760327B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8A35D" w14:textId="0369C1C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1260F0" w:rsidRPr="004C554A" w14:paraId="30D8193C" w14:textId="77777777" w:rsidTr="00304FCF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1EBED" w14:textId="6AB498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7E94C09B" w14:textId="465A9E9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DEE86" w14:textId="211ACD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45A07" w14:textId="2A9430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EA619" w14:textId="2AA77F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6C19C" w14:textId="7A5BE0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CE3DD1" w14:textId="5CA0876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61A9E" w14:textId="1B83F5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1260F0" w:rsidRPr="004C554A" w14:paraId="7E08A28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CEA9C" w14:textId="473CB5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3AD15E61" w14:textId="287BC3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E84E2" w14:textId="2EB274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9D2D" w14:textId="332AD7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6C7B3" w14:textId="65A721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7FDA3" w14:textId="6A8158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BA275D" w14:textId="0A04080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4E9C2" w14:textId="736C2C7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1260F0" w:rsidRPr="004C554A" w14:paraId="4A4A169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0C45B" w14:textId="0471B0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31899553" w14:textId="004723F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268D3" w14:textId="572747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C07B2" w14:textId="0E13DB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0157A" w14:textId="07ADEE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ACAF" w14:textId="10315E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1745D" w14:textId="11C4C7E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9F5DE" w14:textId="5B8EC1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1260F0" w:rsidRPr="004C554A" w14:paraId="1C41305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0BF79" w14:textId="3F2E3E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0FCE5608" w14:textId="6D6B6A1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738E9" w14:textId="10CA2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F31D6" w14:textId="7BF59B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7CDDD" w14:textId="785811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F15925" w14:textId="25F77B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5D3AF" w14:textId="5E4B3B3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6A1FC" w14:textId="3AFA2A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1260F0" w:rsidRPr="004C554A" w14:paraId="6C0B49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53BF" w14:textId="46624E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6AE18D91" w14:textId="4DAB82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0E2F1" w14:textId="477890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F2DB7" w14:textId="16BF24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98A1D" w14:textId="5D7921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46310" w14:textId="7F633D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91F33" w14:textId="63B64D0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9EBED2" w14:textId="6EAA68D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1260F0" w:rsidRPr="004C554A" w14:paraId="58FB86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4B566" w14:textId="011547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37AFCB9E" w14:textId="39AB2B8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343C3" w14:textId="2EDC7A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8819" w14:textId="758254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11574" w14:textId="181312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0CBF8" w14:textId="492534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0DD836" w14:textId="539EAC9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244 668,52185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C77C5" w14:textId="50E7B8E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246 177,53331</w:t>
            </w:r>
          </w:p>
        </w:tc>
      </w:tr>
      <w:tr w:rsidR="001260F0" w:rsidRPr="004C554A" w14:paraId="2911FC1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87B98" w14:textId="421C69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775A5D64" w14:textId="07F2FA0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DCA19" w14:textId="49A8DB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F1C30" w14:textId="11F74B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947FD" w14:textId="663ACC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B73C6" w14:textId="1FB615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55BFB" w14:textId="4A9F128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67923" w14:textId="6326AB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</w:tr>
      <w:tr w:rsidR="001260F0" w:rsidRPr="004C554A" w14:paraId="76EE6B25" w14:textId="77777777" w:rsidTr="00304FC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1064" w14:textId="2B69D1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6DDEA6D7" w14:textId="3CF3E68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37022" w14:textId="46073C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17CBA" w14:textId="481B3D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AC424" w14:textId="009B6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34103" w14:textId="02DC29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2092E" w14:textId="20F8FB4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6CB34" w14:textId="5D9C38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</w:tr>
      <w:tr w:rsidR="001260F0" w:rsidRPr="004C554A" w14:paraId="187658C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16D44" w14:textId="3A668C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6D19A93C" w14:textId="057AF32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E5358" w14:textId="77BA5D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003D9" w14:textId="7CD580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09477" w14:textId="7A1035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8402" w14:textId="61EE5B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0EDFC" w14:textId="15F544E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6AB4B" w14:textId="17DAB4F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</w:tr>
      <w:tr w:rsidR="001260F0" w:rsidRPr="004C554A" w14:paraId="24A66921" w14:textId="77777777" w:rsidTr="00AA7922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89FF0" w14:textId="75975E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0A5C8545" w14:textId="46378D7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15BB2" w14:textId="75F274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74EA" w14:textId="50968C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DFCB" w14:textId="776952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3DB8" w14:textId="6A72FF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D6A6EB" w14:textId="551FA7D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E4E81" w14:textId="70A1592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</w:tr>
      <w:tr w:rsidR="001260F0" w:rsidRPr="004C554A" w14:paraId="34FE119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BEEA8" w14:textId="18C1E3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0D9F6A71" w14:textId="181A894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32880" w14:textId="07D45E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79DC" w14:textId="6450CB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0D213" w14:textId="584319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04FB" w14:textId="7C04F0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40879" w14:textId="215EDB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5C406" w14:textId="79A2FD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</w:tr>
      <w:tr w:rsidR="001260F0" w:rsidRPr="004C554A" w14:paraId="481CF2E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6A268" w14:textId="15DD2D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3DC1389D" w14:textId="32F2A0D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5A7CB" w14:textId="33E844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D888" w14:textId="549AF9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9C5AE" w14:textId="731173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8169BE" w14:textId="2B0EAE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28D71" w14:textId="45EC4A7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905B7" w14:textId="10ADC4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</w:tr>
      <w:tr w:rsidR="001260F0" w:rsidRPr="004C554A" w14:paraId="56EB38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F7551" w14:textId="79F2C2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15645F66" w14:textId="49A3150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C7DA8" w14:textId="11BEF3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794F" w14:textId="1E9C35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3BF64" w14:textId="7F9FD8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22430" w14:textId="2998DA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31C82" w14:textId="73D0D56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239 602,04185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95D41" w14:textId="28DC97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241 099,12931</w:t>
            </w:r>
          </w:p>
        </w:tc>
      </w:tr>
      <w:tr w:rsidR="001260F0" w:rsidRPr="004C554A" w14:paraId="4F642CDF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9B87D" w14:textId="42FE0A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59574802" w14:textId="3C73D57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26233" w14:textId="749C26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E0077" w14:textId="39261B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4A914" w14:textId="64ABBB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7218F" w14:textId="438FA6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F34C1" w14:textId="24BFEF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239 602,04185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17A6BB" w14:textId="2B716D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241 099,12931</w:t>
            </w:r>
          </w:p>
        </w:tc>
      </w:tr>
      <w:tr w:rsidR="001260F0" w:rsidRPr="004C554A" w14:paraId="00965E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A5827" w14:textId="0DD7F4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7AB4B4A5" w14:textId="7B7348D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30E0A" w14:textId="1A9D3A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E3EEC" w14:textId="6D5553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09A6E" w14:textId="6A8587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16A3B" w14:textId="1996E6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529D5" w14:textId="4C718B6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2A666" w14:textId="4A36E8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247,00000</w:t>
            </w:r>
          </w:p>
        </w:tc>
      </w:tr>
      <w:tr w:rsidR="001260F0" w:rsidRPr="004C554A" w14:paraId="10D7E1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8726C" w14:textId="47FC74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760A545A" w14:textId="4C014D1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2F21A" w14:textId="7467FB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92CE" w14:textId="2DB980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2CDFD" w14:textId="4D31F1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544FE" w14:textId="6DF603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49533" w14:textId="5AA930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C7F98" w14:textId="41B3C1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247,00000</w:t>
            </w:r>
          </w:p>
        </w:tc>
      </w:tr>
      <w:tr w:rsidR="001260F0" w:rsidRPr="004C554A" w14:paraId="26EB77C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8B20A" w14:textId="135EE8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13D2F277" w14:textId="6DCDA25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87FD" w14:textId="3A12FF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9B6B2" w14:textId="46A27F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2B6F0" w14:textId="5C4638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0DAB8" w14:textId="64B797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D3B444" w14:textId="38DDD06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B74C01" w14:textId="1506F8A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44,90000</w:t>
            </w:r>
          </w:p>
        </w:tc>
      </w:tr>
      <w:tr w:rsidR="001260F0" w:rsidRPr="004C554A" w14:paraId="71DE4B0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F476A" w14:textId="656643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0C438ED8" w14:textId="49EF308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A613" w14:textId="2DF507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EE3D2" w14:textId="4B5E71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6BC9D" w14:textId="58A597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EBE42" w14:textId="2B4341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5C10B" w14:textId="0BA7011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B9F63" w14:textId="3351D1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44,90000</w:t>
            </w:r>
          </w:p>
        </w:tc>
      </w:tr>
      <w:tr w:rsidR="001260F0" w:rsidRPr="004C554A" w14:paraId="287BFFE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0BF2D" w14:textId="060BAD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69E322BF" w14:textId="72382CD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8EDE6" w14:textId="4B4D3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B7BB3" w14:textId="18971C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5787D" w14:textId="2E2520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C33EC" w14:textId="0DFEA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209669" w14:textId="12CBFFA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72464" w14:textId="5A9339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56063F6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4DFCA" w14:textId="5B22F9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13DA1BEE" w14:textId="1F6197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E413E" w14:textId="599977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9C1CF" w14:textId="54A15A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D1DAE" w14:textId="2A1810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833D" w14:textId="07551C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9F8BB5" w14:textId="452CF0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F82B6" w14:textId="23E3EE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585D1F3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C4B75" w14:textId="60EC93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7AA7A1F0" w14:textId="2EFF8B3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C7D9C" w14:textId="43B737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B823D" w14:textId="05C206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063AE" w14:textId="1B35C6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ACFE6C" w14:textId="19A21C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A96ADF" w14:textId="0F59C8E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71 053,32416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5CD99" w14:textId="1418B41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71 429,72495</w:t>
            </w:r>
          </w:p>
        </w:tc>
      </w:tr>
      <w:tr w:rsidR="001260F0" w:rsidRPr="004C554A" w14:paraId="463012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3DA34" w14:textId="1E852D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6856A01B" w14:textId="5CDFAD6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913E2" w14:textId="3EC640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AA68" w14:textId="2C3AE6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22170" w14:textId="6D14C3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98E5F" w14:textId="313BAF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78D54" w14:textId="3205C33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47 152,58616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5BFE8" w14:textId="6D2B8A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47 528,98695</w:t>
            </w:r>
          </w:p>
        </w:tc>
      </w:tr>
      <w:tr w:rsidR="001260F0" w:rsidRPr="004C554A" w14:paraId="1C7B3B7A" w14:textId="77777777" w:rsidTr="00304FC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357D" w14:textId="035A45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7C66CF47" w14:textId="0A514EE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AD2F4" w14:textId="3D4C81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B8D5D" w14:textId="49CF03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B27DC" w14:textId="03AEF7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52585" w14:textId="6C610D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D503C" w14:textId="16C50BA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BDD71" w14:textId="1ABFB11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59E6A2B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81E0" w14:textId="77F42E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6E743DF2" w14:textId="500FA89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9695E" w14:textId="535EB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C301C" w14:textId="511A72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E90D8" w14:textId="62518D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76CCF" w14:textId="5DD7E9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61FD5" w14:textId="7F89521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01806" w14:textId="3A200D8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</w:tr>
      <w:tr w:rsidR="001260F0" w:rsidRPr="004C554A" w14:paraId="58727EE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D9FD8" w14:textId="56AD67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3FEA1F59" w14:textId="05B76BD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1792B" w14:textId="7851BF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2650" w14:textId="509D97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48DAC" w14:textId="33A6F1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BEBAE" w14:textId="17A9F6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D6587" w14:textId="7007EF2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65 076,65000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0CB46C" w14:textId="0343938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65 725,10000</w:t>
            </w:r>
          </w:p>
        </w:tc>
      </w:tr>
      <w:tr w:rsidR="001260F0" w:rsidRPr="004C554A" w14:paraId="5E29F819" w14:textId="77777777" w:rsidTr="00304FC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B64CC" w14:textId="272F98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07D6A9C6" w14:textId="0117F76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C53B" w14:textId="2161AA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A3A07" w14:textId="2C07D7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1755" w14:textId="638F0E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8C3DE" w14:textId="44AE6F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EC0AA" w14:textId="76A489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65 076,65000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20941" w14:textId="2F2455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65 725,10000</w:t>
            </w:r>
          </w:p>
        </w:tc>
      </w:tr>
      <w:tr w:rsidR="001260F0" w:rsidRPr="004C554A" w14:paraId="33CE68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FD018" w14:textId="6B3C00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5E7EE99B" w14:textId="608BE2D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4C4B0" w14:textId="453044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A6490" w14:textId="02AEFD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0ACDF" w14:textId="62C424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C892" w14:textId="607DF1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F4FB1" w14:textId="472DAB9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A14484" w14:textId="5208CA4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</w:tr>
      <w:tr w:rsidR="001260F0" w:rsidRPr="004C554A" w14:paraId="726B727D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27DD5" w14:textId="208586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5EF204B5" w14:textId="020F399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B73AA" w14:textId="2DA2B3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1076B" w14:textId="5FF5AB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6525C" w14:textId="16D0E4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927FFE" w14:textId="35BD95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514C2" w14:textId="4F0472D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A1603" w14:textId="2FF123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</w:tr>
      <w:tr w:rsidR="001260F0" w:rsidRPr="004C554A" w14:paraId="027B88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419ED" w14:textId="4C2084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61335DF4" w14:textId="2041A6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85713" w14:textId="2A5E4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129EC" w14:textId="51ED00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24183" w14:textId="7DA843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82551" w14:textId="154AB5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C6F65" w14:textId="18B9268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11 595,91680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3A166F" w14:textId="72226A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12 059,75347</w:t>
            </w:r>
          </w:p>
        </w:tc>
      </w:tr>
      <w:tr w:rsidR="001260F0" w:rsidRPr="004C554A" w14:paraId="483F164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4CF9" w14:textId="7CAF61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0FD6C70D" w14:textId="1DB043A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EF8FE" w14:textId="73CA8E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2F5C1" w14:textId="63A1EA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A998C" w14:textId="009CD5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15EAF" w14:textId="5B87DA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A3CB6" w14:textId="1056F31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11 595,91680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D7E37D" w14:textId="2CB7851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12 059,75347</w:t>
            </w:r>
          </w:p>
        </w:tc>
      </w:tr>
      <w:tr w:rsidR="001260F0" w:rsidRPr="004C554A" w14:paraId="38573D6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6F3AB" w14:textId="0632B5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37FEB858" w14:textId="4060329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DDE9" w14:textId="12C460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81A99" w14:textId="3BD807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2917" w14:textId="1B713E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2121A" w14:textId="252AEC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2D3281" w14:textId="2955CE8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76E82" w14:textId="71B655E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4A81F1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7464" w14:textId="701CFA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7569C21E" w14:textId="560CF70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8F607" w14:textId="5B2B12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5193" w14:textId="1352E7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1E95" w14:textId="54BBBE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B4473" w14:textId="26533C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DAF3E" w14:textId="04BF668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8B198" w14:textId="0962B1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76973665" w14:textId="77777777" w:rsidTr="00304FCF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92086" w14:textId="696A83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22D1A214" w14:textId="2120F09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3943C" w14:textId="3E2B1B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A99C3" w14:textId="630BB0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9B11F" w14:textId="4F3783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CBF97" w14:textId="1CCE15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EC8B6" w14:textId="18C044C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6EB8C" w14:textId="644526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45E73FC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EA70C" w14:textId="10979B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272B2FA2" w14:textId="14FED71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F1D23" w14:textId="6D409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A5E7" w14:textId="2535C2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24EC1" w14:textId="6E3E5E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43905" w14:textId="128C5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C7F35" w14:textId="76FD096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900FA" w14:textId="0BC055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480B06F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722A" w14:textId="128F98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0E33952B" w14:textId="46F3520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5947" w14:textId="685F45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3DDA6" w14:textId="6B77A8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AEFAA" w14:textId="1E3B02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915BD" w14:textId="1F8AA9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3CA5A" w14:textId="676BC45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6BE9B" w14:textId="6DE40A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1260F0" w:rsidRPr="004C554A" w14:paraId="50071DE6" w14:textId="77777777" w:rsidTr="00304FC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71695" w14:textId="42E34F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12CA3EB4" w14:textId="6C0F35B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43A6E" w14:textId="047A0D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9342" w14:textId="294F2C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82A36" w14:textId="2BEEDC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82E4A" w14:textId="335C0E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48A1A" w14:textId="009903D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2CA48" w14:textId="77B02A2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1260F0" w:rsidRPr="004C554A" w14:paraId="54F1214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2D034" w14:textId="25871A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38CA37F4" w14:textId="4F0AE64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1560B" w14:textId="490D93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CBFF" w14:textId="5BAF2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4D3F9" w14:textId="15C19F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4C53B" w14:textId="47C5AB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F571A" w14:textId="7C555B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0D653A" w14:textId="6E7A59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</w:tr>
      <w:tr w:rsidR="001260F0" w:rsidRPr="004C554A" w14:paraId="54D7A3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7B93A" w14:textId="1A565A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74A9C4A0" w14:textId="51028E8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9372C" w14:textId="5066E1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64F01" w14:textId="0797FB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19FCC" w14:textId="2E1688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2510" w14:textId="402172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468304" w14:textId="4EC7A06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D371A" w14:textId="27C1152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</w:tr>
      <w:tr w:rsidR="001260F0" w:rsidRPr="004C554A" w14:paraId="5C2E69B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3B3F" w14:textId="3DBBEC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0A23CA37" w14:textId="0B2686A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149DE" w14:textId="068428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91BB" w14:textId="2CBDD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282BC" w14:textId="2532C1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E2AEF" w14:textId="418BF9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1D4FD" w14:textId="1F369FA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4C74A" w14:textId="07F662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865,42400</w:t>
            </w:r>
          </w:p>
        </w:tc>
      </w:tr>
      <w:tr w:rsidR="001260F0" w:rsidRPr="004C554A" w14:paraId="080F636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97AA6" w14:textId="2E730A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4A0319DB" w14:textId="234E2BA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3C198" w14:textId="212319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6D8A8" w14:textId="04E9F8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2895D" w14:textId="49EFAC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C7095" w14:textId="2F9C85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27B5A7" w14:textId="1976888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0CA58" w14:textId="6456C9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365,42400</w:t>
            </w:r>
          </w:p>
        </w:tc>
      </w:tr>
      <w:tr w:rsidR="001260F0" w:rsidRPr="004C554A" w14:paraId="29A46B9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5C45B" w14:textId="110F7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482AB1A6" w14:textId="2C17719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DF7EF" w14:textId="210B64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D625E" w14:textId="5EB789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821F" w14:textId="19C454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AE2A" w14:textId="082C96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1D3EFF" w14:textId="1097537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06B040" w14:textId="41D2EC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1260F0" w:rsidRPr="004C554A" w14:paraId="5C190ED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FEEEC" w14:textId="10C808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153DABA1" w14:textId="76B01D1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F56F" w14:textId="4FD62F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D9B23" w14:textId="07D676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55247" w14:textId="153B91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1228FC" w14:textId="401363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BB386B" w14:textId="731B77D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7037CA" w14:textId="33F3780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1260F0" w:rsidRPr="004C554A" w14:paraId="3FA3923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AE209" w14:textId="28CFB5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619E593F" w14:textId="5609309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2A7E5" w14:textId="408DF3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C626" w14:textId="7E1C1A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15DFE" w14:textId="34F258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FD057" w14:textId="4467CA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83EC5" w14:textId="2B887F9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CE901" w14:textId="619C4E0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151,42400</w:t>
            </w:r>
          </w:p>
        </w:tc>
      </w:tr>
      <w:tr w:rsidR="001260F0" w:rsidRPr="004C554A" w14:paraId="5AD667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E4E49" w14:textId="48B88A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687E005D" w14:textId="39E8C86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D251" w14:textId="22C859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4D41" w14:textId="324173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C307" w14:textId="6FCFE1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FCCAA" w14:textId="28E98B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7B8FE4" w14:textId="0849FBE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BFA85" w14:textId="621A098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151,42400</w:t>
            </w:r>
          </w:p>
        </w:tc>
      </w:tr>
      <w:tr w:rsidR="001260F0" w:rsidRPr="004C554A" w14:paraId="747D8098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BF8FB" w14:textId="44CDE2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596B9D1C" w14:textId="2C3D82C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7129E" w14:textId="719441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E9E6" w14:textId="2A5E96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706BB" w14:textId="7AD7FD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9F62C" w14:textId="37E7F7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5BF58" w14:textId="7733ED7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4A3FC7" w14:textId="40EDAE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7014DD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B361E" w14:textId="5F8A8D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6217C9C7" w14:textId="048E7D8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4CFED" w14:textId="5D0E1A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A1DE" w14:textId="41BDB5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3BBA1" w14:textId="115A1C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2049A" w14:textId="7EC859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75E30" w14:textId="1E14C62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3533E7" w14:textId="0215981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367CD154" w14:textId="77777777" w:rsidTr="00304FCF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322CA" w14:textId="73FC5B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06AAA116" w14:textId="61EF6C2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28CA7" w14:textId="18CFC0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BD55" w14:textId="7878EC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E377B" w14:textId="25AB24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315BF" w14:textId="13F7BD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5EC5F" w14:textId="5EDAC39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9C3E4" w14:textId="2DB112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260F0" w:rsidRPr="004C554A" w14:paraId="55B7859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752A3" w14:textId="4A3D44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15AA303A" w14:textId="1F012D3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8E209" w14:textId="5D61EE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43941" w14:textId="5D9511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53F1E" w14:textId="2FF19F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7326D4" w14:textId="101DAD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5976B" w14:textId="73D6650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1 414,52000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AE95D9" w14:textId="38FB8BB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1 429,00500</w:t>
            </w:r>
          </w:p>
        </w:tc>
      </w:tr>
      <w:tr w:rsidR="001260F0" w:rsidRPr="004C554A" w14:paraId="16BDFC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CD0F0" w14:textId="00A9D5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41387449" w14:textId="3A30299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1D9FB" w14:textId="669CBC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43445" w14:textId="2709F3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61CD9" w14:textId="290EB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D8C40" w14:textId="1998BD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A1772" w14:textId="73A6E3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219A0" w14:textId="27B5A2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45B103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DC2B" w14:textId="0D71DF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3DE81FB5" w14:textId="27D8057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5448A" w14:textId="7FBFC8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1730" w14:textId="6C2B24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D30A1" w14:textId="03E5E9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F6011" w14:textId="155FB9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51BE8" w14:textId="6F8F68E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C61CE" w14:textId="45AA075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692FD0F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EA7BA" w14:textId="34004E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22D54697" w14:textId="38A2C16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1D549" w14:textId="379BEE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47D5" w14:textId="3A33FE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08906" w14:textId="62070F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5926F" w14:textId="560458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F6B57" w14:textId="618A8DD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5B93A" w14:textId="622B56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7B4363A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81E7" w14:textId="4073D0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1F916EC2" w14:textId="65B1A96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2DB46" w14:textId="49B0C1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2DB41" w14:textId="286FB9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229BF" w14:textId="563895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87C20" w14:textId="218615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E9524" w14:textId="54CF29B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C64C9" w14:textId="6D1F63A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260F0" w:rsidRPr="004C554A" w14:paraId="6EEB72A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3E47" w14:textId="7CF609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652C1085" w14:textId="266B5D6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9947" w14:textId="241DE5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F2644" w14:textId="107F90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BC0A5" w14:textId="4D6DD7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A276C" w14:textId="46FACF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73DE5" w14:textId="1083251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E2918" w14:textId="0FD85E7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1 395,00500</w:t>
            </w:r>
          </w:p>
        </w:tc>
      </w:tr>
      <w:tr w:rsidR="001260F0" w:rsidRPr="004C554A" w14:paraId="70A5B4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B6BE1" w14:textId="5C447F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3A867B84" w14:textId="5194D3A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D5C8E" w14:textId="7FD7F5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991D" w14:textId="1BAC4F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2CC19" w14:textId="7FD306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C9767" w14:textId="485E4E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9065D" w14:textId="0A140B7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25DD40" w14:textId="77E3A8C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889,50000</w:t>
            </w:r>
          </w:p>
        </w:tc>
      </w:tr>
      <w:tr w:rsidR="001260F0" w:rsidRPr="004C554A" w14:paraId="4D58DD9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37FFD" w14:textId="719B73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4151CA6D" w14:textId="70593C5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F964E" w14:textId="2CE8B1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61EF4" w14:textId="38BAD5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E50C7" w14:textId="2E3D3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DCFD6" w14:textId="36E8C8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6B3403" w14:textId="4FC913E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B726D0" w14:textId="6182521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889,50000</w:t>
            </w:r>
          </w:p>
        </w:tc>
      </w:tr>
      <w:tr w:rsidR="001260F0" w:rsidRPr="004C554A" w14:paraId="502D92C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9D680" w14:textId="601E8A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76E6D4DF" w14:textId="03586D2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17031" w14:textId="7DB863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9C0F8" w14:textId="538A81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CDAA4" w14:textId="414F94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C7250" w14:textId="7AF843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4A2B66" w14:textId="5C890DB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FC035" w14:textId="55DD99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267,50000</w:t>
            </w:r>
          </w:p>
        </w:tc>
      </w:tr>
      <w:tr w:rsidR="001260F0" w:rsidRPr="004C554A" w14:paraId="400CBFA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48C2B" w14:textId="529E41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4F625072" w14:textId="37D2695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504F4" w14:textId="6A61E7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A876" w14:textId="637207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639A" w14:textId="528780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BCF48" w14:textId="62460A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BD54E" w14:textId="4AFA548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31942" w14:textId="61C83A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267,50000</w:t>
            </w:r>
          </w:p>
        </w:tc>
      </w:tr>
      <w:tr w:rsidR="001260F0" w:rsidRPr="004C554A" w14:paraId="6A7BE305" w14:textId="77777777" w:rsidTr="00304FCF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08EB5" w14:textId="66E556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300F7BF7" w14:textId="6593FEC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36DC6" w14:textId="53F29E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723DD" w14:textId="644716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B473" w14:textId="0C0DB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2471D" w14:textId="722AD8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F0B3C" w14:textId="5FF3724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EE59F" w14:textId="04243B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1260F0" w:rsidRPr="004C554A" w14:paraId="3C212FE3" w14:textId="77777777" w:rsidTr="00304FCF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123FD" w14:textId="76E336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658E6D56" w14:textId="3C001A6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6093" w14:textId="6A18B7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6A331" w14:textId="0F173B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F8D0D" w14:textId="4EA2FA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32E78" w14:textId="730DA5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AB073" w14:textId="0CFDE07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FF32E" w14:textId="6E7B18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1260F0" w:rsidRPr="004C554A" w14:paraId="15730B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6DAD3" w14:textId="72EF1D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3375B5CE" w14:textId="42652AB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C81EB" w14:textId="11620D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0E54B" w14:textId="446DFF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94EAE" w14:textId="24ADBA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C3A49" w14:textId="7A461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4CA86" w14:textId="69DA474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172,12000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A65DF" w14:textId="379BAF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179,00500</w:t>
            </w:r>
          </w:p>
        </w:tc>
      </w:tr>
      <w:tr w:rsidR="001260F0" w:rsidRPr="004C554A" w14:paraId="2A0367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D923" w14:textId="67F8D9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125CFFFD" w14:textId="1178829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55286" w14:textId="783230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8857" w14:textId="484EEA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A4B25" w14:textId="5E9DFE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1A69B" w14:textId="39123B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14BD2" w14:textId="62C6ED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172,12000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68405" w14:textId="10DB51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179,00500</w:t>
            </w:r>
          </w:p>
        </w:tc>
      </w:tr>
      <w:tr w:rsidR="001260F0" w:rsidRPr="004C554A" w14:paraId="5CA89C09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E79EB" w14:textId="19A9E6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5DB805C2" w14:textId="62330F8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1D810" w14:textId="7239FE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ACFED" w14:textId="3A6C5E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7A984" w14:textId="2152C6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EEE70" w14:textId="41E518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E3573" w14:textId="3867051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136 546,08198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569CC" w14:textId="010F3BB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139 910,12520</w:t>
            </w:r>
          </w:p>
        </w:tc>
      </w:tr>
      <w:tr w:rsidR="001260F0" w:rsidRPr="004C554A" w14:paraId="4CB311F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6F8CF" w14:textId="651998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2E33FA7D" w14:textId="45628E3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D465C" w14:textId="321D02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0ECB2" w14:textId="4F47F7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54820" w14:textId="70CCF7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CB6D6" w14:textId="23924D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F06F6" w14:textId="0DB74F7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8AE654" w14:textId="78BD98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1260F0" w:rsidRPr="004C554A" w14:paraId="1747AB0A" w14:textId="77777777" w:rsidTr="00304FCF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D8DA" w14:textId="69E5EE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1D1CD0AE" w14:textId="1AA6A8D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E6080" w14:textId="44BF96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FEAC" w14:textId="3A5554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EBCD0" w14:textId="06DD19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E5779" w14:textId="229DB2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E839D" w14:textId="36D6AD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C02E4" w14:textId="10C1B1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1260F0" w:rsidRPr="004C554A" w14:paraId="3701B19D" w14:textId="77777777" w:rsidTr="00304FCF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959AD" w14:textId="05D52A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517220C8" w14:textId="113FC35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077D1" w14:textId="48940E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15AA0" w14:textId="794538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E93D4" w14:textId="1E288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9EE7B" w14:textId="48FCF2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E9C94" w14:textId="6FC97BB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9C6F0" w14:textId="18A6C0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1260F0" w:rsidRPr="004C554A" w14:paraId="0A41CA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7B85D" w14:textId="6C83ED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5E38A9F1" w14:textId="2DD2412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C5A71" w14:textId="01A265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67D5D" w14:textId="24A14B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42A3C" w14:textId="14FCFD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50448" w14:textId="248B17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218BF" w14:textId="473620B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C2204" w14:textId="53BC47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1260F0" w:rsidRPr="004C554A" w14:paraId="15D5F562" w14:textId="77777777" w:rsidTr="00304FCF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F0D9C" w14:textId="7AC76F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25E9E893" w14:textId="58164DA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C0D25" w14:textId="6C64A6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11B2" w14:textId="7CA0C5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978E" w14:textId="3941A4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2FDC6" w14:textId="7D6C26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E70F1" w14:textId="39A556C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132 968,26198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FA97D" w14:textId="2CE9F6C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136 323,16840</w:t>
            </w:r>
          </w:p>
        </w:tc>
      </w:tr>
      <w:tr w:rsidR="001260F0" w:rsidRPr="004C554A" w14:paraId="7A237AF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36354" w14:textId="5EED95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6A76663A" w14:textId="71CE84E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CC1AB" w14:textId="775826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ADF7" w14:textId="173965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4A556" w14:textId="7B88A5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7AE74" w14:textId="718620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C8CA7" w14:textId="56AEB7D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6CCDE4" w14:textId="18D5D8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1260F0" w:rsidRPr="004C554A" w14:paraId="28DFD1E8" w14:textId="77777777" w:rsidTr="00340D99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15F73" w14:textId="4A32F2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0727933A" w14:textId="7C00EF7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C062" w14:textId="62DC0D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C3ECE" w14:textId="2DF480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21817" w14:textId="37F95A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2E71F" w14:textId="52DE3D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B97605" w14:textId="41C5A29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1448F" w14:textId="018BA5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336,70000</w:t>
            </w:r>
          </w:p>
        </w:tc>
      </w:tr>
      <w:tr w:rsidR="001260F0" w:rsidRPr="004C554A" w14:paraId="7A8308C1" w14:textId="77777777" w:rsidTr="00304FC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46E59" w14:textId="471FE2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4C8A2798" w14:textId="7FB1192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DD532" w14:textId="4BE86E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8DD57" w14:textId="7B1D4B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04E51" w14:textId="43F903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928B5" w14:textId="5DB7B1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B72D5" w14:textId="52C6873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12F5E" w14:textId="0AFF04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336,70000</w:t>
            </w:r>
          </w:p>
        </w:tc>
      </w:tr>
      <w:tr w:rsidR="001260F0" w:rsidRPr="004C554A" w14:paraId="11A82FB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3CBA1" w14:textId="4FE30E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16D7882D" w14:textId="6583241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FF206" w14:textId="45338F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BB8D" w14:textId="7E29E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BF53B" w14:textId="0470B3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B8637" w14:textId="6097D2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8C525" w14:textId="23128EF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FFC21" w14:textId="3033D79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22,50000</w:t>
            </w:r>
          </w:p>
        </w:tc>
      </w:tr>
      <w:tr w:rsidR="001260F0" w:rsidRPr="004C554A" w14:paraId="2B6320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C56E0" w14:textId="6A1058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31DDC653" w14:textId="7060C10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E3273" w14:textId="058A2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2684" w14:textId="0849CA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C6D66" w14:textId="14364B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D948F" w14:textId="22EC23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B8F5C3" w14:textId="011E557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B9078A" w14:textId="109BA9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22,50000</w:t>
            </w:r>
          </w:p>
        </w:tc>
      </w:tr>
      <w:tr w:rsidR="001260F0" w:rsidRPr="004C554A" w14:paraId="170C3436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F7435" w14:textId="67058F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4149CD27" w14:textId="295C046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017FA" w14:textId="77A627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9E3F" w14:textId="431347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7BB37" w14:textId="368FF2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0F24" w14:textId="04770D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899C" w14:textId="22E3AB1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3 083,64208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EDB9F" w14:textId="71F376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3 246,21908</w:t>
            </w:r>
          </w:p>
        </w:tc>
      </w:tr>
      <w:tr w:rsidR="001260F0" w:rsidRPr="004C554A" w14:paraId="5B07E6A0" w14:textId="77777777" w:rsidTr="00304FC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BC01A" w14:textId="00815E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71458008" w14:textId="60FD671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DA3E7" w14:textId="75D04C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58519" w14:textId="3D4E34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FE20E" w14:textId="3D1F28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3001FC" w14:textId="0E43A7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904A7" w14:textId="024A98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447EB" w14:textId="226B39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68DEF11F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6350" w14:textId="21A827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719D013" w14:textId="3D44642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044D8" w14:textId="5CCCD9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DC112" w14:textId="1E5DAA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4CEFF" w14:textId="1B6714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5BEFD" w14:textId="3C0B85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CCC26" w14:textId="064824F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09849" w14:textId="05AFE9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260F0" w:rsidRPr="004C554A" w14:paraId="6FE3664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532D7" w14:textId="037176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4D0C3041" w14:textId="148937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18C2" w14:textId="1EEB30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6C0F1" w14:textId="51E607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497B2" w14:textId="3D3A43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AC5FB5" w14:textId="5B921C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066A4" w14:textId="48F183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1 158,65000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E6AC9" w14:textId="5B6F9D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1 203,99400</w:t>
            </w:r>
          </w:p>
        </w:tc>
      </w:tr>
      <w:tr w:rsidR="001260F0" w:rsidRPr="004C554A" w14:paraId="622D348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69F2A" w14:textId="10BE42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21A4AFC1" w14:textId="0721475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73A02" w14:textId="72FBEC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946BA" w14:textId="542780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2BE8" w14:textId="643FDB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0310F" w14:textId="0FBC7D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96D4C0" w14:textId="572850C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CD4D1" w14:textId="08C9A31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1 025,05000</w:t>
            </w:r>
          </w:p>
        </w:tc>
      </w:tr>
      <w:tr w:rsidR="001260F0" w:rsidRPr="004C554A" w14:paraId="68FEE5F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63B98" w14:textId="1EE395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50693AC4" w14:textId="17405F0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0577A" w14:textId="1D1E03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8E133" w14:textId="00B8E6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4415D" w14:textId="0A38C2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C4C79" w14:textId="2F51AC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EA6EE" w14:textId="375688D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6E4A9" w14:textId="680A476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178,94400</w:t>
            </w:r>
          </w:p>
        </w:tc>
      </w:tr>
      <w:tr w:rsidR="001260F0" w:rsidRPr="004C554A" w14:paraId="2A49DC3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8DB8C" w14:textId="65AD45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59B40C8" w14:textId="3A7CFE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17F7" w14:textId="3AF1A8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3A5E" w14:textId="66B969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9079B" w14:textId="7A1986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5AF09" w14:textId="30E370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8AB23" w14:textId="0F7CC02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CA2068" w14:textId="285E330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4420723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23126" w14:textId="6E3C17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797472B7" w14:textId="1CFB6E7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1D6B0" w14:textId="74E8AB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C952" w14:textId="5F8B72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92F25" w14:textId="7B8F8D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28EE8" w14:textId="551938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414CC5" w14:textId="4C73E2F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B1063" w14:textId="2B4857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19D17A37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B8AEB" w14:textId="2000F3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3A9D1D68" w14:textId="1E623FF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F5EC" w14:textId="209E54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04217" w14:textId="27767C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440A6" w14:textId="63C08E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310768" w14:textId="667EFE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F5F839" w14:textId="168BEBF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07B92" w14:textId="3C4B11F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1260F0" w:rsidRPr="004C554A" w14:paraId="2AB8E55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A5238" w14:textId="5382E0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0240F7B4" w14:textId="2849AD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6133" w14:textId="05DDEA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ACD5" w14:textId="5452F4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F46E9" w14:textId="76BBB2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0492F" w14:textId="3F10D7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48989" w14:textId="2528A43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D112E" w14:textId="3B3A2F8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1260F0" w:rsidRPr="004C554A" w14:paraId="63D3A502" w14:textId="77777777" w:rsidTr="00304FC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2BCA2" w14:textId="6BAB74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254B42A8" w14:textId="2D4951A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8FC86" w14:textId="520E1D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C8430" w14:textId="73FBE2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7E14F" w14:textId="30C034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B4C31" w14:textId="7F55A5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6F25A" w14:textId="1B4B7D7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FC5EF4" w14:textId="7FDA22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448,05300</w:t>
            </w:r>
          </w:p>
        </w:tc>
      </w:tr>
      <w:tr w:rsidR="001260F0" w:rsidRPr="004C554A" w14:paraId="669F9A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E2CEB" w14:textId="3F1456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22BE227E" w14:textId="57BC604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DFD8F" w14:textId="0B9755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54339" w14:textId="546936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0A752" w14:textId="71F4C3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FF9E74" w14:textId="65FCA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E7B52" w14:textId="5B70B54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DAE96" w14:textId="5FB2BD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448,05300</w:t>
            </w:r>
          </w:p>
        </w:tc>
      </w:tr>
      <w:tr w:rsidR="001260F0" w:rsidRPr="004C554A" w14:paraId="34A82BB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1D4F4" w14:textId="40EE61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3F834F16" w14:textId="32AE32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DCC8B" w14:textId="716B99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CCA43" w14:textId="01F9D2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8370B" w14:textId="588DAA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47E82" w14:textId="37F228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60F15" w14:textId="6760084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D418B" w14:textId="1989C1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260F0" w:rsidRPr="004C554A" w14:paraId="3761FA4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2017E" w14:textId="67926D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0C201BD6" w14:textId="58EA64A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8AB25" w14:textId="3D369C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A9272" w14:textId="050754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0D762" w14:textId="0AF7C4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3BEBE" w14:textId="2324E1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952CB" w14:textId="4502BCF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A1270" w14:textId="391C5E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260F0" w:rsidRPr="004C554A" w14:paraId="568110E0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A3F7F" w14:textId="59CC97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1DF2B83E" w14:textId="7DB2615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2D27B" w14:textId="4DF30A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175C0" w14:textId="7D6D28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F2202" w14:textId="228A1B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8B011" w14:textId="01ABD4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77A6F" w14:textId="556A1BC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59 296,50000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0AA46" w14:textId="576D3A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60 087,10000</w:t>
            </w:r>
          </w:p>
        </w:tc>
      </w:tr>
      <w:tr w:rsidR="001260F0" w:rsidRPr="004C554A" w14:paraId="3A1B7A3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14C39" w14:textId="1F7EBE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0586014D" w14:textId="07D2F7C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C8B3E" w14:textId="282625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79B5" w14:textId="3608F8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C05D" w14:textId="46326E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B8A30" w14:textId="3667EC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B11FDE" w14:textId="00EF37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57 480,10000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20459D" w14:textId="390D7B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58 048,30000</w:t>
            </w:r>
          </w:p>
        </w:tc>
      </w:tr>
      <w:tr w:rsidR="001260F0" w:rsidRPr="004C554A" w14:paraId="120F97F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B81B1" w14:textId="39B5E4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5F1B3F9C" w14:textId="1A3EBA2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43B7C" w14:textId="09A7CC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C888" w14:textId="003382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E3FE" w14:textId="2AC435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67844" w14:textId="7A2D58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09F3E" w14:textId="4D3C027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A05DB" w14:textId="4F9E9E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1260F0" w:rsidRPr="004C554A" w14:paraId="16C3A1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5F722" w14:textId="16D56E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626BEB9" w14:textId="6D59269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FA449" w14:textId="54306B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5FA1" w14:textId="182451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9EE5" w14:textId="459D9B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79753" w14:textId="5B8BCF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526B8" w14:textId="02ACF71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57 205,10000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12F9" w14:textId="062B009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57 773,30000</w:t>
            </w:r>
          </w:p>
        </w:tc>
      </w:tr>
      <w:tr w:rsidR="001260F0" w:rsidRPr="004C554A" w14:paraId="49EC345C" w14:textId="77777777" w:rsidTr="00304FCF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29939" w14:textId="561720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4C5D0D8D" w14:textId="2F6F3C8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DBF01" w14:textId="61177C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489A" w14:textId="1D8873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F217A" w14:textId="60790E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3FD84" w14:textId="72C1CF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8193A3" w14:textId="0CCDB48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99028" w14:textId="2DD25B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339,20000</w:t>
            </w:r>
          </w:p>
        </w:tc>
      </w:tr>
      <w:tr w:rsidR="001260F0" w:rsidRPr="002E6983" w14:paraId="4982D310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19880" w14:textId="6A21FBF1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23640945" w14:textId="738EF95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45A55" w14:textId="5C7311F8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A468C" w14:textId="22EC6467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13043" w14:textId="307D0E5F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57E84" w14:textId="4E964311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F35151" w14:textId="5C2392A1" w:rsidR="001260F0" w:rsidRPr="002E6983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34F36" w14:textId="7E531110" w:rsidR="001260F0" w:rsidRPr="002E6983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339,20000</w:t>
            </w:r>
          </w:p>
        </w:tc>
      </w:tr>
      <w:tr w:rsidR="001260F0" w:rsidRPr="004C554A" w14:paraId="1B23123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7DDD0" w14:textId="691EE2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6C353599" w14:textId="203F8A9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621E5" w14:textId="10AC63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F3D03" w14:textId="5D82C2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4685E" w14:textId="3E0D26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4B48A" w14:textId="6B88AF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5EFC89" w14:textId="5EF417E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AC48C" w14:textId="5AA603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1260F0" w:rsidRPr="004C554A" w14:paraId="302DDA7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E9C47" w14:textId="4290D7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333E1088" w14:textId="4FFEB90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D08D8" w14:textId="4A8B74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45B2" w14:textId="0F1C4A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3A7FC" w14:textId="7BA14A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06516" w14:textId="621F4D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2BE42" w14:textId="1AEB969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59A578" w14:textId="51EA134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1260F0" w:rsidRPr="004C554A" w14:paraId="0D83D7C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3386F" w14:textId="40C5C1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6438EA6A" w14:textId="1105C61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5DA84" w14:textId="2B64DB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FD62" w14:textId="0D34AF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3CCA" w14:textId="1EBCD5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60753" w14:textId="54ADBA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83AAE2" w14:textId="6BC56E4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F6EA1" w14:textId="064EF72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267,90000</w:t>
            </w:r>
          </w:p>
        </w:tc>
      </w:tr>
      <w:tr w:rsidR="001260F0" w:rsidRPr="004C554A" w14:paraId="661CD80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C29C" w14:textId="3E62B1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034E96B2" w14:textId="03C8944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7CABB" w14:textId="79AB35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95E3F" w14:textId="4B95A1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8076" w14:textId="232F78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A0615" w14:textId="634628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83DF3" w14:textId="7F5A1B4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7D89D1" w14:textId="01F8F1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267,90000</w:t>
            </w:r>
          </w:p>
        </w:tc>
      </w:tr>
      <w:tr w:rsidR="001260F0" w:rsidRPr="004C554A" w14:paraId="0DABBFD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8CB8D" w14:textId="378688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2FC5CAD9" w14:textId="52BF7F7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03AC97" w14:textId="19087F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0FAD0" w14:textId="0F8B58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2F53A" w14:textId="40A957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668B1" w14:textId="4FD307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B381A" w14:textId="63BFB3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40334" w14:textId="784937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1 154,70000</w:t>
            </w:r>
          </w:p>
        </w:tc>
      </w:tr>
      <w:tr w:rsidR="001260F0" w:rsidRPr="004C554A" w14:paraId="1433A3D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BDF7F" w14:textId="0A1D5A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43E9C1AF" w14:textId="062D7C8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83967" w14:textId="70CF86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F14AA" w14:textId="5E9F16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87521" w14:textId="499BD9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255BF" w14:textId="4F7896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0434C" w14:textId="4901E7A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29C52" w14:textId="448F1B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1 154,70000</w:t>
            </w:r>
          </w:p>
        </w:tc>
      </w:tr>
      <w:tr w:rsidR="001260F0" w:rsidRPr="004C554A" w14:paraId="6D39428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270B0" w14:textId="1D7D01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7049DF22" w14:textId="5715CB1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1B54" w14:textId="35535E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F48A6" w14:textId="79BBE8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2C7B1" w14:textId="59EABA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3C4C4" w14:textId="14355E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06998" w14:textId="2A3210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70 239,21990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FD69D" w14:textId="42C0FA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72 630,64932</w:t>
            </w:r>
          </w:p>
        </w:tc>
      </w:tr>
      <w:tr w:rsidR="001260F0" w:rsidRPr="004C554A" w14:paraId="475D76D4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A8B90" w14:textId="339039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3788EEA7" w14:textId="675C1F2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042" w14:textId="0923B2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D14F" w14:textId="3EB65C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B996A" w14:textId="68D03B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96FEA" w14:textId="0BD153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76051" w14:textId="6B2D1CC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815,50900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6C417" w14:textId="219422C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844,53000</w:t>
            </w:r>
          </w:p>
        </w:tc>
      </w:tr>
      <w:tr w:rsidR="001260F0" w:rsidRPr="004C554A" w14:paraId="5239A5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48000" w14:textId="4FD4C8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2CCF69CD" w14:textId="44702EA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A33C" w14:textId="560468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EC66" w14:textId="4F4495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DAFFE" w14:textId="016313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F559D1" w14:textId="6D4FEE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83B020" w14:textId="15DD6CE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85F37" w14:textId="49D40A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</w:tr>
      <w:tr w:rsidR="001260F0" w:rsidRPr="004C554A" w14:paraId="4732A0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0499F" w14:textId="026508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22650BDD" w14:textId="17F1E38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4F27B" w14:textId="0E8A5D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72051" w14:textId="656235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F8FC7" w14:textId="6D851F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BBA2A8" w14:textId="3F35D8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BC6F2" w14:textId="44768B1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525,53000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C096E" w14:textId="310058B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554,55100</w:t>
            </w:r>
          </w:p>
        </w:tc>
      </w:tr>
      <w:tr w:rsidR="001260F0" w:rsidRPr="004C554A" w14:paraId="131428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F71CC" w14:textId="484C97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0ECD8816" w14:textId="4B7F074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A79E6" w14:textId="16483A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35874" w14:textId="489845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52332" w14:textId="6FC6F2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412D2" w14:textId="46DC0C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30472" w14:textId="643B946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E2A28" w14:textId="6ACA52A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260F0" w:rsidRPr="004C554A" w14:paraId="642E989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F473A" w14:textId="016C56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530C395C" w14:textId="7AE3024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16E98" w14:textId="2EDA9E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C6D79" w14:textId="319D63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093E5" w14:textId="5B254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6A956" w14:textId="0A87F4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0B0683" w14:textId="0D475C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580E4" w14:textId="4779E7F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260F0" w:rsidRPr="004C554A" w14:paraId="5C3F50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10377" w14:textId="6C57C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3E0EDCEC" w14:textId="41CC5C2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E2AC4" w14:textId="7DE1E1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83A8" w14:textId="2F3DA9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B7CC" w14:textId="1BB724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5D904" w14:textId="1DD773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32202" w14:textId="1228C8B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C5902" w14:textId="227C69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7D0C2C0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52575" w14:textId="584CC3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547A9B5F" w14:textId="1576C8D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7693E" w14:textId="057088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D78A4" w14:textId="4494E2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1501" w14:textId="54F701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490B9" w14:textId="4CF7B8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0B603" w14:textId="7DB3ADB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9382C1" w14:textId="57BAB14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67B569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13958" w14:textId="5C48B0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6501BF1B" w14:textId="61670F5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D5C5B" w14:textId="3633C1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D7F8" w14:textId="7165B2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5EE75" w14:textId="41112A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9BC2C" w14:textId="000129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4AA45" w14:textId="1A7653B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E4DB13" w14:textId="2F422E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1260F0" w:rsidRPr="004C554A" w14:paraId="328096B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D03CD" w14:textId="4E11DA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7DD799A6" w14:textId="6A71D74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E6EC3" w14:textId="239013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C199D" w14:textId="2CAA85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F6FA7" w14:textId="045970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B4EC7" w14:textId="7AC4BB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A24D4" w14:textId="079033C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3884B" w14:textId="287F36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1260F0" w:rsidRPr="004C554A" w14:paraId="1EF1D7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1B814" w14:textId="025EEF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4A9F9E72" w14:textId="2E8840C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E6AAE" w14:textId="23C9AA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F8B4C" w14:textId="3D0D57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FC6A4" w14:textId="400BDC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447DD" w14:textId="514CA5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25AB4D" w14:textId="451FB88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295D6D" w14:textId="0136D01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</w:tr>
      <w:tr w:rsidR="001260F0" w:rsidRPr="004C554A" w14:paraId="472135D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F6ABF" w14:textId="18BEB5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01DEF47C" w14:textId="2675B84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FD61" w14:textId="45C26C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6542" w14:textId="001AE1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7587D" w14:textId="3A1691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A8024" w14:textId="48936D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2988E" w14:textId="4E51EC1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35142" w14:textId="11BE00B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</w:tr>
      <w:tr w:rsidR="001260F0" w:rsidRPr="004C554A" w14:paraId="16B9B7A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C62A2" w14:textId="140AC7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3C00CAA7" w14:textId="7B85F25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B2E6E" w14:textId="4983EE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0E98E" w14:textId="5CFE87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CE43E" w14:textId="1609A1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D21E0" w14:textId="2CD1DD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8951E4" w14:textId="4D279E9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173E32" w14:textId="092BA6D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2F7DEDD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6E040" w14:textId="138AB5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0195DE4D" w14:textId="18C47A9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DD25D" w14:textId="624340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C21F1" w14:textId="2F13CA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EC5A2" w14:textId="18A011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0C2B3" w14:textId="05F3A0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A27C5" w14:textId="640D775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F462C4" w14:textId="6C2454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1E52C1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B3073" w14:textId="0D7EBA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671E543D" w14:textId="0AD2D59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2854D" w14:textId="38565A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85FB" w14:textId="343FB2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D210" w14:textId="31F07B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B78E85" w14:textId="17A99F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374EF" w14:textId="6C997E1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63 821,61800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09CEE4" w14:textId="68C559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65 294,48272</w:t>
            </w:r>
          </w:p>
        </w:tc>
      </w:tr>
      <w:tr w:rsidR="001260F0" w:rsidRPr="004C554A" w14:paraId="56CBD4C3" w14:textId="77777777" w:rsidTr="00304FCF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49005" w14:textId="2A2FC8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7AD60587" w14:textId="6453109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EF397" w14:textId="4BC27D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E943" w14:textId="396F1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85721" w14:textId="4C9780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351C6" w14:textId="22410D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4E907" w14:textId="754718F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63 821,61800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C920D" w14:textId="473C89C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65 294,48272</w:t>
            </w:r>
          </w:p>
        </w:tc>
      </w:tr>
      <w:tr w:rsidR="001260F0" w:rsidRPr="004C554A" w14:paraId="753ECD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E2716" w14:textId="1193BF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081E6690" w14:textId="22C9445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1678D" w14:textId="094D8C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3967" w14:textId="180FA5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1291" w14:textId="3D4009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EDF8C0" w14:textId="3BAB87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CC0CE" w14:textId="440B888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2 449,26090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D7DC6" w14:textId="3F4BDB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3 290,93132</w:t>
            </w:r>
          </w:p>
        </w:tc>
      </w:tr>
      <w:tr w:rsidR="001260F0" w:rsidRPr="004C554A" w14:paraId="04415223" w14:textId="77777777" w:rsidTr="00AA7922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72646" w14:textId="265AC5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61340CD7" w14:textId="2D289DA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D83E7" w14:textId="2AA9F5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9E8B1" w14:textId="1EA1D6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0BBD9" w14:textId="1A9954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33CBD" w14:textId="0DDE3C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DEE62" w14:textId="54145DB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2 449,26090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F09A2" w14:textId="0B7B798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3 290,93132</w:t>
            </w:r>
          </w:p>
        </w:tc>
      </w:tr>
      <w:tr w:rsidR="001260F0" w:rsidRPr="004C554A" w14:paraId="13B19C0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8CABA" w14:textId="4F6F97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5B861C62" w14:textId="057EBC7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BBB23" w14:textId="5D3F08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6F7E5" w14:textId="4F74734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0DF4A" w14:textId="30DFE9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A2DE38" w14:textId="7E904B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3D700" w14:textId="4BAA8E2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CBC782" w14:textId="1C31CA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767,60000</w:t>
            </w:r>
          </w:p>
        </w:tc>
      </w:tr>
      <w:tr w:rsidR="001260F0" w:rsidRPr="004C554A" w14:paraId="79CDF91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B44D5" w14:textId="1C897F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6E4C7120" w14:textId="3834958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B8FD" w14:textId="52EC5A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65CC" w14:textId="621718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B4389" w14:textId="2FFACD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AC55A" w14:textId="43EF9E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1B45C" w14:textId="498C3B2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0FCC5" w14:textId="20A305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767,60000</w:t>
            </w:r>
          </w:p>
        </w:tc>
      </w:tr>
      <w:tr w:rsidR="001260F0" w:rsidRPr="004C554A" w14:paraId="5DD856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ACEC9" w14:textId="364069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7E3BDB98" w14:textId="202EEE9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449AF" w14:textId="1465D3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B94F7" w14:textId="09DF14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EB220" w14:textId="17009C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47322" w14:textId="7FC15F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19C6B" w14:textId="33D4211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A9022" w14:textId="3EE3E0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4C1B73D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6A00F" w14:textId="5994E1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3204" w14:textId="7F10170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6CA19" w14:textId="78ADE6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40AA8" w14:textId="6FDCB2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9A63F" w14:textId="71000D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BA936" w14:textId="7F036E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E74CCA" w14:textId="2E982E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9C8DC" w14:textId="1D5E57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260F0" w:rsidRPr="004C554A" w14:paraId="45FA94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7E9BA" w14:textId="500237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000E709F" w14:textId="36B9384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33464" w14:textId="61EB66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DB5C0" w14:textId="3DE6E7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24A8F" w14:textId="3D722C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388D" w14:textId="2315DD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D4293" w14:textId="6B7287A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6FFAF0" w14:textId="5C4C694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351,52000</w:t>
            </w:r>
          </w:p>
        </w:tc>
      </w:tr>
      <w:tr w:rsidR="001260F0" w:rsidRPr="004C554A" w14:paraId="094625B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52E0C" w14:textId="38DE8D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62644D5C" w14:textId="3A8C9DD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8BBCE" w14:textId="2AB95D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B191" w14:textId="080FE1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D872" w14:textId="2F0FAB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D58647" w14:textId="78E7B0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D04D2" w14:textId="0F6CE16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EBA84" w14:textId="0CBA48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351,52000</w:t>
            </w:r>
          </w:p>
        </w:tc>
      </w:tr>
      <w:tr w:rsidR="001260F0" w:rsidRPr="004C554A" w14:paraId="5A4D9DD3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15CBB" w14:textId="0F3C1A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11EF52D2" w14:textId="50AABC0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вовлечению граждан в добровольческую (волонтерскую)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F072" w14:textId="4C69F2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D1B0E" w14:textId="29287A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3D988" w14:textId="2DCD42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CEA2E" w14:textId="25DA97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B0D442" w14:textId="4AF532B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318,83200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BB0E3" w14:textId="3247CA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263,58528</w:t>
            </w:r>
          </w:p>
        </w:tc>
      </w:tr>
      <w:tr w:rsidR="001260F0" w:rsidRPr="004C554A" w14:paraId="0C825C64" w14:textId="77777777" w:rsidTr="00304FC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C8BAE" w14:textId="6DF34B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6C777EDB" w14:textId="1AC8939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A8015" w14:textId="04D893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08E75" w14:textId="4883D0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5D668" w14:textId="56AF90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FEF439" w14:textId="739ED3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C217F" w14:textId="1F9DF1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318,83200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DE978" w14:textId="782A28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263,58528</w:t>
            </w:r>
          </w:p>
        </w:tc>
      </w:tr>
      <w:tr w:rsidR="001260F0" w:rsidRPr="004C554A" w14:paraId="3E339703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F19DC" w14:textId="216EA3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FC2DF" w14:textId="15F2EA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3B675" w14:textId="5DD077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B9FBC" w14:textId="63013D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BEB9A" w14:textId="08644F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A59E5" w14:textId="4E4F3B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7960F" w14:textId="6C4833D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49E8F" w14:textId="6D9799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332,95680</w:t>
            </w:r>
          </w:p>
        </w:tc>
      </w:tr>
      <w:tr w:rsidR="001260F0" w:rsidRPr="004C554A" w14:paraId="70B54FC9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5175E" w14:textId="62C22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7BCE63B6" w14:textId="52BA7D1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432E8" w14:textId="0E0083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1B66F" w14:textId="2EC537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BD74" w14:textId="30FFDF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0F204" w14:textId="360360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16C5B" w14:textId="7AC8DE9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283,82000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69DED" w14:textId="08F278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292,95680</w:t>
            </w:r>
          </w:p>
        </w:tc>
      </w:tr>
      <w:tr w:rsidR="001260F0" w:rsidRPr="004C554A" w14:paraId="699AED4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2B5D2" w14:textId="548B4B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26C63765" w14:textId="5AE3E24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7EC25" w14:textId="2BD347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B01BC" w14:textId="61A906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E6F46" w14:textId="58C4CA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FB284" w14:textId="5941CB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01C84" w14:textId="09AD7A4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2AE07" w14:textId="0C943C9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1260F0" w:rsidRPr="004C554A" w14:paraId="7C0F12EA" w14:textId="77777777" w:rsidTr="00304FCF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CB59C" w14:textId="4B5DD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6C201EE0" w14:textId="56F3FC6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D654C" w14:textId="6A8EDA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DA11" w14:textId="0DC9B1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1A6A0" w14:textId="3B462A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229E7" w14:textId="1ADD8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E84B2" w14:textId="306947D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56B39" w14:textId="08B2EEB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1260F0" w:rsidRPr="004C554A" w14:paraId="7087BC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59776" w14:textId="7A3098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13A07ED5" w14:textId="5CC2B55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799D" w14:textId="169CE1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3369" w14:textId="74632A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CFF89" w14:textId="4D668B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4140B" w14:textId="3DC74D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1CBB3" w14:textId="671B6E9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75,92000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08CD5" w14:textId="022B2B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78,95680</w:t>
            </w:r>
          </w:p>
        </w:tc>
      </w:tr>
      <w:tr w:rsidR="001260F0" w:rsidRPr="004C554A" w14:paraId="5D1B0C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70405" w14:textId="543E03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7F41E9FC" w14:textId="7061BFD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A7544" w14:textId="1AC2BE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169F9" w14:textId="3F5B53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B5F1B" w14:textId="486582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C6D24" w14:textId="445EEC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33F24C" w14:textId="2675A6A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75,92000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2F698" w14:textId="171D2DE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78,95680</w:t>
            </w:r>
          </w:p>
        </w:tc>
      </w:tr>
      <w:tr w:rsidR="001260F0" w:rsidRPr="004C554A" w14:paraId="65C1F200" w14:textId="77777777" w:rsidTr="00304FCF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BC74" w14:textId="2CD3C6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49DB94A4" w14:textId="04B6B7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4401" w14:textId="0E89FD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8779" w14:textId="71EC1C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F4EDC5" w14:textId="42D9F7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27CFA" w14:textId="271EB9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15790" w14:textId="069DB6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919DD" w14:textId="40E61B7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7A071F03" w14:textId="77777777" w:rsidTr="00304FC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DC51D" w14:textId="142494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7A2FBE93" w14:textId="6C17A39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F13D4" w14:textId="4CBEFB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5A66" w14:textId="6DB740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0BF3D" w14:textId="7CFE9B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456C3C" w14:textId="53F27F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63B46" w14:textId="4F1145E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2CC179" w14:textId="786726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767A48D2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B10B" w14:textId="31986A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1FBDF60C" w14:textId="1DFA517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4F85C" w14:textId="739E2B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8BEA2" w14:textId="16E860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62532" w14:textId="13F1CD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4DA88F" w14:textId="7813F8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85509" w14:textId="132FFC5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F30101" w14:textId="7262AA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5EA3A9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888BD" w14:textId="560F4D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15B29C98" w14:textId="7578768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E3635" w14:textId="0E433A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25192" w14:textId="357B34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FF801" w14:textId="613D5D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9F56D" w14:textId="26DCC7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93499" w14:textId="23DC8BC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222 400,16972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39339" w14:textId="1C9E329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223 475,80418</w:t>
            </w:r>
          </w:p>
        </w:tc>
      </w:tr>
      <w:tr w:rsidR="001260F0" w:rsidRPr="004C554A" w14:paraId="6F81314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145FD" w14:textId="2CDB3C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76D6C337" w14:textId="6834D8E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BF9B0" w14:textId="22B4A1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68D35" w14:textId="5EA83F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413E7" w14:textId="27411B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C6340" w14:textId="0BC28A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88263" w14:textId="1BBB351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70 476,00000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EFEC9" w14:textId="498F26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73 230,12000</w:t>
            </w:r>
          </w:p>
        </w:tc>
      </w:tr>
      <w:tr w:rsidR="001260F0" w:rsidRPr="004C554A" w14:paraId="22A8C0F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D0700" w14:textId="5505CC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0812757A" w14:textId="275C5FA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8111" w14:textId="04988C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14869" w14:textId="69FB84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3B8D0" w14:textId="1CE6C8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C5E725" w14:textId="54ED09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13947" w14:textId="6AAE51A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70 476,00000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F3388" w14:textId="008D03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73 230,12000</w:t>
            </w:r>
          </w:p>
        </w:tc>
      </w:tr>
      <w:tr w:rsidR="001260F0" w:rsidRPr="004C554A" w14:paraId="439D444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FDEC2" w14:textId="0BFDB6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79118B32" w14:textId="5ABBCAA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5EB63" w14:textId="44426E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3EFEF" w14:textId="331C2D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87BCB" w14:textId="06FAD9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C1D7AB" w14:textId="06C542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B6216" w14:textId="65756F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6EAADA" w14:textId="3F7212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3 524,50000</w:t>
            </w:r>
          </w:p>
        </w:tc>
      </w:tr>
      <w:tr w:rsidR="001260F0" w:rsidRPr="004C554A" w14:paraId="0D180AD6" w14:textId="77777777" w:rsidTr="00304FCF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09ABB" w14:textId="67D57F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464CA9FC" w14:textId="2F11725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20F48" w14:textId="085C9E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E265" w14:textId="2C9993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A2119" w14:textId="5ED63A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47ED9" w14:textId="0447A6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2F83C" w14:textId="1B27CE2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A18D8" w14:textId="75C11CE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3 524,50000</w:t>
            </w:r>
          </w:p>
        </w:tc>
      </w:tr>
      <w:tr w:rsidR="001260F0" w:rsidRPr="004C554A" w14:paraId="01DFDFF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6A96" w14:textId="5927B2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1D59FB33" w14:textId="3D0EF31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68D00" w14:textId="481D64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BF8B1" w14:textId="3AECEF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60EB" w14:textId="0759987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2B6D7" w14:textId="75E7FC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D3B08" w14:textId="6C7113B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59 454,20000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2EA0E8" w14:textId="7324069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61 831,70000</w:t>
            </w:r>
          </w:p>
        </w:tc>
      </w:tr>
      <w:tr w:rsidR="001260F0" w:rsidRPr="004C554A" w14:paraId="76D58E3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0C28F" w14:textId="4C131B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26548CAB" w14:textId="4AFAFD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46BE" w14:textId="629FC0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7AE52" w14:textId="4C28AA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73FF8" w14:textId="205729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DC374" w14:textId="1BE54F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01DBB" w14:textId="0E5549D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59 454,20000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717656" w14:textId="6A6A75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61 831,70000</w:t>
            </w:r>
          </w:p>
        </w:tc>
      </w:tr>
      <w:tr w:rsidR="001260F0" w:rsidRPr="004C554A" w14:paraId="28AD49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CDC8B" w14:textId="40DBB7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5D65AC51" w14:textId="47B122F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087F4" w14:textId="7DA16E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C5E06" w14:textId="479023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7009D6" w14:textId="14216D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621AD" w14:textId="5F3E5B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68F8A" w14:textId="57F6671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6 124,90000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D629F" w14:textId="3677F26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6 305,60000</w:t>
            </w:r>
          </w:p>
        </w:tc>
      </w:tr>
      <w:tr w:rsidR="001260F0" w:rsidRPr="004C554A" w14:paraId="35732A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BD1A" w14:textId="61BD2A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7A3646B7" w14:textId="1E5E0A4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3C422" w14:textId="4A8AA9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80453" w14:textId="0F12CD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AB1ED" w14:textId="0F7028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8BFC5" w14:textId="7E3749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1A6E8" w14:textId="088DBD9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6 124,90000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CF0EA" w14:textId="04B20A6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6 305,60000</w:t>
            </w:r>
          </w:p>
        </w:tc>
      </w:tr>
      <w:tr w:rsidR="001260F0" w:rsidRPr="004C554A" w14:paraId="10E613D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84D38" w14:textId="474C4D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70F71D2E" w14:textId="65B9751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649F" w14:textId="6E48FF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0BCB" w14:textId="40F3D9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D3107" w14:textId="37DB6D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FEC1EB" w14:textId="58632A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22F2F" w14:textId="063F8D6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8FD9B" w14:textId="27A02F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1 568,32000</w:t>
            </w:r>
          </w:p>
        </w:tc>
      </w:tr>
      <w:tr w:rsidR="001260F0" w:rsidRPr="004C554A" w14:paraId="21028448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4654A" w14:textId="581DF2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08FEB296" w14:textId="02D7628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CAC8" w14:textId="246E30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12D88" w14:textId="24416B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C69D6" w14:textId="35D30D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50FC2" w14:textId="1060D4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A5739" w14:textId="62852A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10611" w14:textId="4C37D78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1 568,32000</w:t>
            </w:r>
          </w:p>
        </w:tc>
      </w:tr>
      <w:tr w:rsidR="001260F0" w:rsidRPr="004C554A" w14:paraId="1204817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98A48" w14:textId="70387F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355ADAFA" w14:textId="604BF1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F752B" w14:textId="7B0FE5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F659" w14:textId="3ED600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D7464" w14:textId="46D7B5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B72C26" w14:textId="3D70B7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55F2F" w14:textId="7CA1088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151 924,16972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C15C74" w14:textId="44CD6F8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150 245,68418</w:t>
            </w:r>
          </w:p>
        </w:tc>
      </w:tr>
      <w:tr w:rsidR="001260F0" w:rsidRPr="004C554A" w14:paraId="617EC9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79C54" w14:textId="773834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3D652426" w14:textId="623A1ED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89347" w14:textId="0A7AE8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703F3" w14:textId="1F5057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F768B" w14:textId="104C77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83704F" w14:textId="3E6560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88149" w14:textId="05CC421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104 422,00000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492C2" w14:textId="6C856CD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101 335,30000</w:t>
            </w:r>
          </w:p>
        </w:tc>
      </w:tr>
      <w:tr w:rsidR="001260F0" w:rsidRPr="004C554A" w14:paraId="0EAC064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B202D" w14:textId="09683E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3DDE4FA4" w14:textId="4070CD3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212A2" w14:textId="0ACA34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19257" w14:textId="774115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7E401" w14:textId="69B9C8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2D062" w14:textId="78F1B1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10729" w14:textId="3D49098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C7548" w14:textId="193D54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91 640,30000</w:t>
            </w:r>
          </w:p>
        </w:tc>
      </w:tr>
      <w:tr w:rsidR="001260F0" w:rsidRPr="004C554A" w14:paraId="00CE55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99154" w14:textId="200790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6AC944EA" w14:textId="244F24D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5B985" w14:textId="19E732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B0E8A" w14:textId="787D63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99B33" w14:textId="616ECB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3CFEA" w14:textId="5804CF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CC1C6C" w14:textId="1E2F898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B41F5" w14:textId="7B369E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9 397,60000</w:t>
            </w:r>
          </w:p>
        </w:tc>
      </w:tr>
      <w:tr w:rsidR="001260F0" w:rsidRPr="004C554A" w14:paraId="42C054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6524" w14:textId="4268BA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1EB0BF98" w14:textId="452349D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2DAF5" w14:textId="1BFFB1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6DC0E" w14:textId="24C46E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4EEA9" w14:textId="385AA2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4A09C" w14:textId="15FBBE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26AFF" w14:textId="031ED25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F88CF" w14:textId="0C433E6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1260F0" w:rsidRPr="004C554A" w14:paraId="7D6053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D44C4" w14:textId="07418F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4BC3FDD3" w14:textId="6B315E5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D73B3" w14:textId="1E7679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7106" w14:textId="269041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8A23D" w14:textId="0FD915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4B455" w14:textId="6AAF6F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7073C" w14:textId="50788BF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47 502,16972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6D40EB" w14:textId="3C08E9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48 910,38418</w:t>
            </w:r>
          </w:p>
        </w:tc>
      </w:tr>
      <w:tr w:rsidR="001260F0" w:rsidRPr="004C554A" w14:paraId="48CE50E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0330E" w14:textId="356602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4C93859D" w14:textId="75D4BC8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9B6AB" w14:textId="4BDB34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1A7C6" w14:textId="40B05E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E0EC1" w14:textId="12C17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8C1F3" w14:textId="004ACA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57E30" w14:textId="0A0C6D2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33 273,30431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6DB77" w14:textId="370F14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34 564,82848</w:t>
            </w:r>
          </w:p>
        </w:tc>
      </w:tr>
      <w:tr w:rsidR="001260F0" w:rsidRPr="004C554A" w14:paraId="432E9A64" w14:textId="77777777" w:rsidTr="00304FCF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189E7" w14:textId="629F46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0C14254F" w14:textId="54BFBFD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7F8A0" w14:textId="48F65E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A036C" w14:textId="14561E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EBED" w14:textId="52F2C7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4A496" w14:textId="1B8899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ADEE3" w14:textId="5A7EA8C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12 076,80641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5A6D8" w14:textId="32447F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12 193,49670</w:t>
            </w:r>
          </w:p>
        </w:tc>
      </w:tr>
      <w:tr w:rsidR="001260F0" w:rsidRPr="004C554A" w14:paraId="4F2696F8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5B3C9" w14:textId="110A02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202F0E79" w14:textId="68DC546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F386" w14:textId="5A730F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D4506" w14:textId="26D6C2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E0638" w14:textId="442C48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162BD" w14:textId="45402F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5E90B" w14:textId="5617C2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A128D" w14:textId="23998B2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</w:tr>
      <w:tr w:rsidR="001260F0" w:rsidRPr="004C554A" w14:paraId="39F8815B" w14:textId="77777777" w:rsidTr="00304FCF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A89BA" w14:textId="55CE3B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7602720B" w14:textId="3F795CB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E0927" w14:textId="239C74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126F" w14:textId="6205D8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9EA11" w14:textId="5E68DE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55B6C" w14:textId="4995C3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148DA" w14:textId="09DD2E9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325 177,98000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AE88" w14:textId="1025FA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345 142,28000</w:t>
            </w:r>
          </w:p>
        </w:tc>
      </w:tr>
      <w:tr w:rsidR="001260F0" w:rsidRPr="004C554A" w14:paraId="7138C2A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753C2" w14:textId="3FA367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1BA4E8D5" w14:textId="58968EF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5056D" w14:textId="347F91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DFC78" w14:textId="16418B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B4137" w14:textId="78E809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1A89C" w14:textId="672313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E230B" w14:textId="334060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299 214,88000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32393" w14:textId="59F658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318 342,88000</w:t>
            </w:r>
          </w:p>
        </w:tc>
      </w:tr>
      <w:tr w:rsidR="001260F0" w:rsidRPr="004C554A" w14:paraId="43B222C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04B13" w14:textId="5805B1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1F9CD99E" w14:textId="09768B5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54156" w14:textId="4A8878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87042" w14:textId="65B31F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78306" w14:textId="119046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A3800" w14:textId="456479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32207" w14:textId="22D633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D5210" w14:textId="77975FF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4 182,00000</w:t>
            </w:r>
          </w:p>
        </w:tc>
      </w:tr>
      <w:tr w:rsidR="001260F0" w:rsidRPr="004C554A" w14:paraId="658F921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122B" w14:textId="78D473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3281BD1C" w14:textId="1829604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0AB92" w14:textId="082830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D60E" w14:textId="0CD6E7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AC502" w14:textId="083018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4A31D" w14:textId="35A734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24AA8" w14:textId="4620718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E6CE92" w14:textId="1066C4F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</w:tr>
      <w:tr w:rsidR="001260F0" w:rsidRPr="004C554A" w14:paraId="2AAEBBE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3D757" w14:textId="783117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72C908C8" w14:textId="11E3048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2DB3E" w14:textId="1A448D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934B" w14:textId="2E123B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C7FCE" w14:textId="11E697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000B0" w14:textId="09817B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74DB6" w14:textId="4B8E07C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9CF6A4" w14:textId="5616D0F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</w:tr>
      <w:tr w:rsidR="001260F0" w:rsidRPr="004C554A" w14:paraId="705DD982" w14:textId="77777777" w:rsidTr="00304FCF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B9451" w14:textId="70E936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1625A385" w14:textId="0A2EE15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EF2B8" w14:textId="1AF38C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48AC" w14:textId="4C2D64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C16F" w14:textId="76774F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B75B9" w14:textId="2486BC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E00F19" w14:textId="0A49863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02A91" w14:textId="748CB4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2 982,00000</w:t>
            </w:r>
          </w:p>
        </w:tc>
      </w:tr>
      <w:tr w:rsidR="001260F0" w:rsidRPr="004C554A" w14:paraId="60B829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E5273" w14:textId="695A0B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325DFA4B" w14:textId="6EF52A2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D407" w14:textId="53135D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E0700" w14:textId="5CF465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F91DE" w14:textId="2052524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BF00D" w14:textId="6D66AB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50D0C" w14:textId="27DE061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25589" w14:textId="679071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2401E5F7" w14:textId="77777777" w:rsidTr="00304FCF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B9706" w14:textId="612739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674D8570" w14:textId="5F95BD7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05BC" w14:textId="43268D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9D449" w14:textId="5D9D50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1F04D" w14:textId="611FD6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9683" w14:textId="2AFBEE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6DF94" w14:textId="42A0F0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C0F40" w14:textId="0C6B4E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5655D44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FF4CB" w14:textId="52DF6C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65BEF532" w14:textId="52BB9E6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17D44" w14:textId="2C71A1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F8E72" w14:textId="3CBE2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85EBD" w14:textId="32B3EB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762C3" w14:textId="6FA80E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48E1B" w14:textId="73058D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C95A6" w14:textId="10FD42C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7081D2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C7803" w14:textId="0763F7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1A54DFFC" w14:textId="0D43EB8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198AB" w14:textId="57BAA7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AB4F5" w14:textId="57FFCC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CF6DE" w14:textId="03BDE9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0770A5" w14:textId="461250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96D83" w14:textId="3480CB8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6B394C" w14:textId="25513DF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260F0" w:rsidRPr="004C554A" w14:paraId="34ED4B4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52F51" w14:textId="0C7815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27D51F8D" w14:textId="0228607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837FE" w14:textId="7B27B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8E7F6" w14:textId="2FD801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7964B" w14:textId="7E90B8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D917D" w14:textId="69F002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344DF" w14:textId="2028DE6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293 895,12000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B5FE65" w14:textId="3A7F2B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313 022,12000</w:t>
            </w:r>
          </w:p>
        </w:tc>
      </w:tr>
      <w:tr w:rsidR="001260F0" w:rsidRPr="004C554A" w14:paraId="2F51D87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E7DF3" w14:textId="7B0BA7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3FE296DD" w14:textId="0939644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26FFA" w14:textId="13D7AC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EC5E7" w14:textId="0C5D24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B00F6" w14:textId="1B38AC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0D999" w14:textId="6300C1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8A2B7" w14:textId="3B712D4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7220C" w14:textId="1E10F2E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260F0" w:rsidRPr="004C554A" w14:paraId="3E0B72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AFABD" w14:textId="57BBF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5EA221DD" w14:textId="77F38B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A0935" w14:textId="33D207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FFBA3" w14:textId="2703F2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57DB3" w14:textId="2F6559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3FBA4" w14:textId="26C90B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9A495" w14:textId="1837E7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BD872" w14:textId="77E0299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4ACD333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E7A9" w14:textId="682835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4E1E2C2A" w14:textId="671456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12511" w14:textId="4E587C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7E6E6" w14:textId="3D102E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1EAC9" w14:textId="60DAA3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8E3B5" w14:textId="3795464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4638F" w14:textId="060B8A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C1F66" w14:textId="0EAD0CB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3846B29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3AB4A" w14:textId="48BD8B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023F0097" w14:textId="7301EAC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65801" w14:textId="20D221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EC36" w14:textId="475FDE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E042" w14:textId="4F75FE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C1B91" w14:textId="0909FC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A707B" w14:textId="71AB7FF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9DA40" w14:textId="2D5BED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038903D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E8069" w14:textId="67C543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77D0F40A" w14:textId="74126F7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F10CE" w14:textId="344D9A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47B56" w14:textId="31B09D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C7D8B" w14:textId="01C566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8F52B" w14:textId="785F4B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24AE3" w14:textId="7533920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FBF41" w14:textId="01F05B4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260F0" w:rsidRPr="004C554A" w14:paraId="2D07369D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455A6" w14:textId="24BE65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36368A49" w14:textId="325619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3E936" w14:textId="298D36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69C87" w14:textId="64F53C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FADB3" w14:textId="330F85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790E1" w14:textId="4D0E70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1DF44F" w14:textId="720F1A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325C2E" w14:textId="7BEAB3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1BEC6C1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70014" w14:textId="4D0E0D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555AA6FA" w14:textId="4B5EDA5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4A901" w14:textId="10BA38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43938" w14:textId="5B6C5D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3F97B" w14:textId="186FE3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698E2" w14:textId="4FD35E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3EE97" w14:textId="1858402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5048C" w14:textId="146A4E1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260F0" w:rsidRPr="004C554A" w14:paraId="55835E16" w14:textId="77777777" w:rsidTr="00304FCF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A8FBB" w14:textId="78537E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4268E4AE" w14:textId="67F01B5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9C8B1" w14:textId="0B6079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51433" w14:textId="012B93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4E9EE" w14:textId="390646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F1D9E" w14:textId="2C71AC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3FD4D1" w14:textId="0AAF04F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293 145,12000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44C63" w14:textId="10FD84C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312 422,12000</w:t>
            </w:r>
          </w:p>
        </w:tc>
      </w:tr>
      <w:tr w:rsidR="001260F0" w:rsidRPr="004C554A" w14:paraId="2472721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D5007" w14:textId="1E581E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18B3F4D0" w14:textId="776D28D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381FD" w14:textId="059F66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EAA1D" w14:textId="275E3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10741" w14:textId="42A3C5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037F5" w14:textId="0AF76B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F88B2" w14:textId="04D7A59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92 803,70000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F492" w14:textId="416904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99 602,60000</w:t>
            </w:r>
          </w:p>
        </w:tc>
      </w:tr>
      <w:tr w:rsidR="001260F0" w:rsidRPr="004C554A" w14:paraId="1D70E1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E8E4D" w14:textId="27A639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58F60C8B" w14:textId="74BAE03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C11E6" w14:textId="7D1E4C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7A9DA" w14:textId="753D42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BEF6E" w14:textId="7814B3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D23B4" w14:textId="5ADC69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F9AF1" w14:textId="594E63A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92 803,70000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B7CE44" w14:textId="1D64D1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99 602,60000</w:t>
            </w:r>
          </w:p>
        </w:tc>
      </w:tr>
      <w:tr w:rsidR="001260F0" w:rsidRPr="004C554A" w14:paraId="766014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3E3F9" w14:textId="786724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5A9D8127" w14:textId="7AA54BE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089C3" w14:textId="2D0B3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1DA73" w14:textId="424AA5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65B19" w14:textId="4BF17B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1A872" w14:textId="315841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7F981" w14:textId="5FFE1F8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B8668" w14:textId="09D9C6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24 516,50000</w:t>
            </w:r>
          </w:p>
        </w:tc>
      </w:tr>
      <w:tr w:rsidR="001260F0" w:rsidRPr="004C554A" w14:paraId="37CFB4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43DF3" w14:textId="613BB4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40C98EFC" w14:textId="41A58E5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F2F1E" w14:textId="6556A6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F5603" w14:textId="6CAFE4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368D7" w14:textId="565E16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9B8FA" w14:textId="5FF234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A237D" w14:textId="68FB796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055FE" w14:textId="2D40E03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24 516,50000</w:t>
            </w:r>
          </w:p>
        </w:tc>
      </w:tr>
      <w:tr w:rsidR="001260F0" w:rsidRPr="004C554A" w14:paraId="5A6DC3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D70E9" w14:textId="4F28AC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17335" w14:textId="557BCC2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DACEC" w14:textId="1B33B8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F862C" w14:textId="02EF0E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AEE72" w14:textId="047643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A688D" w14:textId="1F79CD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9D199" w14:textId="3CB64E4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171 159,50000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AB565" w14:textId="5170B4C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183 302,70000</w:t>
            </w:r>
          </w:p>
        </w:tc>
      </w:tr>
      <w:tr w:rsidR="001260F0" w:rsidRPr="004C554A" w14:paraId="3655544A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75240" w14:textId="47F64F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284B3459" w14:textId="70F5C12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3FEAA" w14:textId="376CF9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B2C6" w14:textId="0B516B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028CE" w14:textId="3F4CC7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A1645" w14:textId="434AA2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507B7" w14:textId="26DE19D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79 600,50000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D5EF96" w14:textId="3C7CF7F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84 870,70000</w:t>
            </w:r>
          </w:p>
        </w:tc>
      </w:tr>
      <w:tr w:rsidR="001260F0" w:rsidRPr="004C554A" w14:paraId="5F3B37DE" w14:textId="77777777" w:rsidTr="00304FCF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F6C09" w14:textId="4670A1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53303DE1" w14:textId="20D696A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CBCF" w14:textId="4D66E9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1CAB2" w14:textId="6DB384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9EA4D" w14:textId="3B2D45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E6B6E" w14:textId="30D3D4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C4489" w14:textId="49329E3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91 559,00000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E12FC" w14:textId="55742D7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98 432,00000</w:t>
            </w:r>
          </w:p>
        </w:tc>
      </w:tr>
      <w:tr w:rsidR="001260F0" w:rsidRPr="004C554A" w14:paraId="5FDCD0C2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B362E" w14:textId="4F2FAF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5DBA908C" w14:textId="4E01D1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84537" w14:textId="773E6E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092" w14:textId="6D1CC5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E08F8" w14:textId="323DBF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AC319" w14:textId="1162B5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B67FA" w14:textId="7ADF727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291,32000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0D01E" w14:textId="68FBD70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1260F0" w:rsidRPr="004C554A" w14:paraId="774B98D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195B8" w14:textId="58B98C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30197542" w14:textId="2ADDBD1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2E68" w14:textId="2B1827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25EC" w14:textId="6D48A7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C95EC" w14:textId="6EC46D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02147" w14:textId="31FBCB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97085" w14:textId="745EE24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291,32000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E5BFB" w14:textId="5B1FB6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1260F0" w:rsidRPr="004C554A" w14:paraId="0BEFFD85" w14:textId="77777777" w:rsidTr="00304FCF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2E58B" w14:textId="7549E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7D9CC7F4" w14:textId="2A0060E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FE045" w14:textId="5F1108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57A9" w14:textId="2AF56C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EC8C2" w14:textId="491675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8AD91" w14:textId="0465A3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776D84" w14:textId="3C1C7AE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B132A0" w14:textId="584BD0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4 562,60000</w:t>
            </w:r>
          </w:p>
        </w:tc>
      </w:tr>
      <w:tr w:rsidR="001260F0" w:rsidRPr="004C554A" w14:paraId="0BCE33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D7F2E" w14:textId="19EA2F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1C64D377" w14:textId="5CBB76B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14835" w14:textId="47BBFA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FA23" w14:textId="77CCA2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7E53C" w14:textId="255FD9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20471" w14:textId="40E4FB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12E21" w14:textId="6AE9849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381FB" w14:textId="6A7278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2 715,00000</w:t>
            </w:r>
          </w:p>
        </w:tc>
      </w:tr>
      <w:tr w:rsidR="001260F0" w:rsidRPr="004C554A" w14:paraId="2F6ADF6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7D41D" w14:textId="6911F1E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5BB10525" w14:textId="77B57EF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F4784" w14:textId="51E412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7678D" w14:textId="5FD11E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C4278" w14:textId="0DB598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EE2EA" w14:textId="53DBB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40572" w14:textId="5A775B2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1C977" w14:textId="1F2C4E6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E55D2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85D89" w14:textId="647058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05F92DAF" w14:textId="01A1D26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A4F0B" w14:textId="02E3D0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22DF" w14:textId="0518FB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C8F7" w14:textId="7BFCAC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75A44" w14:textId="3E64FE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BE8E77" w14:textId="46EB8F0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C21B4" w14:textId="33EF9B5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347,60000</w:t>
            </w:r>
          </w:p>
        </w:tc>
      </w:tr>
      <w:tr w:rsidR="001260F0" w:rsidRPr="004C554A" w14:paraId="2BA27A45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FD59E" w14:textId="701F33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1662C540" w14:textId="57C6516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5DA3A" w14:textId="0B8AD9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C2D4" w14:textId="2F852B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C1E19" w14:textId="08FEFA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B922D" w14:textId="19C61F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3B42B" w14:textId="7FA05AD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3BE25" w14:textId="758C55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1260F0" w:rsidRPr="004C554A" w14:paraId="224EFB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610A" w14:textId="271D76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8A69" w14:textId="7B4701E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6A673" w14:textId="11D0535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6E7C" w14:textId="7A3EE3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74351" w14:textId="2B5480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DE6412" w14:textId="1EEF23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20B16" w14:textId="0AA808C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03145" w14:textId="59B08FB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</w:tr>
      <w:tr w:rsidR="001260F0" w:rsidRPr="004C554A" w14:paraId="7CCC4C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662F6" w14:textId="70A9BB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34DF5D6C" w14:textId="321F4EE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FBAD8" w14:textId="17F894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FDCAB" w14:textId="2D52A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14AAF" w14:textId="429C70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B0F1E" w14:textId="645D78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FA8D3" w14:textId="7AC499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C5F9A" w14:textId="1159B41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</w:tr>
      <w:tr w:rsidR="001260F0" w:rsidRPr="004C554A" w14:paraId="6C6D50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DFCD" w14:textId="5B448D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1E5AA533" w14:textId="528B067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05452" w14:textId="1F35AB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F8982" w14:textId="7AC766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1126" w14:textId="4E3587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DBF3D" w14:textId="648C8B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EE583C" w14:textId="7A27E47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BBBDCD" w14:textId="683FFC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1 138,76000</w:t>
            </w:r>
          </w:p>
        </w:tc>
      </w:tr>
      <w:tr w:rsidR="001260F0" w:rsidRPr="004C554A" w14:paraId="09DE1B2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C78E1" w14:textId="3813E3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3176119A" w14:textId="19CBBE2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E0DD3" w14:textId="598882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1910" w14:textId="687D300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F6A9B" w14:textId="6C3407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99673" w14:textId="2E42AC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D80F6" w14:textId="6EAEE98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92646" w14:textId="3538FB8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1260F0" w:rsidRPr="004C554A" w14:paraId="6785AB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C48B33" w14:textId="6D25F6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171CE9D0" w14:textId="0A4708C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29293" w14:textId="34B440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DEC37" w14:textId="7630A3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BD983" w14:textId="050998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46723" w14:textId="42C357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55672" w14:textId="4BC9BE9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23E1E" w14:textId="652559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1260F0" w:rsidRPr="004C554A" w14:paraId="0CE5C7E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52350" w14:textId="1917DE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7628637D" w14:textId="357C45C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DB1CB" w14:textId="7AAB48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422" w14:textId="1C08236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02658" w14:textId="629468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BEE70" w14:textId="7A5E55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070AD1" w14:textId="7F186B3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6BC61" w14:textId="4965101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1260F0" w:rsidRPr="004C554A" w14:paraId="0392630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1D921" w14:textId="7A03C2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2163B163" w14:textId="577FA8F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8FA1C" w14:textId="0DF6D0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FC129" w14:textId="70763D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23C8E" w14:textId="72B7AD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9D467" w14:textId="0F663D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62B78" w14:textId="66F00DE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8E48FA" w14:textId="679872E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707,76000</w:t>
            </w:r>
          </w:p>
        </w:tc>
      </w:tr>
      <w:tr w:rsidR="001260F0" w:rsidRPr="004C554A" w14:paraId="21FA24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D0272" w14:textId="60CF0B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1C83842B" w14:textId="631A22E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2144C" w14:textId="722364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1AE08" w14:textId="1E3C7B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E3DA6" w14:textId="2CE57A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8FF3DA" w14:textId="2A50BE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8AD76C" w14:textId="27886C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77335C" w14:textId="660190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707,76000</w:t>
            </w:r>
          </w:p>
        </w:tc>
      </w:tr>
      <w:tr w:rsidR="001260F0" w:rsidRPr="004C554A" w14:paraId="63F20D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B487D" w14:textId="2A7D85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2728B156" w14:textId="45967F1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8067C" w14:textId="5B2363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D9F83" w14:textId="676896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D1D9C" w14:textId="3AE5CC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D5CC48" w14:textId="5ED24D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A9B21" w14:textId="26E40B0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E2AEF" w14:textId="3B386D8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625,46000</w:t>
            </w:r>
          </w:p>
        </w:tc>
      </w:tr>
      <w:tr w:rsidR="001260F0" w:rsidRPr="004C554A" w14:paraId="3FD7C6DC" w14:textId="77777777" w:rsidTr="00304FCF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ACFA2" w14:textId="4EE508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662C70FC" w14:textId="0406A93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76C68" w14:textId="59885B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6AB19" w14:textId="381908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EA557" w14:textId="45C2D2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9CA7A" w14:textId="0698A3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99C49" w14:textId="449AE27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D80ED" w14:textId="53DEB4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</w:tr>
      <w:tr w:rsidR="001260F0" w:rsidRPr="004C554A" w14:paraId="55CB07C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4B9B1" w14:textId="3999F4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6E8497FC" w14:textId="0A0DA1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792D5" w14:textId="580043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8F1FC" w14:textId="42F3B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82D16" w14:textId="78E803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664FB" w14:textId="167115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8CCFAB" w14:textId="58E3DE2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7AED6" w14:textId="55CCC13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1260F0" w:rsidRPr="004C554A" w14:paraId="56F796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74F49" w14:textId="2461BC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72A9A179" w14:textId="366D062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485C2" w14:textId="527211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4568" w14:textId="7784BC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F9034" w14:textId="7AD2B1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0730170150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C0A9B" w14:textId="203FDC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AFD5D8" w14:textId="587BEEE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AB8AC6" w14:textId="0FE54AD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7A1979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4001C" w14:textId="3CE63A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78952ACE" w14:textId="0D3ED58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80BC3" w14:textId="0E0CF2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F31C" w14:textId="30F8F2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46A6" w14:textId="30344A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0730170150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12119" w14:textId="5E3972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EFB145" w14:textId="55AC528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708133" w14:textId="7D7F25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6AED20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DE338" w14:textId="310124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4D12BA21" w14:textId="35A9885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B5535" w14:textId="19128E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0CE90" w14:textId="49024F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12AE6" w14:textId="1CCF1A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7A96C" w14:textId="2C4FFA2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B7558" w14:textId="7EFDC01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A17408" w14:textId="353B8B0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443E5233" w14:textId="77777777" w:rsidTr="00304FCF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89DA4" w14:textId="78C1AE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4DC46C14" w14:textId="09B8EE4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30A65" w14:textId="27A0A8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270F9" w14:textId="6BBD7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4E7B6" w14:textId="0DE1AC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89F049" w14:textId="10228E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3D8B7" w14:textId="18ED28B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DC72A" w14:textId="6F7CC3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1260F0" w:rsidRPr="004C554A" w14:paraId="246937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545B" w14:textId="643C74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4384FB21" w14:textId="32CC255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2F32F" w14:textId="6D0884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835E2" w14:textId="7C1B5E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7D07B" w14:textId="742457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5CD0F" w14:textId="4D3BDF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B89223" w14:textId="0AAE844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B32D1" w14:textId="1B357E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1260F0" w:rsidRPr="004C554A" w14:paraId="7BAC739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746A3" w14:textId="402C16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41DDD460" w14:textId="3549A25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935C6" w14:textId="4DCF3A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0D109" w14:textId="462373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01386" w14:textId="635F13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0740470210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B991" w14:textId="786B43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0F13B" w14:textId="10D731E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231A15" w14:textId="02FCA9E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1260F0" w:rsidRPr="004C554A" w14:paraId="2FA66AA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A56A6" w14:textId="1E9446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503AD12E" w14:textId="77DE9A0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7B85C" w14:textId="454CF0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89BC8" w14:textId="2D366B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D12F6" w14:textId="75C061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0740470210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D2FE5" w14:textId="5C1C66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35DCC" w14:textId="303098F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9253D1" w14:textId="29F640D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1260F0" w:rsidRPr="004C554A" w14:paraId="27C8EA0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6F19F" w14:textId="318DB3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08802FE4" w14:textId="6EC3A1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EA1D" w14:textId="45437C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71B6C" w14:textId="01CA63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3E39C" w14:textId="0783B2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FFCEA9" w14:textId="34E11F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7EDF4" w14:textId="224982E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08B33" w14:textId="1CB9118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26 799,40000</w:t>
            </w:r>
          </w:p>
        </w:tc>
      </w:tr>
      <w:tr w:rsidR="001260F0" w:rsidRPr="004C554A" w14:paraId="25B7C8E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7322F" w14:textId="571EA0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31DD29E3" w14:textId="7E1F433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CCA20" w14:textId="59994A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2ED3C" w14:textId="45913E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41F2A" w14:textId="2C6D0F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C7E93" w14:textId="251728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D0B1F5" w14:textId="0AF25A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7D4B3" w14:textId="74548F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26 799,40000</w:t>
            </w:r>
          </w:p>
        </w:tc>
      </w:tr>
      <w:tr w:rsidR="001260F0" w:rsidRPr="004C554A" w14:paraId="51C535E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3BCCF" w14:textId="0E831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228F1815" w14:textId="12BA4C1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BB106" w14:textId="48D58F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31362" w14:textId="72B91D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9F80" w14:textId="7190419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29F95" w14:textId="72059C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0E5CE" w14:textId="0FF3C82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CDF08" w14:textId="1C4976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26 799,40000</w:t>
            </w:r>
          </w:p>
        </w:tc>
      </w:tr>
      <w:tr w:rsidR="001260F0" w:rsidRPr="004C554A" w14:paraId="48B7CEB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023C" w14:textId="53CF17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42AF7730" w14:textId="64EFF39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C3989" w14:textId="5431AF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83974" w14:textId="2DBB80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0D434" w14:textId="424130B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9D084" w14:textId="15BB53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13B16" w14:textId="138037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23 320,06200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47A62" w14:textId="4B04350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24 156,39600</w:t>
            </w:r>
          </w:p>
        </w:tc>
      </w:tr>
      <w:tr w:rsidR="001260F0" w:rsidRPr="004C554A" w14:paraId="241E13C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1A5B5" w14:textId="0ACC17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5EBEF42F" w14:textId="323C6F8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8A56" w14:textId="68A401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E839" w14:textId="58DAD8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EAA85" w14:textId="0C42E0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0AC05" w14:textId="2D57FA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D437D4" w14:textId="468C86E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2 590,83800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6E64CF" w14:textId="14AE496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2 590,80400</w:t>
            </w:r>
          </w:p>
        </w:tc>
      </w:tr>
      <w:tr w:rsidR="001260F0" w:rsidRPr="004C554A" w14:paraId="09111E77" w14:textId="77777777" w:rsidTr="00304FC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A2E3C" w14:textId="2DA6CD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22FC8552" w14:textId="7DE2CDC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3663E" w14:textId="7E7CE5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62EFD" w14:textId="71DE21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59147" w14:textId="3EDCAC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323D0" w14:textId="12EB9C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1C64A" w14:textId="06B9E52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0FC04" w14:textId="26F96C3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</w:tr>
      <w:tr w:rsidR="001260F0" w:rsidRPr="004C554A" w14:paraId="16B98A3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A7C1E" w14:textId="0B1303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23087047" w14:textId="3D756F7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8247E" w14:textId="5FA5B1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CC14D" w14:textId="05C5BA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08468" w14:textId="447FA9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47707" w14:textId="7D1C33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B71AEF" w14:textId="5948327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299 494,58912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4966" w14:textId="5F9C2E7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288 104,51484</w:t>
            </w:r>
          </w:p>
        </w:tc>
      </w:tr>
      <w:tr w:rsidR="001260F0" w:rsidRPr="004C554A" w14:paraId="2D7E738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88113" w14:textId="5CCCC8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667CA3F8" w14:textId="0D1F27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B5AC7" w14:textId="6B4378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65D89" w14:textId="25D1FC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F1110" w14:textId="0D7C93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E4072" w14:textId="5B0F67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3B20A6" w14:textId="382793A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603282" w14:textId="2E8957B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1260F0" w:rsidRPr="004C554A" w14:paraId="7D08EF0F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D4C3" w14:textId="2301E7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3E492B0F" w14:textId="2A04BCB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5BFB5" w14:textId="22DBA6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853C1" w14:textId="18A218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1D428" w14:textId="4D712C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4A91E" w14:textId="071051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98D2A5" w14:textId="7539287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5E040" w14:textId="0424DF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1260F0" w:rsidRPr="004C554A" w14:paraId="015DECEC" w14:textId="77777777" w:rsidTr="00304FCF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7FD4C" w14:textId="4B1C29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454D2759" w14:textId="6F6A561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B59E6" w14:textId="763411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49ADB" w14:textId="68923A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59648" w14:textId="2CFCB0F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31003" w14:textId="1954C7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A2458" w14:textId="0066EA9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13B55" w14:textId="16C30EE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1260F0" w:rsidRPr="004C554A" w14:paraId="33A6ACE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6C054" w14:textId="38C43A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1A1D0F88" w14:textId="2F5E737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9A3E2" w14:textId="318AFD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1271" w14:textId="3FAD08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D2FFA" w14:textId="298B69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642C5" w14:textId="7F918F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C34D8" w14:textId="5C48CAA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3FB90" w14:textId="22CCCF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1260F0" w:rsidRPr="004C554A" w14:paraId="0B02F48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57AF" w14:textId="117B26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5E879888" w14:textId="29E1D5C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38FF2" w14:textId="33E273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5F807" w14:textId="711279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8F877" w14:textId="12FA69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0B17D" w14:textId="44E465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5F474" w14:textId="73F29D0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0037F" w14:textId="49F191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256 578,84600</w:t>
            </w:r>
          </w:p>
        </w:tc>
      </w:tr>
      <w:tr w:rsidR="001260F0" w:rsidRPr="004C554A" w14:paraId="26FC36B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CC820" w14:textId="5147C6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6746339D" w14:textId="2A17ABC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EC86" w14:textId="62A6AA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C8607" w14:textId="6531DF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EA0F8" w14:textId="000368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22F8C" w14:textId="56897D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6E573" w14:textId="0F6CE25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D5395" w14:textId="07E8670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256 578,84600</w:t>
            </w:r>
          </w:p>
        </w:tc>
      </w:tr>
      <w:tr w:rsidR="001260F0" w:rsidRPr="004C554A" w14:paraId="0B9061B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B3404" w14:textId="0572F4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72973FC3" w14:textId="4DD4BE5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61287" w14:textId="526017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19417" w14:textId="67D73E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B2866" w14:textId="5A5480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99611" w14:textId="33EC9D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EC8D1" w14:textId="5DA521E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ACE11" w14:textId="37D6C3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256 578,84600</w:t>
            </w:r>
          </w:p>
        </w:tc>
      </w:tr>
      <w:tr w:rsidR="001260F0" w:rsidRPr="004C554A" w14:paraId="6058D44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11639" w14:textId="7EBCD4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6DBE6EC2" w14:textId="21D2257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F174" w14:textId="2FD288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AB50D" w14:textId="20D65B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7942" w14:textId="302D11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8A208" w14:textId="133998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CEA90" w14:textId="35BA47B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F9877" w14:textId="19064D7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740B30E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EFAC" w14:textId="4250F3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3F9E7173" w14:textId="4EEC17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32C0F" w14:textId="732D5A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08C7" w14:textId="7CCCAA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37F26" w14:textId="08E3C9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1D23D" w14:textId="72BB58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2B2456" w14:textId="37EE7F5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DB73C" w14:textId="24E701F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260F0" w:rsidRPr="004C554A" w14:paraId="5826095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9A15" w14:textId="7E207D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51041B6D" w14:textId="66085B7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D11EC" w14:textId="555FFA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53EBD" w14:textId="7AFAD6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48E62" w14:textId="4583C0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72883" w14:textId="0746E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9D413" w14:textId="7AC747B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9B65D" w14:textId="575B1B8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1260F0" w:rsidRPr="004C554A" w14:paraId="0E64DBBD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13C9A" w14:textId="36E804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4FBEAC4C" w14:textId="6E82B3A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4BCF8" w14:textId="050B5C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5C5F" w14:textId="498E9B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8008" w14:textId="7CA210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26C60" w14:textId="4CFEE6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484EE" w14:textId="0FEADAE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C6113" w14:textId="237722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1260F0" w:rsidRPr="004C554A" w14:paraId="03B8C54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EA03A" w14:textId="7F69A6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39659E3F" w14:textId="469A5C9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4B42D" w14:textId="3C0FCA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0DB4B" w14:textId="628FC8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9A7E1" w14:textId="021D33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A6890" w14:textId="2CA741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DA1FAD" w14:textId="25E6425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DEEA4" w14:textId="6A007C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260F0" w:rsidRPr="004C554A" w14:paraId="201ED0CF" w14:textId="77777777" w:rsidTr="00304FCF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5C588" w14:textId="429C05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5B27D2D6" w14:textId="6CB0853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0532E" w14:textId="48BADA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3D3B7" w14:textId="63E0B3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E02AD" w14:textId="0CFF94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96F9A" w14:textId="6E3ED9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B4F19" w14:textId="1F9E51B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637FE" w14:textId="35DAC1A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260F0" w:rsidRPr="004C554A" w14:paraId="628EF6F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5E41" w14:textId="6A8A75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2255C147" w14:textId="245A2D2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47637" w14:textId="4BE4E7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0961" w14:textId="5811DC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C8935" w14:textId="6D2CBC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188E38" w14:textId="4901B9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4DDA0" w14:textId="592FB72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71074" w14:textId="2BC868B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67B5911E" w14:textId="77777777" w:rsidTr="00304FCF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69212" w14:textId="721204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0E3E7291" w14:textId="7506C4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DD6BB" w14:textId="280833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3844B" w14:textId="447478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73292" w14:textId="285047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3BF883" w14:textId="131F36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97B87" w14:textId="4710148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4BDE4" w14:textId="118705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2E6983" w14:paraId="1E23245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D1C11" w14:textId="1825F11C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2F7A8ECB" w14:textId="047A8DE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4DAB1" w14:textId="039CEC67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65CB8" w14:textId="65A58BB5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FBCF7" w14:textId="253D999D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0F319" w14:textId="39F7BB11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9AD5BB" w14:textId="26FB44E2" w:rsidR="001260F0" w:rsidRPr="002E6983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158 164,00000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64F75" w14:textId="42AD4FC6" w:rsidR="001260F0" w:rsidRPr="002E6983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164 479,80000</w:t>
            </w:r>
          </w:p>
        </w:tc>
      </w:tr>
      <w:tr w:rsidR="001260F0" w:rsidRPr="004C554A" w14:paraId="30B5097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588C7" w14:textId="0958DC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31CD011A" w14:textId="727DBC3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00EE0" w14:textId="35B24C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6558" w14:textId="54D3F5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79CC2" w14:textId="4F2447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BCBA" w14:textId="03A4B2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2E53" w14:textId="44C8C5F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BD848" w14:textId="022591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260F0" w:rsidRPr="004C554A" w14:paraId="604F1EC2" w14:textId="77777777" w:rsidTr="00304FCF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9D741" w14:textId="7A8D25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4203A018" w14:textId="1EE6050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19D80" w14:textId="79562FE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3F6BD" w14:textId="25E1F4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D9630" w14:textId="32DF45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78E00" w14:textId="0F7D6F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F5252" w14:textId="71AF856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5CFBA" w14:textId="3542E0A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164 149,80000</w:t>
            </w:r>
          </w:p>
        </w:tc>
      </w:tr>
      <w:tr w:rsidR="001260F0" w:rsidRPr="004C554A" w14:paraId="229EC139" w14:textId="77777777" w:rsidTr="00304FCF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BF2FC" w14:textId="424A3F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208586B7" w14:textId="062FD2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DD3CD" w14:textId="1601FF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33798" w14:textId="75A4F8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866B5" w14:textId="143246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091934" w14:textId="6A71CC0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8A580" w14:textId="2EC757B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61 947,50000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91EF86" w14:textId="5DBE375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61 936,30000</w:t>
            </w:r>
          </w:p>
        </w:tc>
      </w:tr>
      <w:tr w:rsidR="001260F0" w:rsidRPr="004C554A" w14:paraId="5A9198B7" w14:textId="77777777" w:rsidTr="00304FCF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75D82" w14:textId="646999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7B7B07BC" w14:textId="2607B69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4AA63" w14:textId="31C12F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971CF" w14:textId="3BC74A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FBD82" w14:textId="0837D0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5FD9E" w14:textId="512A71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EF64A0" w14:textId="62A9A7C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419E1" w14:textId="47E055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1260F0" w:rsidRPr="004C554A" w14:paraId="4C1009F9" w14:textId="77777777" w:rsidTr="00304FCF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C855D" w14:textId="117D46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75B5154D" w14:textId="297F10E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F26FB" w14:textId="3FCCC4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3656" w14:textId="72FB1D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C6234" w14:textId="7369F6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01A04" w14:textId="7CCADB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2DCF9" w14:textId="60349D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61 807,50000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42E47" w14:textId="763EBD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61 796,30000</w:t>
            </w:r>
          </w:p>
        </w:tc>
      </w:tr>
      <w:tr w:rsidR="001260F0" w:rsidRPr="004C554A" w14:paraId="196679D2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B676E" w14:textId="5A5DEC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339BB5DD" w14:textId="7025D49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C9D06" w14:textId="4482FC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0E2CB" w14:textId="13FB9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6A14" w14:textId="7B6617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73D0F" w14:textId="338E48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6E4057" w14:textId="0A56AA1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725EB" w14:textId="59ECB8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428,20000</w:t>
            </w:r>
          </w:p>
        </w:tc>
      </w:tr>
      <w:tr w:rsidR="001260F0" w:rsidRPr="004C554A" w14:paraId="092483E0" w14:textId="77777777" w:rsidTr="00304FCF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C31C7" w14:textId="1E07A3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6AEE5384" w14:textId="36D9138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6DFF2" w14:textId="01069E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1D75" w14:textId="52D272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8E37A" w14:textId="09490D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B8E38" w14:textId="29AE75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BDE72" w14:textId="6E81CFE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1AF08" w14:textId="07B59A9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428,20000</w:t>
            </w:r>
          </w:p>
        </w:tc>
      </w:tr>
      <w:tr w:rsidR="001260F0" w:rsidRPr="004C554A" w14:paraId="05D6C3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3E42B" w14:textId="68CF94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39B51D83" w14:textId="08B5600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A06E6" w14:textId="4310B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79D5D" w14:textId="49E63F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CE3B6" w14:textId="6B9381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87863" w14:textId="52CA07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3F3B71" w14:textId="723D0B2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20 407,20000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830D9" w14:textId="2E6796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21 220,70000</w:t>
            </w:r>
          </w:p>
        </w:tc>
      </w:tr>
      <w:tr w:rsidR="001260F0" w:rsidRPr="002E6983" w14:paraId="29E4F4C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CE12B" w14:textId="4CECB3FF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3DF6FFFE" w14:textId="448CCF2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9727" w14:textId="0D471A1C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E91E0" w14:textId="462F0BBD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F2EFF" w14:textId="22DF05D3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AA057" w14:textId="56817CD7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5E9D1" w14:textId="36FB742B" w:rsidR="001260F0" w:rsidRPr="002E6983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7EA52" w14:textId="28EAA3D6" w:rsidR="001260F0" w:rsidRPr="002E6983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1260F0" w:rsidRPr="004C554A" w14:paraId="7B7DF035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F377B" w14:textId="1A2A1F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44504492" w14:textId="2850DF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37B8A" w14:textId="481B9F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7498E" w14:textId="6DFA2D6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DA00D" w14:textId="368BCB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22043" w14:textId="3B257A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C88D2" w14:textId="0ECFFF5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9E25E" w14:textId="2457CEA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21 204,70000</w:t>
            </w:r>
          </w:p>
        </w:tc>
      </w:tr>
      <w:tr w:rsidR="001260F0" w:rsidRPr="004C554A" w14:paraId="77FB038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2D12" w14:textId="01C7E2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0F4EE349" w14:textId="3FB82D3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20F88" w14:textId="355C55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AAE19" w14:textId="74EF01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5B8D2" w14:textId="6AC610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100B8F" w14:textId="21FADC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83A6E" w14:textId="4FA4C31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063A65" w14:textId="00D9122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511B306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2BC16" w14:textId="1D59E7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10B68FCE" w14:textId="1B1E40F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9665" w14:textId="64158F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18240" w14:textId="3F65DB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E97C3" w14:textId="73157A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0C465" w14:textId="543E37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0B2524" w14:textId="35CCADB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9CB6BD" w14:textId="0015A7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55301F4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D8F2F" w14:textId="5E14D3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580AB06D" w14:textId="393EBB3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F21D6" w14:textId="09569D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1D939" w14:textId="579D9A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72850" w14:textId="565249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25F47" w14:textId="125898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F4F1" w14:textId="2C32DD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AACB2" w14:textId="6F84157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1260F0" w:rsidRPr="004C554A" w14:paraId="4709DC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CAEE0" w14:textId="1F2DD2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773D972C" w14:textId="1C2A8E1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D5DFC" w14:textId="288F0F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B4EB6" w14:textId="0338FA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75E82" w14:textId="51165D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15228" w14:textId="689354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99376" w14:textId="5913B95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AE1EC" w14:textId="3572EB3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1260F0" w:rsidRPr="004C554A" w14:paraId="6CB871F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2471A" w14:textId="195A3D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4F7EACD3" w14:textId="154526C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90892" w14:textId="1080BA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B4C9" w14:textId="6B0ACF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66481" w14:textId="1953FB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A6868" w14:textId="66596C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41275" w14:textId="7859FC1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D4E094" w14:textId="7F28E5E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4CB4EC1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2521" w14:textId="474A9E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1CB5697D" w14:textId="6668F0B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C95AE" w14:textId="53E8BF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73A08" w14:textId="79459E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A2EA2" w14:textId="625243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BBB7" w14:textId="04B6F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2D4488" w14:textId="32429A9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AAE236" w14:textId="606C690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135C997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0EF5D" w14:textId="3C367B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117B9C8D" w14:textId="763E638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197ED" w14:textId="693AAD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3C9B" w14:textId="01232F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7FA85" w14:textId="6BE20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2B5F3" w14:textId="57DC0A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2B323A" w14:textId="4C1E93E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293CB" w14:textId="7B411AE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31DBDC8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8C924" w14:textId="762AE05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4EC95287" w14:textId="7406356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FE6D4" w14:textId="0D2672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70812" w14:textId="37976E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3EBB" w14:textId="56294D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C5B81" w14:textId="4EC356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F6052" w14:textId="5946259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EF864" w14:textId="14968FE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03F73F4" w14:textId="77777777" w:rsidTr="00304FCF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937AF" w14:textId="2E9E7E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28CA1755" w14:textId="30FD993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DDACA" w14:textId="19D3E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F5917" w14:textId="569B53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9BCC" w14:textId="28C57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AD626" w14:textId="17D2A0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963F01" w14:textId="7A67462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BE2F9" w14:textId="7099CDB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4040B1F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0171B" w14:textId="0D731B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44933AE1" w14:textId="31ED632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69BEF" w14:textId="2C6154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903A1" w14:textId="2C8A7A0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D0F3B" w14:textId="52FF7A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E18CF" w14:textId="1B87C7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A96E3" w14:textId="1BABCE3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22 182,20000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BB6C90" w14:textId="590342E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20 100,60000</w:t>
            </w:r>
          </w:p>
        </w:tc>
      </w:tr>
      <w:tr w:rsidR="001260F0" w:rsidRPr="004C554A" w14:paraId="1FF0A32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75E65" w14:textId="7B5BA2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08ECF521" w14:textId="499CB5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49B74" w14:textId="40576C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C67EA" w14:textId="14A611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B4D61" w14:textId="21C10F6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4661D" w14:textId="6C0441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E6B9B" w14:textId="5A51E28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309ED" w14:textId="4797C8D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3A8C197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04278" w14:textId="53BA91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1DF2E8FC" w14:textId="5AD0EB7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0DAE6" w14:textId="02C19E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A6ABD" w14:textId="727605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DD5EA" w14:textId="6ED9BA2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A43239" w14:textId="76B130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2781BD" w14:textId="0B016D5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8D8A5" w14:textId="3E535C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162443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AD1D0" w14:textId="0636EE2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390FE6A3" w14:textId="0795F53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FDF65" w14:textId="09C6D7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F9EA" w14:textId="046E28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53FC8" w14:textId="362D52D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9C90DB" w14:textId="5901BB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DFA0D" w14:textId="57B1D5B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EA30F" w14:textId="0F28DA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723DE044" w14:textId="77777777" w:rsidTr="00304FCF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02D60" w14:textId="5B35DBC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2039A095" w14:textId="32101F9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22C66" w14:textId="17D0C0D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2EB4" w14:textId="4F88BE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28D93" w14:textId="5BC2BA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E269B" w14:textId="0B60CE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BD8DB" w14:textId="0168F3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B2D83" w14:textId="303DB1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2BF243A" w14:textId="77777777" w:rsidTr="00304FCF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17D46" w14:textId="02B5FFD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61BFC7E9" w14:textId="06E6F18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51B8D" w14:textId="4C71C9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EA4E5" w14:textId="280AE3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8D9A2" w14:textId="0C0DD9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1D9AB" w14:textId="4287DD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84957" w14:textId="08045C5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26EBC" w14:textId="050545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66E757B4" w14:textId="77777777" w:rsidTr="00304FCF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D775A" w14:textId="60FBE6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60386699" w14:textId="7707890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4F08B" w14:textId="48485D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CF318" w14:textId="5AD6EC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69717" w14:textId="2C2CDA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F301C" w14:textId="2E1C8C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D58B73" w14:textId="5A04270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53761F" w14:textId="61CACA7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5AC3588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C896D" w14:textId="5E1041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65D11028" w14:textId="3676A69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5CE83" w14:textId="7B7C6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0345A" w14:textId="3217A2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56CD1" w14:textId="6749B4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C34D1" w14:textId="5B0049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42F3D1" w14:textId="42DD382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90741D" w14:textId="734CB8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68CEAB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8CECD" w14:textId="6309A3B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1F923D15" w14:textId="4CB07B7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E015B" w14:textId="32D1D0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6D8C7" w14:textId="614DB7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002B" w14:textId="28D606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E3C1A" w14:textId="1D4479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647A0E" w14:textId="581DD4F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B1EF0" w14:textId="3EFB69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1260F0" w:rsidRPr="004C554A" w14:paraId="6F5640ED" w14:textId="77777777" w:rsidTr="00304FC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FED63" w14:textId="7C48F9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3B92E56D" w14:textId="2D7A70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8671C" w14:textId="1600E2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84ED9" w14:textId="27F6C4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5C515" w14:textId="5D30B8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B67FD6" w14:textId="5CB002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2F9FA" w14:textId="065C837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CBF5D" w14:textId="185E7E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19 914,00000</w:t>
            </w:r>
          </w:p>
        </w:tc>
      </w:tr>
      <w:tr w:rsidR="001260F0" w:rsidRPr="004C554A" w14:paraId="794E408F" w14:textId="77777777" w:rsidTr="00304FC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C4C0" w14:textId="7E58C1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0759CEF2" w14:textId="3321CBA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4E18C" w14:textId="24C148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D8437" w14:textId="170249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5E8FA" w14:textId="549F68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7A51A" w14:textId="667433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58799" w14:textId="7E8E914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FD86A" w14:textId="1D494A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1 464,00000</w:t>
            </w:r>
          </w:p>
        </w:tc>
      </w:tr>
      <w:tr w:rsidR="001260F0" w:rsidRPr="004C554A" w14:paraId="4BF89A9F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F96EC" w14:textId="758609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531DC801" w14:textId="75C7F26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EBA43" w14:textId="799359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6565" w14:textId="77D777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AB15A" w14:textId="51345C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2A57C" w14:textId="22A833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34D14" w14:textId="6662E0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0D999" w14:textId="7448EE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1 464,00000</w:t>
            </w:r>
          </w:p>
        </w:tc>
      </w:tr>
      <w:tr w:rsidR="001260F0" w:rsidRPr="002E6983" w14:paraId="15D8B1A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0B003" w14:textId="5A1145BE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017D2C4D" w14:textId="02B261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24D8" w14:textId="19F41A25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74603" w14:textId="26433D80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5DAB3" w14:textId="639F0361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3D75F" w14:textId="5F3DDD81" w:rsidR="001260F0" w:rsidRPr="002E6983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3A4941" w14:textId="16256683" w:rsidR="001260F0" w:rsidRPr="002E6983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19121E" w14:textId="5ACFA397" w:rsidR="001260F0" w:rsidRPr="002E6983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17 670,00000</w:t>
            </w:r>
          </w:p>
        </w:tc>
      </w:tr>
      <w:tr w:rsidR="001260F0" w:rsidRPr="004C554A" w14:paraId="35A845D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4730B" w14:textId="71DDBB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525E2DE2" w14:textId="284E5C7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31C7C" w14:textId="4237F5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86B4F" w14:textId="10CD95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97A43" w14:textId="557341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42E8A" w14:textId="5621EC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8A2193" w14:textId="73BDFB7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14 350,80000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6DC25" w14:textId="5BE154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14 449,30000</w:t>
            </w:r>
          </w:p>
        </w:tc>
      </w:tr>
      <w:tr w:rsidR="001260F0" w:rsidRPr="004C554A" w14:paraId="5F4B9018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B3C9E" w14:textId="4273C1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5FA13D22" w14:textId="7B028A0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22FC" w14:textId="718A14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EB06" w14:textId="48A1E4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217F9" w14:textId="459ECD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EA0A5" w14:textId="1AB6A7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5B715" w14:textId="6535DA5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4BA4" w14:textId="5CCAC43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3 220,70000</w:t>
            </w:r>
          </w:p>
        </w:tc>
      </w:tr>
      <w:tr w:rsidR="001260F0" w:rsidRPr="004C554A" w14:paraId="3279D7F0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3D2ED" w14:textId="36AF84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6F1FCD53" w14:textId="121BECF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D37A" w14:textId="2A9EF8F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1BF91" w14:textId="2D2201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F0C1F" w14:textId="16C595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0D10F" w14:textId="65287D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11772" w14:textId="2D64B67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ED58F0" w14:textId="76F78A0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1260F0" w:rsidRPr="004C554A" w14:paraId="7A5A97B2" w14:textId="77777777" w:rsidTr="00304FCF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97C" w14:textId="097E9B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38D2DE9D" w14:textId="767643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2F917" w14:textId="115DC0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AA8D8" w14:textId="462BD57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C36DE" w14:textId="008D5E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1B8AB" w14:textId="1A5744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3FAE" w14:textId="3C32216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5BB99" w14:textId="2255A18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1260F0" w:rsidRPr="004C554A" w14:paraId="1BDC4C16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A93EF" w14:textId="17917F9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7989EC7F" w14:textId="073B215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2B894" w14:textId="5F7491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CF20" w14:textId="73642E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9AB6F" w14:textId="764DC2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28CA0" w14:textId="46202E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9C505" w14:textId="7B89357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619 151,68138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8240F" w14:textId="69165B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578 081,14412</w:t>
            </w:r>
          </w:p>
        </w:tc>
      </w:tr>
      <w:tr w:rsidR="001260F0" w:rsidRPr="004C554A" w14:paraId="065557F2" w14:textId="77777777" w:rsidTr="00304FCF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AC66" w14:textId="12B5AD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0A65BF0B" w14:textId="48DAE6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EB161" w14:textId="57FDAF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D2C5" w14:textId="03D4A0D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DA536" w14:textId="7361E6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D3B2" w14:textId="338C90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B12DA6" w14:textId="7E10ABC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13 991,99080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13F48" w14:textId="51106EA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14 871,67043</w:t>
            </w:r>
          </w:p>
        </w:tc>
      </w:tr>
      <w:tr w:rsidR="001260F0" w:rsidRPr="004C554A" w14:paraId="5852768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8787" w14:textId="0DC9D6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222B0AC1" w14:textId="2187CC4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8573E" w14:textId="6AE8F2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7CA27" w14:textId="23FF17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11D5" w14:textId="560870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00626" w14:textId="323FFD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8BDB0" w14:textId="584509D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13 991,99080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81F9A2" w14:textId="16A77A9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14 871,67043</w:t>
            </w:r>
          </w:p>
        </w:tc>
      </w:tr>
      <w:tr w:rsidR="001260F0" w:rsidRPr="004C554A" w14:paraId="2995FE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9AEC5" w14:textId="59C1B6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18D2AF55" w14:textId="49C202C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D1BC8" w14:textId="2558AF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FA192" w14:textId="0D8150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636AE" w14:textId="151F42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C867B" w14:textId="647283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FEB48" w14:textId="7905E19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4217C0" w14:textId="2729CD5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1260F0" w:rsidRPr="004C554A" w14:paraId="219AA14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0BDCD" w14:textId="2DDFD3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068E4AC0" w14:textId="3F47361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632C" w14:textId="3C0841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440A" w14:textId="6FC85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9D7D3" w14:textId="3C7DFB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9893B" w14:textId="37C7A9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24C2A" w14:textId="043EC8E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0B5C8" w14:textId="59FD24D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1260F0" w:rsidRPr="004C554A" w14:paraId="60DBB9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A2903" w14:textId="2F247B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20743A79" w14:textId="7C39700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3FA64" w14:textId="5C8858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99E47" w14:textId="5FA8437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DC5E" w14:textId="39966B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7BC11" w14:textId="78503F4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E6C1AC" w14:textId="07BF522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0DA19" w14:textId="40ECFAD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1260F0" w:rsidRPr="004C554A" w14:paraId="3FE08D71" w14:textId="77777777" w:rsidTr="00304FCF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B500E" w14:textId="41C6E4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121B1416" w14:textId="47B7A8F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E5228" w14:textId="4B9263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28AEA" w14:textId="36E029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830AA" w14:textId="2F942FF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FB4C3" w14:textId="32BB89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166FDC" w14:textId="440C019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E2EA7" w14:textId="734B7C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1260F0" w:rsidRPr="004C554A" w14:paraId="0339B9E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EFA8D" w14:textId="77E252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01FEA62E" w14:textId="42E3473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9D39B" w14:textId="75EDDA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B12F" w14:textId="5DBAFB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53AAF" w14:textId="335A03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9008D" w14:textId="39A284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6E4CF" w14:textId="6D980E2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4ACE6" w14:textId="25DB161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1260F0" w:rsidRPr="004C554A" w14:paraId="1E095A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E0EFD" w14:textId="4FC65F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42B1D69B" w14:textId="780F87D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C8DB" w14:textId="4A60CD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05D84" w14:textId="1DDA16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05045" w14:textId="2DB21A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42D34" w14:textId="62120E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6D7F8" w14:textId="23F9CE6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801C8" w14:textId="30C3857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1260F0" w:rsidRPr="004C554A" w14:paraId="4C237E4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D6222" w14:textId="4BD8B6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18DA8F44" w14:textId="6FE22FF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6E02C" w14:textId="4D2377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2C1DD" w14:textId="4C304C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418DE" w14:textId="106511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AF7D5" w14:textId="4518E7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27189" w14:textId="380BAAA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88 440,41550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A4F5D" w14:textId="0D84C79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38 992,91614</w:t>
            </w:r>
          </w:p>
        </w:tc>
      </w:tr>
      <w:tr w:rsidR="001260F0" w:rsidRPr="004C554A" w14:paraId="637B2B4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14F5" w14:textId="6985C9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6620A017" w14:textId="2423CFF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A8F31" w14:textId="7CEB17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3EF72" w14:textId="4AEE29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59511" w14:textId="2E6D9E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4B745" w14:textId="41EBF5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7A2E9" w14:textId="7A1968D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38 440,41550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21C47A" w14:textId="0E31172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38 992,91614</w:t>
            </w:r>
          </w:p>
        </w:tc>
      </w:tr>
      <w:tr w:rsidR="001260F0" w:rsidRPr="004C554A" w14:paraId="50E5DEC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8FE8B" w14:textId="3F3AA0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3089DE9B" w14:textId="6E8711A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DBE6B" w14:textId="399A9E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EEE1B" w14:textId="0F45BB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1567A" w14:textId="45548B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F69E7" w14:textId="19D124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1E85C2" w14:textId="15D502D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38 440,41550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E17DB" w14:textId="1B0673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38 992,91614</w:t>
            </w:r>
          </w:p>
        </w:tc>
      </w:tr>
      <w:tr w:rsidR="001260F0" w:rsidRPr="004C554A" w14:paraId="0069CC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FB8A5" w14:textId="5C0B41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137B4CFD" w14:textId="083B93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53E7A" w14:textId="48FE64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AD3D9" w14:textId="16AF68A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DD353" w14:textId="74B08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0C011" w14:textId="466482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50665" w14:textId="0AA4482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11 108,97088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32FB4" w14:textId="01C47B9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11 294,60172</w:t>
            </w:r>
          </w:p>
        </w:tc>
      </w:tr>
      <w:tr w:rsidR="001260F0" w:rsidRPr="004C554A" w14:paraId="0577000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9E41C" w14:textId="5408DF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5D40EE3F" w14:textId="4C31232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0DAA7" w14:textId="53D06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1047E" w14:textId="72A305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64F15" w14:textId="1BA27B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4B578" w14:textId="170B63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227218" w14:textId="15A3AAE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FD0B9" w14:textId="0BDE2EB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1 670,62400</w:t>
            </w:r>
          </w:p>
        </w:tc>
      </w:tr>
      <w:tr w:rsidR="001260F0" w:rsidRPr="004C554A" w14:paraId="25F3DFB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9F16D" w14:textId="1DBD70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4CBFC25B" w14:textId="10844B0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FC24" w14:textId="7B21797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8DE2C" w14:textId="3232E5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029CF" w14:textId="1386B9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0AC5C" w14:textId="0A5D5C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F12E2D" w14:textId="20B5BAE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8 990,17088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52548" w14:textId="18D621A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8 883,97772</w:t>
            </w:r>
          </w:p>
        </w:tc>
      </w:tr>
      <w:tr w:rsidR="001260F0" w:rsidRPr="004C554A" w14:paraId="7BD6271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A8843" w14:textId="22507D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35AA33D4" w14:textId="1B51A31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31C6A" w14:textId="5638B6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5E486" w14:textId="4C1D40D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CD69A" w14:textId="23FD0D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919767" w14:textId="402D79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A32DF" w14:textId="71DBD7F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2E5095" w14:textId="79714F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</w:tr>
      <w:tr w:rsidR="001260F0" w:rsidRPr="004C554A" w14:paraId="4EF78719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76C35" w14:textId="2CDA84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6EEF2403" w14:textId="678B9F1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58378" w14:textId="0FB25E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8083" w14:textId="295ED5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C0D57" w14:textId="14AD45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87DE1" w14:textId="670659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1C7DA" w14:textId="1C6C9F2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24 734,29527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CC8FD" w14:textId="3AD2914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25 687,46709</w:t>
            </w:r>
          </w:p>
        </w:tc>
      </w:tr>
      <w:tr w:rsidR="001260F0" w:rsidRPr="004C554A" w14:paraId="79D6CB26" w14:textId="77777777" w:rsidTr="00304FCF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6A739" w14:textId="385910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5F49E0B7" w14:textId="7418476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EB05C" w14:textId="64BF84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09821" w14:textId="17B6B0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91A9B" w14:textId="248622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E8672" w14:textId="7BB4CE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8B0F5" w14:textId="0782C46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24 734,29527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99646" w14:textId="46F1502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25 687,46709</w:t>
            </w:r>
          </w:p>
        </w:tc>
      </w:tr>
      <w:tr w:rsidR="001260F0" w:rsidRPr="004C554A" w14:paraId="284FCDE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C7B33" w14:textId="309DC9C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6B4F19E2" w14:textId="584F677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0E272" w14:textId="5797E7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C0642" w14:textId="7F881B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8D975" w14:textId="7A64F9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B4248" w14:textId="7C2199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AA9C3" w14:textId="31C41D2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1 942,44935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F5D02" w14:textId="2A33BCD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1 956,14733</w:t>
            </w:r>
          </w:p>
        </w:tc>
      </w:tr>
      <w:tr w:rsidR="001260F0" w:rsidRPr="004C554A" w14:paraId="3AA0BF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BB96B" w14:textId="277181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29250551" w14:textId="4977369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9C28B" w14:textId="594D86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8FC9E" w14:textId="0B5369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FF860" w14:textId="56092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A85B32" w14:textId="71CAF4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66EE" w14:textId="40D6092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1 942,44935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C832B" w14:textId="3B43267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1 956,14733</w:t>
            </w:r>
          </w:p>
        </w:tc>
      </w:tr>
      <w:tr w:rsidR="001260F0" w:rsidRPr="004C554A" w14:paraId="1C946B1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9B66B" w14:textId="161912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7807F624" w14:textId="310AAA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ACA06" w14:textId="38256F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2743" w14:textId="121EFB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02270" w14:textId="0962E2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5E826" w14:textId="032AAC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7BBE5" w14:textId="0938C5F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FFB9D" w14:textId="09F9D0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1260F0" w:rsidRPr="004C554A" w14:paraId="0B70B7D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CF58D" w14:textId="6A775D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2BC4CB6F" w14:textId="4AA4C04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D376B" w14:textId="75158B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3D265" w14:textId="541778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B5451" w14:textId="66601A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E895B" w14:textId="01828A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85168" w14:textId="6FFB2C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7EB75" w14:textId="49AAD14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1260F0" w:rsidRPr="004C554A" w14:paraId="35B16EF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90F10" w14:textId="586BEC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53D3CADA" w14:textId="1F9BCB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9F8B7" w14:textId="51D83D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7776C" w14:textId="01543B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D3649" w14:textId="76D518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0560965180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8765E" w14:textId="388FF9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1EB10" w14:textId="6E7169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3827B" w14:textId="27C7BD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1275280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AE21A" w14:textId="71AB48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1DC100A0" w14:textId="594042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1B34C" w14:textId="2081A4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834CA" w14:textId="561A9C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DFC7A" w14:textId="7B33B7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0560965180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BBF05" w14:textId="7DB989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BEF78" w14:textId="175602F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EA177" w14:textId="361A8A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76E27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4732" w14:textId="306528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4DF11AE9" w14:textId="2BC052D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на 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23D01" w14:textId="09C6B8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B1978" w14:textId="21A67B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CDCB9" w14:textId="0B9446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C6DA9" w14:textId="1BE5DA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D7DF0A" w14:textId="5317E33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32D0" w14:textId="68A7EAD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1260F0" w:rsidRPr="004C554A" w14:paraId="2B96C43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F81AB" w14:textId="40F178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4A4E613A" w14:textId="74EC79E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4BB52" w14:textId="4CCB40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1D0B" w14:textId="494F70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E0A2E" w14:textId="38C764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98916" w14:textId="3BC8BA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CECED" w14:textId="66F0B13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0A3B6E" w14:textId="048055B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1260F0" w:rsidRPr="004C554A" w14:paraId="7E8D2AD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1BF2E" w14:textId="351874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01BB5" w14:textId="0107D18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3B9FC" w14:textId="7FAB76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2BA1B" w14:textId="35B2B8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A9B89" w14:textId="53BDAC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DCF08" w14:textId="48B1888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C2DE9" w14:textId="2A8A235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32D7" w14:textId="3B94C51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C905E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22213" w14:textId="72B8A2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34D1F8F6" w14:textId="736D943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C8D6" w14:textId="7B7E0C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DA0EB" w14:textId="1AC9F5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335DA" w14:textId="00CB17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5EE46" w14:textId="232117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2B37F" w14:textId="11B8ED9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CCE3B" w14:textId="1CA333A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6E8A188A" w14:textId="77777777" w:rsidTr="00304FCF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C6031" w14:textId="311D0F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19534019" w14:textId="23BD58B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Cтроительство объекта: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Здание с малой ледовой ареной, пристраиваемое к Ледовой арене имени А.Козицына (расположенной по адресу: г, Верхняя Пышма, проспект Успенский, 4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EC225" w14:textId="4D422A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ACEB8" w14:textId="78174C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95B68" w14:textId="301CED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49AA5" w14:textId="2552F9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FD7B11" w14:textId="43BDAF2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70DD2" w14:textId="0C0D402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280C01D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C4B83" w14:textId="5BE493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1849B14A" w14:textId="05FF136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32F69" w14:textId="50091E2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EAC95" w14:textId="546BBF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F9703" w14:textId="6941854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1217C" w14:textId="543EF4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E7242" w14:textId="5036A9D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20A25" w14:textId="7A4987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260F0" w:rsidRPr="004C554A" w14:paraId="01FD02D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5044" w14:textId="7C59E9E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0D4A3A64" w14:textId="14B4C49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EC134" w14:textId="0B8C5EA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6CE8C" w14:textId="68FB5A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E7EA4" w14:textId="148BDA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D32BE" w14:textId="5B7928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4082B4" w14:textId="16DAA8F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516 719,27508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331DF" w14:textId="3A9635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524 216,55755</w:t>
            </w:r>
          </w:p>
        </w:tc>
      </w:tr>
      <w:tr w:rsidR="001260F0" w:rsidRPr="004C554A" w14:paraId="736346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3C3BB" w14:textId="6F81A6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2858C8E9" w14:textId="59C9BC7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0534E" w14:textId="4A79CA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8CE2D" w14:textId="70D18F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A4B1F" w14:textId="0B882C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0B5A3" w14:textId="0A49B1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64FA1F" w14:textId="33E1C6A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516 268,53411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C2AD1" w14:textId="145CB22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523 747,78690</w:t>
            </w:r>
          </w:p>
        </w:tc>
      </w:tr>
      <w:tr w:rsidR="001260F0" w:rsidRPr="004C554A" w14:paraId="4622357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90E29" w14:textId="64A89D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1EF109A6" w14:textId="22B992C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BD51C" w14:textId="080BA9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68AB" w14:textId="4F154B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B2543" w14:textId="71B6E3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15D93" w14:textId="7191C7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F945E" w14:textId="08C7406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516 268,53411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B83F6" w14:textId="010DED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523 747,78690</w:t>
            </w:r>
          </w:p>
        </w:tc>
      </w:tr>
      <w:tr w:rsidR="001260F0" w:rsidRPr="004C554A" w14:paraId="07C403D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A839B" w14:textId="0F1B42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7647A108" w14:textId="23C43D2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93F0" w14:textId="54B23B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248B" w14:textId="7BB7DA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D7D7" w14:textId="4A2CAE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829CB" w14:textId="13980F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985704" w14:textId="064EF99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F2179" w14:textId="226D73E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21825A2C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308C6" w14:textId="19138C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0C044EFA" w14:textId="7556657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68565" w14:textId="2672C1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2C7D" w14:textId="23DDA5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F851C" w14:textId="1F43DC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26AE0" w14:textId="025644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D5D7" w14:textId="38EEDE8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A5100" w14:textId="13E444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260F0" w:rsidRPr="004C554A" w14:paraId="523F829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A166A" w14:textId="68D9B1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03CA9E7A" w14:textId="3F60C64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6A1E" w14:textId="4269D0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9B26E" w14:textId="6D9208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EDBE9" w14:textId="1A88DD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74B17" w14:textId="1286CF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8B335" w14:textId="70C5BA4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511 421,52000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FC9DA" w14:textId="3EB1FE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517 870,38080</w:t>
            </w:r>
          </w:p>
        </w:tc>
      </w:tr>
      <w:tr w:rsidR="001260F0" w:rsidRPr="004C554A" w14:paraId="227926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B9BE" w14:textId="109283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571C9FC3" w14:textId="3814157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9F1B5" w14:textId="7DBB9B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A5583" w14:textId="040988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F7B9A" w14:textId="796D7D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59239" w14:textId="755756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74EEE" w14:textId="47E9F12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511 421,52000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BB91C" w14:textId="56BC4F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517 870,38080</w:t>
            </w:r>
          </w:p>
        </w:tc>
      </w:tr>
      <w:tr w:rsidR="001260F0" w:rsidRPr="004C554A" w14:paraId="05710D5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8EC5" w14:textId="3ED2AC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148CDD48" w14:textId="1A06928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1D218" w14:textId="426697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5D2BC" w14:textId="783805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2656A" w14:textId="7CA94B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7BBB" w14:textId="6F30F6B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CA82C" w14:textId="619D775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3 657,39982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C87C3" w14:textId="0359FE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4 687,79181</w:t>
            </w:r>
          </w:p>
        </w:tc>
      </w:tr>
      <w:tr w:rsidR="001260F0" w:rsidRPr="004C554A" w14:paraId="3DC7031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9CA13" w14:textId="63D8E1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416A2454" w14:textId="3F56AD6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073CC" w14:textId="50AF5A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72550" w14:textId="4D55AB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F3D7D" w14:textId="124EB7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B6AC91" w14:textId="2EF010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70D70" w14:textId="413270D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9B8EED" w14:textId="7EF14FC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</w:tr>
      <w:tr w:rsidR="001260F0" w:rsidRPr="004C554A" w14:paraId="049C71AE" w14:textId="77777777" w:rsidTr="00304FCF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DB5D0" w14:textId="31CB09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6CC4B218" w14:textId="28F23F2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13223" w14:textId="4E1315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D4673" w14:textId="0D9405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48C89" w14:textId="76944A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3026AF" w14:textId="2043D5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8C2EA" w14:textId="694DEDE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3 459,79982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A85D2" w14:textId="36871B0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4 490,19181</w:t>
            </w:r>
          </w:p>
        </w:tc>
      </w:tr>
      <w:tr w:rsidR="001260F0" w:rsidRPr="004C554A" w14:paraId="1D96F3D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1D005" w14:textId="255D22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2655FEF3" w14:textId="74223AA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6D6B" w14:textId="77074A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C8F9A" w14:textId="068177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DF47E" w14:textId="320728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94EAE" w14:textId="003883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C38EF" w14:textId="7AD21D6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10CDB" w14:textId="363E132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629A08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5677B" w14:textId="74B961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272FB480" w14:textId="2A4C817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C4BAB" w14:textId="03C844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CFA9" w14:textId="1C499E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E8001" w14:textId="3C7712E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178B5" w14:textId="684958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0A97F" w14:textId="47F65F4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33CA4" w14:textId="40B8EF4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260F0" w:rsidRPr="004C554A" w14:paraId="04C919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EC441" w14:textId="47F435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64FBC981" w14:textId="578CCEB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E362D" w14:textId="56B6C7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12DCB" w14:textId="762198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6AF98" w14:textId="0B8C59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EB34CF" w14:textId="0A569B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5B3D4" w14:textId="67B4095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0A28F" w14:textId="7BBE816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</w:tr>
      <w:tr w:rsidR="001260F0" w:rsidRPr="004C554A" w14:paraId="213C73C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441A3" w14:textId="3D9780D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0286C7F6" w14:textId="106D7B0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1CF42" w14:textId="662035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8D4DF" w14:textId="1287C6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B3AD5" w14:textId="190204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CC10B" w14:textId="18484C2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6774B" w14:textId="3B2BF0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B7035" w14:textId="5EA47E5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</w:tr>
      <w:tr w:rsidR="001260F0" w:rsidRPr="004C554A" w14:paraId="0BA068C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16611" w14:textId="6BC04F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2D25616F" w14:textId="60E7553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AF33" w14:textId="7CC6F1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0321" w14:textId="3E5B22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9ED65" w14:textId="08D742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44FE75" w14:textId="49D87A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27BE9" w14:textId="22CE2CE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87655" w14:textId="58907F5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1260F0" w:rsidRPr="004C554A" w14:paraId="612B72C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17D15" w14:textId="5AF706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1C8844BB" w14:textId="252F78A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72F5" w14:textId="4E6770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3DD3F" w14:textId="609FB1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B953A" w14:textId="019F4E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895A7" w14:textId="0562E0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221BB" w14:textId="6C2DA18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4B25D" w14:textId="4DE7538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1260F0" w:rsidRPr="004C554A" w14:paraId="35B750D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FF438" w14:textId="4E8E0C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5CA8E8B3" w14:textId="54BCFEA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40B7E" w14:textId="06CFC5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9D343" w14:textId="490F31C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AA028" w14:textId="6ED685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3F113F" w14:textId="31332C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57B3F" w14:textId="011E137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6062A" w14:textId="1FB6CD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1260F0" w:rsidRPr="004C554A" w14:paraId="14D64F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57BA2" w14:textId="4B1B57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6B84D7C8" w14:textId="4AEFE5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6FD01" w14:textId="6DF816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4F830" w14:textId="4491EF2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227B3" w14:textId="7C4280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9C4D5" w14:textId="191592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1122C" w14:textId="3B88EBC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2DFF4" w14:textId="7D276ED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1260F0" w:rsidRPr="004C554A" w14:paraId="338116D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22D37" w14:textId="09FCFE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5A7D7ECB" w14:textId="53BC212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611E2" w14:textId="686DB4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C04E" w14:textId="0F3065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62276" w14:textId="6B59D8C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F690" w14:textId="7658E0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3C929" w14:textId="18435E8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8CB04" w14:textId="4057D64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1DC6185C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7283F" w14:textId="12A78B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7CB004C6" w14:textId="7E4545B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424EE" w14:textId="4E0167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981D3" w14:textId="2D7CB37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63A72" w14:textId="058A2D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CE323" w14:textId="47458D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126046" w14:textId="5A264AE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43DDC" w14:textId="6965AC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7A04F342" w14:textId="77777777" w:rsidTr="00304FC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496D" w14:textId="4C5717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6D8AC9CA" w14:textId="4804AE7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C3981" w14:textId="63188C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6CBB9" w14:textId="6C3AA2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26B72" w14:textId="1388CE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0E7A7" w14:textId="22F672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3D998" w14:textId="7A34F28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F73AA" w14:textId="1350F4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340780B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51527" w14:textId="4C5A07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17393B7B" w14:textId="2FF34DD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BAE03" w14:textId="7AE2D2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51C7" w14:textId="551F84D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10AF9" w14:textId="4989A78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EB778" w14:textId="5B7AAE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1353D" w14:textId="20AD46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412F1" w14:textId="3E5FD2B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337240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1CC2B" w14:textId="7AF6FD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57623F5F" w14:textId="1FC71F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Финансовое обеспечение муниципальной газеты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Красное знамя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610BA" w14:textId="768517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C9B05" w14:textId="7E408A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3D493" w14:textId="5E9EC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EE95C" w14:textId="71AE5D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B6615" w14:textId="6976E80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8109E" w14:textId="5D19439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1166535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E1780" w14:textId="1C1CA5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20486776" w14:textId="2A4F4A1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5EB2B" w14:textId="6F6E20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872C" w14:textId="5D0DC1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D5F74" w14:textId="1140F8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3AF05" w14:textId="02CA53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E3068" w14:textId="02F45F5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43B43E" w14:textId="4CD050C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1260F0" w:rsidRPr="004C554A" w14:paraId="3903A17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70506" w14:textId="12DA0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45A86C4E" w14:textId="505A7BE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FBDDB" w14:textId="3EDAC6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36C60" w14:textId="44643B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17557" w14:textId="7329E82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F7BF9" w14:textId="48E99D1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3D27A" w14:textId="664D2B9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48 568,00000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E760D" w14:textId="1A2682B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48 674,90000</w:t>
            </w:r>
          </w:p>
        </w:tc>
      </w:tr>
      <w:tr w:rsidR="001260F0" w:rsidRPr="004C554A" w14:paraId="0F7A777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757A2" w14:textId="774383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40C9BB2B" w14:textId="023B5CE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E27E1" w14:textId="633FB50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B29D" w14:textId="057B4C8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CFCA4" w14:textId="570184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C4DD9E" w14:textId="013DBB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6DF87" w14:textId="6528096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9EB74" w14:textId="5FA522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48 406,90000</w:t>
            </w:r>
          </w:p>
        </w:tc>
      </w:tr>
      <w:tr w:rsidR="001260F0" w:rsidRPr="004C554A" w14:paraId="6C172F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5DE27" w14:textId="0FB035D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5B687AC6" w14:textId="38EB500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ADA64" w14:textId="475E16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0DB6" w14:textId="44D82CA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FE1B9" w14:textId="20D806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3518B" w14:textId="0E0671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C2B72" w14:textId="6AC53C3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B8842" w14:textId="74E78C0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48 406,90000</w:t>
            </w:r>
          </w:p>
        </w:tc>
      </w:tr>
      <w:tr w:rsidR="001260F0" w:rsidRPr="004C554A" w14:paraId="5E2433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B23A8" w14:textId="2F8EDA1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04E3BABA" w14:textId="2BF2D8A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F2B1E" w14:textId="6E478C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5E48E" w14:textId="29251E8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E0071" w14:textId="17AF23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A3B542" w14:textId="69DBB9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D8661" w14:textId="72ED88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93C89" w14:textId="25F03F6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1 418,70000</w:t>
            </w:r>
          </w:p>
        </w:tc>
      </w:tr>
      <w:tr w:rsidR="001260F0" w:rsidRPr="004C554A" w14:paraId="1D62BC14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58209" w14:textId="582577C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0D1A507D" w14:textId="670665C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E8E3F" w14:textId="797A0A1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E1A1" w14:textId="40AE82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38FB2" w14:textId="4E64F9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C4799" w14:textId="0CC7B3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63B1AB" w14:textId="3598121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A3B4FA" w14:textId="05CC1DD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</w:tr>
      <w:tr w:rsidR="001260F0" w:rsidRPr="004C554A" w14:paraId="6397F6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61C43" w14:textId="762A8B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04071DBF" w14:textId="4612115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CCEFA" w14:textId="77F943B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1534" w14:textId="2EB1C6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33133" w14:textId="71540F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34C0A" w14:textId="47F367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905A9" w14:textId="5643053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3AD8B1" w14:textId="266720A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</w:tr>
      <w:tr w:rsidR="001260F0" w:rsidRPr="004C554A" w14:paraId="35EC2CB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3AC3" w14:textId="5002FC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440E1D30" w14:textId="793DB21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285D0" w14:textId="7C6419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726C" w14:textId="2F852A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68ECC" w14:textId="09C32A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101BA" w14:textId="7CF22B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BF957" w14:textId="38B3BB8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993DFE" w14:textId="730B0B6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1260F0" w:rsidRPr="004C554A" w14:paraId="4ABED21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D250E" w14:textId="6809596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1C034E20" w14:textId="2A9732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8D267" w14:textId="0A39E5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C9CC6" w14:textId="111F9A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72C39" w14:textId="6C6F2C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6DCE" w14:textId="072E13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975A5" w14:textId="18C53EC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2ED86" w14:textId="471A693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1260F0" w:rsidRPr="004C554A" w14:paraId="4E2679C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EC733" w14:textId="598D92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217CB942" w14:textId="4DBE163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BE8A0" w14:textId="59DA57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1F30" w14:textId="102E52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13ED8" w14:textId="0D56F2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4A61B" w14:textId="19F10E3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53824" w14:textId="7DDC4FB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7B137" w14:textId="6830090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</w:tr>
      <w:tr w:rsidR="001260F0" w:rsidRPr="004C554A" w14:paraId="5EB176EC" w14:textId="77777777" w:rsidTr="00304FCF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B79D3" w14:textId="55D0E8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7A1D7103" w14:textId="71FBBB3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5665E" w14:textId="116796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4FBBD" w14:textId="469F8D8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A6875" w14:textId="4BE0BE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658CD" w14:textId="25B32C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97389" w14:textId="4898E14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180C" w14:textId="14653E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</w:tr>
      <w:tr w:rsidR="001260F0" w:rsidRPr="004C554A" w14:paraId="657DC16E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C3198" w14:textId="3EE8BF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0F7789B6" w14:textId="55F9F4D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B766" w14:textId="29D53D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AB4F" w14:textId="156DEA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AB4DE" w14:textId="605A0B4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5960DA" w14:textId="6E2B8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53827" w14:textId="4DE2815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80968" w14:textId="164CCC4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641,70000</w:t>
            </w:r>
          </w:p>
        </w:tc>
      </w:tr>
      <w:tr w:rsidR="001260F0" w:rsidRPr="004C554A" w14:paraId="74A7637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29352" w14:textId="3B67D87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5A8A7C04" w14:textId="7F4014E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48D62" w14:textId="11835A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999B" w14:textId="025D377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1A135" w14:textId="45AA74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362F" w14:textId="5BEA1B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5914C" w14:textId="2443223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403ED" w14:textId="5E56364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641,70000</w:t>
            </w:r>
          </w:p>
        </w:tc>
      </w:tr>
      <w:tr w:rsidR="001260F0" w:rsidRPr="004C554A" w14:paraId="63A3801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02AFE" w14:textId="60C400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1F9E2CDD" w14:textId="6E08446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BE4EB" w14:textId="76BE8E7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BB8D" w14:textId="050986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E231" w14:textId="1D9B0C2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E6711" w14:textId="5B675E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4B4EA" w14:textId="6D42ED0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68A0" w14:textId="23F41DA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46 988,20000</w:t>
            </w:r>
          </w:p>
        </w:tc>
      </w:tr>
      <w:tr w:rsidR="001260F0" w:rsidRPr="004C554A" w14:paraId="10B4DAC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5D484" w14:textId="2ED48A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4D667D7B" w14:textId="7FD2164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8B3FE" w14:textId="64077A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E0F15" w14:textId="7E3CED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838D" w14:textId="5621A6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B499C7" w14:textId="60D868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C5429" w14:textId="6C5F572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46 349,80000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5A62C" w14:textId="4A1E315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46 799,20000</w:t>
            </w:r>
          </w:p>
        </w:tc>
      </w:tr>
      <w:tr w:rsidR="001260F0" w:rsidRPr="004C554A" w14:paraId="247E504E" w14:textId="77777777" w:rsidTr="00304FCF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AA4C5" w14:textId="3A7C751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35CFD92E" w14:textId="00AC5B3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B9BB9" w14:textId="4C555B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1ABCB" w14:textId="2CC05E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895AA" w14:textId="3C08B2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28289" w14:textId="0E5E43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68B33" w14:textId="02C5A25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45 246,30000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6FDAB" w14:textId="1219552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45 695,70000</w:t>
            </w:r>
          </w:p>
        </w:tc>
      </w:tr>
      <w:tr w:rsidR="001260F0" w:rsidRPr="004C554A" w14:paraId="68DED46A" w14:textId="77777777" w:rsidTr="00304FCF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93E" w14:textId="6F85CC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2D2CDF40" w14:textId="4E9169D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D57EB" w14:textId="2D56BC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298A8" w14:textId="58FBEA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7270B" w14:textId="48B077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31ABD0" w14:textId="20CA42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903BC" w14:textId="20E52B8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310D7B" w14:textId="7D0BC66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</w:tr>
      <w:tr w:rsidR="001260F0" w:rsidRPr="004C554A" w14:paraId="044CCCF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7D135" w14:textId="454B7A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4071AAE8" w14:textId="4DEB9E2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65926" w14:textId="1B0B056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02F5" w14:textId="622F24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97063" w14:textId="2C78EE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93159" w14:textId="471EBF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D703B0" w14:textId="7F77706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56769" w14:textId="2D5C6E3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260F0" w:rsidRPr="004C554A" w14:paraId="63E1DE00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0AEFA" w14:textId="1DD20B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4525659B" w14:textId="78DBBAA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D020" w14:textId="694757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8317F" w14:textId="43692A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F8EC1" w14:textId="5741AD5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47619" w14:textId="6BB28F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3A42E" w14:textId="785AFA3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E3F5E" w14:textId="2B01E62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260F0" w:rsidRPr="004C554A" w14:paraId="46CA4C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E9292" w14:textId="1E8C76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2919CC73" w14:textId="67B1786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51059" w14:textId="3369C9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057D" w14:textId="43E5001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C8079" w14:textId="347AB7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989BB" w14:textId="3BE891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5BABA" w14:textId="45DE8A4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94BB6" w14:textId="37CDACB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36,00000</w:t>
            </w:r>
          </w:p>
        </w:tc>
      </w:tr>
      <w:tr w:rsidR="001260F0" w:rsidRPr="004C554A" w14:paraId="5FCD47ED" w14:textId="77777777" w:rsidTr="00304FCF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DEEE0" w14:textId="7B0A91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3221FD77" w14:textId="15A9A61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57BE5" w14:textId="039411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EECD7" w14:textId="538041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B61E" w14:textId="78065B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777B6" w14:textId="31F3A4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1860A6" w14:textId="02BC383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0B0D9" w14:textId="7939BC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36,00000</w:t>
            </w:r>
          </w:p>
        </w:tc>
      </w:tr>
      <w:tr w:rsidR="001260F0" w:rsidRPr="004C554A" w14:paraId="6F32075F" w14:textId="77777777" w:rsidTr="00304FC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39CB" w14:textId="11A42A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AAF13C2" w14:textId="66C224F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5F2B6" w14:textId="2D8C8B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05E8" w14:textId="41F1A0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894AA" w14:textId="1CDF53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BE925" w14:textId="6503D1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BEA70" w14:textId="2D41009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D94CC" w14:textId="44689FB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</w:tr>
      <w:tr w:rsidR="001260F0" w:rsidRPr="004C554A" w14:paraId="44E3E18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1C4FA" w14:textId="7F967D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74FE9DFB" w14:textId="33D688B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D6D" w14:textId="5CE390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D298D" w14:textId="608F17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00934" w14:textId="0E02D48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DB07B" w14:textId="1DE256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385F6A" w14:textId="7B4C1F6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1324F" w14:textId="697365C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93,00000</w:t>
            </w:r>
          </w:p>
        </w:tc>
      </w:tr>
      <w:tr w:rsidR="001260F0" w:rsidRPr="004C554A" w14:paraId="6FE62D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F05C6" w14:textId="491A8D5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739D7D0E" w14:textId="2287903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3734D" w14:textId="1E489A9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3C7E" w14:textId="7DD788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CA0CA" w14:textId="243F92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13854" w14:textId="1FE700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9ACB46" w14:textId="0C72E07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537B1" w14:textId="30E4D1B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259CACF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E5527" w14:textId="57A0490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79F5B745" w14:textId="072A2E2A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4C6E1" w14:textId="58DD21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E8679" w14:textId="120D43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9968B" w14:textId="3016DC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10A06" w14:textId="15915E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4A2C25" w14:textId="1A6C8D2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C7622" w14:textId="5FFBE99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6C585A9E" w14:textId="77777777" w:rsidTr="00304FCF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4B642" w14:textId="41E58E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77F0C7BB" w14:textId="06928C1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B5541" w14:textId="2AF082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966C" w14:textId="108801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9828" w14:textId="001D75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71829" w14:textId="766EE23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6D0BB" w14:textId="122D1C4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A28F17" w14:textId="52F3FC9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67ACA02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94395" w14:textId="202EADF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56C2590F" w14:textId="5894023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7B8C" w14:textId="0A4D31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A7AA" w14:textId="1B0ECB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3FDB3" w14:textId="6AB1BA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886CE" w14:textId="65786E0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87151" w14:textId="2DE6D30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FFA28" w14:textId="3DDBC70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06264C69" w14:textId="77777777" w:rsidTr="00304FCF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9E1C5" w14:textId="65FB606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18A73356" w14:textId="1376FBC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92BE1" w14:textId="2A8864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53513" w14:textId="24CFAB6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1E7AE" w14:textId="4A3064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1C684" w14:textId="607758D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D99AA9" w14:textId="52432AA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EFDAB" w14:textId="0406E29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260F0" w:rsidRPr="004C554A" w14:paraId="57A78E9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E0FF8" w14:textId="7517CD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7BC75CEE" w14:textId="7DFEC77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50D60" w14:textId="321F0D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ED98B" w14:textId="463AE0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C6FC7" w14:textId="370852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90DAC" w14:textId="3E8FE38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7E33EF" w14:textId="75DD5DC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B375C" w14:textId="4C3567A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168,00000</w:t>
            </w:r>
          </w:p>
        </w:tc>
      </w:tr>
      <w:tr w:rsidR="001260F0" w:rsidRPr="004C554A" w14:paraId="249D74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67D0A" w14:textId="1E081E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43C7D355" w14:textId="7DF8388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33087" w14:textId="6CC6C5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9A446" w14:textId="256F70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00D97" w14:textId="7FE8AD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60C83" w14:textId="7F9AF9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AA8F9" w14:textId="1863607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138D1" w14:textId="0873D80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</w:tr>
      <w:tr w:rsidR="001260F0" w:rsidRPr="004C554A" w14:paraId="4B624F8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92309" w14:textId="39ED6D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0D41D8BB" w14:textId="0F8CA7E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423D9" w14:textId="26EFC1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0123A" w14:textId="2FF9E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7FF1B" w14:textId="7B042D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85F3" w14:textId="23304B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A99EA2" w14:textId="2789F72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78125" w14:textId="443CA72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</w:tr>
      <w:tr w:rsidR="001260F0" w:rsidRPr="004C554A" w14:paraId="39D022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25EF1" w14:textId="1FDC69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2B50F60E" w14:textId="487BD04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C3AE5" w14:textId="49B516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4BCA" w14:textId="42BB8A1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4741A" w14:textId="1F76CF7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6DCB1" w14:textId="38B01A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4D4492" w14:textId="0CCD9CD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4C7FD0" w14:textId="6A04EF5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</w:tr>
      <w:tr w:rsidR="001260F0" w:rsidRPr="004C554A" w14:paraId="422594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F13B3" w14:textId="6956F94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3D6365B6" w14:textId="7DB65D0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1CCFD" w14:textId="165525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CAFE" w14:textId="53AD6D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5E3F" w14:textId="2AB3F0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D66E8" w14:textId="0B9790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1D22E" w14:textId="6737FB8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393150" w14:textId="28D4F7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168,00000</w:t>
            </w:r>
          </w:p>
        </w:tc>
      </w:tr>
      <w:tr w:rsidR="001260F0" w:rsidRPr="004C554A" w14:paraId="27D693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40F9" w14:textId="1911B26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BA0668C" w14:textId="5BEE569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AFDBF" w14:textId="020C83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7004" w14:textId="090E3DA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704F3" w14:textId="0C9D95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59A4B" w14:textId="0400EA5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D1C0C" w14:textId="08D38A4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14 496,55500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49A1F2" w14:textId="0044AAD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15 207,72500</w:t>
            </w:r>
          </w:p>
        </w:tc>
      </w:tr>
      <w:tr w:rsidR="001260F0" w:rsidRPr="004C554A" w14:paraId="6FF345B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4DC54" w14:textId="3FAB32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7FE56C03" w14:textId="75F6E50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DA5B4" w14:textId="4AFB80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AB28C" w14:textId="305686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07BA1" w14:textId="7388E4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39000" w14:textId="038CB71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838E7" w14:textId="0DDF1D5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14 471,55500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BB4C9" w14:textId="3126897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15 182,72500</w:t>
            </w:r>
          </w:p>
        </w:tc>
      </w:tr>
      <w:tr w:rsidR="001260F0" w:rsidRPr="004C554A" w14:paraId="784B2A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5FD8E" w14:textId="1D294E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609D1177" w14:textId="0057980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3FD1E" w14:textId="6825052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2172F" w14:textId="127A8B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00ACA" w14:textId="3BE95F1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AC15F" w14:textId="216A644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09391E" w14:textId="41F447B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14 445,25500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12B69" w14:textId="7387B1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15 156,42500</w:t>
            </w:r>
          </w:p>
        </w:tc>
      </w:tr>
      <w:tr w:rsidR="001260F0" w:rsidRPr="004C554A" w14:paraId="1AFE397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E8BD7" w14:textId="0873B0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3B67A2A1" w14:textId="08E208D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725" w14:textId="4E647D3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282F2" w14:textId="0C30BD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67A12" w14:textId="1157CB4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5DDA1" w14:textId="6BDC66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44235" w14:textId="33C48B0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14 445,25500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CA120" w14:textId="72C3AEB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15 156,42500</w:t>
            </w:r>
          </w:p>
        </w:tc>
      </w:tr>
      <w:tr w:rsidR="001260F0" w:rsidRPr="004C554A" w14:paraId="7C057F1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F795A" w14:textId="5AC33A3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6F0F337B" w14:textId="3167E41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6E1F5" w14:textId="5D4BE2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7399D" w14:textId="79BD6D2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A0C0E" w14:textId="096EE5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6D74FE" w14:textId="42F20CB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DEA26" w14:textId="46C4AA6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4 660,14800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7C7E49" w14:textId="280E7E4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4 839,26900</w:t>
            </w:r>
          </w:p>
        </w:tc>
      </w:tr>
      <w:tr w:rsidR="001260F0" w:rsidRPr="004C554A" w14:paraId="0ECE2795" w14:textId="77777777" w:rsidTr="00304FCF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AC8D6" w14:textId="21059A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3F27AE42" w14:textId="287D03B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4DED5" w14:textId="3F1C2DE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8ED0" w14:textId="0B6F2B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477BD" w14:textId="25C61F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24DA8" w14:textId="3E5076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9CECB" w14:textId="5D00E7A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4 660,14800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4F1464" w14:textId="4B9DD9F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4 839,26900</w:t>
            </w:r>
          </w:p>
        </w:tc>
      </w:tr>
      <w:tr w:rsidR="001260F0" w:rsidRPr="004C554A" w14:paraId="2E167C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13E26" w14:textId="5CD1F1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1749E211" w14:textId="1059212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26ABD" w14:textId="7EFF73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58FDB" w14:textId="4C63980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8B11" w14:textId="7E484ED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FE217" w14:textId="635239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1812C" w14:textId="1428F0C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9 785,10700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52F5A" w14:textId="77F131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10 317,15600</w:t>
            </w:r>
          </w:p>
        </w:tc>
      </w:tr>
      <w:tr w:rsidR="001260F0" w:rsidRPr="004C554A" w14:paraId="1706AD6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87D9D" w14:textId="4F0C43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53B7C84D" w14:textId="1E322E9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C0AC3" w14:textId="749EF76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BE0C" w14:textId="5FA88F5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898B8" w14:textId="0A9B342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793D4" w14:textId="608886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EDC57" w14:textId="23D4512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9 639,60700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7FBE0" w14:textId="10417FA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10 021,65600</w:t>
            </w:r>
          </w:p>
        </w:tc>
      </w:tr>
      <w:tr w:rsidR="001260F0" w:rsidRPr="004C554A" w14:paraId="4AD82958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6E09E" w14:textId="528C3F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325400F0" w14:textId="0C49B72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49F" w14:textId="2A9100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C502" w14:textId="519697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BB120" w14:textId="1D6474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6D279" w14:textId="76A89C9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952820" w14:textId="5A1935F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127FE" w14:textId="4FBBDF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295,50000</w:t>
            </w:r>
          </w:p>
        </w:tc>
      </w:tr>
      <w:tr w:rsidR="001260F0" w:rsidRPr="004C554A" w14:paraId="235769F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6E85D" w14:textId="047A60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40FD17FE" w14:textId="1108F26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E4DCE" w14:textId="1D95CF7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BAC35" w14:textId="3221216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A34F5" w14:textId="7695DF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E94B0" w14:textId="77DEB7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AFD2E" w14:textId="46EDE6D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F8E00" w14:textId="7AD8503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</w:tr>
      <w:tr w:rsidR="001260F0" w:rsidRPr="004C554A" w14:paraId="76D10BB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A26DD" w14:textId="5B4000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2E01D436" w14:textId="0C7E55A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6F310" w14:textId="7628399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75F51" w14:textId="1F4DE2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06A3C" w14:textId="45F26D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86866" w14:textId="027AE07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9DA69" w14:textId="1D534B1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CC151" w14:textId="56C77AE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26,30000</w:t>
            </w:r>
          </w:p>
        </w:tc>
      </w:tr>
      <w:tr w:rsidR="001260F0" w:rsidRPr="004C554A" w14:paraId="252B93A7" w14:textId="77777777" w:rsidTr="00304FCF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CD77" w14:textId="0E5142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5BC62179" w14:textId="6DF9C9E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F1797" w14:textId="27E20C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8E6A2" w14:textId="3FD167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821C" w14:textId="01A2C9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303AEC" w14:textId="66D7F8A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145E7" w14:textId="4AAAEB8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38468" w14:textId="6ACC976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1260F0" w:rsidRPr="004C554A" w14:paraId="489D9A3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C298A" w14:textId="5D24CA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1A624BA2" w14:textId="4D3E47F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C37AE" w14:textId="60D397F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E009" w14:textId="2EC3151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F7A3D" w14:textId="205F22A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115C8" w14:textId="35461B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D662A" w14:textId="20A0E9A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50354" w14:textId="5A72C7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1260F0" w:rsidRPr="004C554A" w14:paraId="577F609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1862B" w14:textId="5771EA6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43F51230" w14:textId="1A308E7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8ADD" w14:textId="5B9532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70871" w14:textId="353136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ADD1" w14:textId="5E9B88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811CE" w14:textId="6ADE636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FCE73" w14:textId="2E44A22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FD79D" w14:textId="0BB9E26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1260F0" w:rsidRPr="004C554A" w14:paraId="37041414" w14:textId="77777777" w:rsidTr="00304FCF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9C11F" w14:textId="0FCCA4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27629F8D" w14:textId="38E9EA1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F9D2C" w14:textId="410631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D5642" w14:textId="4B24BEE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30170" w14:textId="51B0FB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CAE8E6" w14:textId="2B1588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596C5" w14:textId="0701D66E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5EDE5" w14:textId="4F0F742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1260F0" w:rsidRPr="004C554A" w14:paraId="325E43E4" w14:textId="77777777" w:rsidTr="00304FCF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30B59" w14:textId="25EE7D9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68572521" w14:textId="3CFF7441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84DFC" w14:textId="55522A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4A512" w14:textId="2414F98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D8C5D" w14:textId="5E2B0C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EAA20" w14:textId="28A186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1350A" w14:textId="46DD01B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C88F0" w14:textId="5FDF7D5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</w:tr>
      <w:tr w:rsidR="001260F0" w:rsidRPr="004C554A" w14:paraId="4F082607" w14:textId="77777777" w:rsidTr="00304FCF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6076" w14:textId="61DA63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17047885" w14:textId="2389047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3E24" w14:textId="71F57AE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CAAEB" w14:textId="44F485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5C9EB" w14:textId="4405DD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02054" w14:textId="0995F9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4F5D5" w14:textId="7C5DB04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7B284" w14:textId="4167757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13,30000</w:t>
            </w:r>
          </w:p>
        </w:tc>
      </w:tr>
      <w:tr w:rsidR="001260F0" w:rsidRPr="004C554A" w14:paraId="666A4F3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7BD9A" w14:textId="03AC5A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6C21755D" w14:textId="1A757D7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0685F" w14:textId="2B073D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0DA74" w14:textId="43E48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97B18" w14:textId="21E22E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D41138" w14:textId="5A7D9E0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598D1" w14:textId="3FA6B60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44CFD" w14:textId="685574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25,00000</w:t>
            </w:r>
          </w:p>
        </w:tc>
      </w:tr>
      <w:tr w:rsidR="001260F0" w:rsidRPr="004C554A" w14:paraId="116990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CD701" w14:textId="3DE5F07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458110CA" w14:textId="54F871F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DDD8B" w14:textId="440FF2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CDE7" w14:textId="5545F6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FD76F" w14:textId="0724AB8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87FDD" w14:textId="0E209E0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AE0026" w14:textId="7125A47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89ADB" w14:textId="0437A89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1260F0" w:rsidRPr="004C554A" w14:paraId="221201D0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FA3B" w14:textId="7A3AD4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743376FB" w14:textId="4AB58F5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7B4F" w14:textId="509CC5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F76EA" w14:textId="7D5CC4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1DA88" w14:textId="135A98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95FFB" w14:textId="1215199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641273" w14:textId="02F65DE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49FC5" w14:textId="3CD1DA1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1260F0" w:rsidRPr="004C554A" w14:paraId="73EF42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C59B6" w14:textId="4F4F0D2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4B6A6A17" w14:textId="02AA881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4DF6D" w14:textId="55186B5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4817" w14:textId="13ED58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67EFB" w14:textId="52167B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26136" w14:textId="25960C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428A" w14:textId="328A614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D6D84" w14:textId="335156D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1260F0" w:rsidRPr="004C554A" w14:paraId="70630A4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823A" w14:textId="22BD4F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3F94C61C" w14:textId="326D289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0EE3F" w14:textId="245127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0CB10" w14:textId="49DE3C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1F65" w14:textId="5541870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045D3" w14:textId="7C9761F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738B38" w14:textId="5597BB0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B09578" w14:textId="4134577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1260F0" w:rsidRPr="004C554A" w14:paraId="034024A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9B44" w14:textId="44FDA9A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53E74636" w14:textId="7DFFFAC2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D5C88" w14:textId="29A581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C238" w14:textId="2D5616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EBF01" w14:textId="031EB4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248FB" w14:textId="4DEA311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680D4" w14:textId="6171261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7 228,07900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90EF9" w14:textId="33AA91E8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7 499,03500</w:t>
            </w:r>
          </w:p>
        </w:tc>
      </w:tr>
      <w:tr w:rsidR="001260F0" w:rsidRPr="004C554A" w14:paraId="2B45F7AB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AC500" w14:textId="37D0CC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53F482E4" w14:textId="0350C78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E5944" w14:textId="08CC45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369E1" w14:textId="076C7D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1D751" w14:textId="01D6056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E44EC" w14:textId="421F604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56ED60" w14:textId="1B3AA78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7 188,07900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D34F8" w14:textId="39D3345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7 459,03500</w:t>
            </w:r>
          </w:p>
        </w:tc>
      </w:tr>
      <w:tr w:rsidR="001260F0" w:rsidRPr="004C554A" w14:paraId="76DDEA3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B326A" w14:textId="613767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1809D770" w14:textId="5C6A184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AAFBD" w14:textId="69357CA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4CD82" w14:textId="5F3B07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CEAFE" w14:textId="20DF8E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FC1ED" w14:textId="42AE6E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F8F05" w14:textId="318F00F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7 169,57900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E83A9" w14:textId="40855E9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7 440,53500</w:t>
            </w:r>
          </w:p>
        </w:tc>
      </w:tr>
      <w:tr w:rsidR="001260F0" w:rsidRPr="004C554A" w14:paraId="5C96338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F620D" w14:textId="6F59F30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5E11625D" w14:textId="535325F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77B3A" w14:textId="54974D4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3A0F" w14:textId="011C53D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3310F" w14:textId="3112B10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DDD99" w14:textId="5CEC0A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B058F" w14:textId="57A7051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7 169,57900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103A9" w14:textId="4AF0347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7 440,53500</w:t>
            </w:r>
          </w:p>
        </w:tc>
      </w:tr>
      <w:tr w:rsidR="001260F0" w:rsidRPr="004C554A" w14:paraId="0DCAD4C2" w14:textId="77777777" w:rsidTr="00304FC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38050" w14:textId="610B23A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7D9E2E5D" w14:textId="2D3A00D0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5938E" w14:textId="52C787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8C79" w14:textId="04485B7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C848" w14:textId="42F971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F798D" w14:textId="0716756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6F8C1" w14:textId="7A4964C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3 439,82900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1D87C" w14:textId="32DDB4A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3 564,91200</w:t>
            </w:r>
          </w:p>
        </w:tc>
      </w:tr>
      <w:tr w:rsidR="001260F0" w:rsidRPr="004C554A" w14:paraId="252265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0C36F" w14:textId="6BBDB6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6A665290" w14:textId="51E6408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44F6" w14:textId="0F102B3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48BB9" w14:textId="50CBFDB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129E0" w14:textId="24D967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03EE7" w14:textId="1139CCB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A1D86" w14:textId="3D3776B5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3 389,82900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B9651" w14:textId="734BBF4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3 514,91200</w:t>
            </w:r>
          </w:p>
        </w:tc>
      </w:tr>
      <w:tr w:rsidR="001260F0" w:rsidRPr="004C554A" w14:paraId="1C8274E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9965D" w14:textId="59C19F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0BFA3C8A" w14:textId="7D6396D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29F1" w14:textId="18EF0A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2B1AE" w14:textId="5A3AEA2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43B7" w14:textId="488C20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DA5B7" w14:textId="035D3E9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B15FA" w14:textId="61E13EA8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6F003" w14:textId="08AC5D33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260F0" w:rsidRPr="004C554A" w14:paraId="25DE2E0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BF5F8" w14:textId="670C513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52A81770" w14:textId="164D5C6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8168E" w14:textId="7FD045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60A86" w14:textId="4FC8F05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E6E5A" w14:textId="452F344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C4AF7" w14:textId="735403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49829" w14:textId="576D782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3 729,75000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6E19BD" w14:textId="3869E26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3 875,62300</w:t>
            </w:r>
          </w:p>
        </w:tc>
      </w:tr>
      <w:tr w:rsidR="001260F0" w:rsidRPr="004C554A" w14:paraId="27CCA49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3ECC" w14:textId="3111ECA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06ADEECE" w14:textId="179D932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0E61" w14:textId="41B493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78C43" w14:textId="1D85F5F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CA4D5" w14:textId="28B63D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2C4595" w14:textId="4639F9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66CE7" w14:textId="1F10CB8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3 646,75000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C927D" w14:textId="32752DBB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3 792,62300</w:t>
            </w:r>
          </w:p>
        </w:tc>
      </w:tr>
      <w:tr w:rsidR="001260F0" w:rsidRPr="004C554A" w14:paraId="154BCCD5" w14:textId="77777777" w:rsidTr="00304FC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242BD" w14:textId="39F87C6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4D57345C" w14:textId="1E550A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09640" w14:textId="104784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CD25" w14:textId="12A34AB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AF19E" w14:textId="5C25FEB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3E077" w14:textId="753B0E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36F331" w14:textId="7489BA6B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CA751" w14:textId="39BFEA2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64,00000</w:t>
            </w:r>
          </w:p>
        </w:tc>
      </w:tr>
      <w:tr w:rsidR="001260F0" w:rsidRPr="004C554A" w14:paraId="5445A61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DCB57" w14:textId="33D11D3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7E6E98C6" w14:textId="28F4ADB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7F1C4" w14:textId="719D71C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2E690" w14:textId="787C641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ED9D" w14:textId="553999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F8EEE" w14:textId="0517BFA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B13B4" w14:textId="206E7C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FD907" w14:textId="6AB2D89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</w:tr>
      <w:tr w:rsidR="001260F0" w:rsidRPr="004C554A" w14:paraId="62EA8C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21501" w14:textId="123B223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5DEC8DDF" w14:textId="7A4E989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B7AED" w14:textId="360ABA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7CAE9" w14:textId="7E265F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02D4E" w14:textId="6B6A06A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6C919" w14:textId="1404AC1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1DB406" w14:textId="7740462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03268" w14:textId="1A96360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1260F0" w:rsidRPr="004C554A" w14:paraId="426D911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2F0CE" w14:textId="669747E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667CFEA0" w14:textId="1D0705EF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140A0" w14:textId="6852854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927AC" w14:textId="164724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3BA64" w14:textId="517C553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25E0D" w14:textId="72160A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EFCC0" w14:textId="4E858ED3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33E65" w14:textId="468D6C29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1260F0" w:rsidRPr="004C554A" w14:paraId="6632F36C" w14:textId="77777777" w:rsidTr="00304FCF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313FE" w14:textId="25F33FA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7402B071" w14:textId="18FBBAD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7CF99" w14:textId="4AB613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DBB3" w14:textId="1F7BBF8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047ED" w14:textId="0D38CC3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C45080" w14:textId="6EDF64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10C92" w14:textId="686711FA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C4794" w14:textId="370B086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1260F0" w:rsidRPr="004C554A" w14:paraId="6F318CF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15D56" w14:textId="2832E2E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6E5683AE" w14:textId="4B29743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6A971" w14:textId="5C7033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1804" w14:textId="6ED9768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8FB44" w14:textId="1051271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C20D1" w14:textId="3F06E45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3DCD8" w14:textId="5DC286D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C5263" w14:textId="472B33A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1260F0" w:rsidRPr="004C554A" w14:paraId="3463201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A8466" w14:textId="12B93F7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57B629C6" w14:textId="043445D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D8047" w14:textId="1188F99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D41F" w14:textId="5E35512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C892D" w14:textId="0F8DD3D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73AA5" w14:textId="6FFBEB1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1A7BA" w14:textId="47933CF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C77F6" w14:textId="2EC3325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1260F0" w:rsidRPr="004C554A" w14:paraId="3116C9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1DDDA" w14:textId="4184CDD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6338DE71" w14:textId="2CAB68AB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A849F" w14:textId="5F6546C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E8CFE" w14:textId="1069795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3E62F" w14:textId="60A2063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260DB" w14:textId="167AD58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DA8BD9" w14:textId="729CF9F4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3D8F4" w14:textId="7F0D937A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1260F0" w:rsidRPr="004C554A" w14:paraId="26D093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585CF" w14:textId="0CCDEB5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6A5B332F" w14:textId="22AECD0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7BDF" w14:textId="42E5881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80622" w14:textId="28F10917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02450" w14:textId="267B72E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DE25C" w14:textId="63082C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A1C055" w14:textId="2C43D96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5C5FB6" w14:textId="65602AA6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3A8B7FF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41E39" w14:textId="017B0B5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75284586" w14:textId="2ACE1EF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01733" w14:textId="063E77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BA33" w14:textId="1F9592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1F29F" w14:textId="774E1CC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58B29" w14:textId="024C9BE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89616" w14:textId="0C5E475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29CEF" w14:textId="1A95D8CE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2C50C6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86253" w14:textId="1B441EE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00A0C3DA" w14:textId="05A64227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306D" w14:textId="1C384E9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CA235" w14:textId="267C33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7C413" w14:textId="789086C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59F5F4" w14:textId="10CA2AC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3D5E71" w14:textId="17F95BF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5CF5DB" w14:textId="10A0DAD7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79EACDAA" w14:textId="77777777" w:rsidTr="00304FC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AE9CC" w14:textId="1AB34D6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364808C8" w14:textId="4D38A9BE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5BA0D" w14:textId="267683C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2C96" w14:textId="4CE453F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E423F" w14:textId="5ED44A9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036DC" w14:textId="7CE4840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259D2A" w14:textId="532598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B4F38" w14:textId="4FF0F01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0756675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0E70C" w14:textId="024DA0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320C8D9A" w14:textId="7ED3A5A5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12969" w14:textId="7E41602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E5A2B" w14:textId="2B69CCD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5DFDE" w14:textId="1771C1A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FC9F" w14:textId="635B99F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1D49B5" w14:textId="3881CE61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19ED0" w14:textId="69B585E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1260F0" w:rsidRPr="004C554A" w14:paraId="1E1EDA8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7E713" w14:textId="7874F8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47F895A6" w14:textId="001E7C99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1E1AA" w14:textId="607B71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00DD" w14:textId="6EBDD1F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CEA6B" w14:textId="7E7D164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9ACF8" w14:textId="7B9450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D4C01" w14:textId="394D4BBD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37 794,40000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39CA9E" w14:textId="17390FD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39 520,60000</w:t>
            </w:r>
          </w:p>
        </w:tc>
      </w:tr>
      <w:tr w:rsidR="001260F0" w:rsidRPr="004C554A" w14:paraId="51C8E24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3342F" w14:textId="4E11EA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15E5A434" w14:textId="5F1CDA93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90A0D" w14:textId="487B584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602E" w14:textId="752FCED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74D2" w14:textId="585CB2D2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2740EE" w14:textId="2ECB15A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2BD7B" w14:textId="01A0C8E0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37 689,40000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BFB6A" w14:textId="0C6673F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39 415,60000</w:t>
            </w:r>
          </w:p>
        </w:tc>
      </w:tr>
      <w:tr w:rsidR="001260F0" w:rsidRPr="004C554A" w14:paraId="5076D3FF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DB6A8" w14:textId="7F554FB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1774FDFC" w14:textId="548FE89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073CD" w14:textId="1264563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775B7" w14:textId="15D4822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B92DE" w14:textId="53E5F3B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E40FD" w14:textId="057EB3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00AF1" w14:textId="606DB9D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37 620,40000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0A214" w14:textId="661A0E6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39 346,60000</w:t>
            </w:r>
          </w:p>
        </w:tc>
      </w:tr>
      <w:tr w:rsidR="001260F0" w:rsidRPr="004C554A" w14:paraId="23F011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CBDA" w14:textId="71E3DB14" w:rsidR="001260F0" w:rsidRPr="0040276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682C71D0" w14:textId="58DA294A" w:rsidR="001260F0" w:rsidRPr="00402760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73014" w14:textId="6BADC48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C17E0" w14:textId="52C8CBE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CD773" w14:textId="54FB66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F21FFC" w14:textId="6C3DDBC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C1CBC8" w14:textId="073BDFB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37 620,40000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38B34" w14:textId="155EB592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39 346,60000</w:t>
            </w:r>
          </w:p>
        </w:tc>
      </w:tr>
      <w:tr w:rsidR="001260F0" w:rsidRPr="004C554A" w14:paraId="05F45BEA" w14:textId="77777777" w:rsidTr="00304FCF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2CDC6" w14:textId="5612E13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56FCFA0C" w14:textId="7FA0ECB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18563" w14:textId="00650C4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F770" w14:textId="2E7026F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F60AD" w14:textId="6F912558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C904A" w14:textId="2E607B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0648" w14:textId="6773FE1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37 620,40000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5AFC1" w14:textId="69F2103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39 346,60000</w:t>
            </w:r>
          </w:p>
        </w:tc>
      </w:tr>
      <w:tr w:rsidR="001260F0" w:rsidRPr="004C554A" w14:paraId="4B998D6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6E53F" w14:textId="46495A9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0E454F12" w14:textId="642BDFC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72D53" w14:textId="2A2F555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7D15" w14:textId="1F42DD54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53D62" w14:textId="01175DF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0BFA2" w14:textId="7487607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45409" w14:textId="0DB67836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32 686,70000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8C139" w14:textId="0B293B0F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34 033,10000</w:t>
            </w:r>
          </w:p>
        </w:tc>
      </w:tr>
      <w:tr w:rsidR="001260F0" w:rsidRPr="004C554A" w14:paraId="256D11E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1D52C" w14:textId="5EE3450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78EBDA63" w14:textId="22F620A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60D44" w14:textId="0C52CF9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A293" w14:textId="14B51A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4B612" w14:textId="2A713E5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9B41E" w14:textId="20C6CEE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8FCC18" w14:textId="0FA91332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4 933,70000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5B5D2" w14:textId="3C881D40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5 313,50000</w:t>
            </w:r>
          </w:p>
        </w:tc>
      </w:tr>
      <w:tr w:rsidR="001260F0" w:rsidRPr="004C554A" w14:paraId="6C73C5F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5ACBA" w14:textId="6E33D6C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45D05089" w14:textId="6AED34E8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E6000" w14:textId="6E8D38E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5BDBD" w14:textId="5A0F680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CB80D" w14:textId="548D91BA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DB3FE" w14:textId="1C0FEA9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F1F6B" w14:textId="3FEDEE9F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5275C" w14:textId="525AA2C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5C75D3F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DA05E" w14:textId="3283D1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5E7E0CB0" w14:textId="4E41C90C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B446" w14:textId="1433AAE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B055" w14:textId="00D6C98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6A9F" w14:textId="1743FEF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292305" w14:textId="355346B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1255A" w14:textId="0F88F3B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29975" w14:textId="27F3CA1C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7C1B5A3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1F9AF" w14:textId="03C6D1F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76E47C92" w14:textId="2D61F31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BF09D" w14:textId="0860489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A8F60" w14:textId="2E7402B1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B35A3" w14:textId="6A7DC7C9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66F0" w14:textId="50B2AD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ACBEC" w14:textId="5CF7DEC9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DE231" w14:textId="7CCF108D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16E41176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22B08" w14:textId="55FD66A3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1119AD66" w14:textId="3127BA1D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DCD37" w14:textId="2FCAEE3D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68270" w14:textId="1E25488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6B2CC" w14:textId="6EF3C1F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E0C0" w14:textId="231F30BE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BF8C4" w14:textId="00E57C8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3814C" w14:textId="7E1A1281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1260F0" w:rsidRPr="004C554A" w14:paraId="08FE34A1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E8EF8" w14:textId="7090738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003F954B" w14:textId="4D272BC6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EFF84" w14:textId="5E27DC3C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374E" w14:textId="31C3F2B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F9715" w14:textId="368E9CF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E21C" w14:textId="3C05DD76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C63213" w14:textId="521F41DC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BDDF0" w14:textId="56C8E494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571ECD5E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1B35C275" w14:textId="38BA693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7871BE4B" w14:textId="07822754" w:rsidR="001260F0" w:rsidRPr="0040089B" w:rsidRDefault="001260F0" w:rsidP="001260F0">
            <w:pPr>
              <w:ind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E4180" w14:textId="47A757CB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3A7E3" w14:textId="1BA3B895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C87E2" w14:textId="060B7ACF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45A977" w14:textId="36C65100" w:rsidR="001260F0" w:rsidRPr="004C554A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831532" w14:textId="32203CC7" w:rsidR="001260F0" w:rsidRPr="004C554A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6D0E645" w14:textId="37516915" w:rsidR="001260F0" w:rsidRPr="004C554A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556250FF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2465558C" w14:textId="49390E9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5E8FA177" w14:textId="2CF18708" w:rsidR="001260F0" w:rsidRDefault="001260F0" w:rsidP="001260F0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32489E" w14:textId="48D5FF05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8AEEF" w14:textId="54A536B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C095A" w14:textId="6131B4E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FF855A" w14:textId="4AF6876B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8ABCEBA" w14:textId="6EB5EADC" w:rsidR="001260F0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22660F4" w14:textId="53FFF5B4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60245A38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77CD586D" w14:textId="1D81D6EE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1BC646FC" w14:textId="191F2874" w:rsidR="001260F0" w:rsidRDefault="001260F0" w:rsidP="001260F0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DEEEA" w14:textId="5B5FA243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E357C7" w14:textId="7EE0C00C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AB6627" w14:textId="0F349927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7ABF7C" w14:textId="6FE42C54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10BF4D" w14:textId="1F859771" w:rsidR="001260F0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887E337" w14:textId="630F8684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1260F0" w:rsidRPr="004C554A" w14:paraId="378C9592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3EC35E05" w14:textId="65A8663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67FABE4E" w14:textId="086569C1" w:rsidR="001260F0" w:rsidRDefault="001260F0" w:rsidP="001260F0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3A409" w14:textId="3596BF92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89DC0" w14:textId="73400F30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8963B" w14:textId="7B93ABC1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D83A36" w14:textId="6B310D1D" w:rsidR="001260F0" w:rsidRDefault="001260F0" w:rsidP="001260F0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A3E0F39" w14:textId="53D0F111" w:rsidR="001260F0" w:rsidRDefault="001260F0" w:rsidP="001260F0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DABCDF" w14:textId="11BD09CC" w:rsidR="001260F0" w:rsidRDefault="001260F0" w:rsidP="001260F0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E4E6165" w14:textId="40E45E96" w:rsidR="001260F0" w:rsidRPr="004C554A" w:rsidRDefault="001260F0" w:rsidP="001260F0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1FFB545B" w14:textId="77777777" w:rsidR="001260F0" w:rsidRDefault="001260F0" w:rsidP="001260F0">
      <w:pPr>
        <w:rPr>
          <w:rFonts w:ascii="Liberation Serif" w:hAnsi="Liberation Serif"/>
          <w:sz w:val="12"/>
          <w:szCs w:val="12"/>
        </w:rPr>
      </w:pPr>
    </w:p>
    <w:p w14:paraId="72B0CF14" w14:textId="5A553861" w:rsidR="00140BDF" w:rsidRPr="004C554A" w:rsidRDefault="00140BDF" w:rsidP="00EB6603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55E2182A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</w:t>
      </w:r>
      <w:r w:rsidR="00C853B8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EA0D899" w14:textId="08ED9E82" w:rsidR="00C0334F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67"/>
        <w:gridCol w:w="1321"/>
        <w:gridCol w:w="527"/>
        <w:gridCol w:w="11167"/>
        <w:gridCol w:w="1843"/>
      </w:tblGrid>
      <w:tr w:rsidR="0051666C" w14:paraId="16B95860" w14:textId="77777777" w:rsidTr="0051666C">
        <w:trPr>
          <w:cantSplit/>
          <w:trHeight w:val="48"/>
          <w:tblHeader/>
        </w:trPr>
        <w:tc>
          <w:tcPr>
            <w:tcW w:w="495" w:type="dxa"/>
            <w:shd w:val="clear" w:color="auto" w:fill="auto"/>
            <w:vAlign w:val="center"/>
          </w:tcPr>
          <w:p w14:paraId="7BBF02F4" w14:textId="7777777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51666C"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  <w:t>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1455F" w14:textId="7777777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22F3BBC" w14:textId="77777777" w:rsidR="0051666C" w:rsidRPr="004C554A" w:rsidRDefault="0051666C" w:rsidP="0051666C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69135630" w14:textId="7777777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5DE66CD" w14:textId="7777777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167" w:type="dxa"/>
            <w:shd w:val="clear" w:color="auto" w:fill="auto"/>
            <w:vAlign w:val="center"/>
          </w:tcPr>
          <w:p w14:paraId="601A9E83" w14:textId="7777777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FF1D6" w14:textId="77777777" w:rsidR="0051666C" w:rsidRPr="004C554A" w:rsidRDefault="0051666C" w:rsidP="0051666C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482D8E4F" w14:textId="77777777" w:rsidR="0051666C" w:rsidRDefault="0051666C" w:rsidP="0051666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4C554A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67"/>
        <w:gridCol w:w="1321"/>
        <w:gridCol w:w="527"/>
        <w:gridCol w:w="11167"/>
        <w:gridCol w:w="1843"/>
      </w:tblGrid>
      <w:tr w:rsidR="0051666C" w:rsidRPr="004C554A" w14:paraId="626CDB32" w14:textId="77777777" w:rsidTr="0051666C">
        <w:trPr>
          <w:cantSplit/>
          <w:trHeight w:val="48"/>
          <w:tblHeader/>
        </w:trPr>
        <w:tc>
          <w:tcPr>
            <w:tcW w:w="495" w:type="dxa"/>
            <w:shd w:val="clear" w:color="auto" w:fill="auto"/>
            <w:vAlign w:val="center"/>
            <w:hideMark/>
          </w:tcPr>
          <w:p w14:paraId="02F338C9" w14:textId="6D95E3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63762" w14:textId="6FD0E3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00178592" w14:textId="1CE78E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216BE9CA" w14:textId="5271BD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67" w:type="dxa"/>
            <w:shd w:val="clear" w:color="auto" w:fill="auto"/>
            <w:vAlign w:val="center"/>
            <w:hideMark/>
          </w:tcPr>
          <w:p w14:paraId="43F4A341" w14:textId="5A58C3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27D6EC" w14:textId="7CDDBA96" w:rsidR="0051666C" w:rsidRPr="004C554A" w:rsidRDefault="0051666C" w:rsidP="0051666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1666C" w:rsidRPr="004C554A" w14:paraId="2BA0AA4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522079A" w14:textId="3A87BD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A4AC8" w14:textId="69145E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25639819" w14:textId="47D8B4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78CECED2" w14:textId="78A484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E14307" w14:textId="517B75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53D62" w14:textId="4573A83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11 455 784,11399</w:t>
            </w:r>
          </w:p>
        </w:tc>
      </w:tr>
      <w:tr w:rsidR="0051666C" w:rsidRPr="004C554A" w14:paraId="61030F0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B118D2" w14:textId="438CC2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1FE84" w14:textId="4923B7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5DD9B5" w14:textId="757C6D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5C0BB" w14:textId="2B8A17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A6FA6D0" w14:textId="53231AD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F7472" w14:textId="3A68C23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486 622,64422</w:t>
            </w:r>
          </w:p>
        </w:tc>
      </w:tr>
      <w:tr w:rsidR="0051666C" w:rsidRPr="004C554A" w14:paraId="6033FD0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657D87" w14:textId="6E5079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D7E08" w14:textId="30DBD0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28D884" w14:textId="7CECED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7111A" w14:textId="7A0266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27E16C" w14:textId="7F1C6D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FB0F3" w14:textId="703C2B7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6 203,13500</w:t>
            </w:r>
          </w:p>
        </w:tc>
      </w:tr>
      <w:tr w:rsidR="0051666C" w:rsidRPr="004C554A" w14:paraId="354C3B8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7F73A0" w14:textId="7D29BB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98CB" w14:textId="6B1A06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896B27" w14:textId="4A8528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094FB" w14:textId="359EBC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0C0248B" w14:textId="2CCEB9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46CDA7" w14:textId="529CFE0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51666C" w:rsidRPr="004C554A" w14:paraId="135471E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94D5A1" w14:textId="6A4E9C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459AF" w14:textId="203D57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813A08" w14:textId="056223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9C2C3C" w14:textId="5BC129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F59BFC7" w14:textId="3DB4E6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1F2829" w14:textId="1A759D0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51666C" w:rsidRPr="004C554A" w14:paraId="7C6D763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A28FEC" w14:textId="366EE6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824E1" w14:textId="1566D7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2BA4E8" w14:textId="7FD0D8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2119B" w14:textId="4FC9CD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064A1911" w14:textId="7C9A6C0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045AA" w14:textId="4D7F86B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6 203,13500</w:t>
            </w:r>
          </w:p>
        </w:tc>
      </w:tr>
      <w:tr w:rsidR="0051666C" w:rsidRPr="004C554A" w14:paraId="4E44648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5C94DE" w14:textId="0AB47F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7B263" w14:textId="7E0AE8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133A1C" w14:textId="7579FB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A91C36" w14:textId="513EFB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6AC2DDE" w14:textId="0A5E93E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686700" w14:textId="02F295C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13 570,46300</w:t>
            </w:r>
          </w:p>
        </w:tc>
      </w:tr>
      <w:tr w:rsidR="0051666C" w:rsidRPr="004C554A" w14:paraId="29C1A0C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D1A713" w14:textId="5B79B4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34C6E" w14:textId="2D8E45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981191" w14:textId="7F31D6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E6E063" w14:textId="1BC5D4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3B016A" w14:textId="4738413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23C57" w14:textId="7F4354B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13 570,46300</w:t>
            </w:r>
          </w:p>
        </w:tc>
      </w:tr>
      <w:tr w:rsidR="0051666C" w:rsidRPr="004C554A" w14:paraId="0EF75AD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411370" w14:textId="2D4D74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64D0" w14:textId="087771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8F5115" w14:textId="250102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268471" w14:textId="1E5EE7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B3DFE3" w14:textId="5315B6C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0AC1A" w14:textId="375C97F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4 487,89500</w:t>
            </w:r>
          </w:p>
        </w:tc>
      </w:tr>
      <w:tr w:rsidR="0051666C" w:rsidRPr="004C554A" w14:paraId="25CAF20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645ABF" w14:textId="5C0E26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A2229" w14:textId="3708F9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FD5163" w14:textId="5AA2FC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842A5" w14:textId="43652B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2C917B33" w14:textId="2FA707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02366" w14:textId="7594E78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4 487,89500</w:t>
            </w:r>
          </w:p>
        </w:tc>
      </w:tr>
      <w:tr w:rsidR="0051666C" w:rsidRPr="004C554A" w14:paraId="1CAA10C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B38E38" w14:textId="52BCC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3E379" w14:textId="426B08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71A4671" w14:textId="2A502A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0D1A58" w14:textId="4B87D9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B86BC7" w14:textId="74C51CB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B618C" w14:textId="096B5E1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9 082,56800</w:t>
            </w:r>
          </w:p>
        </w:tc>
      </w:tr>
      <w:tr w:rsidR="0051666C" w:rsidRPr="004C554A" w14:paraId="2F2382C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535340" w14:textId="414F6A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DA2BA" w14:textId="17C311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48A9AA" w14:textId="114695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1AE67" w14:textId="419D3D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61ACA8D7" w14:textId="7AAE7AD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63106" w14:textId="63D2D8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8 898,36800</w:t>
            </w:r>
          </w:p>
        </w:tc>
      </w:tr>
      <w:tr w:rsidR="0051666C" w:rsidRPr="004C554A" w14:paraId="4DBAC6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5BFC36" w14:textId="3C7D04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4BC7" w14:textId="382EE4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B52F8EC" w14:textId="4D66C7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43F9C" w14:textId="55029F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EA9479E" w14:textId="316C337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D73A8" w14:textId="1F56D7F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184,20000</w:t>
            </w:r>
          </w:p>
        </w:tc>
      </w:tr>
      <w:tr w:rsidR="0051666C" w:rsidRPr="004C554A" w14:paraId="1E0BFB8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5382E1" w14:textId="00BBEF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0A31E" w14:textId="7B22EC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0E8447" w14:textId="3450D3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54B1F" w14:textId="646604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64FA7FF" w14:textId="245757B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ECC345" w14:textId="794A545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148 473,88700</w:t>
            </w:r>
          </w:p>
        </w:tc>
      </w:tr>
      <w:tr w:rsidR="0051666C" w:rsidRPr="004C554A" w14:paraId="4242F72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BDD64B" w14:textId="6C336C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2CA13" w14:textId="479D2B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9EF1AE" w14:textId="5026B4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AA4B38" w14:textId="50C8EE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214873A" w14:textId="445E7A6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94746C" w14:textId="3A1A639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148 473,88700</w:t>
            </w:r>
          </w:p>
        </w:tc>
      </w:tr>
      <w:tr w:rsidR="0051666C" w:rsidRPr="004C554A" w14:paraId="7CC5645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0F60B1" w14:textId="30631D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D2684" w14:textId="2E13A7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0BB62FA" w14:textId="166257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10689" w14:textId="0E43DD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0F476F5" w14:textId="7908B60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846FE5" w14:textId="46EFDFB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128 414,44700</w:t>
            </w:r>
          </w:p>
        </w:tc>
      </w:tr>
      <w:tr w:rsidR="0051666C" w:rsidRPr="004C554A" w14:paraId="0A6D8E5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A6D6F0" w14:textId="3B29B1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88BC" w14:textId="49D4B7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DA5C14" w14:textId="162102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B458F" w14:textId="3AE29F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1C782DB5" w14:textId="20C9E7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E396B" w14:textId="305A292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128 264,44700</w:t>
            </w:r>
          </w:p>
        </w:tc>
      </w:tr>
      <w:tr w:rsidR="0051666C" w:rsidRPr="004C554A" w14:paraId="611759F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FAA2F5" w14:textId="71B5B2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A5470" w14:textId="39F4BF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9638D0" w14:textId="4EF957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E3B28" w14:textId="282283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A006530" w14:textId="745082D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6E5B5" w14:textId="7724D77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148,00000</w:t>
            </w:r>
          </w:p>
        </w:tc>
      </w:tr>
      <w:tr w:rsidR="0051666C" w:rsidRPr="004C554A" w14:paraId="64C61B4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E2893B" w14:textId="376775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780FD" w14:textId="3916A4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DC3A9C" w14:textId="5A1A6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13E32" w14:textId="48BCAC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117C07F7" w14:textId="6600430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A55B0" w14:textId="5DB121F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</w:tr>
      <w:tr w:rsidR="0051666C" w:rsidRPr="004C554A" w14:paraId="1061833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123510" w14:textId="7952BF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635B" w14:textId="7DA863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126AE9" w14:textId="17BC95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C1FBF" w14:textId="2CBD37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97AB794" w14:textId="0CDED9B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территориальных органов администрации (центральный аппарат)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E196C2" w14:textId="10FD70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20 059,44000</w:t>
            </w:r>
          </w:p>
        </w:tc>
      </w:tr>
      <w:tr w:rsidR="0051666C" w:rsidRPr="004C554A" w14:paraId="29D7916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F2CC2A" w14:textId="51A81B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F272D" w14:textId="25D967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DE9A7F" w14:textId="577CC0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DA0055" w14:textId="25BC82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4A4BA302" w14:textId="53F86D2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94D4E" w14:textId="73068B5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20 059,44000</w:t>
            </w:r>
          </w:p>
        </w:tc>
      </w:tr>
      <w:tr w:rsidR="0051666C" w:rsidRPr="004C554A" w14:paraId="4B3B2A7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F24E72" w14:textId="5610CB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85B6E" w14:textId="122A58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2987A01" w14:textId="3D7A4A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D598C" w14:textId="1D7242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FB119E4" w14:textId="733D5AD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B04FD" w14:textId="108FBEE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366,10000</w:t>
            </w:r>
          </w:p>
        </w:tc>
      </w:tr>
      <w:tr w:rsidR="0051666C" w:rsidRPr="004C554A" w14:paraId="062970C5" w14:textId="77777777" w:rsidTr="0051666C">
        <w:trPr>
          <w:cantSplit/>
          <w:trHeight w:val="27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D9C950" w14:textId="778548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CDBFA" w14:textId="487292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5FDE76" w14:textId="3167CD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E62A23" w14:textId="149C93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5EB4F51" w14:textId="2718656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E9EA7" w14:textId="1D0B9B7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51666C" w:rsidRPr="004C554A" w14:paraId="11F47B9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D7F208" w14:textId="2FE1FB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0D26" w14:textId="4E3997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9E488B" w14:textId="3119FD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1B8E4" w14:textId="6B8717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2EC5BD" w14:textId="2EF211E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64C55F" w14:textId="12FD126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51666C" w:rsidRPr="004C554A" w14:paraId="2126940A" w14:textId="77777777" w:rsidTr="0051666C">
        <w:trPr>
          <w:cantSplit/>
          <w:trHeight w:val="13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3644E4" w14:textId="48CABF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DFE5" w14:textId="6FA3EE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831633" w14:textId="0F17BB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7A3B4" w14:textId="201222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500FEC" w14:textId="087A459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7FC147" w14:textId="7C553BC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51666C" w:rsidRPr="004C554A" w14:paraId="716F697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0A15E7" w14:textId="52FB8A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729B0" w14:textId="52A719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073EED" w14:textId="4060F6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5B27C" w14:textId="29BDC4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09D1537" w14:textId="07C3C9F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3B479" w14:textId="2807EA9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</w:tr>
      <w:tr w:rsidR="0051666C" w:rsidRPr="004C554A" w14:paraId="33EF632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2DB619" w14:textId="0EA26C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FBC05" w14:textId="6EAEE1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CCC49D" w14:textId="3D3388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F88BC" w14:textId="5A1C16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4D7C00" w14:textId="6C59C76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ACE77" w14:textId="1371F29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40 761,78900</w:t>
            </w:r>
          </w:p>
        </w:tc>
      </w:tr>
      <w:tr w:rsidR="0051666C" w:rsidRPr="004C554A" w14:paraId="136DD5F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1BAAFCD" w14:textId="228EAD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F189" w14:textId="392511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9CF91A" w14:textId="41904E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0D2D3F" w14:textId="5F1548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8D7259" w14:textId="79EF65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689D78" w14:textId="77B25D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40 761,78900</w:t>
            </w:r>
          </w:p>
        </w:tc>
      </w:tr>
      <w:tr w:rsidR="0051666C" w:rsidRPr="004C554A" w14:paraId="362C593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B6489B" w14:textId="3ECEC6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6762" w14:textId="43C506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1E6E4DC" w14:textId="0D6F59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E67FA0" w14:textId="720545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2BADD56" w14:textId="3894EB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CA1FA3" w14:textId="2BABB1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3 319,60500</w:t>
            </w:r>
          </w:p>
        </w:tc>
      </w:tr>
      <w:tr w:rsidR="0051666C" w:rsidRPr="004C554A" w14:paraId="234B286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66E114" w14:textId="01D8B2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9728" w14:textId="0E108A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C1499AC" w14:textId="419E65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58218A" w14:textId="3B4B84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390BA4F8" w14:textId="1036444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C47F0F" w14:textId="1878190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3 269,60500</w:t>
            </w:r>
          </w:p>
        </w:tc>
      </w:tr>
      <w:tr w:rsidR="0051666C" w:rsidRPr="004C554A" w14:paraId="427FD4B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5AF6D4" w14:textId="6DF151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E7F3" w14:textId="51C42F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BE3351" w14:textId="1D26AD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35C53" w14:textId="128561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CB9DB4F" w14:textId="51FE1C9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F229E" w14:textId="3543D6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3135AC4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D10A86E" w14:textId="20FFD3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A5B07" w14:textId="54C2B9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22F7ED" w14:textId="32FB95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8E3DE1" w14:textId="4723C5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E8A11A" w14:textId="2C2937E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793D68" w14:textId="132715B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37 442,18400</w:t>
            </w:r>
          </w:p>
        </w:tc>
      </w:tr>
      <w:tr w:rsidR="0051666C" w:rsidRPr="004C554A" w14:paraId="0C9D748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31DFB8C" w14:textId="01D08C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82411" w14:textId="0DBA07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9C83E8" w14:textId="4DC54C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D2C0D" w14:textId="2D0FEA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6A0FE794" w14:textId="74610F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41884" w14:textId="7D659D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33 397,78400</w:t>
            </w:r>
          </w:p>
        </w:tc>
      </w:tr>
      <w:tr w:rsidR="0051666C" w:rsidRPr="004C554A" w14:paraId="06EA559C" w14:textId="77777777" w:rsidTr="0051666C">
        <w:trPr>
          <w:cantSplit/>
          <w:trHeight w:val="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8CC440" w14:textId="1A87B5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1973B" w14:textId="508556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236CF4" w14:textId="2B6B74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7A129" w14:textId="62E817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28E778A" w14:textId="1C07C9A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CB436" w14:textId="499FC3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4 025,40000</w:t>
            </w:r>
          </w:p>
        </w:tc>
      </w:tr>
      <w:tr w:rsidR="0051666C" w:rsidRPr="004C554A" w14:paraId="3770EE9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6E2FAEA" w14:textId="54EE1A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0DA85" w14:textId="583770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8BEF4A" w14:textId="52CB96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7D4F4" w14:textId="22E7D0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36618436" w14:textId="1A6ADC0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9D0ED" w14:textId="50778E5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</w:tr>
      <w:tr w:rsidR="0051666C" w:rsidRPr="004C554A" w14:paraId="3FB204A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7EC0B3" w14:textId="35ED8B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4754" w14:textId="7C1629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C4331E" w14:textId="3F2731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9C8F6" w14:textId="48BF1B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CF4EA5" w14:textId="44B6E19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90282" w14:textId="7155EFD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1 181,00000</w:t>
            </w:r>
          </w:p>
        </w:tc>
      </w:tr>
      <w:tr w:rsidR="0051666C" w:rsidRPr="004C554A" w14:paraId="3AFE2F7F" w14:textId="77777777" w:rsidTr="0051666C">
        <w:trPr>
          <w:cantSplit/>
          <w:trHeight w:val="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6942D3" w14:textId="0CF916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56F6C" w14:textId="3D68C5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0042C0" w14:textId="04DE53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0D824A" w14:textId="1FA4B5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4C1E22" w14:textId="1418454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CE29C" w14:textId="0F6802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51666C" w:rsidRPr="004C554A" w14:paraId="1121D92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470F726" w14:textId="7174E4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648BE" w14:textId="062B7E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E175FF" w14:textId="4B12BE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7000700100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86A5C" w14:textId="6F7872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F954A80" w14:textId="6E5EAA8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57ECBC" w14:textId="41456AB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51666C" w:rsidRPr="004C554A" w14:paraId="603696D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9402AF" w14:textId="3385EC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7CDC9" w14:textId="2D83F9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DE8C89" w14:textId="539E82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7000700100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228A1" w14:textId="780B82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67" w:type="dxa"/>
            <w:shd w:val="clear" w:color="auto" w:fill="auto"/>
            <w:hideMark/>
          </w:tcPr>
          <w:p w14:paraId="2D9D7F8E" w14:textId="6EFB97B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346FA" w14:textId="7BC773B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1 181,00000</w:t>
            </w:r>
          </w:p>
        </w:tc>
      </w:tr>
      <w:tr w:rsidR="0051666C" w:rsidRPr="004C554A" w14:paraId="57432A0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46CFBD" w14:textId="115091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C60A0" w14:textId="0A04FA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633A13C" w14:textId="47CC1D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D3CBB" w14:textId="0B2753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CFCC23" w14:textId="3383CE8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764CE" w14:textId="50FD45F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29EF249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B0E7E6" w14:textId="586582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D3EB8" w14:textId="60DC9A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1BDC5A" w14:textId="683FCF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15BC9" w14:textId="268A9A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8B07DC" w14:textId="4A309E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95498" w14:textId="5FCC4F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431FCB1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5C42E5" w14:textId="34BD4B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F3D4F" w14:textId="05DFA9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85FCBAE" w14:textId="0E290A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58CBA" w14:textId="50DC54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C4B675" w14:textId="219C2D5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855C8" w14:textId="15B566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16BABE7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BF5812" w14:textId="6D70B1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8A27" w14:textId="01C0BB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9AA4F3" w14:textId="335BC3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6F39D" w14:textId="634191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7" w:type="dxa"/>
            <w:shd w:val="clear" w:color="auto" w:fill="auto"/>
            <w:hideMark/>
          </w:tcPr>
          <w:p w14:paraId="1EACB91C" w14:textId="7B60D2D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463060" w14:textId="4367696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7A8FE831" w14:textId="77777777" w:rsidTr="0051666C">
        <w:trPr>
          <w:cantSplit/>
          <w:trHeight w:val="6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29FB81" w14:textId="3AFF26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24BA6" w14:textId="1DE1F3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3CD33C" w14:textId="124B8F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0538E" w14:textId="38B9B1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1122F3F" w14:textId="49DB55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AB7ABA" w14:textId="5F2FD9F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274 866,27022</w:t>
            </w:r>
          </w:p>
        </w:tc>
      </w:tr>
      <w:tr w:rsidR="0051666C" w:rsidRPr="004C554A" w14:paraId="18A2C1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CB8999" w14:textId="430363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9EB5" w14:textId="33392C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573D6E" w14:textId="11C26C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DC56DC" w14:textId="042A4D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9FD3514" w14:textId="6D050E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E9FD2E" w14:textId="3D8BE3D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7 012,74680</w:t>
            </w:r>
          </w:p>
        </w:tc>
      </w:tr>
      <w:tr w:rsidR="0051666C" w:rsidRPr="004C554A" w14:paraId="149C797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E25147" w14:textId="1E8E7F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4E7DD" w14:textId="3AAC93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4FBF50" w14:textId="7CC9B8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B121E" w14:textId="429370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FA2C943" w14:textId="301BDA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0FEA4F" w14:textId="567ED89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819,90000</w:t>
            </w:r>
          </w:p>
        </w:tc>
      </w:tr>
      <w:tr w:rsidR="0051666C" w:rsidRPr="004C554A" w14:paraId="2ADCED9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EBCC5A" w14:textId="23F74B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B838B" w14:textId="4AC63B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AC24615" w14:textId="7E2E6A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784A0" w14:textId="1A0E12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779E4D" w14:textId="36E7B42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0E84F" w14:textId="138339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25735F53" w14:textId="77777777" w:rsidTr="0051666C">
        <w:trPr>
          <w:cantSplit/>
          <w:trHeight w:val="19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93EAAF" w14:textId="3405F7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2F30" w14:textId="01417D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E228C4" w14:textId="3B128E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2C95D" w14:textId="5A5CD9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E33A64F" w14:textId="0282314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02760" w14:textId="6461463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5D0D8107" w14:textId="77777777" w:rsidTr="0051666C">
        <w:trPr>
          <w:cantSplit/>
          <w:trHeight w:val="24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1CB7A3" w14:textId="11D481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DC2CE" w14:textId="6C0C41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E72377" w14:textId="32D0F8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862C6" w14:textId="2F6E48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0217E8" w14:textId="7C24AA9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5BC7D1" w14:textId="7E0FBCE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</w:tr>
      <w:tr w:rsidR="0051666C" w:rsidRPr="004C554A" w14:paraId="1514F1F4" w14:textId="77777777" w:rsidTr="0051666C">
        <w:trPr>
          <w:cantSplit/>
          <w:trHeight w:val="15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1BDD28" w14:textId="0E316C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02BC9" w14:textId="2A6C6A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39C9936" w14:textId="2E6189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E6244" w14:textId="29CEAB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21FCA6A4" w14:textId="4FB3854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1B68B" w14:textId="3482C7C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</w:tr>
      <w:tr w:rsidR="0051666C" w:rsidRPr="004C554A" w14:paraId="1C8831E3" w14:textId="77777777" w:rsidTr="0051666C">
        <w:trPr>
          <w:cantSplit/>
          <w:trHeight w:val="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F92D011" w14:textId="239380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FF62" w14:textId="56FB26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0618F5" w14:textId="53E80F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85E58" w14:textId="50B5EB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F485306" w14:textId="32C017F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5ED29" w14:textId="40D08C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</w:tr>
      <w:tr w:rsidR="0051666C" w:rsidRPr="004C554A" w14:paraId="021832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EE8BD6" w14:textId="759C2C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5752" w14:textId="54CAA0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5DE90A" w14:textId="3AA78E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1EF0A" w14:textId="5109EB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9FC1445" w14:textId="4D3FCC7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A27966" w14:textId="75C01B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78CB03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4A7078" w14:textId="43E8BC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9904D" w14:textId="20ECEE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B1A953" w14:textId="1CB8E3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99658" w14:textId="35142A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2C9627E" w14:textId="69AA4E5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D46247" w14:textId="2F621DA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5A864DC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5F95AB" w14:textId="482DA8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8216" w14:textId="530DB8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744BFB" w14:textId="4A6EF6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38252" w14:textId="26CA7B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5FB6F16" w14:textId="344CA70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17D06" w14:textId="34FEAA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7795EE1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63D723" w14:textId="3FD39F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14ADC" w14:textId="44503E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5E19830" w14:textId="754D68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8411A" w14:textId="223E13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E067038" w14:textId="0AF50EC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BCBCA" w14:textId="48ACEEF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12C535D8" w14:textId="77777777" w:rsidTr="0051666C">
        <w:trPr>
          <w:cantSplit/>
          <w:trHeight w:val="12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DC6709" w14:textId="10CF87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9AD65" w14:textId="0B1990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2DCF76" w14:textId="5BDDF5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CBE8E" w14:textId="63EE2D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4A71B83" w14:textId="3C6FC69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D746D5" w14:textId="3E70134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2 124,00000</w:t>
            </w:r>
          </w:p>
        </w:tc>
      </w:tr>
      <w:tr w:rsidR="0051666C" w:rsidRPr="004C554A" w14:paraId="16132D4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AF587E" w14:textId="42D63F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9605" w14:textId="0C74AF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A1F2CB" w14:textId="4FDFF8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0120211020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EC1954" w14:textId="61852F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D94A592" w14:textId="6B44540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0CE32" w14:textId="7497A2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124,00000</w:t>
            </w:r>
          </w:p>
        </w:tc>
      </w:tr>
      <w:tr w:rsidR="0051666C" w:rsidRPr="004C554A" w14:paraId="563C387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BBEF53" w14:textId="5846F2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45C0" w14:textId="1DDBED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55C7AB" w14:textId="7AB29A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0120211020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9BAB1" w14:textId="565210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2DC14C3" w14:textId="36FD1E7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152513" w14:textId="4A2F451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124,00000</w:t>
            </w:r>
          </w:p>
        </w:tc>
      </w:tr>
      <w:tr w:rsidR="0051666C" w:rsidRPr="004C554A" w14:paraId="1ABF549D" w14:textId="77777777" w:rsidTr="0051666C">
        <w:trPr>
          <w:cantSplit/>
          <w:trHeight w:val="22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F5054E0" w14:textId="58C946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4EF11" w14:textId="4F561D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E422EA" w14:textId="29EEC5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0120311090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C2648" w14:textId="0852CC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FF53F45" w14:textId="62F8D34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890CDC" w14:textId="1FE51C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2C0B17F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1DD07F" w14:textId="254ABD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45A39" w14:textId="27D271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8961E7D" w14:textId="66C26B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0120311090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1C7CD2" w14:textId="0D043C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9ED7535" w14:textId="614F37B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641E7" w14:textId="6AD2AF6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70E2CB0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0A3C296" w14:textId="7B45A9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CDC7E" w14:textId="592518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53AC1C" w14:textId="48B3B0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E7BF2" w14:textId="177431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DE5E195" w14:textId="1F8171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0BF5D6" w14:textId="025ECB7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4 068,84680</w:t>
            </w:r>
          </w:p>
        </w:tc>
      </w:tr>
      <w:tr w:rsidR="0051666C" w:rsidRPr="004C554A" w14:paraId="07061960" w14:textId="77777777" w:rsidTr="0051666C">
        <w:trPr>
          <w:cantSplit/>
          <w:trHeight w:val="9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931BBD" w14:textId="467D2D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BFFFE" w14:textId="7996B9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B8A76A" w14:textId="0FFEB5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FB55F7" w14:textId="14FAB8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B1DB101" w14:textId="6702861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1C701F" w14:textId="747883A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51666C" w:rsidRPr="004C554A" w14:paraId="05392CD8" w14:textId="77777777" w:rsidTr="0051666C">
        <w:trPr>
          <w:cantSplit/>
          <w:trHeight w:val="28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0082FA0" w14:textId="5B9C03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C5FF" w14:textId="42DDA7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139C4F" w14:textId="0388DB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03FEB" w14:textId="132D9A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280DD36" w14:textId="75C3645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314FE" w14:textId="0E357D3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51666C" w:rsidRPr="004C554A" w14:paraId="46923FE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7A1968" w14:textId="03BD0B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D9ACC" w14:textId="7C27D3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98733B" w14:textId="75E77C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96038" w14:textId="587027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83D309D" w14:textId="331C4D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EEE8B" w14:textId="4DA209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3 709,84680</w:t>
            </w:r>
          </w:p>
        </w:tc>
      </w:tr>
      <w:tr w:rsidR="0051666C" w:rsidRPr="004C554A" w14:paraId="1E996DB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3AA9952" w14:textId="00690B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8CA29" w14:textId="09170A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006BFA" w14:textId="042189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B0AA5" w14:textId="656D9B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0F1437F5" w14:textId="0A57E4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36795" w14:textId="1EB1204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3 086,44680</w:t>
            </w:r>
          </w:p>
        </w:tc>
      </w:tr>
      <w:tr w:rsidR="0051666C" w:rsidRPr="004C554A" w14:paraId="4869811E" w14:textId="77777777" w:rsidTr="0051666C">
        <w:trPr>
          <w:cantSplit/>
          <w:trHeight w:val="22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139E62" w14:textId="506628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014AE" w14:textId="617C10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163373" w14:textId="27ACD9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08D41" w14:textId="37C881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FF7E595" w14:textId="10F211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2F5F58" w14:textId="476465C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623,40000</w:t>
            </w:r>
          </w:p>
        </w:tc>
      </w:tr>
      <w:tr w:rsidR="0051666C" w:rsidRPr="004C554A" w14:paraId="1C45A546" w14:textId="77777777" w:rsidTr="0051666C">
        <w:trPr>
          <w:cantSplit/>
          <w:trHeight w:val="27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8B470D" w14:textId="3079A8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16776" w14:textId="5ABFCE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5AD402" w14:textId="66AF34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44F22" w14:textId="2D9521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DC8F51" w14:textId="4E4359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2C03D" w14:textId="52F4A2F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106 044,06665</w:t>
            </w:r>
          </w:p>
        </w:tc>
      </w:tr>
      <w:tr w:rsidR="0051666C" w:rsidRPr="004C554A" w14:paraId="6F15DAC7" w14:textId="77777777" w:rsidTr="0051666C">
        <w:trPr>
          <w:cantSplit/>
          <w:trHeight w:val="10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E2425A" w14:textId="29B0FE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83AF5" w14:textId="7C0389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9A8EB0" w14:textId="64510F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60CCED" w14:textId="487E18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1A29BE2" w14:textId="237F714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42E347" w14:textId="11C6A1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51666C" w:rsidRPr="004C554A" w14:paraId="0EC7DF0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4770924" w14:textId="4BAD4B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685DD" w14:textId="047883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06A5CAE" w14:textId="236BD3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2608B" w14:textId="06B951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67" w:type="dxa"/>
            <w:shd w:val="clear" w:color="auto" w:fill="auto"/>
            <w:hideMark/>
          </w:tcPr>
          <w:p w14:paraId="2DEE8C8A" w14:textId="7134912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 иным юридическим лицам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24E05" w14:textId="0246D6F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51666C" w:rsidRPr="004C554A" w14:paraId="2627959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C3AE6A" w14:textId="74FF6F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6EC0F" w14:textId="0499A5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9A9CDE" w14:textId="7B75DE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0CAF0" w14:textId="1BBEE3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3F64550" w14:textId="308B5CA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DC5BC" w14:textId="550282C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545,00000</w:t>
            </w:r>
          </w:p>
        </w:tc>
      </w:tr>
      <w:tr w:rsidR="0051666C" w:rsidRPr="004C554A" w14:paraId="289CEB2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A18E1A" w14:textId="1820B7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55EA6" w14:textId="4B6292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9CF306" w14:textId="31D69D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41C99" w14:textId="3DEB31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F69F751" w14:textId="01DA3B9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1C12E" w14:textId="6CCD46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545,00000</w:t>
            </w:r>
          </w:p>
        </w:tc>
      </w:tr>
      <w:tr w:rsidR="0051666C" w:rsidRPr="004C554A" w14:paraId="5D119CDF" w14:textId="77777777" w:rsidTr="0051666C">
        <w:trPr>
          <w:cantSplit/>
          <w:trHeight w:val="8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F566FF" w14:textId="26F52A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D10D7" w14:textId="78E77B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FBD787" w14:textId="11363C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84490" w14:textId="33EB8A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1BB1F29" w14:textId="697F22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70904" w14:textId="76807E1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51666C" w:rsidRPr="004C554A" w14:paraId="40FB0D70" w14:textId="77777777" w:rsidTr="0051666C">
        <w:trPr>
          <w:cantSplit/>
          <w:trHeight w:val="16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BBED41" w14:textId="49D6E4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8511" w14:textId="3384C4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9C2CEB1" w14:textId="6A508F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803D41" w14:textId="52577F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FBAE876" w14:textId="181679B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4EED4" w14:textId="30767BF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51666C" w:rsidRPr="004C554A" w14:paraId="0D371B8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3F5408" w14:textId="02A8C0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7A8A5" w14:textId="4D1FDD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5DB7F3" w14:textId="6C8392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6E8B4" w14:textId="737857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DFA0BF3" w14:textId="0CC399D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9127D" w14:textId="44612CC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51666C" w:rsidRPr="004C554A" w14:paraId="2FA357F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26F264" w14:textId="6B2D64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DA797" w14:textId="55880B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832DB6" w14:textId="39845E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D81A6" w14:textId="7BCE09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DE391AC" w14:textId="5FAE392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8618E" w14:textId="7F9C187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51666C" w:rsidRPr="004C554A" w14:paraId="20B6780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731865" w14:textId="4E7AD9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B96DB" w14:textId="376806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574A4B" w14:textId="1116BB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0200519400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9E6F4" w14:textId="699072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9ADF1F5" w14:textId="460319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28439C" w14:textId="691541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585,46665</w:t>
            </w:r>
          </w:p>
        </w:tc>
      </w:tr>
      <w:tr w:rsidR="0051666C" w:rsidRPr="004C554A" w14:paraId="6B7FE04B" w14:textId="77777777" w:rsidTr="0051666C">
        <w:trPr>
          <w:cantSplit/>
          <w:trHeight w:val="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27CC3C" w14:textId="7D0263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2E0E7" w14:textId="5D2577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0AE638" w14:textId="19D30A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0200519400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EC630" w14:textId="30C004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B760318" w14:textId="396CF31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617986" w14:textId="1F75C0E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585,46665</w:t>
            </w:r>
          </w:p>
        </w:tc>
      </w:tr>
      <w:tr w:rsidR="0051666C" w:rsidRPr="004C554A" w14:paraId="6580B9E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CC9C8D" w14:textId="64F330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9813" w14:textId="5A2D44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3CFC5A" w14:textId="28D16C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A9CE74" w14:textId="2E448E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162161B" w14:textId="0B3A3B5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6B4BD" w14:textId="49E49D3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4 471,60000</w:t>
            </w:r>
          </w:p>
        </w:tc>
      </w:tr>
      <w:tr w:rsidR="0051666C" w:rsidRPr="004C554A" w14:paraId="3082CC7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69E8A8" w14:textId="29C3C7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F3EE8" w14:textId="205F21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ED4E3A" w14:textId="7F50DA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F0253" w14:textId="508C3F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B6922B6" w14:textId="6BEAC1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583EB" w14:textId="51A53E2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4 471,60000</w:t>
            </w:r>
          </w:p>
        </w:tc>
      </w:tr>
      <w:tr w:rsidR="0051666C" w:rsidRPr="004C554A" w14:paraId="4F94A2F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EB32C6" w14:textId="319433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79039" w14:textId="02CB3F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34C0B0" w14:textId="58FA2B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D0DBA9" w14:textId="460BB3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C878CF5" w14:textId="3915EE3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74D12" w14:textId="66873B4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51666C" w:rsidRPr="004C554A" w14:paraId="1D84B1C6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43D18D4" w14:textId="3024A9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E45DA" w14:textId="124DD6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FA5E95" w14:textId="239CEF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B88A5" w14:textId="7C941E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A85E801" w14:textId="4A24810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21B79" w14:textId="347908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51666C" w:rsidRPr="004C554A" w14:paraId="6A8EC8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A4B0FB" w14:textId="6101D3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63B90" w14:textId="66ECE4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C7EDDD" w14:textId="27F175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FCF626" w14:textId="1B8A89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37BF8DA" w14:textId="72CFBF9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06B65D" w14:textId="5A84A4A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51666C" w:rsidRPr="004C554A" w14:paraId="3AFFB50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A44CFD" w14:textId="244A51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A394F" w14:textId="276147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E57CC5" w14:textId="634086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05FB8" w14:textId="186BB7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894DAA2" w14:textId="35385E4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42296" w14:textId="1D3061E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51666C" w:rsidRPr="004C554A" w14:paraId="0836D27B" w14:textId="77777777" w:rsidTr="0051666C">
        <w:trPr>
          <w:cantSplit/>
          <w:trHeight w:val="14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CF990A" w14:textId="096EBF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EE1" w14:textId="0C5BA1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F4ED76" w14:textId="54CF8A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674BF" w14:textId="0438CE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AF9BC05" w14:textId="4F8A17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EF697" w14:textId="1939D2F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51666C" w:rsidRPr="004C554A" w14:paraId="7839D16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A356112" w14:textId="0E3BEC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9C5B5" w14:textId="74E5FA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82863F" w14:textId="330189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50264" w14:textId="635F3C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119988F" w14:textId="0750B91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E84D0" w14:textId="365B6E1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51666C" w:rsidRPr="004C554A" w14:paraId="28BC20CF" w14:textId="77777777" w:rsidTr="0051666C">
        <w:trPr>
          <w:cantSplit/>
          <w:trHeight w:val="2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D22BB26" w14:textId="01F54D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28822" w14:textId="1AEEFD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DD4655" w14:textId="67A863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01DBE" w14:textId="54F045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3E1ED65" w14:textId="45751C3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D20B1" w14:textId="1A6B1C0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160 140,05677</w:t>
            </w:r>
          </w:p>
        </w:tc>
      </w:tr>
      <w:tr w:rsidR="0051666C" w:rsidRPr="004C554A" w14:paraId="5D2E8EF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437E70" w14:textId="14786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67557" w14:textId="7789AA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E05E99" w14:textId="3E9B3C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A052C" w14:textId="4969E1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C550E9" w14:textId="29BB169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DD204" w14:textId="2B2F046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44 047,30000</w:t>
            </w:r>
          </w:p>
        </w:tc>
      </w:tr>
      <w:tr w:rsidR="0051666C" w:rsidRPr="004C554A" w14:paraId="6671077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3047D7" w14:textId="30845D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EB54" w14:textId="1EF4B3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90E8C1" w14:textId="6B3E67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3E1C0A" w14:textId="088D69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61C682FF" w14:textId="2D8F030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C68E6" w14:textId="267C15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42 943,80000</w:t>
            </w:r>
          </w:p>
        </w:tc>
      </w:tr>
      <w:tr w:rsidR="0051666C" w:rsidRPr="004C554A" w14:paraId="73EDDCF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390846" w14:textId="4F9D69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324F" w14:textId="6178A8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39C21D" w14:textId="204523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89BF6" w14:textId="028288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2E42CDF" w14:textId="2B7410C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A2E44" w14:textId="0EB1830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</w:tr>
      <w:tr w:rsidR="0051666C" w:rsidRPr="004C554A" w14:paraId="1A3D8C7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41D528" w14:textId="3D8646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B1DA7" w14:textId="697043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0CD3308" w14:textId="2E0D25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BAFEC" w14:textId="6E1F8B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608A782" w14:textId="3BE39BE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EF79A" w14:textId="3C74E3C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4F08585E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426994" w14:textId="06D573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1D04" w14:textId="3EA051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3B22E2" w14:textId="54CEA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B5F876" w14:textId="456C7D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67" w:type="dxa"/>
            <w:shd w:val="clear" w:color="auto" w:fill="auto"/>
            <w:hideMark/>
          </w:tcPr>
          <w:p w14:paraId="4B09C831" w14:textId="2951828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1ED45" w14:textId="7E825EF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1741137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32E1FF" w14:textId="28B052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B0ED" w14:textId="6CA0C6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1D46444" w14:textId="5D0AE0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75B51" w14:textId="50EE1B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1731BA" w14:textId="71750FE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B9DCA" w14:textId="6767D05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51666C" w:rsidRPr="004C554A" w14:paraId="0264E50D" w14:textId="77777777" w:rsidTr="0051666C">
        <w:trPr>
          <w:cantSplit/>
          <w:trHeight w:val="15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94A834" w14:textId="76FE10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5A2EB" w14:textId="7F5277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47C48B" w14:textId="5BE970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C0B06" w14:textId="07A809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374FB6A1" w14:textId="5C084C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E02FA" w14:textId="212305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51666C" w:rsidRPr="004C554A" w14:paraId="6229632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3B3C7FC" w14:textId="501AD5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0B74" w14:textId="0B7A86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204A1E" w14:textId="6CE18E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826BB" w14:textId="3877B4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682B8DD" w14:textId="68FCCA0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AC376" w14:textId="41A42EE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110 369,57900</w:t>
            </w:r>
          </w:p>
        </w:tc>
      </w:tr>
      <w:tr w:rsidR="0051666C" w:rsidRPr="004C554A" w14:paraId="002EF4B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CDAE79" w14:textId="201D0A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B59F5" w14:textId="6197E1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A6EB77" w14:textId="77C5CA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3F770" w14:textId="56FB6E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24588145" w14:textId="61E4200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3F806" w14:textId="5790C05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26 703,73000</w:t>
            </w:r>
          </w:p>
        </w:tc>
      </w:tr>
      <w:tr w:rsidR="0051666C" w:rsidRPr="004C554A" w14:paraId="5D302D85" w14:textId="77777777" w:rsidTr="0051666C">
        <w:trPr>
          <w:cantSplit/>
          <w:trHeight w:val="13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6EF81C" w14:textId="16B577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105AA" w14:textId="6EC2E7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3B33B87" w14:textId="2949DF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F6BAF" w14:textId="2A71AB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1AD2D08C" w14:textId="7B969A1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758A3" w14:textId="23209ED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8 064,44900</w:t>
            </w:r>
          </w:p>
        </w:tc>
      </w:tr>
      <w:tr w:rsidR="0051666C" w:rsidRPr="004C554A" w14:paraId="794D057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4F2C06" w14:textId="47ABA9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89A74" w14:textId="24B40C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2A176C" w14:textId="28ABFC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D18EC8" w14:textId="2E7AF6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D5F74EF" w14:textId="22D607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15CC57" w14:textId="3750DFE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75 551,40000</w:t>
            </w:r>
          </w:p>
        </w:tc>
      </w:tr>
      <w:tr w:rsidR="0051666C" w:rsidRPr="004C554A" w14:paraId="10C7DF7F" w14:textId="77777777" w:rsidTr="0051666C">
        <w:trPr>
          <w:cantSplit/>
          <w:trHeight w:val="7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D67FBE" w14:textId="5F0AD2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5EC9" w14:textId="27E303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71418CA" w14:textId="38202B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7DA11" w14:textId="0AFA72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6D45B276" w14:textId="40410B9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DC557A" w14:textId="0A714A9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07AC8F60" w14:textId="77777777" w:rsidTr="0051666C">
        <w:trPr>
          <w:cantSplit/>
          <w:trHeight w:val="12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D5CB20" w14:textId="2F4A23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E691C" w14:textId="5DBD11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7332E2" w14:textId="77DC86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3EE87" w14:textId="731830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992967F" w14:textId="3E0070C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A45DBA" w14:textId="570176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51666C" w:rsidRPr="004C554A" w14:paraId="6AF150F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051172" w14:textId="3D04DF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B0567" w14:textId="1A92C3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8B02BB" w14:textId="4F0DDF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F4A743" w14:textId="1F60DC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4C17B52" w14:textId="6B38A7D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4EBA7" w14:textId="737020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3EFE270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BBF1C4" w14:textId="7EB80B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C48B" w14:textId="4104BD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1EE841" w14:textId="55EBBE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0E4B2" w14:textId="33DBA1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67" w:type="dxa"/>
            <w:shd w:val="clear" w:color="auto" w:fill="auto"/>
            <w:hideMark/>
          </w:tcPr>
          <w:p w14:paraId="1E126DC3" w14:textId="0C9A747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9974C" w14:textId="099D0F8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</w:tr>
      <w:tr w:rsidR="0051666C" w:rsidRPr="004C554A" w14:paraId="3FC463D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2D4C3B" w14:textId="6C109F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4ED8" w14:textId="0FD940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27A563" w14:textId="7D7DBD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009689" w14:textId="4D2698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3F9C023A" w14:textId="2034BD1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E3998" w14:textId="22F529B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13FEFED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C373753" w14:textId="57D879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24D89" w14:textId="1888C9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754746" w14:textId="116999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C45B6" w14:textId="7D396A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A4B2591" w14:textId="45D20A4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ED0C56" w14:textId="41774CD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51666C" w:rsidRPr="004C554A" w14:paraId="7EAC4C0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83F991" w14:textId="044E5A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9F9A1" w14:textId="00DAD1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BBA7A0B" w14:textId="43A6E3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E8C8B2" w14:textId="65F35B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C682032" w14:textId="7342EDF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A7D53C" w14:textId="228CA30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51666C" w:rsidRPr="004C554A" w14:paraId="094D55C5" w14:textId="77777777" w:rsidTr="0051666C">
        <w:trPr>
          <w:cantSplit/>
          <w:trHeight w:val="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EE1564" w14:textId="6F626E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7D9C" w14:textId="3B9BCE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45AB32D" w14:textId="20C528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86F3C" w14:textId="06C5BE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0F018E1" w14:textId="7B10F81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F73F89" w14:textId="7CA985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71BA505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E028BA" w14:textId="5E850D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75053" w14:textId="08D995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221313B" w14:textId="1C4039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A7D4D" w14:textId="76756C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655B6C9" w14:textId="353FAF0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1FF41" w14:textId="3830891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559D058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A8A021" w14:textId="7BD7CC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3BDF9" w14:textId="26B842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6BC4D5" w14:textId="4441DF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B153E" w14:textId="2351C2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71ABAA6" w14:textId="2A1D9C1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744F4" w14:textId="5869D05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</w:tr>
      <w:tr w:rsidR="0051666C" w:rsidRPr="004C554A" w14:paraId="2957B31B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E9F16D" w14:textId="31ABC9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8CDC" w14:textId="1221C5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2B987B" w14:textId="61B5ED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5883E" w14:textId="3712EE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7C87908" w14:textId="0CBACDA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7FED2" w14:textId="4B91DE4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</w:tr>
      <w:tr w:rsidR="0051666C" w:rsidRPr="004C554A" w14:paraId="28B1C396" w14:textId="77777777" w:rsidTr="0051666C">
        <w:trPr>
          <w:cantSplit/>
          <w:trHeight w:val="23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7ECD2E" w14:textId="0133D2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2244B" w14:textId="3A84E8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872F22" w14:textId="56E601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27F5AF" w14:textId="6BD410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508F53F" w14:textId="712370A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52DFB" w14:textId="163AEE9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</w:tr>
      <w:tr w:rsidR="0051666C" w:rsidRPr="004C554A" w14:paraId="5C8DF6A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A91D52" w14:textId="64BA2B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6A5BC" w14:textId="363D1D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5A0FA0F" w14:textId="07331A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5E658" w14:textId="2B9769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6829018" w14:textId="798BB3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E9F31" w14:textId="6DB8B15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</w:tr>
      <w:tr w:rsidR="0051666C" w:rsidRPr="004C554A" w14:paraId="40BB17C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3CA5C2" w14:textId="073BD8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FE0B0" w14:textId="348088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84B9847" w14:textId="4C6130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7002410130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1DBB8D" w14:textId="7B92E1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AB0EF4E" w14:textId="0909F71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9706E" w14:textId="69DF936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780,67777</w:t>
            </w:r>
          </w:p>
        </w:tc>
      </w:tr>
      <w:tr w:rsidR="0051666C" w:rsidRPr="004C554A" w14:paraId="7A4407C4" w14:textId="77777777" w:rsidTr="0051666C">
        <w:trPr>
          <w:cantSplit/>
          <w:trHeight w:val="18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8C3C1B" w14:textId="0DEF96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AB996" w14:textId="4BB1FB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1DEB145" w14:textId="2668A0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7002410130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436E9F" w14:textId="493997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7" w:type="dxa"/>
            <w:shd w:val="clear" w:color="auto" w:fill="auto"/>
            <w:hideMark/>
          </w:tcPr>
          <w:p w14:paraId="00F79957" w14:textId="073E4A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C24E56" w14:textId="0D38D11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780,67777</w:t>
            </w:r>
          </w:p>
        </w:tc>
      </w:tr>
      <w:tr w:rsidR="0051666C" w:rsidRPr="004C554A" w14:paraId="1411116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EADD4C" w14:textId="6F0DE3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86016" w14:textId="704A36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CAFDAB" w14:textId="1A18F8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723C26" w14:textId="6F27DF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7A4C08" w14:textId="00E4BC4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C39AA9" w14:textId="3D589CD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51666C" w:rsidRPr="004C554A" w14:paraId="43A74A8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D44A64" w14:textId="21B5A2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D937" w14:textId="5DC5E8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737C243" w14:textId="2D19DE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44F6B" w14:textId="4980A7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90795DD" w14:textId="4769B7A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0CF888" w14:textId="60B14F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51666C" w:rsidRPr="004C554A" w14:paraId="2B068163" w14:textId="77777777" w:rsidTr="0051666C">
        <w:trPr>
          <w:cantSplit/>
          <w:trHeight w:val="18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E3F890" w14:textId="54F6C3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37105" w14:textId="0534F9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D3BC4F" w14:textId="22142D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C0755" w14:textId="6F37B5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5E1F942" w14:textId="6CD0DC5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42759" w14:textId="0B0E85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711924B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9E76B3" w14:textId="1886E5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C92A8" w14:textId="3B8F84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D32ADE" w14:textId="1F91B8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207FCF" w14:textId="4825D8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CD3F719" w14:textId="4CA5C43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BB5E30" w14:textId="007F485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40933F7B" w14:textId="77777777" w:rsidTr="0051666C">
        <w:trPr>
          <w:cantSplit/>
          <w:trHeight w:val="15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CA15830" w14:textId="680581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12B24" w14:textId="0543DE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A0C7BE" w14:textId="472561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B7854" w14:textId="3C3201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8E3D9C1" w14:textId="7D7509A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2578AD" w14:textId="4F0F251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49 658,16208</w:t>
            </w:r>
          </w:p>
        </w:tc>
      </w:tr>
      <w:tr w:rsidR="0051666C" w:rsidRPr="004C554A" w14:paraId="637C465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F71D79" w14:textId="256069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28D91" w14:textId="39A6A6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6DA8A6" w14:textId="729D24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BD241" w14:textId="230FE3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EEDF24F" w14:textId="2C11B80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5B3B6" w14:textId="173BA91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243,35000</w:t>
            </w:r>
          </w:p>
        </w:tc>
      </w:tr>
      <w:tr w:rsidR="0051666C" w:rsidRPr="004C554A" w14:paraId="689F113A" w14:textId="77777777" w:rsidTr="0051666C">
        <w:trPr>
          <w:cantSplit/>
          <w:trHeight w:val="10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1A3C07D" w14:textId="61964A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C546C" w14:textId="16A77A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DFAB58" w14:textId="4F8215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BD2F66" w14:textId="3575BB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D0537D" w14:textId="5D186F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FD0EF" w14:textId="3A40A71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243,35000</w:t>
            </w:r>
          </w:p>
        </w:tc>
      </w:tr>
      <w:tr w:rsidR="0051666C" w:rsidRPr="004C554A" w14:paraId="58CABCA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64C4F3" w14:textId="0BC0E0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460D0" w14:textId="3C49B6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62F0CA" w14:textId="2812D5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C5E6E" w14:textId="40C70A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C7F9546" w14:textId="3DDDEEA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E8D2C" w14:textId="242D83E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243,35000</w:t>
            </w:r>
          </w:p>
        </w:tc>
      </w:tr>
      <w:tr w:rsidR="0051666C" w:rsidRPr="004C554A" w14:paraId="30FAE8C9" w14:textId="77777777" w:rsidTr="0051666C">
        <w:trPr>
          <w:cantSplit/>
          <w:trHeight w:val="17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B4538B" w14:textId="4D0AE3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5E585" w14:textId="1B2708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872FA0E" w14:textId="01B67B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FC3A6" w14:textId="49188B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31ABF8" w14:textId="0A5B2F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F1BD0" w14:textId="478B13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393CDDAE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C121EA" w14:textId="746638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EDF02" w14:textId="63794F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FE10C4" w14:textId="6C38EF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5FC27" w14:textId="7E00C5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B3752E9" w14:textId="001853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4A077" w14:textId="0EF7826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6B2FAA6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113E24" w14:textId="125C6F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9D46E" w14:textId="42209C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9A7426C" w14:textId="0BAEA2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0181017060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AC0780" w14:textId="0114F4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2A859F1" w14:textId="4C73D5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F6557" w14:textId="7AD4182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215,35000</w:t>
            </w:r>
          </w:p>
        </w:tc>
      </w:tr>
      <w:tr w:rsidR="0051666C" w:rsidRPr="004C554A" w14:paraId="7FFDB62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A8E532" w14:textId="053D54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766C" w14:textId="4C9BE0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64DD1C" w14:textId="2C8C47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0181017060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346C6" w14:textId="0323E8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13EFE55" w14:textId="14139F2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FEC01" w14:textId="6CAB93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215,35000</w:t>
            </w:r>
          </w:p>
        </w:tc>
      </w:tr>
      <w:tr w:rsidR="0051666C" w:rsidRPr="004C554A" w14:paraId="1D4535E2" w14:textId="77777777" w:rsidTr="0051666C">
        <w:trPr>
          <w:cantSplit/>
          <w:trHeight w:val="154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41130A" w14:textId="296585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434A2" w14:textId="509F4B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E40811" w14:textId="31ED2D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162628" w14:textId="1AFE19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BC285ED" w14:textId="0006266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8B42F" w14:textId="73FD14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43 714,71208</w:t>
            </w:r>
          </w:p>
        </w:tc>
      </w:tr>
      <w:tr w:rsidR="0051666C" w:rsidRPr="004C554A" w14:paraId="125208CD" w14:textId="77777777" w:rsidTr="0051666C">
        <w:trPr>
          <w:cantSplit/>
          <w:trHeight w:val="9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30EB88" w14:textId="74DF45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87E60" w14:textId="294B5F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A4E4AB" w14:textId="65FE00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56301" w14:textId="19779D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F1407AF" w14:textId="63AE53E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7BB1C" w14:textId="227A001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43 714,71208</w:t>
            </w:r>
          </w:p>
        </w:tc>
      </w:tr>
      <w:tr w:rsidR="0051666C" w:rsidRPr="004C554A" w14:paraId="1D87B2B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285BF7" w14:textId="6BB36A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F51C" w14:textId="409D5A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34200B" w14:textId="043C61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E1CE9" w14:textId="0AE687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E680B75" w14:textId="0B89D41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C683C" w14:textId="73C27F4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43 714,71208</w:t>
            </w:r>
          </w:p>
        </w:tc>
      </w:tr>
      <w:tr w:rsidR="0051666C" w:rsidRPr="004C554A" w14:paraId="5173B20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E100E8" w14:textId="21E109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CB4F9" w14:textId="395BCD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E7957D" w14:textId="1321F3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EBEDD" w14:textId="16884C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CD180C" w14:textId="692F83D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076A0" w14:textId="38E5404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504,91000</w:t>
            </w:r>
          </w:p>
        </w:tc>
      </w:tr>
      <w:tr w:rsidR="0051666C" w:rsidRPr="004C554A" w14:paraId="11E8AC9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820245" w14:textId="43DB70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CB3" w14:textId="602F18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59FDA1" w14:textId="47514F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3D1B9" w14:textId="6C00C1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1715D95" w14:textId="31E85A6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FD985" w14:textId="2D4CAC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504,91000</w:t>
            </w:r>
          </w:p>
        </w:tc>
      </w:tr>
      <w:tr w:rsidR="0051666C" w:rsidRPr="004C554A" w14:paraId="6B67F9B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31FE90" w14:textId="45FE26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FAEC1" w14:textId="63C6AE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E01726" w14:textId="4E5D7E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E5025F" w14:textId="442116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098A9D8" w14:textId="5202ED9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B860D6" w14:textId="3CF323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51666C" w:rsidRPr="004C554A" w14:paraId="47E807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E4A0C1" w14:textId="484DAB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BE8A" w14:textId="1EECCF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559758" w14:textId="575C35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9BAAF7" w14:textId="505FE5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6FA8EB6" w14:textId="500DDFD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1C9D1" w14:textId="2DDDEF0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51666C" w:rsidRPr="004C554A" w14:paraId="533BCBE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70E844" w14:textId="2437DB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B371F" w14:textId="3E716B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CE5F80" w14:textId="66822B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329707" w14:textId="268566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FD8C61A" w14:textId="7EE16DC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34B61F" w14:textId="0FB6DE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100,07042</w:t>
            </w:r>
          </w:p>
        </w:tc>
      </w:tr>
      <w:tr w:rsidR="0051666C" w:rsidRPr="004C554A" w14:paraId="0B94437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0B4F4A" w14:textId="1C81A1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D9DF4" w14:textId="05E371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D16BD6" w14:textId="69692E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2D48C" w14:textId="0B6790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5640D699" w14:textId="4F9F97F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5A053" w14:textId="19DAB6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100,07042</w:t>
            </w:r>
          </w:p>
        </w:tc>
      </w:tr>
      <w:tr w:rsidR="0051666C" w:rsidRPr="004C554A" w14:paraId="11590EC5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ED896B" w14:textId="23F96F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DAF81" w14:textId="015253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802B557" w14:textId="1FC4F9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F39D68" w14:textId="45A8EA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EEA473E" w14:textId="6290C84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BBF2A9" w14:textId="55BFE75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1 754,60000</w:t>
            </w:r>
          </w:p>
        </w:tc>
      </w:tr>
      <w:tr w:rsidR="0051666C" w:rsidRPr="004C554A" w14:paraId="5C7F4504" w14:textId="77777777" w:rsidTr="0051666C">
        <w:trPr>
          <w:cantSplit/>
          <w:trHeight w:val="21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985916" w14:textId="1C2E27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E5957" w14:textId="60502C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D628DC" w14:textId="461D71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A59FC" w14:textId="186971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B8AFF1F" w14:textId="1D530AC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6A3BA7" w14:textId="6F43689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1 754,60000</w:t>
            </w:r>
          </w:p>
        </w:tc>
      </w:tr>
      <w:tr w:rsidR="0051666C" w:rsidRPr="004C554A" w14:paraId="04FA5CE4" w14:textId="77777777" w:rsidTr="0051666C">
        <w:trPr>
          <w:cantSplit/>
          <w:trHeight w:val="17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879202" w14:textId="1A1CB4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0B41" w14:textId="7BBD47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D317CC0" w14:textId="0782F4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BBE2D" w14:textId="6C00CF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20B7D11" w14:textId="14CBD96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C9E246" w14:textId="7F5F43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7A48080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CA58EB" w14:textId="613FBE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1EACA" w14:textId="0B73B9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5922CC" w14:textId="37B5DF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98B6AA" w14:textId="16D917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9A46754" w14:textId="3FAEFD0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CFDF9" w14:textId="0C2218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769EE43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69EFAE" w14:textId="047CD5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CC3F2" w14:textId="7AE2D9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95FDAC" w14:textId="4928C9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17265" w14:textId="1F1415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DFE6E65" w14:textId="673BA6C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DE1380" w14:textId="6D61F6F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51666C" w:rsidRPr="004C554A" w14:paraId="671235B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A7416B" w14:textId="35CC39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7B83" w14:textId="6064CC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E04208" w14:textId="7E947A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5206E5" w14:textId="602C0C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5DF5ECD" w14:textId="1FFB654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4AF9E" w14:textId="1F7FC5D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51666C" w:rsidRPr="004C554A" w14:paraId="5CF3DEB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0A45885" w14:textId="2C957A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4BD61" w14:textId="552E03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4234FE" w14:textId="2EBEC9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7A667" w14:textId="708743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EB784C0" w14:textId="3724E39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C9098" w14:textId="39D4FE6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832,95795</w:t>
            </w:r>
          </w:p>
        </w:tc>
      </w:tr>
      <w:tr w:rsidR="0051666C" w:rsidRPr="004C554A" w14:paraId="3662EA6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B35DCF" w14:textId="458F0B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28D71" w14:textId="05DF9A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98E736" w14:textId="65EDC7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EB078A" w14:textId="48FD8E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D8D1BF6" w14:textId="0C13D14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69C9C" w14:textId="239508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205,49000</w:t>
            </w:r>
          </w:p>
        </w:tc>
      </w:tr>
      <w:tr w:rsidR="0051666C" w:rsidRPr="004C554A" w14:paraId="3F250D3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C77A8A" w14:textId="46859B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4C30A" w14:textId="65AC15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AB5EB3" w14:textId="5E3EB3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CF3D7" w14:textId="023AD0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7D03277D" w14:textId="50FB10D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EE2F0" w14:textId="069665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51666C" w:rsidRPr="004C554A" w14:paraId="3DFF633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780252" w14:textId="4031F5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DBE63" w14:textId="437A9E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7D9117" w14:textId="3A6193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3F0E0" w14:textId="05B2D8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ACB330" w14:textId="4F8B190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33546" w14:textId="2CE5F6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39 343,02921</w:t>
            </w:r>
          </w:p>
        </w:tc>
      </w:tr>
      <w:tr w:rsidR="0051666C" w:rsidRPr="004C554A" w14:paraId="680AB88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8E3C4E" w14:textId="15FCD3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3176" w14:textId="539E7C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F24D63" w14:textId="0550FC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8FC0C7" w14:textId="127943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3FE38F20" w14:textId="345F2C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689A2" w14:textId="3B9FE0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35 962,31300</w:t>
            </w:r>
          </w:p>
        </w:tc>
      </w:tr>
      <w:tr w:rsidR="0051666C" w:rsidRPr="004C554A" w14:paraId="308EE1E7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5536F4" w14:textId="09D179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A25C7" w14:textId="3C9E9E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F815F1" w14:textId="0E0413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6E7F6F" w14:textId="1B5057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31BD112" w14:textId="49A2E6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049E0" w14:textId="352FFE3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2 661,53421</w:t>
            </w:r>
          </w:p>
        </w:tc>
      </w:tr>
      <w:tr w:rsidR="0051666C" w:rsidRPr="004C554A" w14:paraId="274B81C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7D385A" w14:textId="1F4416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7C1F2" w14:textId="574BBD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080E19" w14:textId="1410E8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19CDE" w14:textId="13D040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5EBBBB93" w14:textId="6765410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7E8D1" w14:textId="7526C3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51666C" w:rsidRPr="004C554A" w14:paraId="764D791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BE7FB2" w14:textId="6E93E1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57F52" w14:textId="2E0E4B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623459" w14:textId="1E10E1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7EFFB8" w14:textId="70FD5D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D24F0F5" w14:textId="00B9F9C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3CF346" w14:textId="103A0C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5 700,10000</w:t>
            </w:r>
          </w:p>
        </w:tc>
      </w:tr>
      <w:tr w:rsidR="0051666C" w:rsidRPr="004C554A" w14:paraId="5412F00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2BCEE3" w14:textId="0458F9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C986E" w14:textId="7658FC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60961F" w14:textId="3C42A3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BD4CA" w14:textId="2207EE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BCF25B2" w14:textId="322C69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5EF1D" w14:textId="4C82223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5 700,10000</w:t>
            </w:r>
          </w:p>
        </w:tc>
      </w:tr>
      <w:tr w:rsidR="0051666C" w:rsidRPr="004C554A" w14:paraId="5C25B7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8ECA67" w14:textId="2F9ED5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7C26A" w14:textId="2F74B9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EA0CB0" w14:textId="633F8C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58DE9" w14:textId="31B354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852098D" w14:textId="7C058E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51AE6" w14:textId="153B19B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5 700,10000</w:t>
            </w:r>
          </w:p>
        </w:tc>
      </w:tr>
      <w:tr w:rsidR="0051666C" w:rsidRPr="004C554A" w14:paraId="673852C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027FAB" w14:textId="723D48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89757" w14:textId="4AC94F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02C4BD" w14:textId="6FC2DB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42623A" w14:textId="4B9E7B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4BEFD32" w14:textId="1DFF9C8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454DC" w14:textId="6524556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495,00000</w:t>
            </w:r>
          </w:p>
        </w:tc>
      </w:tr>
      <w:tr w:rsidR="0051666C" w:rsidRPr="004C554A" w14:paraId="1CB435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CBF0AF" w14:textId="6C05C3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D4E5B" w14:textId="2684E4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D13B860" w14:textId="6ACA2A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950101" w14:textId="3F8933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754842A" w14:textId="784B9DB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F2250" w14:textId="51452E9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495,00000</w:t>
            </w:r>
          </w:p>
        </w:tc>
      </w:tr>
      <w:tr w:rsidR="0051666C" w:rsidRPr="004C554A" w14:paraId="1C5A0E4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82970E" w14:textId="1FF85F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9CA07" w14:textId="2F1A9B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F8557F" w14:textId="444896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0190218040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4B2A3" w14:textId="64BD34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761EAF" w14:textId="4528B6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840900" w14:textId="0601E1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1 330,40000</w:t>
            </w:r>
          </w:p>
        </w:tc>
      </w:tr>
      <w:tr w:rsidR="0051666C" w:rsidRPr="004C554A" w14:paraId="675D99D1" w14:textId="77777777" w:rsidTr="0051666C">
        <w:trPr>
          <w:cantSplit/>
          <w:trHeight w:val="20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E2AC5C" w14:textId="6D800B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14D9" w14:textId="776313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5B90FC" w14:textId="3F8D61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0190218040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D610AD" w14:textId="7ED10F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584AA3DF" w14:textId="62357C8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D98D9" w14:textId="7C47E9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1 330,40000</w:t>
            </w:r>
          </w:p>
        </w:tc>
      </w:tr>
      <w:tr w:rsidR="0051666C" w:rsidRPr="004C554A" w14:paraId="6F479CB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E2D0BA" w14:textId="5F2B6A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E3553" w14:textId="3E4992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00B57A" w14:textId="63C761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EDAC5" w14:textId="0CB592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F5B7C0D" w14:textId="54F299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2D950" w14:textId="3D01CFF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35,20000</w:t>
            </w:r>
          </w:p>
        </w:tc>
      </w:tr>
      <w:tr w:rsidR="0051666C" w:rsidRPr="004C554A" w14:paraId="54EE544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5308D8" w14:textId="20F642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71883" w14:textId="51BA8B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C455D2" w14:textId="7DA25D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D396D" w14:textId="1E16C1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D30BFCD" w14:textId="3E0B77C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ACD99" w14:textId="3B6AAE7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35,20000</w:t>
            </w:r>
          </w:p>
        </w:tc>
      </w:tr>
      <w:tr w:rsidR="0051666C" w:rsidRPr="004C554A" w14:paraId="0C96CAE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23FEA2" w14:textId="37D620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7AB2" w14:textId="1F197E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2BE372" w14:textId="00AD5A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14BA8" w14:textId="4E905D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C802B33" w14:textId="7BB0D87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обеспечению взрывобезопасности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5FBB8" w14:textId="527BF4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3 839,50000</w:t>
            </w:r>
          </w:p>
        </w:tc>
      </w:tr>
      <w:tr w:rsidR="0051666C" w:rsidRPr="004C554A" w14:paraId="6E7E417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F248D9" w14:textId="23298C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17343" w14:textId="7DDDFA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0FC7A7" w14:textId="6481F1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B243E" w14:textId="0CB88C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15A1872" w14:textId="68364A3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8908D" w14:textId="12C3358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3 839,50000</w:t>
            </w:r>
          </w:p>
        </w:tc>
      </w:tr>
      <w:tr w:rsidR="0051666C" w:rsidRPr="004C554A" w14:paraId="497E292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CA28709" w14:textId="5DB743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5A96" w14:textId="016021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156D8C7" w14:textId="7D6520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70B30" w14:textId="3DE8F5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E04E018" w14:textId="09CB0C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5C046" w14:textId="60D7C2F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683 721,47505</w:t>
            </w:r>
          </w:p>
        </w:tc>
      </w:tr>
      <w:tr w:rsidR="0051666C" w:rsidRPr="004C554A" w14:paraId="0D98D1B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FE84D5" w14:textId="159872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A9EEB" w14:textId="2C8443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EF7869" w14:textId="4BFB45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B2239" w14:textId="6D413F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D8CA285" w14:textId="08F6F37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43C2E6" w14:textId="344E3C9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0D2B0EF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AB12880" w14:textId="281259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B8EFE" w14:textId="201868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E596D9A" w14:textId="67F2D8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EAA26" w14:textId="701EF9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6261B9" w14:textId="1D433C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BE208" w14:textId="3D518D6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43862B73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EB080E" w14:textId="41DE93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0DC80" w14:textId="792D2B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37E50E" w14:textId="5B7A35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5B19A9" w14:textId="6F3E45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CF43E7C" w14:textId="1C656B2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E0FEF" w14:textId="49FC7B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4473FC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3DBCB6" w14:textId="7D7447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D551B" w14:textId="4ABE0D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36AF1F" w14:textId="795C38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E90895" w14:textId="059F66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1FB318B" w14:textId="3E76AE6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A86D3F" w14:textId="7C2EF5E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</w:tr>
      <w:tr w:rsidR="0051666C" w:rsidRPr="004C554A" w14:paraId="42BE238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A01DF4" w14:textId="13E79D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9EE2A" w14:textId="5B623A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227089" w14:textId="73BFFC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42936" w14:textId="46A51F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54EDD69B" w14:textId="592D35E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ED7EB" w14:textId="047E7D3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</w:tr>
      <w:tr w:rsidR="0051666C" w:rsidRPr="004C554A" w14:paraId="41141CC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65744B" w14:textId="342870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B25F5" w14:textId="1885AC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5BF123" w14:textId="2F315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E89FB" w14:textId="674B5F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44039DA" w14:textId="62D3705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F82799" w14:textId="64C5FC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</w:tr>
      <w:tr w:rsidR="0051666C" w:rsidRPr="004C554A" w14:paraId="03FB09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A001D6" w14:textId="185027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53E6" w14:textId="166CD7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665A45" w14:textId="50D19B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2005B" w14:textId="7FC88B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DF45D21" w14:textId="3B3323B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58C0F" w14:textId="750F4CC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</w:tr>
      <w:tr w:rsidR="0051666C" w:rsidRPr="004C554A" w14:paraId="74FF3767" w14:textId="77777777" w:rsidTr="0051666C">
        <w:trPr>
          <w:cantSplit/>
          <w:trHeight w:val="14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0B4861E" w14:textId="667BD1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A1C05" w14:textId="1F46D9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561AD9B" w14:textId="2CF2BD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DD938" w14:textId="520A8F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5892FEE0" w14:textId="15A7AA3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48C6CC" w14:textId="400D81B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51666C" w:rsidRPr="004C554A" w14:paraId="4B3D904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FD6C91" w14:textId="600D83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AE424" w14:textId="7F5AA2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4F47D1" w14:textId="5A5C47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82F7D0" w14:textId="23E5BF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B69CD11" w14:textId="413D6CB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ECCB3C" w14:textId="7BBD47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</w:tr>
      <w:tr w:rsidR="0051666C" w:rsidRPr="004C554A" w14:paraId="07C56B5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D467E2" w14:textId="722A15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20126" w14:textId="0B8EA2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012E38D" w14:textId="5BB93E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05C69" w14:textId="52EDDD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BD5E6DB" w14:textId="56915FA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066109" w14:textId="48C7461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5 158,48350</w:t>
            </w:r>
          </w:p>
        </w:tc>
      </w:tr>
      <w:tr w:rsidR="0051666C" w:rsidRPr="004C554A" w14:paraId="30D5885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B2BC1F" w14:textId="4ADB7E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C5DB" w14:textId="05FB79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09E3F2C" w14:textId="1F2D56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A41F0" w14:textId="4134E6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F094EA" w14:textId="0AD2748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8DB13F" w14:textId="513A9B6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5 158,48350</w:t>
            </w:r>
          </w:p>
        </w:tc>
      </w:tr>
      <w:tr w:rsidR="0051666C" w:rsidRPr="004C554A" w14:paraId="50BA8C6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ADD46C2" w14:textId="48665D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03453" w14:textId="36C051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B1448AA" w14:textId="4E6677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48CE7" w14:textId="3F59BB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F0E7061" w14:textId="052B408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A19BE" w14:textId="62ECBE0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5 158,48350</w:t>
            </w:r>
          </w:p>
        </w:tc>
      </w:tr>
      <w:tr w:rsidR="0051666C" w:rsidRPr="004C554A" w14:paraId="63BE482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AA1BEC" w14:textId="4708B2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DFCE8" w14:textId="24C107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DC37C2" w14:textId="32120B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53E165" w14:textId="6E439D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CFACA51" w14:textId="1C6E80D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04B1B" w14:textId="0D4E1CA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51666C" w:rsidRPr="004C554A" w14:paraId="14F356BB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E348C1" w14:textId="19677A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AD141" w14:textId="572E71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EA8CD8" w14:textId="2F2C89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A1954" w14:textId="7AFEA6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A1A83B4" w14:textId="73A2E1D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3B8893" w14:textId="46F94D2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51666C" w:rsidRPr="004C554A" w14:paraId="7984E7A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5309EA" w14:textId="610B1E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048DF" w14:textId="5E8423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7E87E4F" w14:textId="47AB95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27ABC" w14:textId="3AEF9D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A6B5690" w14:textId="5471973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4AB1A" w14:textId="11A93C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104,40000</w:t>
            </w:r>
          </w:p>
        </w:tc>
      </w:tr>
      <w:tr w:rsidR="0051666C" w:rsidRPr="004C554A" w14:paraId="20E9CA4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B7B806" w14:textId="082A9F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BAD98" w14:textId="412F34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1DFA451" w14:textId="686C93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F9A42" w14:textId="691171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ABD9FDB" w14:textId="667FEDC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AA7225" w14:textId="1227D1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104,40000</w:t>
            </w:r>
          </w:p>
        </w:tc>
      </w:tr>
      <w:tr w:rsidR="0051666C" w:rsidRPr="004C554A" w14:paraId="40529D2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401377E" w14:textId="1FE426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ABDBA" w14:textId="30DD1B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0D8A6D" w14:textId="0DD1B2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8422D5" w14:textId="6BBC90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3917CD" w14:textId="5D2BA22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52F375" w14:textId="590A86D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1 366,70000</w:t>
            </w:r>
          </w:p>
        </w:tc>
      </w:tr>
      <w:tr w:rsidR="0051666C" w:rsidRPr="004C554A" w14:paraId="1BFF1F50" w14:textId="77777777" w:rsidTr="0051666C">
        <w:trPr>
          <w:cantSplit/>
          <w:trHeight w:val="10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62DBB9" w14:textId="3996A0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40ECA" w14:textId="69FE3B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6083945" w14:textId="0EB066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89D665" w14:textId="52C11A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6F2C1B8" w14:textId="68BD3E1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FEB8A9" w14:textId="20A6A16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1 366,70000</w:t>
            </w:r>
          </w:p>
        </w:tc>
      </w:tr>
      <w:tr w:rsidR="0051666C" w:rsidRPr="004C554A" w14:paraId="1BCDF05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60F377" w14:textId="03C427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8E6F0" w14:textId="5BDEF5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703C56" w14:textId="6B6F15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0171016241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77D17" w14:textId="45C8A5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616D0FE" w14:textId="71BCAAE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5C8101" w14:textId="655EDE7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3 167,38350</w:t>
            </w:r>
          </w:p>
        </w:tc>
      </w:tr>
      <w:tr w:rsidR="0051666C" w:rsidRPr="004C554A" w14:paraId="51DD1E60" w14:textId="77777777" w:rsidTr="0051666C">
        <w:trPr>
          <w:cantSplit/>
          <w:trHeight w:val="1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88E4BC" w14:textId="2CE08D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BD891" w14:textId="2E1B25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6FE51B" w14:textId="503EF4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0171016241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4F9A6" w14:textId="145B35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01DA4208" w14:textId="6D820EB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3CF86" w14:textId="74948F1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3 167,38350</w:t>
            </w:r>
          </w:p>
        </w:tc>
      </w:tr>
      <w:tr w:rsidR="0051666C" w:rsidRPr="004C554A" w14:paraId="273C08F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E3196D" w14:textId="6AA944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32830" w14:textId="265A43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399F1E" w14:textId="1C6307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A0808" w14:textId="56CF02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32F559" w14:textId="074A007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FB1406" w14:textId="52A71D3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7 504,81000</w:t>
            </w:r>
          </w:p>
        </w:tc>
      </w:tr>
      <w:tr w:rsidR="0051666C" w:rsidRPr="004C554A" w14:paraId="474301F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30BCF4" w14:textId="5AF824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DB295" w14:textId="69F47D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48E514" w14:textId="389B0B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92048" w14:textId="1DC5A4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DA85933" w14:textId="6D7300F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72DADB" w14:textId="3126AE0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7 504,81000</w:t>
            </w:r>
          </w:p>
        </w:tc>
      </w:tr>
      <w:tr w:rsidR="0051666C" w:rsidRPr="004C554A" w14:paraId="5883B5E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AF24B0" w14:textId="76B092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F6A7A" w14:textId="242B21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448B95" w14:textId="0C28B6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ABB4FC" w14:textId="6A7A66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84B0A14" w14:textId="48D3AC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Стратегическое планирование пространственного развития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E75A3" w14:textId="6C91286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7 504,81000</w:t>
            </w:r>
          </w:p>
        </w:tc>
      </w:tr>
      <w:tr w:rsidR="0051666C" w:rsidRPr="004C554A" w14:paraId="05F3BAE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E6F20E" w14:textId="664973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0DC53" w14:textId="48ACD2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7142CD" w14:textId="002D10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CACD4" w14:textId="334559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D1F32AF" w14:textId="049ADAF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82C2F" w14:textId="7E15D1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5 462,41000</w:t>
            </w:r>
          </w:p>
        </w:tc>
      </w:tr>
      <w:tr w:rsidR="0051666C" w:rsidRPr="004C554A" w14:paraId="6D92ED3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56E43F" w14:textId="45423A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300A" w14:textId="1F7438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C629984" w14:textId="1B8A0F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A84B65" w14:textId="37B269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3C6157DB" w14:textId="60E5354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43144" w14:textId="3F3790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5 462,41000</w:t>
            </w:r>
          </w:p>
        </w:tc>
      </w:tr>
      <w:tr w:rsidR="0051666C" w:rsidRPr="004C554A" w14:paraId="35183A7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A27BCB" w14:textId="281034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F27D" w14:textId="6E10F9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2A73CA" w14:textId="3DBE3A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8BFB5" w14:textId="297A00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ECF6CDB" w14:textId="51D6F4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8FC8D3" w14:textId="355E3CE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1 763,40000</w:t>
            </w:r>
          </w:p>
        </w:tc>
      </w:tr>
      <w:tr w:rsidR="0051666C" w:rsidRPr="004C554A" w14:paraId="10A21A92" w14:textId="77777777" w:rsidTr="0051666C">
        <w:trPr>
          <w:cantSplit/>
          <w:trHeight w:val="25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88C691" w14:textId="45AB8C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69DDE" w14:textId="3E86A5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53046B" w14:textId="19190B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D749C" w14:textId="333DE5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2CF5930" w14:textId="71617AB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D8272" w14:textId="50EABB7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1 763,40000</w:t>
            </w:r>
          </w:p>
        </w:tc>
      </w:tr>
      <w:tr w:rsidR="0051666C" w:rsidRPr="004C554A" w14:paraId="537839E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E20DA2" w14:textId="5E42B6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1DB57" w14:textId="53DE50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FB86A20" w14:textId="1C8B8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C3F71" w14:textId="47410C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AAA884" w14:textId="6F77683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рационального использования, охраны и защиты городских лесов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0FC153" w14:textId="45D9BBA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279,00000</w:t>
            </w:r>
          </w:p>
        </w:tc>
      </w:tr>
      <w:tr w:rsidR="0051666C" w:rsidRPr="004C554A" w14:paraId="04BC5E8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517DCD" w14:textId="27192A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3EE20" w14:textId="4698AF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E31480" w14:textId="573D19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9621EE" w14:textId="615686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DA0807A" w14:textId="748ACD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D9A12" w14:textId="7ABD41B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279,00000</w:t>
            </w:r>
          </w:p>
        </w:tc>
      </w:tr>
      <w:tr w:rsidR="0051666C" w:rsidRPr="004C554A" w14:paraId="616D39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8377E0" w14:textId="03B777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A9880" w14:textId="1ACF93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CD95551" w14:textId="09A901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AF710" w14:textId="745599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1D51DB9" w14:textId="7BFB15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1EDD0" w14:textId="7DE6C84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98 077,87281</w:t>
            </w:r>
          </w:p>
        </w:tc>
      </w:tr>
      <w:tr w:rsidR="0051666C" w:rsidRPr="004C554A" w14:paraId="21111E4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504EC3" w14:textId="4A0F49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A5306" w14:textId="254707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7FF242" w14:textId="1960E4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DA917" w14:textId="6B331C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CCAC65" w14:textId="306225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EA51E" w14:textId="7D9F93B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98 077,87281</w:t>
            </w:r>
          </w:p>
        </w:tc>
      </w:tr>
      <w:tr w:rsidR="0051666C" w:rsidRPr="004C554A" w14:paraId="500751F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C37458" w14:textId="309A33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329AF" w14:textId="5193FB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A7316FC" w14:textId="698462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5977E" w14:textId="0C1E33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D17D5D" w14:textId="219E3B4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3224A" w14:textId="0C89922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98 077,87281</w:t>
            </w:r>
          </w:p>
        </w:tc>
      </w:tr>
      <w:tr w:rsidR="0051666C" w:rsidRPr="004C554A" w14:paraId="190BCAF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E14056" w14:textId="0A6854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DEC86" w14:textId="6B2255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179CE2" w14:textId="4F9647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5986" w14:textId="3A6C6C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0795834" w14:textId="6043C6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9735E" w14:textId="66B698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94 565,87281</w:t>
            </w:r>
          </w:p>
        </w:tc>
      </w:tr>
      <w:tr w:rsidR="0051666C" w:rsidRPr="004C554A" w14:paraId="69F718D7" w14:textId="77777777" w:rsidTr="0051666C">
        <w:trPr>
          <w:cantSplit/>
          <w:trHeight w:val="1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776283" w14:textId="0D0F20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B3F8A" w14:textId="52FE3C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916608" w14:textId="1EC9A2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03ECAA" w14:textId="71F6AC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B9B1299" w14:textId="602CCE8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5388B" w14:textId="009ADC7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94 565,87281</w:t>
            </w:r>
          </w:p>
        </w:tc>
      </w:tr>
      <w:tr w:rsidR="0051666C" w:rsidRPr="004C554A" w14:paraId="197474B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80E31F" w14:textId="1D8422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5EF22" w14:textId="0C8527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103C125" w14:textId="4A8130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158174" w14:textId="2B85D7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C143740" w14:textId="3AD2F54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9872AE" w14:textId="503997D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2 660,00000</w:t>
            </w:r>
          </w:p>
        </w:tc>
      </w:tr>
      <w:tr w:rsidR="0051666C" w:rsidRPr="004C554A" w14:paraId="0F17D20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AEAC2F" w14:textId="2F39CD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04BC8" w14:textId="03A314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F382727" w14:textId="2B518C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42C170" w14:textId="6286B1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40396FD" w14:textId="0A429E0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455AF" w14:textId="15EB3D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2 660,00000</w:t>
            </w:r>
          </w:p>
        </w:tc>
      </w:tr>
      <w:tr w:rsidR="0051666C" w:rsidRPr="004C554A" w14:paraId="1538E46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E0F38B" w14:textId="12F9D3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BDA4A" w14:textId="758776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A220499" w14:textId="4D8B1A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0451024120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758DE" w14:textId="77B517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8B91D15" w14:textId="6C47E3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исследованю качества функционирования системы транспортного обслуживания населения в городе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9D7FB3" w14:textId="4D4D398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852,00000</w:t>
            </w:r>
          </w:p>
        </w:tc>
      </w:tr>
      <w:tr w:rsidR="0051666C" w:rsidRPr="004C554A" w14:paraId="7385D18B" w14:textId="77777777" w:rsidTr="0051666C">
        <w:trPr>
          <w:cantSplit/>
          <w:trHeight w:val="20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9EE5E3" w14:textId="4A8630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5FE38" w14:textId="7C3909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56927E" w14:textId="38AFBF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0451024120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3ED80C" w14:textId="741D5F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FF309E4" w14:textId="2DE8CB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CF5F40" w14:textId="1146AC7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852,00000</w:t>
            </w:r>
          </w:p>
        </w:tc>
      </w:tr>
      <w:tr w:rsidR="0051666C" w:rsidRPr="004C554A" w14:paraId="088D012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C4C3A5" w14:textId="3E9E1F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27E69" w14:textId="2947E8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086A86" w14:textId="65FEBA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B4B22" w14:textId="78E089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FAE1085" w14:textId="3821C90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CAEDC" w14:textId="6E7647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514 391,07874</w:t>
            </w:r>
          </w:p>
        </w:tc>
      </w:tr>
      <w:tr w:rsidR="0051666C" w:rsidRPr="004C554A" w14:paraId="62038C2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72A0E5" w14:textId="428D77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33599" w14:textId="051E9A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7C2891" w14:textId="6B6A9D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2D116D" w14:textId="031474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00258C4" w14:textId="3DEF04B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142CB3" w14:textId="195A536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192 256,20000</w:t>
            </w:r>
          </w:p>
        </w:tc>
      </w:tr>
      <w:tr w:rsidR="0051666C" w:rsidRPr="004C554A" w14:paraId="35E5D412" w14:textId="77777777" w:rsidTr="0051666C">
        <w:trPr>
          <w:cantSplit/>
          <w:trHeight w:val="23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D252FDA" w14:textId="16ADF4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99D0E" w14:textId="1580F6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FAFA47" w14:textId="7C7627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0479E" w14:textId="0BBA7D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EA8395D" w14:textId="7B7FABC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AD6AC5" w14:textId="11DD84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192 256,20000</w:t>
            </w:r>
          </w:p>
        </w:tc>
      </w:tr>
      <w:tr w:rsidR="0051666C" w:rsidRPr="004C554A" w14:paraId="6174869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057B79" w14:textId="6FDE71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EAEFD" w14:textId="0AA073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96C1E8A" w14:textId="52EC8C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C6CED" w14:textId="5555F4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5A4B7CF0" w14:textId="726161B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4EFE9" w14:textId="383946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150 000,00000</w:t>
            </w:r>
          </w:p>
        </w:tc>
      </w:tr>
      <w:tr w:rsidR="0051666C" w:rsidRPr="004C554A" w14:paraId="77C53314" w14:textId="77777777" w:rsidTr="0051666C">
        <w:trPr>
          <w:cantSplit/>
          <w:trHeight w:val="14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5D7ED1" w14:textId="5FDFC5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6F7D5" w14:textId="41E199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EE9367" w14:textId="405450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994FC" w14:textId="71DC60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67" w:type="dxa"/>
            <w:shd w:val="clear" w:color="auto" w:fill="auto"/>
            <w:hideMark/>
          </w:tcPr>
          <w:p w14:paraId="05F554BA" w14:textId="2E35972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C01A7E" w14:textId="1BC0463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42 256,20000</w:t>
            </w:r>
          </w:p>
        </w:tc>
      </w:tr>
      <w:tr w:rsidR="0051666C" w:rsidRPr="004C554A" w14:paraId="302790F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458844" w14:textId="16FC6F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9783C" w14:textId="767953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D68657" w14:textId="52FE6A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EC8ADA" w14:textId="5F862D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979F78" w14:textId="7533AC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CD8300" w14:textId="134668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136 309,91874</w:t>
            </w:r>
          </w:p>
        </w:tc>
      </w:tr>
      <w:tr w:rsidR="0051666C" w:rsidRPr="004C554A" w14:paraId="2D518EFF" w14:textId="77777777" w:rsidTr="0051666C">
        <w:trPr>
          <w:cantSplit/>
          <w:trHeight w:val="13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F1E24B" w14:textId="4B5E02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353C6" w14:textId="7B5F28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31CEF0" w14:textId="503B5E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C9858" w14:textId="6C5C92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1CD2290" w14:textId="55E31EC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3C9CE" w14:textId="19755F5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136 309,91874</w:t>
            </w:r>
          </w:p>
        </w:tc>
      </w:tr>
      <w:tr w:rsidR="0051666C" w:rsidRPr="004C554A" w14:paraId="2B874C82" w14:textId="77777777" w:rsidTr="0051666C">
        <w:trPr>
          <w:cantSplit/>
          <w:trHeight w:val="7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E79817" w14:textId="4D8DF7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280D3" w14:textId="64FAE6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D4E9A7" w14:textId="546EC8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4A50E" w14:textId="001E1B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10CC775" w14:textId="71B5F94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C7DE9" w14:textId="049B94B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934,23774</w:t>
            </w:r>
          </w:p>
        </w:tc>
      </w:tr>
      <w:tr w:rsidR="0051666C" w:rsidRPr="004C554A" w14:paraId="62C4FA0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8ED5A5" w14:textId="4AFC65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DA2F" w14:textId="4BB678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0CFC3D" w14:textId="6CC404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9A38" w14:textId="6C4DE7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626A30B5" w14:textId="69DB19E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B6BD8" w14:textId="7F6973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934,23774</w:t>
            </w:r>
          </w:p>
        </w:tc>
      </w:tr>
      <w:tr w:rsidR="0051666C" w:rsidRPr="004C554A" w14:paraId="6FDB5AF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B815F0" w14:textId="47D41E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E71A6" w14:textId="5323CA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CAE8DD" w14:textId="73507A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42DEA" w14:textId="019744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725CB9" w14:textId="0D182C3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C0292" w14:textId="3162E0F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61 243,65251</w:t>
            </w:r>
          </w:p>
        </w:tc>
      </w:tr>
      <w:tr w:rsidR="0051666C" w:rsidRPr="004C554A" w14:paraId="46527B78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3D1A28" w14:textId="4D9EE7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1505D" w14:textId="1F76B1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14E5D6" w14:textId="2F4F49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22BB7" w14:textId="0A7287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4D13F7AD" w14:textId="40905DF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118CC7" w14:textId="2495E64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61 243,65251</w:t>
            </w:r>
          </w:p>
        </w:tc>
      </w:tr>
      <w:tr w:rsidR="0051666C" w:rsidRPr="004C554A" w14:paraId="0C5EAE32" w14:textId="77777777" w:rsidTr="0051666C">
        <w:trPr>
          <w:cantSplit/>
          <w:trHeight w:val="24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5787E1" w14:textId="58EF87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4A20B" w14:textId="6E25CE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C981FF" w14:textId="5031AB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8CF319" w14:textId="70D78B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56C94A" w14:textId="03F7C9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51977" w14:textId="4CE0E05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8 549,10000</w:t>
            </w:r>
          </w:p>
        </w:tc>
      </w:tr>
      <w:tr w:rsidR="0051666C" w:rsidRPr="004C554A" w14:paraId="6956935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4D5DFA" w14:textId="4AB1BA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B00EE" w14:textId="51C400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CFFA4BE" w14:textId="2951E1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FF7A6" w14:textId="4B43F5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AAC60FD" w14:textId="5608073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1A0E7" w14:textId="549E985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8 549,10000</w:t>
            </w:r>
          </w:p>
        </w:tc>
      </w:tr>
      <w:tr w:rsidR="0051666C" w:rsidRPr="004C554A" w14:paraId="5D4583B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5F26C8" w14:textId="423B36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F86A6" w14:textId="49AABA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BD466C" w14:textId="063D93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39F4F" w14:textId="06AAC0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2438021" w14:textId="09B66F9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973127" w14:textId="04EE43D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25 630,74849</w:t>
            </w:r>
          </w:p>
        </w:tc>
      </w:tr>
      <w:tr w:rsidR="0051666C" w:rsidRPr="004C554A" w14:paraId="3EB3A499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DB5940" w14:textId="55A9DD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BCE8E" w14:textId="5656E5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A30036B" w14:textId="7477B7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FCD93" w14:textId="5BBA2F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67E78F6" w14:textId="1F085AC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35940" w14:textId="1DB9785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25 630,74849</w:t>
            </w:r>
          </w:p>
        </w:tc>
      </w:tr>
      <w:tr w:rsidR="0051666C" w:rsidRPr="004C554A" w14:paraId="263DE5F2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BE4BD7" w14:textId="0B84BF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2ACD" w14:textId="1EC32D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927076A" w14:textId="64ECFA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43A9D" w14:textId="22930F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F5948FC" w14:textId="314783D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51F558" w14:textId="778B476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1 309,50000</w:t>
            </w:r>
          </w:p>
        </w:tc>
      </w:tr>
      <w:tr w:rsidR="0051666C" w:rsidRPr="004C554A" w14:paraId="6EBC9B38" w14:textId="77777777" w:rsidTr="0051666C">
        <w:trPr>
          <w:cantSplit/>
          <w:trHeight w:val="9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AB3880" w14:textId="6D4768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35A32" w14:textId="00F24C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3C805E2" w14:textId="2BB527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968126" w14:textId="24FAC2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7E564AD" w14:textId="0C2BEE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3FA77" w14:textId="07FE6AA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1 309,50000</w:t>
            </w:r>
          </w:p>
        </w:tc>
      </w:tr>
      <w:tr w:rsidR="0051666C" w:rsidRPr="004C554A" w14:paraId="17DF5D40" w14:textId="77777777" w:rsidTr="0051666C">
        <w:trPr>
          <w:cantSplit/>
          <w:trHeight w:val="14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9B9413" w14:textId="474B70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89EC" w14:textId="4128E8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940796" w14:textId="7C44C2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3F237" w14:textId="191D09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39FF109" w14:textId="650033C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EC3EE" w14:textId="5680999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24 437,28000</w:t>
            </w:r>
          </w:p>
        </w:tc>
      </w:tr>
      <w:tr w:rsidR="0051666C" w:rsidRPr="004C554A" w14:paraId="3AB788B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092748" w14:textId="4BB594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4D67D" w14:textId="2EDFF0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155173" w14:textId="631B7D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E29306" w14:textId="6F046D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22F3CE5" w14:textId="5CBE57D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4016CD" w14:textId="4462B7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24 437,28000</w:t>
            </w:r>
          </w:p>
        </w:tc>
      </w:tr>
      <w:tr w:rsidR="0051666C" w:rsidRPr="004C554A" w14:paraId="2B5B5A9B" w14:textId="77777777" w:rsidTr="0051666C">
        <w:trPr>
          <w:cantSplit/>
          <w:trHeight w:val="11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05CBCC" w14:textId="3480F5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824BB" w14:textId="5B1F38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55E8AF" w14:textId="1C8B21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CC57BD" w14:textId="75424F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4EE984" w14:textId="1C3CECD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615089" w14:textId="4369B33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13 023,20000</w:t>
            </w:r>
          </w:p>
        </w:tc>
      </w:tr>
      <w:tr w:rsidR="0051666C" w:rsidRPr="004C554A" w14:paraId="69FF9403" w14:textId="77777777" w:rsidTr="0051666C">
        <w:trPr>
          <w:cantSplit/>
          <w:trHeight w:val="1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AFC70B" w14:textId="1070E0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3EFEC" w14:textId="4912F8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C82566" w14:textId="569BEE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F8CD9" w14:textId="70A243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9DB5606" w14:textId="252DF7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FDAF3" w14:textId="7AAF0B1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13 023,20000</w:t>
            </w:r>
          </w:p>
        </w:tc>
      </w:tr>
      <w:tr w:rsidR="0051666C" w:rsidRPr="004C554A" w14:paraId="3BC6A430" w14:textId="77777777" w:rsidTr="0051666C">
        <w:trPr>
          <w:cantSplit/>
          <w:trHeight w:val="21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DE1AF9" w14:textId="3CD735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7ACE" w14:textId="0F5C4B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1CFB17" w14:textId="7C6677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0450824060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97B6B" w14:textId="4FD969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609E72" w14:textId="5C43C2F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AB6ECE" w14:textId="1E3B0B8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1 182,20000</w:t>
            </w:r>
          </w:p>
        </w:tc>
      </w:tr>
      <w:tr w:rsidR="0051666C" w:rsidRPr="004C554A" w14:paraId="12393A89" w14:textId="77777777" w:rsidTr="0051666C">
        <w:trPr>
          <w:cantSplit/>
          <w:trHeight w:val="12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9586A0" w14:textId="399669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8303" w14:textId="7B3D0F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60F099" w14:textId="670E43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0450824060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ABD47" w14:textId="449F04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B3C2044" w14:textId="6288FB7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E9FE7" w14:textId="47DFE0A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1 182,20000</w:t>
            </w:r>
          </w:p>
        </w:tc>
      </w:tr>
      <w:tr w:rsidR="0051666C" w:rsidRPr="004C554A" w14:paraId="1394D68E" w14:textId="77777777" w:rsidTr="0051666C">
        <w:trPr>
          <w:cantSplit/>
          <w:trHeight w:val="17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87568A" w14:textId="5D43D0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FAB86" w14:textId="5176DA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3400C7" w14:textId="7E898F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ECEF9" w14:textId="601814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C2709E4" w14:textId="56561D5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B324BB" w14:textId="4B17DFA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185 824,96000</w:t>
            </w:r>
          </w:p>
        </w:tc>
      </w:tr>
      <w:tr w:rsidR="0051666C" w:rsidRPr="004C554A" w14:paraId="3219770B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F7B70A" w14:textId="3B53B4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5CFF9" w14:textId="71F038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4787F63" w14:textId="648FFF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BBE396" w14:textId="0565DB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C16DD8B" w14:textId="452C92A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DCE1F" w14:textId="21521D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185 824,96000</w:t>
            </w:r>
          </w:p>
        </w:tc>
      </w:tr>
      <w:tr w:rsidR="0051666C" w:rsidRPr="004C554A" w14:paraId="0F75292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F8BD89" w14:textId="1C7E47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BF0C3" w14:textId="6AE876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A020F6" w14:textId="71DCB5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D5916" w14:textId="3AB231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7EF51B2" w14:textId="2B3828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Проектирование и строительство автомобильной дороги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Проезд индустриальный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к объекту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Логопарк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DF60D" w14:textId="240030D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50 995,74000</w:t>
            </w:r>
          </w:p>
        </w:tc>
      </w:tr>
      <w:tr w:rsidR="0051666C" w:rsidRPr="004C554A" w14:paraId="0C88258E" w14:textId="77777777" w:rsidTr="0051666C">
        <w:trPr>
          <w:cantSplit/>
          <w:trHeight w:val="7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B80A72" w14:textId="7649B0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6C03" w14:textId="2FC827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BD9C8F" w14:textId="709E8F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2C023F" w14:textId="70C394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565F2518" w14:textId="7945DA8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1EED73" w14:textId="5580F28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50 995,74000</w:t>
            </w:r>
          </w:p>
        </w:tc>
      </w:tr>
      <w:tr w:rsidR="0051666C" w:rsidRPr="004C554A" w14:paraId="0D68169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1564B8" w14:textId="407DA8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C028" w14:textId="230499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69AC27" w14:textId="51D30A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061049Д045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E241D" w14:textId="48BEAC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EBC6579" w14:textId="18DC566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D8D06" w14:textId="278D8C9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125 357,18000</w:t>
            </w:r>
          </w:p>
        </w:tc>
      </w:tr>
      <w:tr w:rsidR="0051666C" w:rsidRPr="004C554A" w14:paraId="2D6B257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38738D" w14:textId="1408DB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5E55B" w14:textId="0D91E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2C94B9" w14:textId="24795C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061049Д045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524DAE" w14:textId="3AEDE2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477AE932" w14:textId="05753FB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10CF6" w14:textId="5258BF4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125 357,18000</w:t>
            </w:r>
          </w:p>
        </w:tc>
      </w:tr>
      <w:tr w:rsidR="0051666C" w:rsidRPr="004C554A" w14:paraId="3BD7298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8A0A60" w14:textId="21D1C0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AFD0" w14:textId="4994C7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B1751D" w14:textId="677ED6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06104SД045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E6AD00" w14:textId="7E52DA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878A88" w14:textId="1149138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DA395B" w14:textId="1F759EC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9 472,04000</w:t>
            </w:r>
          </w:p>
        </w:tc>
      </w:tr>
      <w:tr w:rsidR="0051666C" w:rsidRPr="004C554A" w14:paraId="1D2197F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6024B6" w14:textId="577641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D34B5" w14:textId="1EA548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8BCE63" w14:textId="442077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06104SД045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795C24" w14:textId="3C5CCD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6FD0C969" w14:textId="4A9BBB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BB668" w14:textId="3458096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9 472,04000</w:t>
            </w:r>
          </w:p>
        </w:tc>
      </w:tr>
      <w:tr w:rsidR="0051666C" w:rsidRPr="004C554A" w14:paraId="555813D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CF8C97" w14:textId="6E0427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136A0" w14:textId="18CCC3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3A973B1" w14:textId="4D9280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C7FF6D" w14:textId="4419E7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19EE64B" w14:textId="6E0E36E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F5A216" w14:textId="3458706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4 351,23000</w:t>
            </w:r>
          </w:p>
        </w:tc>
      </w:tr>
      <w:tr w:rsidR="0051666C" w:rsidRPr="004C554A" w14:paraId="52F71F4B" w14:textId="77777777" w:rsidTr="0051666C">
        <w:trPr>
          <w:cantSplit/>
          <w:trHeight w:val="18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FDDD86" w14:textId="3299FE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1CEB" w14:textId="76951E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EA48E7" w14:textId="34EAF8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B7E1C" w14:textId="4CEB43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A220136" w14:textId="4933FF6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957D5D" w14:textId="6B6B3A7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4 351,23000</w:t>
            </w:r>
          </w:p>
        </w:tc>
      </w:tr>
      <w:tr w:rsidR="0051666C" w:rsidRPr="004C554A" w14:paraId="1E38198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785729" w14:textId="3FC619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4B5" w14:textId="0AE6BE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85647C" w14:textId="641838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CD5FE" w14:textId="0A1C79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55A4F4F" w14:textId="5BF2F71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161F6" w14:textId="2A888F0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34E1F476" w14:textId="77777777" w:rsidTr="0051666C">
        <w:trPr>
          <w:cantSplit/>
          <w:trHeight w:val="10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37E685" w14:textId="3AF692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3690A" w14:textId="1DB3CD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2316D9D" w14:textId="0BAD0E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46F6BA" w14:textId="20119C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6741D7B" w14:textId="23E6A52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BBE58" w14:textId="5BB08BA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7FF545BF" w14:textId="77777777" w:rsidTr="0051666C">
        <w:trPr>
          <w:cantSplit/>
          <w:trHeight w:val="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6C1913" w14:textId="1CFAB6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ACF4F" w14:textId="777E0B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BFE8A3" w14:textId="1E32EA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C6E03" w14:textId="2B6B8C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A2536CA" w14:textId="56AFC6F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B3E216" w14:textId="589079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51666C" w:rsidRPr="004C554A" w14:paraId="081E9C15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81B5D5" w14:textId="1200C5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998D" w14:textId="30F3EC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F482BA" w14:textId="3BF91B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7DE82" w14:textId="643EB7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F2FD8E6" w14:textId="6A49C0D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0C7D2" w14:textId="6EA215D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51666C" w:rsidRPr="004C554A" w14:paraId="3594E23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568E79" w14:textId="4F017F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7E51" w14:textId="594E54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8EB268" w14:textId="045CC6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F167A" w14:textId="4A7D2B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4EDFFDE" w14:textId="00303A2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DAE50" w14:textId="15D7A05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51666C" w:rsidRPr="004C554A" w14:paraId="7E04E913" w14:textId="77777777" w:rsidTr="0051666C">
        <w:trPr>
          <w:cantSplit/>
          <w:trHeight w:val="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B6554F" w14:textId="145072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7392" w14:textId="43F47B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A56088" w14:textId="19AAFC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753FF6" w14:textId="5FD579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6239244" w14:textId="32BC6D7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F02A2" w14:textId="30FF7C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51666C" w:rsidRPr="004C554A" w14:paraId="3DE0F3FA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6E7125" w14:textId="417840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75A01" w14:textId="064F84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44AFBB" w14:textId="60200E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66AD5" w14:textId="0733B5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10D3550" w14:textId="7DC1D6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C2FFEC" w14:textId="069EE13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7F618FB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FC8AC5" w14:textId="002FC0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4964F" w14:textId="13DE34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E74085" w14:textId="641219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A316C4" w14:textId="5140C3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2AD3F22" w14:textId="1C9ACF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5BE4B4" w14:textId="3775160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6ED4006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D2BCB6" w14:textId="68A8B0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E8788" w14:textId="7F4F3B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BC23816" w14:textId="62C795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E6900" w14:textId="440967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93F0A01" w14:textId="67C7B6E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F9C82" w14:textId="4DD0F1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51 698,80000</w:t>
            </w:r>
          </w:p>
        </w:tc>
      </w:tr>
      <w:tr w:rsidR="0051666C" w:rsidRPr="004C554A" w14:paraId="4401B166" w14:textId="77777777" w:rsidTr="0051666C">
        <w:trPr>
          <w:cantSplit/>
          <w:trHeight w:val="1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1FDC03" w14:textId="734F21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83748" w14:textId="45D5E1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7D96FB" w14:textId="1E8DE5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5DC25" w14:textId="187600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AAB63CA" w14:textId="6F611D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2008E3" w14:textId="5F89B2F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51 368,80000</w:t>
            </w:r>
          </w:p>
        </w:tc>
      </w:tr>
      <w:tr w:rsidR="0051666C" w:rsidRPr="004C554A" w14:paraId="51320E42" w14:textId="77777777" w:rsidTr="0051666C">
        <w:trPr>
          <w:cantSplit/>
          <w:trHeight w:val="24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FF7418" w14:textId="010759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6E9F" w14:textId="423FE3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41A28E" w14:textId="05E945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05DE6D" w14:textId="7B5842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032E851" w14:textId="55C4C61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075AC5" w14:textId="2057AEF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0870F49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59D9E3" w14:textId="5C68C8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8A01E" w14:textId="50626C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7F3AA1E" w14:textId="3B456C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0110210170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D20742" w14:textId="15D5C9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96D37F5" w14:textId="11BC8DA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888B2" w14:textId="0489FEE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1B84F28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63720F" w14:textId="0CD933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B8E4E" w14:textId="6C6A15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2F0CB1" w14:textId="52A638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0110210170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06D1A5" w14:textId="76468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3EA57DA2" w14:textId="5D6E145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18FC2" w14:textId="78DC30D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077326F5" w14:textId="77777777" w:rsidTr="0051666C">
        <w:trPr>
          <w:cantSplit/>
          <w:trHeight w:val="14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57D710" w14:textId="58495C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2745B" w14:textId="72D3C3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4967DFB" w14:textId="19C3D9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6BE57E" w14:textId="7C12B3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250056A" w14:textId="6342AC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EC89E6" w14:textId="7FFC890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6 075,30000</w:t>
            </w:r>
          </w:p>
        </w:tc>
      </w:tr>
      <w:tr w:rsidR="0051666C" w:rsidRPr="004C554A" w14:paraId="265276B3" w14:textId="77777777" w:rsidTr="0051666C">
        <w:trPr>
          <w:cantSplit/>
          <w:trHeight w:val="11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7AA35C8" w14:textId="15E36B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E1D04" w14:textId="44431C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F0BD062" w14:textId="689206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626B4" w14:textId="13DCAB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5479ED5" w14:textId="5A8EDF1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A52A3E" w14:textId="6892946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5 985,30000</w:t>
            </w:r>
          </w:p>
        </w:tc>
      </w:tr>
      <w:tr w:rsidR="0051666C" w:rsidRPr="004C554A" w14:paraId="5968F12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4A07344" w14:textId="78EBEF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2C10E" w14:textId="02CB7B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652F9E" w14:textId="31625C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0B210" w14:textId="3F40FD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321BFEC8" w14:textId="711C7C8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0A18DE" w14:textId="5204BC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5 985,30000</w:t>
            </w:r>
          </w:p>
        </w:tc>
      </w:tr>
      <w:tr w:rsidR="0051666C" w:rsidRPr="004C554A" w14:paraId="2A1B9171" w14:textId="77777777" w:rsidTr="0051666C">
        <w:trPr>
          <w:cantSplit/>
          <w:trHeight w:val="11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F89D1E" w14:textId="3863AA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5EF7" w14:textId="7408BA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38061E" w14:textId="15A9C1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F8550" w14:textId="757A75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BBA34CA" w14:textId="029E6F4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880459" w14:textId="4CA3E2B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347C81D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A75DFC" w14:textId="16BC84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D86C1" w14:textId="0B5C6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B77DD7" w14:textId="27A147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639851" w14:textId="126FF3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1D734E4" w14:textId="2670AD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4E405" w14:textId="719E7E6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2974B88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8CD4EB" w14:textId="56026E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0F25E" w14:textId="464C4F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EEE66D" w14:textId="160C1B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0ABB1D" w14:textId="1F6345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8B9275F" w14:textId="79306F0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градостроительной деятельности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82734" w14:textId="0F3932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3EC55DF4" w14:textId="77777777" w:rsidTr="0051666C">
        <w:trPr>
          <w:cantSplit/>
          <w:trHeight w:val="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D6F2B1" w14:textId="1200FE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97B98" w14:textId="7794A0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774378" w14:textId="04A958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6436D9" w14:textId="3784DD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598FE04" w14:textId="399D2E1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5E1D5" w14:textId="022BEE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1DB5F4F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4B22E9C" w14:textId="47F98A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EFC3" w14:textId="1F81D8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5A4E48F" w14:textId="07B13F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0F7D2" w14:textId="3C78FF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E902421" w14:textId="47D78BF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6F51B" w14:textId="1C5FFE7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55BB575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834746" w14:textId="3085A6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23454" w14:textId="438707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FAE4392" w14:textId="750DD0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315B3" w14:textId="4FDC71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3444FD0" w14:textId="7DA3C5C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Стратегическое планирование пространственного развития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6CBF5" w14:textId="2B9C72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42 546,60000</w:t>
            </w:r>
          </w:p>
        </w:tc>
      </w:tr>
      <w:tr w:rsidR="0051666C" w:rsidRPr="004C554A" w14:paraId="0610EE70" w14:textId="77777777" w:rsidTr="0051666C">
        <w:trPr>
          <w:cantSplit/>
          <w:trHeight w:val="1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125636" w14:textId="632990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1289" w14:textId="109EA9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0DDF19" w14:textId="52EEC2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486F1" w14:textId="3609F3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F29A29E" w14:textId="110ABFE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063C8" w14:textId="5415A93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42 546,60000</w:t>
            </w:r>
          </w:p>
        </w:tc>
      </w:tr>
      <w:tr w:rsidR="0051666C" w:rsidRPr="004C554A" w14:paraId="2B31C8D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97FF0D" w14:textId="466F51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70B0" w14:textId="768FB6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8FD70B" w14:textId="0C842C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39A94B" w14:textId="6D5AC0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6F209C74" w14:textId="3148492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EF1DF" w14:textId="193560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36 843,55000</w:t>
            </w:r>
          </w:p>
        </w:tc>
      </w:tr>
      <w:tr w:rsidR="0051666C" w:rsidRPr="004C554A" w14:paraId="6C755B5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F37963" w14:textId="1C28B7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A029" w14:textId="1E4AFC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010C87" w14:textId="084A28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A6364" w14:textId="5FBD52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CD3F70C" w14:textId="0A722A7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99426" w14:textId="7A07704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4 898,87000</w:t>
            </w:r>
          </w:p>
        </w:tc>
      </w:tr>
      <w:tr w:rsidR="0051666C" w:rsidRPr="004C554A" w14:paraId="7931183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3DAA70" w14:textId="398F0E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6D84" w14:textId="60F85E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365144" w14:textId="49C219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01A0280200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D8A8B3" w14:textId="232F97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06CC8C69" w14:textId="3B2EDDA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34027" w14:textId="605ADE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804,18000</w:t>
            </w:r>
          </w:p>
        </w:tc>
      </w:tr>
      <w:tr w:rsidR="0051666C" w:rsidRPr="004C554A" w14:paraId="0DB0CB0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7B0684" w14:textId="5C1337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5DEA0" w14:textId="367524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2A96E4" w14:textId="7C37D1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B587B" w14:textId="4235CF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AE549B" w14:textId="6831364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F08F29" w14:textId="75D361F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715,20000</w:t>
            </w:r>
          </w:p>
        </w:tc>
      </w:tr>
      <w:tr w:rsidR="0051666C" w:rsidRPr="004C554A" w14:paraId="7764CC9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686DD4" w14:textId="3525E3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A4C04" w14:textId="2DD939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C52DB71" w14:textId="256633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B95B69" w14:textId="40F086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F4B16C" w14:textId="29BA5D6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753C1" w14:textId="3FBF835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275,20000</w:t>
            </w:r>
          </w:p>
        </w:tc>
      </w:tr>
      <w:tr w:rsidR="0051666C" w:rsidRPr="004C554A" w14:paraId="455077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09562E" w14:textId="4E9B64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0BD7" w14:textId="64058C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9EE497" w14:textId="253D5E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43225" w14:textId="7D6B39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DF4A59C" w14:textId="2EBF06E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82284A" w14:textId="3F3C157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275,20000</w:t>
            </w:r>
          </w:p>
        </w:tc>
      </w:tr>
      <w:tr w:rsidR="0051666C" w:rsidRPr="004C554A" w14:paraId="578F1081" w14:textId="77777777" w:rsidTr="0051666C">
        <w:trPr>
          <w:cantSplit/>
          <w:trHeight w:val="14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11A46E" w14:textId="2DF9A9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DF471" w14:textId="3CD3F9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3F75CC9" w14:textId="7BFC05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AF344F" w14:textId="087F57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767166" w14:textId="650DB15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92076" w14:textId="433BAEF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</w:tr>
      <w:tr w:rsidR="0051666C" w:rsidRPr="004C554A" w14:paraId="58F7311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790333" w14:textId="1763D1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894E" w14:textId="49B140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AC3DA4" w14:textId="617408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5A148" w14:textId="3A378F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5C925CA" w14:textId="124937A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BBA009" w14:textId="624EE7A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</w:tr>
      <w:tr w:rsidR="0051666C" w:rsidRPr="004C554A" w14:paraId="6512F79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23258F" w14:textId="535FB4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AF7F" w14:textId="3B8D22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AD7F17" w14:textId="4ACDB8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F17B09" w14:textId="689C75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09CE68" w14:textId="7D2D4EB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01FDC" w14:textId="5CDCD4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51666C" w:rsidRPr="004C554A" w14:paraId="7224361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B220D2" w14:textId="730E98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1E984" w14:textId="0E6A5A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881C88" w14:textId="2F87AD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B745D" w14:textId="67E8C1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6BB714" w14:textId="63D295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B42F3" w14:textId="70BDC61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51666C" w:rsidRPr="004C554A" w14:paraId="328E5B5F" w14:textId="77777777" w:rsidTr="0051666C">
        <w:trPr>
          <w:cantSplit/>
          <w:trHeight w:val="17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3C4468" w14:textId="47A710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93635" w14:textId="310660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413C70" w14:textId="1E8EA8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B85C78" w14:textId="0EC6B9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BC041E2" w14:textId="5C6C89F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C5039" w14:textId="43ED6E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1 131,70000</w:t>
            </w:r>
          </w:p>
        </w:tc>
      </w:tr>
      <w:tr w:rsidR="0051666C" w:rsidRPr="004C554A" w14:paraId="2309BA79" w14:textId="77777777" w:rsidTr="0051666C">
        <w:trPr>
          <w:cantSplit/>
          <w:trHeight w:val="23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541BFD" w14:textId="4CF49F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26F89" w14:textId="696518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93D9E34" w14:textId="4DF6E7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EB1D02" w14:textId="27438E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C4DA0E" w14:textId="1689E25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EDF62B" w14:textId="71B7551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51666C" w:rsidRPr="004C554A" w14:paraId="5CBC3E4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436855" w14:textId="595F1C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5D73" w14:textId="7E061D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3BACB8" w14:textId="03BC13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DBB33" w14:textId="3E52F9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9E38F67" w14:textId="34066DC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013E35" w14:textId="6286C3E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51666C" w:rsidRPr="004C554A" w14:paraId="60323BD5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AE57DA" w14:textId="4A9957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D1E2A" w14:textId="341959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2AEE2E" w14:textId="3C0F20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001AD" w14:textId="1BB75B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D4D0EB5" w14:textId="63C9785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3A1B32" w14:textId="0A2CE3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51666C" w:rsidRPr="004C554A" w14:paraId="5920BD5D" w14:textId="77777777" w:rsidTr="0051666C">
        <w:trPr>
          <w:cantSplit/>
          <w:trHeight w:val="1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2E3F16" w14:textId="597299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E743" w14:textId="51E2BF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C52DEFE" w14:textId="5E4B09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41851A" w14:textId="744212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69BED38" w14:textId="401D165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84EB8" w14:textId="0B19C13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549 854,10598</w:t>
            </w:r>
          </w:p>
        </w:tc>
      </w:tr>
      <w:tr w:rsidR="0051666C" w:rsidRPr="004C554A" w14:paraId="52DB313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80D6E6D" w14:textId="5B0CAB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23D0B" w14:textId="0A1662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FC829F" w14:textId="280F63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BED5F" w14:textId="314E4E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D3E26A9" w14:textId="406FE4C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5DF05E" w14:textId="1F621D5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48 572,63286</w:t>
            </w:r>
          </w:p>
        </w:tc>
      </w:tr>
      <w:tr w:rsidR="0051666C" w:rsidRPr="004C554A" w14:paraId="3372FCA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DFC20EA" w14:textId="0FCF00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7763F" w14:textId="5AB529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CFFC12" w14:textId="314D60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60653" w14:textId="16991B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B2D5215" w14:textId="030EB6F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29E62" w14:textId="565C15A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51666C" w:rsidRPr="004C554A" w14:paraId="76889323" w14:textId="77777777" w:rsidTr="0051666C">
        <w:trPr>
          <w:cantSplit/>
          <w:trHeight w:val="15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D527CF6" w14:textId="0C3526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0C65A" w14:textId="153DD8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D16547F" w14:textId="5D4C98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451E5" w14:textId="2F6D2C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CB69C27" w14:textId="04F00C2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15578" w14:textId="1CCF685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51666C" w:rsidRPr="004C554A" w14:paraId="53B02CE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81AEE8" w14:textId="401229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FEA99" w14:textId="0CFD06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77D435" w14:textId="30EFF5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14F349" w14:textId="2246D0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BC5FF13" w14:textId="0A4FF6A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D767A7" w14:textId="39A889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51666C" w:rsidRPr="004C554A" w14:paraId="10B7E47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B8C0AA" w14:textId="0090EB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40C8E" w14:textId="60EB89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6227269" w14:textId="26CA9F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C0348" w14:textId="302B3C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4066B287" w14:textId="07F43F4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BC8EC" w14:textId="0F7617E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2 922,18898</w:t>
            </w:r>
          </w:p>
        </w:tc>
      </w:tr>
      <w:tr w:rsidR="0051666C" w:rsidRPr="004C554A" w14:paraId="67C35813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C3B3AA" w14:textId="004CCA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0812F" w14:textId="6DA4FC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F8CECD" w14:textId="3E9AF2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2696F" w14:textId="6F832A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733B4CB" w14:textId="118E9CE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ABB81F" w14:textId="576ACBC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15 761,48588</w:t>
            </w:r>
          </w:p>
        </w:tc>
      </w:tr>
      <w:tr w:rsidR="0051666C" w:rsidRPr="004C554A" w14:paraId="2BA3208A" w14:textId="77777777" w:rsidTr="0051666C">
        <w:trPr>
          <w:cantSplit/>
          <w:trHeight w:val="13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16B06F" w14:textId="3FEF5C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B82DE" w14:textId="28E2E7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5851BF" w14:textId="404BFB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4D0B9" w14:textId="721054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C0815DB" w14:textId="4252EC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3B6BCB" w14:textId="0F269B6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15 761,48588</w:t>
            </w:r>
          </w:p>
        </w:tc>
      </w:tr>
      <w:tr w:rsidR="0051666C" w:rsidRPr="004C554A" w14:paraId="00C1DA2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242726" w14:textId="305120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EAE8E" w14:textId="590457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7B3795" w14:textId="26FD7C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0193C" w14:textId="7A0C16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0A4F5ED" w14:textId="143B0C1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B6AEE" w14:textId="727F1FA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8 248,66025</w:t>
            </w:r>
          </w:p>
        </w:tc>
      </w:tr>
      <w:tr w:rsidR="0051666C" w:rsidRPr="004C554A" w14:paraId="0BAE2C1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DB75D2" w14:textId="0DA068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3B6BC" w14:textId="195396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5C6072E" w14:textId="6C9B95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0E265F" w14:textId="004850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EE2E49C" w14:textId="2CA305B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6931F5" w14:textId="090FBDB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8 248,66025</w:t>
            </w:r>
          </w:p>
        </w:tc>
      </w:tr>
      <w:tr w:rsidR="0051666C" w:rsidRPr="004C554A" w14:paraId="718B032E" w14:textId="77777777" w:rsidTr="0051666C">
        <w:trPr>
          <w:cantSplit/>
          <w:trHeight w:val="10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DE4F04" w14:textId="50C70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0C11" w14:textId="4A2B63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FDCA2F" w14:textId="76A2D7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23708" w14:textId="601BAE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45EC1A" w14:textId="00D270A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F4BC8" w14:textId="109516B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4 904,17768</w:t>
            </w:r>
          </w:p>
        </w:tc>
      </w:tr>
      <w:tr w:rsidR="0051666C" w:rsidRPr="004C554A" w14:paraId="7993E3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05FF82" w14:textId="5E7E30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0B8B" w14:textId="260D3F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4FD44D" w14:textId="1EB68C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04AAB" w14:textId="2ADBF5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2C8D3A8B" w14:textId="6EF1B52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0BB7B8" w14:textId="1EF140B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4 904,17768</w:t>
            </w:r>
          </w:p>
        </w:tc>
      </w:tr>
      <w:tr w:rsidR="0051666C" w:rsidRPr="004C554A" w14:paraId="27AE9593" w14:textId="77777777" w:rsidTr="0051666C">
        <w:trPr>
          <w:cantSplit/>
          <w:trHeight w:val="17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967CF9" w14:textId="1426F5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5261C" w14:textId="5904C3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D3EF37" w14:textId="588011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CF22A" w14:textId="477A4A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32FF49" w14:textId="47D58DB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87F0B" w14:textId="659EB8B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2 208,64795</w:t>
            </w:r>
          </w:p>
        </w:tc>
      </w:tr>
      <w:tr w:rsidR="0051666C" w:rsidRPr="004C554A" w14:paraId="4E1F1FDB" w14:textId="77777777" w:rsidTr="0051666C">
        <w:trPr>
          <w:cantSplit/>
          <w:trHeight w:val="8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ACF44D" w14:textId="17C796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52E40" w14:textId="34890F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6C25E5" w14:textId="1B8365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F6711A" w14:textId="35D998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E5D9AAF" w14:textId="1BDD3F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40ACC" w14:textId="4BB412C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2 208,64795</w:t>
            </w:r>
          </w:p>
        </w:tc>
      </w:tr>
      <w:tr w:rsidR="0051666C" w:rsidRPr="004C554A" w14:paraId="4616404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B15F631" w14:textId="7B67DF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28347" w14:textId="18C0FB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C30D96" w14:textId="1C9331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D28AF" w14:textId="7BBD2F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3E7859" w14:textId="4396B20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фонда, объектов капитального строительства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BBFB4" w14:textId="30C5B07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4F3358F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AC75C6" w14:textId="7951BB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F1D8D" w14:textId="46F545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8D5DEC" w14:textId="51FB3B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590D50" w14:textId="00969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C608317" w14:textId="791BB3D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1D8B5" w14:textId="7143DD1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695D7B60" w14:textId="77777777" w:rsidTr="0051666C">
        <w:trPr>
          <w:cantSplit/>
          <w:trHeight w:val="5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E7F06F" w14:textId="50F41B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FDF30" w14:textId="3DAC72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2220DD" w14:textId="14BD92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536B78" w14:textId="1AE1B5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94EA260" w14:textId="59FE03C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8172B" w14:textId="122BCBA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28 688,95800</w:t>
            </w:r>
          </w:p>
        </w:tc>
      </w:tr>
      <w:tr w:rsidR="0051666C" w:rsidRPr="004C554A" w14:paraId="6DC7D84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52F8E7" w14:textId="774683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8665" w14:textId="039938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E78750" w14:textId="18D88B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EF1DD" w14:textId="23ECDC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D1710C" w14:textId="40E327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A90F5" w14:textId="4FE3E0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28 688,95800</w:t>
            </w:r>
          </w:p>
        </w:tc>
      </w:tr>
      <w:tr w:rsidR="0051666C" w:rsidRPr="004C554A" w14:paraId="275BA60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C1DEE3" w14:textId="087514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066EE" w14:textId="7252C9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C9A8B5" w14:textId="7F9E40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9DF1F" w14:textId="7ABC42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5D1B162" w14:textId="4CF174A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8EBFAA" w14:textId="3772F4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3 803,74100</w:t>
            </w:r>
          </w:p>
        </w:tc>
      </w:tr>
      <w:tr w:rsidR="0051666C" w:rsidRPr="004C554A" w14:paraId="574B45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1FD99D7" w14:textId="219AE2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762A" w14:textId="460A2D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D917C8" w14:textId="0BB090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21B10" w14:textId="4F3538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1F8512A0" w14:textId="1F507BA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8477C" w14:textId="7F08597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3 803,74100</w:t>
            </w:r>
          </w:p>
        </w:tc>
      </w:tr>
      <w:tr w:rsidR="0051666C" w:rsidRPr="004C554A" w14:paraId="4CB7F96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AA979B" w14:textId="4FA04D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0C99" w14:textId="0400E8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FB03A7" w14:textId="37E8C2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EEBE" w14:textId="1A62A6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C1EB708" w14:textId="0A8F2F2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многоквартирных жилых домов, не вошедших в региональную адресную программу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6076BC" w14:textId="6155D0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4 336,11700</w:t>
            </w:r>
          </w:p>
        </w:tc>
      </w:tr>
      <w:tr w:rsidR="0051666C" w:rsidRPr="004C554A" w14:paraId="5656472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E83FA8" w14:textId="0370C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FC4E" w14:textId="588489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8201DE" w14:textId="772ADF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8E9110" w14:textId="7DAC3E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336016D6" w14:textId="359CAC0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8EBAF" w14:textId="40A2D39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4 336,11700</w:t>
            </w:r>
          </w:p>
        </w:tc>
      </w:tr>
      <w:tr w:rsidR="0051666C" w:rsidRPr="004C554A" w14:paraId="1D01857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F588CD" w14:textId="177324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DF930" w14:textId="756E91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9D82AC" w14:textId="23BCBA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AF153" w14:textId="31AB93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6F8EC1F" w14:textId="691FC8E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многоквартирных жилых домов в рамках региональной адресной программы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873B79" w14:textId="6DEE327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20 549,10000</w:t>
            </w:r>
          </w:p>
        </w:tc>
      </w:tr>
      <w:tr w:rsidR="0051666C" w:rsidRPr="004C554A" w14:paraId="1ED51C8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6A37BD" w14:textId="6DD8DD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94420" w14:textId="701557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E739C5" w14:textId="394AC8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0620321250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0129B" w14:textId="347663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52F6AE8E" w14:textId="57EE517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936D4D" w14:textId="72807D8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20 549,10000</w:t>
            </w:r>
          </w:p>
        </w:tc>
      </w:tr>
      <w:tr w:rsidR="0051666C" w:rsidRPr="004C554A" w14:paraId="5A56B4CF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B37287" w14:textId="536A67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D93F0" w14:textId="301CA7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61316E" w14:textId="08222F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24198" w14:textId="52B9ED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88B4EFF" w14:textId="119FC23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6239F8" w14:textId="05540DA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2440F33F" w14:textId="77777777" w:rsidTr="0051666C">
        <w:trPr>
          <w:cantSplit/>
          <w:trHeight w:val="9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B63619C" w14:textId="12D1B6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738A" w14:textId="435D35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F1551E" w14:textId="11A504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B2D86" w14:textId="6A1A61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2EE4E6B" w14:textId="618096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42FF18" w14:textId="76E2E05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443FBFC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C072D8" w14:textId="4C3630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2B78C" w14:textId="209638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486DBF" w14:textId="4FD645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A703D7" w14:textId="2812EE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4B2593" w14:textId="4B738D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D4368" w14:textId="40405E6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39641172" w14:textId="77777777" w:rsidTr="0051666C">
        <w:trPr>
          <w:cantSplit/>
          <w:trHeight w:val="8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ADFF33" w14:textId="357B4E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43EAA" w14:textId="2B4DD0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84D240" w14:textId="0B4F6D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2E0EE" w14:textId="033A3D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04FBD1B9" w14:textId="7A6864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94FB8" w14:textId="3020439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1DCB7060" w14:textId="77777777" w:rsidTr="0051666C">
        <w:trPr>
          <w:cantSplit/>
          <w:trHeight w:val="7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FE26D1" w14:textId="2B8611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4090E" w14:textId="781B6C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7C0B7F" w14:textId="686232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D1BD77" w14:textId="358BB1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5E25CB" w14:textId="45C40F6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DCB2FD" w14:textId="7DAF372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181 973,47290</w:t>
            </w:r>
          </w:p>
        </w:tc>
      </w:tr>
      <w:tr w:rsidR="0051666C" w:rsidRPr="004C554A" w14:paraId="75A31276" w14:textId="77777777" w:rsidTr="0051666C">
        <w:trPr>
          <w:cantSplit/>
          <w:trHeight w:val="7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A2CBE6" w14:textId="4407A1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4F2CD" w14:textId="683848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1935772" w14:textId="61783C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8E9A5D" w14:textId="425699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5C4B57C" w14:textId="7E1EC2D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30567" w14:textId="04AA67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178 710,47290</w:t>
            </w:r>
          </w:p>
        </w:tc>
      </w:tr>
      <w:tr w:rsidR="0051666C" w:rsidRPr="004C554A" w14:paraId="0920628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08351A" w14:textId="66B13F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9E037" w14:textId="25AECF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44B798A" w14:textId="4D31F1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82A1FD" w14:textId="166232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48D2E51" w14:textId="7A9327E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36B73C" w14:textId="0333CC9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178 310,47290</w:t>
            </w:r>
          </w:p>
        </w:tc>
      </w:tr>
      <w:tr w:rsidR="0051666C" w:rsidRPr="004C554A" w14:paraId="23A735A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A706D8C" w14:textId="128CF4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7568D" w14:textId="3E0209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3005AA" w14:textId="69A8E8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60535" w14:textId="1E1B3F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6126972" w14:textId="4F6B8B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3EDD0" w14:textId="104365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10 493,17447</w:t>
            </w:r>
          </w:p>
        </w:tc>
      </w:tr>
      <w:tr w:rsidR="0051666C" w:rsidRPr="004C554A" w14:paraId="6561E55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C13EFF" w14:textId="304536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AB0D9" w14:textId="54D2D7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7F6A77" w14:textId="61D7D4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45E54" w14:textId="417265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643832D" w14:textId="0997A0F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C13D7" w14:textId="3DBBCA6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10 493,17447</w:t>
            </w:r>
          </w:p>
        </w:tc>
      </w:tr>
      <w:tr w:rsidR="0051666C" w:rsidRPr="004C554A" w14:paraId="59D49D12" w14:textId="77777777" w:rsidTr="0051666C">
        <w:trPr>
          <w:cantSplit/>
          <w:trHeight w:val="1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A70F77" w14:textId="5AB23A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94D87" w14:textId="7BCEF2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F01348" w14:textId="04F7A3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205F76" w14:textId="255AD9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FB1573" w14:textId="3CD6864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развития систем водоснабжения, направленных на обеспечение населения Свердловской области качественной питьевой водой из централизованных систем водоснабжения (реконструкция станции водоподготовки (III подъем), расположенной по адресу: г. Верхняя Пышма, ул. Балтымская, 2А)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2B69D" w14:textId="63388B1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65 156,10000</w:t>
            </w:r>
          </w:p>
        </w:tc>
      </w:tr>
      <w:tr w:rsidR="0051666C" w:rsidRPr="004C554A" w14:paraId="4532EDC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9A94EE" w14:textId="52CE66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03CAF" w14:textId="1531B6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34F7B0" w14:textId="46125D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0F0D48" w14:textId="181952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297D3DAD" w14:textId="2B0E37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3EA5E" w14:textId="13EA08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65 156,10000</w:t>
            </w:r>
          </w:p>
        </w:tc>
      </w:tr>
      <w:tr w:rsidR="0051666C" w:rsidRPr="004C554A" w14:paraId="57DD467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D94FD3" w14:textId="6CBA38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82BA5" w14:textId="58B1CD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0F1231" w14:textId="18490E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98C96" w14:textId="45E09E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7D32578" w14:textId="5F49D22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станции водоподготовки (III подъем), расположенной по адресу: г. Верхняя Пышма, ул. Балтымская, 2А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1314E" w14:textId="0E6455A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7 239,56667</w:t>
            </w:r>
          </w:p>
        </w:tc>
      </w:tr>
      <w:tr w:rsidR="0051666C" w:rsidRPr="004C554A" w14:paraId="45D7953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E527DC" w14:textId="477837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FA97" w14:textId="481BAA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383A44" w14:textId="3494D5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FFA26" w14:textId="0B4A45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5DCC6D87" w14:textId="37BF900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2B933" w14:textId="16D7FFF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7 239,56667</w:t>
            </w:r>
          </w:p>
        </w:tc>
      </w:tr>
      <w:tr w:rsidR="0051666C" w:rsidRPr="004C554A" w14:paraId="0A02125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8562CE" w14:textId="78EE21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C7FA1" w14:textId="184819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293B00" w14:textId="33CB81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C93DF9" w14:textId="49656F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35B6487" w14:textId="17FB73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2C7E9D" w14:textId="581103C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1 150,00000</w:t>
            </w:r>
          </w:p>
        </w:tc>
      </w:tr>
      <w:tr w:rsidR="0051666C" w:rsidRPr="004C554A" w14:paraId="4F5568D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86947C" w14:textId="42D788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B1CB6" w14:textId="472412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89266B" w14:textId="0B9404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3A877" w14:textId="219B0B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4B2D605" w14:textId="6EA6F40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C929CC" w14:textId="34C0FBA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1CF348D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A442B2" w14:textId="39AD33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75CA" w14:textId="5288C5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769907" w14:textId="39312A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988CB" w14:textId="50BC2D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6661B91F" w14:textId="572EB69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7D13F" w14:textId="144930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4AC3F45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3D0EC2" w14:textId="733BC8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BEEFD" w14:textId="41D4B9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BC1078" w14:textId="4A340A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073AE" w14:textId="71CA44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CF2BADE" w14:textId="412ACAB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F7C816" w14:textId="149E425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51666C" w:rsidRPr="004C554A" w14:paraId="257DFD5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81B393" w14:textId="3A9F07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05EA" w14:textId="544F3C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696B0FC" w14:textId="59132B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107841" w14:textId="784159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8E2451B" w14:textId="0BB1580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20170" w14:textId="1B32B78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30DA35B6" w14:textId="77777777" w:rsidTr="0051666C">
        <w:trPr>
          <w:cantSplit/>
          <w:trHeight w:val="15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6D5376" w14:textId="5A396B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7DA0B" w14:textId="40C98B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E49B5C" w14:textId="3621AF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28D737" w14:textId="2C57A7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5BD514B2" w14:textId="1628448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87E7F4" w14:textId="3211FE7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5AC3BE1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E4B5831" w14:textId="13F3F7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17CE" w14:textId="01F722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352908" w14:textId="30C5B1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73E0A9" w14:textId="7E782E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97E9B8B" w14:textId="11C7DD3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20FC4" w14:textId="0D12B2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93 221,63176</w:t>
            </w:r>
          </w:p>
        </w:tc>
      </w:tr>
      <w:tr w:rsidR="0051666C" w:rsidRPr="004C554A" w14:paraId="23A2CA0E" w14:textId="77777777" w:rsidTr="0051666C">
        <w:trPr>
          <w:cantSplit/>
          <w:trHeight w:val="19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60B481" w14:textId="60E612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7028" w14:textId="63E402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50B0AE" w14:textId="23642D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6F0AE" w14:textId="181EB0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799C2B82" w14:textId="4ACFF12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3E146E" w14:textId="26FF02C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93 221,63176</w:t>
            </w:r>
          </w:p>
        </w:tc>
      </w:tr>
      <w:tr w:rsidR="0051666C" w:rsidRPr="004C554A" w14:paraId="7DC0D0DB" w14:textId="77777777" w:rsidTr="0051666C">
        <w:trPr>
          <w:cantSplit/>
          <w:trHeight w:val="19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2E4BEF" w14:textId="41A76A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E94B" w14:textId="587BEC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AB99114" w14:textId="310D07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FF73E6" w14:textId="57FB0F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20E0AE9" w14:textId="2A5FA39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C543A4" w14:textId="4A468AB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0E5022D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195013" w14:textId="581C3E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E61C" w14:textId="77D5EE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8587A8" w14:textId="5617CD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B1F672" w14:textId="58B8AC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D485904" w14:textId="25CCAE3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BD3FC" w14:textId="3FFA243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7CB1B90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549593" w14:textId="4916EB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B0696" w14:textId="79B097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388EB3" w14:textId="152C03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1337" w14:textId="7F4AD2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B38E291" w14:textId="1894541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58E0B7" w14:textId="7ADB348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7F24FEE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150921" w14:textId="0E0B7A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C15EC" w14:textId="443558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B1DDE5" w14:textId="4DE350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A67E5" w14:textId="286570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5907D87" w14:textId="24EB371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C8CDF" w14:textId="227AA19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51666C" w:rsidRPr="004C554A" w14:paraId="09C86A1C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53F774" w14:textId="60E264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8E9A5" w14:textId="3F6291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3823E0" w14:textId="21DDD8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5266A" w14:textId="745B66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B5F6268" w14:textId="4CCBBA1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F2EEF" w14:textId="36A2050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51666C" w:rsidRPr="004C554A" w14:paraId="7DEBADA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9B5B22" w14:textId="56B5D6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1293" w14:textId="63C638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496878" w14:textId="1D8FC7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99FFB" w14:textId="2D88DF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BB389A" w14:textId="1FB89F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72C4F" w14:textId="5AF4624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51666C" w:rsidRPr="004C554A" w14:paraId="75D54F7A" w14:textId="77777777" w:rsidTr="0051666C">
        <w:trPr>
          <w:cantSplit/>
          <w:trHeight w:val="12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57219DD" w14:textId="719690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1BAA" w14:textId="664360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CCFD35" w14:textId="48C300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AB9C9" w14:textId="6FACB4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14564491" w14:textId="35197CF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11B68" w14:textId="499BDC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3 263,00000</w:t>
            </w:r>
          </w:p>
        </w:tc>
      </w:tr>
      <w:tr w:rsidR="0051666C" w:rsidRPr="004C554A" w14:paraId="5A6EA00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56EE57" w14:textId="533BDB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22C31" w14:textId="4DD1B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660A33" w14:textId="1C4AB3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21B6B" w14:textId="68CA15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202D05C" w14:textId="35C4DE2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000FE5" w14:textId="5F75C1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185 065,39322</w:t>
            </w:r>
          </w:p>
        </w:tc>
      </w:tr>
      <w:tr w:rsidR="0051666C" w:rsidRPr="004C554A" w14:paraId="7AFBACC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FF0716" w14:textId="7F12BC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B434" w14:textId="186606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71073A" w14:textId="02397A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F4232" w14:textId="296E94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60B3108" w14:textId="6FA1340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64FAF0" w14:textId="747386F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1 818,78900</w:t>
            </w:r>
          </w:p>
        </w:tc>
      </w:tr>
      <w:tr w:rsidR="0051666C" w:rsidRPr="004C554A" w14:paraId="5EF2266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1FC468" w14:textId="7941F9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E7E27" w14:textId="674E2E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FA9D19" w14:textId="7E642F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699689" w14:textId="13B71C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C0C010" w14:textId="06C46E2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50BCA" w14:textId="36C5F6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51666C" w:rsidRPr="004C554A" w14:paraId="0E4CDFB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AB79449" w14:textId="2BCD1E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072B6" w14:textId="169C67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FD80D0" w14:textId="21951A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39D75" w14:textId="75D315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8FC4893" w14:textId="2C741E7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791CA6" w14:textId="759A87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51666C" w:rsidRPr="004C554A" w14:paraId="0CF2DA5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2EB63C" w14:textId="59A093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1FE54" w14:textId="27AB92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56B0E4" w14:textId="5AB185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CBC2C" w14:textId="69366E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135BB74F" w14:textId="094BCF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41B94" w14:textId="11F2119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1 680,78900</w:t>
            </w:r>
          </w:p>
        </w:tc>
      </w:tr>
      <w:tr w:rsidR="0051666C" w:rsidRPr="004C554A" w14:paraId="2A3E03A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AF8383" w14:textId="2000BA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52A1A" w14:textId="771FA5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93D2EC5" w14:textId="787DE6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37F0D7" w14:textId="52FFF5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C1F4791" w14:textId="45E1598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948E3" w14:textId="5F5C71A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51666C" w:rsidRPr="004C554A" w14:paraId="5A206FB2" w14:textId="77777777" w:rsidTr="0051666C">
        <w:trPr>
          <w:cantSplit/>
          <w:trHeight w:val="21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201489" w14:textId="63FC03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9BF1" w14:textId="391F28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52B5408" w14:textId="6B31D7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0160215030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36489" w14:textId="096917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674CD5D" w14:textId="77B56C5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72A59" w14:textId="640DE52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51666C" w:rsidRPr="004C554A" w14:paraId="36CFD48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69F7ED" w14:textId="0DBD8B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90707" w14:textId="720B0A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F6F7FC5" w14:textId="201ECE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0160215030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57571" w14:textId="38201C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1F757D4" w14:textId="785A901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12972" w14:textId="199E32A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138,00000</w:t>
            </w:r>
          </w:p>
        </w:tc>
      </w:tr>
      <w:tr w:rsidR="0051666C" w:rsidRPr="004C554A" w14:paraId="313B596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1A12C4" w14:textId="4A5F30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D879" w14:textId="191E7C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D369AE" w14:textId="3F11FC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A1C3D" w14:textId="75448E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26A3CCF" w14:textId="22A5DD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B9336" w14:textId="748FCF6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51666C" w:rsidRPr="004C554A" w14:paraId="7B665200" w14:textId="77777777" w:rsidTr="0051666C">
        <w:trPr>
          <w:cantSplit/>
          <w:trHeight w:val="7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E2B07E" w14:textId="2C9B67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9C251" w14:textId="54F2C9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8C07086" w14:textId="069A11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A98904" w14:textId="59798B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7FA2B1C" w14:textId="6958FAF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547DAE" w14:textId="043152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51666C" w:rsidRPr="004C554A" w14:paraId="5AAD660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64C961" w14:textId="2C8F6F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E5FFB" w14:textId="22CE1F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0526E9" w14:textId="1D9289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B25C8A" w14:textId="31CC2B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694CDD5" w14:textId="09F598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94AF4" w14:textId="2932C6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5 453,22000</w:t>
            </w:r>
          </w:p>
        </w:tc>
      </w:tr>
      <w:tr w:rsidR="0051666C" w:rsidRPr="004C554A" w14:paraId="3122BF46" w14:textId="77777777" w:rsidTr="0051666C">
        <w:trPr>
          <w:cantSplit/>
          <w:trHeight w:val="21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301041" w14:textId="1EF94C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752A" w14:textId="4D2A93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157A726" w14:textId="4E277D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B41CF2" w14:textId="68D15C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AC735F9" w14:textId="3D12970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6E64EE" w14:textId="6B26105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177 793,38422</w:t>
            </w:r>
          </w:p>
        </w:tc>
      </w:tr>
      <w:tr w:rsidR="0051666C" w:rsidRPr="004C554A" w14:paraId="2F98126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10BED7" w14:textId="238EC0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612DA" w14:textId="0F9E55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BDF962" w14:textId="545B34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14E352" w14:textId="7F98E8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D61758B" w14:textId="5F7C881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7042D" w14:textId="655493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177 793,38422</w:t>
            </w:r>
          </w:p>
        </w:tc>
      </w:tr>
      <w:tr w:rsidR="0051666C" w:rsidRPr="004C554A" w14:paraId="4EAF1CF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06F486" w14:textId="6281D9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FA33A" w14:textId="26CF66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785CD4C" w14:textId="1C9577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1C5A8" w14:textId="33F866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A8B131" w14:textId="138419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2AC0B" w14:textId="2C5AE4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49 107,72374</w:t>
            </w:r>
          </w:p>
        </w:tc>
      </w:tr>
      <w:tr w:rsidR="0051666C" w:rsidRPr="004C554A" w14:paraId="1327302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F69954" w14:textId="7F4B35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F971" w14:textId="09F34D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C23A4B" w14:textId="787336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32BB5" w14:textId="514194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3EF09E23" w14:textId="323AB01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EF8752" w14:textId="7AF3D59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49 107,72374</w:t>
            </w:r>
          </w:p>
        </w:tc>
      </w:tr>
      <w:tr w:rsidR="0051666C" w:rsidRPr="004C554A" w14:paraId="7A44321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6E2592" w14:textId="3C62AB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44C19" w14:textId="630AF9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0830CE" w14:textId="63AED9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44FA85" w14:textId="17CB81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4B9630" w14:textId="1D95E6A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D6910" w14:textId="6B1138A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51 806,49145</w:t>
            </w:r>
          </w:p>
        </w:tc>
      </w:tr>
      <w:tr w:rsidR="0051666C" w:rsidRPr="004C554A" w14:paraId="73CBA810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41E3A3" w14:textId="52C161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AADF" w14:textId="378C18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9611DE" w14:textId="43B555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83801" w14:textId="618F25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6C96DB5" w14:textId="54EAC0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828F98" w14:textId="75177F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51 806,49145</w:t>
            </w:r>
          </w:p>
        </w:tc>
      </w:tr>
      <w:tr w:rsidR="0051666C" w:rsidRPr="004C554A" w14:paraId="2C939103" w14:textId="77777777" w:rsidTr="0051666C">
        <w:trPr>
          <w:cantSplit/>
          <w:trHeight w:val="27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6FB5297" w14:textId="58B4B8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5088" w14:textId="68C6A2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CA5DE7" w14:textId="701A83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1415B" w14:textId="19CBCD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8B5231E" w14:textId="09A23C4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10EE52" w14:textId="21FE68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23 331,03905</w:t>
            </w:r>
          </w:p>
        </w:tc>
      </w:tr>
      <w:tr w:rsidR="0051666C" w:rsidRPr="004C554A" w14:paraId="6FE9C87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42EF609" w14:textId="22523E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177DD" w14:textId="46E8B2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7FFC6D" w14:textId="51A21D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3C2B5" w14:textId="13CFC0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D515CD0" w14:textId="160FF74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28735" w14:textId="7D68F4F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23 331,03905</w:t>
            </w:r>
          </w:p>
        </w:tc>
      </w:tr>
      <w:tr w:rsidR="0051666C" w:rsidRPr="004C554A" w14:paraId="1B3BC065" w14:textId="77777777" w:rsidTr="0051666C">
        <w:trPr>
          <w:cantSplit/>
          <w:trHeight w:val="13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BBFFED" w14:textId="0AD7C0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6159E" w14:textId="021B14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88253D" w14:textId="3C42A9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98301" w14:textId="3E4501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F3A24B" w14:textId="478404E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5E47F" w14:textId="0456099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14 366,91000</w:t>
            </w:r>
          </w:p>
        </w:tc>
      </w:tr>
      <w:tr w:rsidR="0051666C" w:rsidRPr="004C554A" w14:paraId="41AAA5A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5097AA" w14:textId="3C8CA6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3EB5" w14:textId="0F0507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08D7972" w14:textId="60A938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79067F" w14:textId="4CB342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3FB082E" w14:textId="28B7F56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75C8F2" w14:textId="50745AF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14 366,91000</w:t>
            </w:r>
          </w:p>
        </w:tc>
      </w:tr>
      <w:tr w:rsidR="0051666C" w:rsidRPr="004C554A" w14:paraId="03AE270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AA30623" w14:textId="7E9A6B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F50AB" w14:textId="1FC5DB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3695CD" w14:textId="5C32F0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1D9FAD" w14:textId="031557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983B79E" w14:textId="35D242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80754" w14:textId="4153754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12 146,58482</w:t>
            </w:r>
          </w:p>
        </w:tc>
      </w:tr>
      <w:tr w:rsidR="0051666C" w:rsidRPr="004C554A" w14:paraId="7F232F7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B1C787C" w14:textId="4331E1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FC53" w14:textId="531F19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4AB660" w14:textId="49B215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33985" w14:textId="77216C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B028971" w14:textId="6E36F1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FA3FE" w14:textId="39F79C8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12 146,58482</w:t>
            </w:r>
          </w:p>
        </w:tc>
      </w:tr>
      <w:tr w:rsidR="0051666C" w:rsidRPr="004C554A" w14:paraId="2F180ED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E20E61" w14:textId="75E273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E60CE" w14:textId="0CDD32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E46FD6" w14:textId="3D52C2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35D00" w14:textId="5024F2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33B74C" w14:textId="196669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BA079" w14:textId="63A0971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8 247,70000</w:t>
            </w:r>
          </w:p>
        </w:tc>
      </w:tr>
      <w:tr w:rsidR="0051666C" w:rsidRPr="004C554A" w14:paraId="7FE68D7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FDE928" w14:textId="75260A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66CF6" w14:textId="4DF877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EEF381" w14:textId="65F6C9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08968" w14:textId="3B35CE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EA44A0C" w14:textId="42CD4EA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9A473" w14:textId="46EF26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8 247,70000</w:t>
            </w:r>
          </w:p>
        </w:tc>
      </w:tr>
      <w:tr w:rsidR="0051666C" w:rsidRPr="004C554A" w14:paraId="74FA641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ACD14B2" w14:textId="53821B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FD931" w14:textId="321110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75BEF2F" w14:textId="39B87F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F3DBBA" w14:textId="65CA3C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415FDD" w14:textId="1C99816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076D56" w14:textId="5B7EC2B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5 678,53516</w:t>
            </w:r>
          </w:p>
        </w:tc>
      </w:tr>
      <w:tr w:rsidR="0051666C" w:rsidRPr="004C554A" w14:paraId="37634BA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4DEBD1E" w14:textId="44D80F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9FDFE" w14:textId="72425F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A61C7CD" w14:textId="3818A3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AC4BC" w14:textId="7D9F42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D9A4227" w14:textId="1B3390D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8B48C" w14:textId="6EC9D3A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5 678,53516</w:t>
            </w:r>
          </w:p>
        </w:tc>
      </w:tr>
      <w:tr w:rsidR="0051666C" w:rsidRPr="004C554A" w14:paraId="43D2A55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5A3BFA" w14:textId="5F5200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DEC1" w14:textId="688B0D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5D728C" w14:textId="2080DF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035EF" w14:textId="52BB2D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821D9D4" w14:textId="0BB0ECD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AE8935" w14:textId="79F0D5B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4 877,00000</w:t>
            </w:r>
          </w:p>
        </w:tc>
      </w:tr>
      <w:tr w:rsidR="0051666C" w:rsidRPr="004C554A" w14:paraId="7DAA2BF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1F15BE" w14:textId="19DBD9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1C089" w14:textId="2AE244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942F8D" w14:textId="61E55A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0EE4A" w14:textId="731D47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CF28452" w14:textId="446726A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CB05CB" w14:textId="7848B26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4 877,00000</w:t>
            </w:r>
          </w:p>
        </w:tc>
      </w:tr>
      <w:tr w:rsidR="0051666C" w:rsidRPr="004C554A" w14:paraId="3DFC819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64854F" w14:textId="265CEE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E990" w14:textId="5B2051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BF062F" w14:textId="3A54C7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5D4737" w14:textId="2A8026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981D27D" w14:textId="24A4BF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4C027" w14:textId="0050114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8 231,40000</w:t>
            </w:r>
          </w:p>
        </w:tc>
      </w:tr>
      <w:tr w:rsidR="0051666C" w:rsidRPr="004C554A" w14:paraId="21A565E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B046D93" w14:textId="63C656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C7393" w14:textId="5DF9BC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1A99B4" w14:textId="3232EE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77D49" w14:textId="60BF82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7CDE2CC3" w14:textId="34D898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82D79" w14:textId="65F1F80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8 231,40000</w:t>
            </w:r>
          </w:p>
        </w:tc>
      </w:tr>
      <w:tr w:rsidR="0051666C" w:rsidRPr="004C554A" w14:paraId="08B5D8C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424A5E" w14:textId="152346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BEBFD" w14:textId="27296B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091BB4" w14:textId="5EC1D2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78BD95" w14:textId="585F9C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E0DB3E6" w14:textId="4E3B1B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B764A" w14:textId="2BFF08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134 242,60700</w:t>
            </w:r>
          </w:p>
        </w:tc>
      </w:tr>
      <w:tr w:rsidR="0051666C" w:rsidRPr="004C554A" w14:paraId="79F25DAE" w14:textId="77777777" w:rsidTr="0051666C">
        <w:trPr>
          <w:cantSplit/>
          <w:trHeight w:val="21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498F8D" w14:textId="5D0948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4DE79" w14:textId="251C80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3A7C862" w14:textId="36A220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BF3E54" w14:textId="2F4D1D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C6F77A" w14:textId="3BF2B2E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0F0CA" w14:textId="15B40E1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51666C" w:rsidRPr="004C554A" w14:paraId="2C442EE9" w14:textId="77777777" w:rsidTr="0051666C">
        <w:trPr>
          <w:cantSplit/>
          <w:trHeight w:val="12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00D66B" w14:textId="3170A2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EAA9A" w14:textId="338EF1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A53A6B7" w14:textId="3C2149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2FB356" w14:textId="3B869E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EFFE9FF" w14:textId="11254CE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0A9EF" w14:textId="3953C82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51666C" w:rsidRPr="004C554A" w14:paraId="532FE97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C86880" w14:textId="771CC7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DD7C1" w14:textId="740BDB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02AFE7A" w14:textId="44BCB6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714F6F" w14:textId="4CECFA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01293F" w14:textId="750A76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81A25" w14:textId="5D14270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51666C" w:rsidRPr="004C554A" w14:paraId="5C2D32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1D3766" w14:textId="7E6800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33FD6" w14:textId="62AD7A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14D147" w14:textId="4109F6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D7725" w14:textId="707D51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56C0A4ED" w14:textId="1E728C7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3F3D0" w14:textId="14FCA85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18 776,70700</w:t>
            </w:r>
          </w:p>
        </w:tc>
      </w:tr>
      <w:tr w:rsidR="0051666C" w:rsidRPr="004C554A" w14:paraId="39AADD4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FC0994" w14:textId="183A00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4A5A" w14:textId="519122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196BDC" w14:textId="3975DA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BB8DB" w14:textId="07D8D2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FF6C8B" w14:textId="1A03F80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F3F92B" w14:textId="7DBF4D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115 465,90000</w:t>
            </w:r>
          </w:p>
        </w:tc>
      </w:tr>
      <w:tr w:rsidR="0051666C" w:rsidRPr="004C554A" w14:paraId="48BDD95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F8EEBF" w14:textId="4B6ACF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C076D" w14:textId="3A45E2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E5CC1E" w14:textId="0618D8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48DEA" w14:textId="227534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A551CF5" w14:textId="6114D60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49967" w14:textId="291812A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115 289,90000</w:t>
            </w:r>
          </w:p>
        </w:tc>
      </w:tr>
      <w:tr w:rsidR="0051666C" w:rsidRPr="004C554A" w14:paraId="420F31E5" w14:textId="77777777" w:rsidTr="0051666C">
        <w:trPr>
          <w:cantSplit/>
          <w:trHeight w:val="9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46A42F" w14:textId="7AC92F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7BE9" w14:textId="29A9BF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63F7583" w14:textId="2DD9B0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BCA3A" w14:textId="18BF69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4CD9F048" w14:textId="0E64CB4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E3D27F" w14:textId="35C949C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113 777,90000</w:t>
            </w:r>
          </w:p>
        </w:tc>
      </w:tr>
      <w:tr w:rsidR="0051666C" w:rsidRPr="004C554A" w14:paraId="01241F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F9FD46" w14:textId="3D6B96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65387" w14:textId="7F762C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6F2780" w14:textId="7FF16A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4B41F4" w14:textId="01CBC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F2DE935" w14:textId="3223BDA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587F99" w14:textId="473FA44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1 022,00000</w:t>
            </w:r>
          </w:p>
        </w:tc>
      </w:tr>
      <w:tr w:rsidR="0051666C" w:rsidRPr="004C554A" w14:paraId="27E8CB4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DDE728" w14:textId="3198F2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9E5EB" w14:textId="77E49A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F61507" w14:textId="54900E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9147" w14:textId="5C4661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477EFB34" w14:textId="083F66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7CC62" w14:textId="5FD4129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490,00000</w:t>
            </w:r>
          </w:p>
        </w:tc>
      </w:tr>
      <w:tr w:rsidR="0051666C" w:rsidRPr="004C554A" w14:paraId="4E7FBCD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CB506A" w14:textId="24392B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8C262" w14:textId="68A8AF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A5F535" w14:textId="3893D0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CB04B" w14:textId="0F9859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EC4165F" w14:textId="3D544A1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9B0E48" w14:textId="510C8DF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2FA3CB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7C7866" w14:textId="69FC4B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390EF" w14:textId="4F9604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7BFD49" w14:textId="1D9456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0B8E7" w14:textId="0689D1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FB25886" w14:textId="5D55FC9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AE805" w14:textId="2E69350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7F213A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BF021D" w14:textId="7E39C2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0E840" w14:textId="3B220F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9AD7A9" w14:textId="56010A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504457" w14:textId="232ACB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B5A7E31" w14:textId="79D5F38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80DAB" w14:textId="5EACAB8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352 267,20000</w:t>
            </w:r>
          </w:p>
        </w:tc>
      </w:tr>
      <w:tr w:rsidR="0051666C" w:rsidRPr="004C554A" w14:paraId="20BA0E1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C3AC7F" w14:textId="2C92E4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D4D7E" w14:textId="4BA498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A52ADF3" w14:textId="11DC09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7E838" w14:textId="434CCC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BC474DF" w14:textId="28DC7E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4889F" w14:textId="4B854E6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4 350,90000</w:t>
            </w:r>
          </w:p>
        </w:tc>
      </w:tr>
      <w:tr w:rsidR="0051666C" w:rsidRPr="004C554A" w14:paraId="1ABEECB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BC138D" w14:textId="6FD4E4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D7B8" w14:textId="3320AC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CEA356" w14:textId="07FF4E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CC687" w14:textId="71B64B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38E9EE" w14:textId="6D6DEA4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7334D6" w14:textId="1BA5E6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4 350,90000</w:t>
            </w:r>
          </w:p>
        </w:tc>
      </w:tr>
      <w:tr w:rsidR="0051666C" w:rsidRPr="004C554A" w14:paraId="23F809B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8C867F" w14:textId="613090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07155" w14:textId="7B1467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4D89064" w14:textId="3C93B0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7FCE3" w14:textId="42D43B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1D388E" w14:textId="44121E3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0F59E1" w14:textId="34753F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4 350,90000</w:t>
            </w:r>
          </w:p>
        </w:tc>
      </w:tr>
      <w:tr w:rsidR="0051666C" w:rsidRPr="004C554A" w14:paraId="5C673F3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99B0C8" w14:textId="07FAD5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FD9CD" w14:textId="3961FC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CF34BBD" w14:textId="5F6468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D6953" w14:textId="3B8494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3AE82ED" w14:textId="2B965FA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Сбор и утилизация опасных отходов (акция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Экомобиль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. 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Утилизируй правильно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E1758B" w14:textId="2B7555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669EA487" w14:textId="77777777" w:rsidTr="0051666C">
        <w:trPr>
          <w:cantSplit/>
          <w:trHeight w:val="23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F12C7E" w14:textId="58A5D5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4E637" w14:textId="404DCC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40C358" w14:textId="434A5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2C802" w14:textId="45C458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50FC1AE" w14:textId="6F1AA0C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85F898" w14:textId="0EEEF67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61B70F5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1AA98E" w14:textId="346BE6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7969B" w14:textId="5B835C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89B96A" w14:textId="731A4A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AC9C9" w14:textId="61CE62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3BF949" w14:textId="2A33A06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75A7B" w14:textId="1A8FF8D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3 598,90000</w:t>
            </w:r>
          </w:p>
        </w:tc>
      </w:tr>
      <w:tr w:rsidR="0051666C" w:rsidRPr="004C554A" w14:paraId="7DEF574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D4D479" w14:textId="56E1E9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0B8F" w14:textId="4A61D5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A105279" w14:textId="05C568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8F0F4" w14:textId="39ADEA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680AA5E" w14:textId="74F67EB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1496F1" w14:textId="5C0B75E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3 598,90000</w:t>
            </w:r>
          </w:p>
        </w:tc>
      </w:tr>
      <w:tr w:rsidR="0051666C" w:rsidRPr="004C554A" w14:paraId="6B311F85" w14:textId="77777777" w:rsidTr="0051666C">
        <w:trPr>
          <w:cantSplit/>
          <w:trHeight w:val="24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F3C2FD" w14:textId="248207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C4457" w14:textId="3DD109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26B50B" w14:textId="3154CD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C2F01" w14:textId="40EF01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BA40231" w14:textId="11F3AA3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500EB" w14:textId="5A7E844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5 897,00000</w:t>
            </w:r>
          </w:p>
        </w:tc>
      </w:tr>
      <w:tr w:rsidR="0051666C" w:rsidRPr="004C554A" w14:paraId="4988085D" w14:textId="77777777" w:rsidTr="0051666C">
        <w:trPr>
          <w:cantSplit/>
          <w:trHeight w:val="1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931DBD" w14:textId="7B458B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AF34" w14:textId="69315F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964C09" w14:textId="4F916D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CF90" w14:textId="402FE2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FFA7612" w14:textId="56BD137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05133" w14:textId="08EDD2C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5 897,00000</w:t>
            </w:r>
          </w:p>
        </w:tc>
      </w:tr>
      <w:tr w:rsidR="0051666C" w:rsidRPr="004C554A" w14:paraId="7DEF159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B5B4C6" w14:textId="10888E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4D35E" w14:textId="12A08E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8D82E8" w14:textId="30982B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3F33F" w14:textId="76203E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EF7801F" w14:textId="71AF058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ADCA2" w14:textId="1BAB08D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5 897,00000</w:t>
            </w:r>
          </w:p>
        </w:tc>
      </w:tr>
      <w:tr w:rsidR="0051666C" w:rsidRPr="004C554A" w14:paraId="51A67BAE" w14:textId="77777777" w:rsidTr="0051666C">
        <w:trPr>
          <w:cantSplit/>
          <w:trHeight w:val="12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81CC495" w14:textId="003067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E69E9" w14:textId="25E3E7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21EB0E" w14:textId="26E6C3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436901" w14:textId="1944DE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D201AF0" w14:textId="45DE40B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63F48" w14:textId="207507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4 368,00000</w:t>
            </w:r>
          </w:p>
        </w:tc>
      </w:tr>
      <w:tr w:rsidR="0051666C" w:rsidRPr="004C554A" w14:paraId="0DC4A0AD" w14:textId="77777777" w:rsidTr="0051666C">
        <w:trPr>
          <w:cantSplit/>
          <w:trHeight w:val="21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E3A9D5" w14:textId="6C8389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589A" w14:textId="5678A9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0EC81D" w14:textId="31A943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FD4E8" w14:textId="728FC2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8378FFC" w14:textId="4F723C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BB03B" w14:textId="752EF87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4 368,00000</w:t>
            </w:r>
          </w:p>
        </w:tc>
      </w:tr>
      <w:tr w:rsidR="0051666C" w:rsidRPr="004C554A" w14:paraId="29589AC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B54CD23" w14:textId="595928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BB6" w14:textId="43E7EC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3529058" w14:textId="30FA5A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7867E5" w14:textId="05744C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336938F" w14:textId="1683FEF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7A6D8" w14:textId="73B5135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51666C" w:rsidRPr="004C554A" w14:paraId="51F2442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361311" w14:textId="71CE91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6400E" w14:textId="31887B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541A80" w14:textId="461295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8969EE" w14:textId="3FEA58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4B1B511" w14:textId="0F5F03B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C0C58" w14:textId="053767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51666C" w:rsidRPr="004C554A" w14:paraId="4841FDC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2DE1F0" w14:textId="083C11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1967F" w14:textId="321370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37459A" w14:textId="755EE8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5F903" w14:textId="6BFDC3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3DEE0A7" w14:textId="1F3A370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D2430" w14:textId="0401934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51666C" w:rsidRPr="004C554A" w14:paraId="2124B69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B1D246" w14:textId="7B651F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CA17F" w14:textId="349E42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12C455A" w14:textId="6CB027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D5AB8" w14:textId="395717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03E3A8F" w14:textId="5DA937A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594123" w14:textId="431C86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51666C" w:rsidRPr="004C554A" w14:paraId="05D5590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7E1873" w14:textId="70DF16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CB9D6" w14:textId="03C562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F21A37" w14:textId="2EFA9D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470CC" w14:textId="6CE678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BC7FA27" w14:textId="2271340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4A546" w14:textId="551F6E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51666C" w:rsidRPr="004C554A" w14:paraId="7E0874FE" w14:textId="77777777" w:rsidTr="0051666C">
        <w:trPr>
          <w:cantSplit/>
          <w:trHeight w:val="7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C633D8" w14:textId="68B91E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FC36E" w14:textId="7636AD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1B92442" w14:textId="5A233B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B0D4E4" w14:textId="420AEF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8E3EB4B" w14:textId="239E2E9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68C7E" w14:textId="6F09BE5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51666C" w:rsidRPr="004C554A" w14:paraId="54A3FDCF" w14:textId="77777777" w:rsidTr="0051666C">
        <w:trPr>
          <w:cantSplit/>
          <w:trHeight w:val="23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7D2F75" w14:textId="601A42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66A8" w14:textId="2030F3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791BFD" w14:textId="2EA70B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39465" w14:textId="32C2C6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D0DE94" w14:textId="317478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79F38" w14:textId="58416F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51666C" w:rsidRPr="004C554A" w14:paraId="548061B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4CDF91" w14:textId="569653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990B2" w14:textId="6C307E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7A0E065" w14:textId="1878FB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D5377" w14:textId="18170F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D07CEBA" w14:textId="0874E6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28EE3" w14:textId="30CA27A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51666C" w:rsidRPr="004C554A" w14:paraId="5A2E44E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31C614" w14:textId="55463B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8DF3A" w14:textId="3E642F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E8BED7" w14:textId="398C0E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E00DD" w14:textId="4DA46F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5A4186C" w14:textId="1D49F1B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99D8F" w14:textId="3EC7C61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342 019,30000</w:t>
            </w:r>
          </w:p>
        </w:tc>
      </w:tr>
      <w:tr w:rsidR="0051666C" w:rsidRPr="004C554A" w14:paraId="2AEEBD3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151B9E" w14:textId="5E9AF2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158DD" w14:textId="1B4675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4ACF4E" w14:textId="35B87B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FC5F1" w14:textId="50DA1F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5989E4" w14:textId="71935E8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0BB36B" w14:textId="6972961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342 019,30000</w:t>
            </w:r>
          </w:p>
        </w:tc>
      </w:tr>
      <w:tr w:rsidR="0051666C" w:rsidRPr="004C554A" w14:paraId="76E1E76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DD499C" w14:textId="0C9818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DB7B7" w14:textId="1A40CD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5DE3B6" w14:textId="7C8537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59D41" w14:textId="1CF529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29E7BD1" w14:textId="4791412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0B30E" w14:textId="3CA2B30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342 019,30000</w:t>
            </w:r>
          </w:p>
        </w:tc>
      </w:tr>
      <w:tr w:rsidR="0051666C" w:rsidRPr="004C554A" w14:paraId="1E603BC0" w14:textId="77777777" w:rsidTr="0051666C">
        <w:trPr>
          <w:cantSplit/>
          <w:trHeight w:val="1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77CAB6" w14:textId="6770FB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8960A" w14:textId="30BA16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90C305" w14:textId="1A286E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9651F0" w14:textId="17224D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4D223BB" w14:textId="46BABC2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B1719B" w14:textId="3738C1D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239 413,50000</w:t>
            </w:r>
          </w:p>
        </w:tc>
      </w:tr>
      <w:tr w:rsidR="0051666C" w:rsidRPr="004C554A" w14:paraId="41CA6B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CE0F290" w14:textId="17C515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678E6" w14:textId="51EFAA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18C953" w14:textId="0A6B81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F050B8" w14:textId="5D4700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85554F9" w14:textId="5A06F68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A99BC9" w14:textId="18E730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239 413,50000</w:t>
            </w:r>
          </w:p>
        </w:tc>
      </w:tr>
      <w:tr w:rsidR="0051666C" w:rsidRPr="004C554A" w14:paraId="35B36A2F" w14:textId="77777777" w:rsidTr="0051666C">
        <w:trPr>
          <w:cantSplit/>
          <w:trHeight w:val="18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8057A1" w14:textId="02A7CB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E80E0" w14:textId="50FD8A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92CC7F" w14:textId="6EBC46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BE3AC" w14:textId="1038B2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91A3EE4" w14:textId="451C0A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EB589D" w14:textId="26A5DB8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102 605,80000</w:t>
            </w:r>
          </w:p>
        </w:tc>
      </w:tr>
      <w:tr w:rsidR="0051666C" w:rsidRPr="004C554A" w14:paraId="2538A105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EFD5D2C" w14:textId="62D284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417F" w14:textId="671F4F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9956D1" w14:textId="1ACCA6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453D0" w14:textId="45DE4A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6301BC4" w14:textId="3D16BC6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A619CC" w14:textId="5A85F1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102 605,80000</w:t>
            </w:r>
          </w:p>
        </w:tc>
      </w:tr>
      <w:tr w:rsidR="0051666C" w:rsidRPr="004C554A" w14:paraId="3A12D96E" w14:textId="77777777" w:rsidTr="0051666C">
        <w:trPr>
          <w:cantSplit/>
          <w:trHeight w:val="2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86049A" w14:textId="2949F2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3BE0" w14:textId="35464F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E4AF21" w14:textId="6CC7E1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1F6C04" w14:textId="021BD0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7FA5ED" w14:textId="7E80CEE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D5216" w14:textId="2718465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6 781 254,35483</w:t>
            </w:r>
          </w:p>
        </w:tc>
      </w:tr>
      <w:tr w:rsidR="0051666C" w:rsidRPr="004C554A" w14:paraId="4AEDC3CD" w14:textId="77777777" w:rsidTr="0051666C">
        <w:trPr>
          <w:cantSplit/>
          <w:trHeight w:val="9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2C16B9" w14:textId="2929EC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06ECE" w14:textId="752A22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57A623" w14:textId="4DFC9A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8D51A6" w14:textId="177374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822B58" w14:textId="22B98C3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580E0" w14:textId="1CC7BA9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1 910 583,10000</w:t>
            </w:r>
          </w:p>
        </w:tc>
      </w:tr>
      <w:tr w:rsidR="0051666C" w:rsidRPr="004C554A" w14:paraId="1B55245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7D72AE" w14:textId="0C7DEF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4391" w14:textId="19A26A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1E0105" w14:textId="1B029C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9F383" w14:textId="407612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89FA223" w14:textId="7E5C551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BDF5F" w14:textId="5331EC5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51666C" w:rsidRPr="004C554A" w14:paraId="01E7D3C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60F082" w14:textId="670DDB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77436" w14:textId="460281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31EBF2" w14:textId="731446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82D2" w14:textId="5FC3ED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EE89F4F" w14:textId="2840A7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47E8E" w14:textId="79C4E22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51666C" w:rsidRPr="004C554A" w14:paraId="620468F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B4F427" w14:textId="7B0459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75B1A" w14:textId="616367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73EEA9C" w14:textId="378F59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BB2762" w14:textId="025311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DE2A3BC" w14:textId="42A825B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B02190" w14:textId="2A7FE2D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51666C" w:rsidRPr="004C554A" w14:paraId="6FA43D9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3C2C97" w14:textId="0A03A9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77AAA" w14:textId="333692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79B57A" w14:textId="0F03B2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414D6" w14:textId="744D5F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21037F9" w14:textId="5CFEE7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02A51" w14:textId="09502AF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9 458,80000</w:t>
            </w:r>
          </w:p>
        </w:tc>
      </w:tr>
      <w:tr w:rsidR="0051666C" w:rsidRPr="004C554A" w14:paraId="44967DA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ADCA839" w14:textId="0822FD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53AB" w14:textId="7A2359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4CB377" w14:textId="128941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DCF19" w14:textId="4A393F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24EB704" w14:textId="415967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FF27E" w14:textId="3C243A1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1 895 624,30000</w:t>
            </w:r>
          </w:p>
        </w:tc>
      </w:tr>
      <w:tr w:rsidR="0051666C" w:rsidRPr="004C554A" w14:paraId="68622AF4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602EA3" w14:textId="1469A5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11E2" w14:textId="6D71D7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BCEFCE" w14:textId="3D0CB3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89079" w14:textId="4A402B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DB353F" w14:textId="343AF00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669B6" w14:textId="29C3E1F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1 894 677,40000</w:t>
            </w:r>
          </w:p>
        </w:tc>
      </w:tr>
      <w:tr w:rsidR="0051666C" w:rsidRPr="004C554A" w14:paraId="368AEC0F" w14:textId="77777777" w:rsidTr="0051666C">
        <w:trPr>
          <w:cantSplit/>
          <w:trHeight w:val="23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16C98E" w14:textId="3BC2B7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A2E" w14:textId="3E84E1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764606" w14:textId="358E84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6940AC" w14:textId="227D8C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E3074A" w14:textId="71937B7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B5EA6" w14:textId="7C75987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42E5E286" w14:textId="77777777" w:rsidTr="0051666C">
        <w:trPr>
          <w:cantSplit/>
          <w:trHeight w:val="14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A8EC8B4" w14:textId="7FF30E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65F49" w14:textId="21E59D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722858" w14:textId="2D6AB2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293FB" w14:textId="3A46B8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B73E020" w14:textId="19B0E1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69DA3B" w14:textId="59B99BF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3251AAE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300766" w14:textId="7598C0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89EE" w14:textId="1D6B06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7F039F1" w14:textId="79D224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B9B29" w14:textId="6AC6C5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AAC27C0" w14:textId="096DDF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D988A" w14:textId="1CA8478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51666C" w:rsidRPr="004C554A" w14:paraId="10F88C9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16C979" w14:textId="1CF0B3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BE11A" w14:textId="6FE0AF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377A7C" w14:textId="132713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62E84D" w14:textId="3F6416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B769230" w14:textId="1554D2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D30877" w14:textId="7637571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51666C" w:rsidRPr="004C554A" w14:paraId="41A9D869" w14:textId="77777777" w:rsidTr="0051666C">
        <w:trPr>
          <w:cantSplit/>
          <w:trHeight w:val="13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35F151" w14:textId="582B58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78B50" w14:textId="617D79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F286290" w14:textId="291A7C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5A1ABB" w14:textId="11E0DC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AC071D7" w14:textId="1CDB140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DC3353" w14:textId="7574204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586C93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E00525" w14:textId="25F3B0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1D7B" w14:textId="093073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A1C4A3" w14:textId="754A48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16999" w14:textId="140A21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73CD7E3" w14:textId="4A6D04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32058" w14:textId="0716925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67A10B2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8686226" w14:textId="000592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43C4" w14:textId="1FEBFC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5688A0" w14:textId="122776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C43478" w14:textId="3FD472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A1DD156" w14:textId="3E19EB9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49FBD" w14:textId="0C8E040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573,80000</w:t>
            </w:r>
          </w:p>
        </w:tc>
      </w:tr>
      <w:tr w:rsidR="0051666C" w:rsidRPr="004C554A" w14:paraId="75A4938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358374" w14:textId="168ED5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0BA08" w14:textId="2ED388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ED83EC" w14:textId="27C22B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AC55C" w14:textId="05AD8C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1A21EFC" w14:textId="2136FEE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B64BD" w14:textId="44AC2D0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73,80000</w:t>
            </w:r>
          </w:p>
        </w:tc>
      </w:tr>
      <w:tr w:rsidR="0051666C" w:rsidRPr="004C554A" w14:paraId="043C6A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BC9F53" w14:textId="31B35B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019A" w14:textId="0D62A7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FF519A" w14:textId="437DDB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EA6713" w14:textId="57D400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1810D7B" w14:textId="5621452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EF0FC3" w14:textId="795E6C0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522C62C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D94450" w14:textId="0BE17A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79BE" w14:textId="3406AB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A314F34" w14:textId="14D2B8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86E4A" w14:textId="62955C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E6BABAE" w14:textId="6AAC0DA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A5FECA" w14:textId="3236A14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1 241 414,00000</w:t>
            </w:r>
          </w:p>
        </w:tc>
      </w:tr>
      <w:tr w:rsidR="0051666C" w:rsidRPr="004C554A" w14:paraId="5B4BC79E" w14:textId="77777777" w:rsidTr="0051666C">
        <w:trPr>
          <w:cantSplit/>
          <w:trHeight w:val="15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D531A6" w14:textId="58B386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E753D" w14:textId="75088D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446706" w14:textId="243924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311E0E" w14:textId="480577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B5AE6DC" w14:textId="77B06DB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5775B6" w14:textId="0D88241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1 241 414,00000</w:t>
            </w:r>
          </w:p>
        </w:tc>
      </w:tr>
      <w:tr w:rsidR="0051666C" w:rsidRPr="004C554A" w14:paraId="330FE60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535E5F3" w14:textId="3727DE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3DD1" w14:textId="5F6BEB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277104" w14:textId="2C3380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76420" w14:textId="3A2057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38BF8B" w14:textId="36AA185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192E3D" w14:textId="41C4661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10 557,00000</w:t>
            </w:r>
          </w:p>
        </w:tc>
      </w:tr>
      <w:tr w:rsidR="0051666C" w:rsidRPr="004C554A" w14:paraId="3AC4CA2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F95F5C" w14:textId="7F91B8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0FB6" w14:textId="6A9D49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8370EF" w14:textId="56CF70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08D63" w14:textId="4A49FE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48D05E0" w14:textId="7360117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74667" w14:textId="6926598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10 557,00000</w:t>
            </w:r>
          </w:p>
        </w:tc>
      </w:tr>
      <w:tr w:rsidR="0051666C" w:rsidRPr="004C554A" w14:paraId="770EDA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8B900F" w14:textId="07208C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26624" w14:textId="28E4B1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DB552FD" w14:textId="092053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D7A92" w14:textId="7DE3C3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93F187" w14:textId="292A10E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5B49E" w14:textId="60AA9E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604 557,20000</w:t>
            </w:r>
          </w:p>
        </w:tc>
      </w:tr>
      <w:tr w:rsidR="0051666C" w:rsidRPr="004C554A" w14:paraId="2E3EA13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EDD128" w14:textId="7A6372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DB2CA" w14:textId="5158F9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40BF42" w14:textId="6AF3EC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F61294" w14:textId="54CAA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F339C2A" w14:textId="3271C11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B06BE" w14:textId="7A16CD1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604 557,20000</w:t>
            </w:r>
          </w:p>
        </w:tc>
      </w:tr>
      <w:tr w:rsidR="0051666C" w:rsidRPr="004C554A" w14:paraId="67E0616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BC382A" w14:textId="26D49C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37408" w14:textId="3CF315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472968" w14:textId="2FE8D0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0C2DBB" w14:textId="347DB7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A434C8D" w14:textId="6954C3D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DCB38A" w14:textId="58BB050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4 949,50000</w:t>
            </w:r>
          </w:p>
        </w:tc>
      </w:tr>
      <w:tr w:rsidR="0051666C" w:rsidRPr="004C554A" w14:paraId="72F1FD8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0606C3" w14:textId="70FA8B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E3CDB" w14:textId="281044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B18B7A" w14:textId="38F4AF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0B310" w14:textId="414942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92274CE" w14:textId="123395A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E7F6C1" w14:textId="4C741CC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4 949,50000</w:t>
            </w:r>
          </w:p>
        </w:tc>
      </w:tr>
      <w:tr w:rsidR="0051666C" w:rsidRPr="004C554A" w14:paraId="6CE229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977BA8" w14:textId="752C68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B99D" w14:textId="5EE45C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730B738" w14:textId="1CF706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1AA7F" w14:textId="6466B1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C26AB17" w14:textId="6E7A501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E9335" w14:textId="11E8AF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5 716,30000</w:t>
            </w:r>
          </w:p>
        </w:tc>
      </w:tr>
      <w:tr w:rsidR="0051666C" w:rsidRPr="004C554A" w14:paraId="393763D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6C629E" w14:textId="73E8D1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19BF" w14:textId="11F9DA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CB87FC4" w14:textId="5878E8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0A51B4" w14:textId="6FF8B8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FED3584" w14:textId="0800A9C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2ADB99" w14:textId="1F9CBEB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5 716,30000</w:t>
            </w:r>
          </w:p>
        </w:tc>
      </w:tr>
      <w:tr w:rsidR="0051666C" w:rsidRPr="004C554A" w14:paraId="1D1B8181" w14:textId="77777777" w:rsidTr="0051666C">
        <w:trPr>
          <w:cantSplit/>
          <w:trHeight w:val="19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FDC7C2" w14:textId="15577C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52E19" w14:textId="6EBAA0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266001" w14:textId="07557E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DE7EB" w14:textId="2A2603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1F70F3E" w14:textId="05A51D5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109471" w14:textId="275FE45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24 909,60000</w:t>
            </w:r>
          </w:p>
        </w:tc>
      </w:tr>
      <w:tr w:rsidR="0051666C" w:rsidRPr="004C554A" w14:paraId="22642B8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43EC28" w14:textId="105332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7A083" w14:textId="4645DE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657D3C" w14:textId="29755B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8230BF" w14:textId="58B7F6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5951A4E" w14:textId="26B54B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EF32F" w14:textId="352CA9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24 909,60000</w:t>
            </w:r>
          </w:p>
        </w:tc>
      </w:tr>
      <w:tr w:rsidR="0051666C" w:rsidRPr="004C554A" w14:paraId="10B2ED31" w14:textId="77777777" w:rsidTr="0051666C">
        <w:trPr>
          <w:cantSplit/>
          <w:trHeight w:val="27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E72253" w14:textId="641603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B825" w14:textId="10F3E4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DD15628" w14:textId="386B03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E319F8" w14:textId="0441DB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D6805FA" w14:textId="6090D87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A1B37" w14:textId="561DA8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6858A55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422CF8" w14:textId="0B0459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3FA76" w14:textId="5A00AE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6C6EF0" w14:textId="094A2A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8C095" w14:textId="4C0860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330F456" w14:textId="34CE811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1A69C6" w14:textId="01BFE1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1900581B" w14:textId="77777777" w:rsidTr="0051666C">
        <w:trPr>
          <w:cantSplit/>
          <w:trHeight w:val="1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CD228D" w14:textId="1502D2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34A6B" w14:textId="7465F5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3AEADA" w14:textId="7C829F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5069F6" w14:textId="6BA196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EFDE81F" w14:textId="17684E2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BEBA5C" w14:textId="7547C80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2EA9A25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D40C0E0" w14:textId="4376D1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2CA2" w14:textId="53E895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4A14C33" w14:textId="16500E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F4F20E" w14:textId="2643F0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1F6DF65" w14:textId="0C98598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E51D80" w14:textId="7E97C4B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5 500,00000</w:t>
            </w:r>
          </w:p>
        </w:tc>
      </w:tr>
      <w:tr w:rsidR="0051666C" w:rsidRPr="004C554A" w14:paraId="2B19481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C60AEC" w14:textId="4B1C5C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DCA5E" w14:textId="083F0A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4692855" w14:textId="796946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CF07D" w14:textId="51F7E9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9E2BA50" w14:textId="643F27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124CCD" w14:textId="1091E5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51666C" w:rsidRPr="004C554A" w14:paraId="7870C7A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EF5853" w14:textId="05ED4F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C23F3" w14:textId="04E14D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9BD2CF" w14:textId="0BFF7D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30526" w14:textId="38A599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C195440" w14:textId="728A9C0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20619" w14:textId="5C016C4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51666C" w:rsidRPr="004C554A" w14:paraId="2E0F1E4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A8DC1E" w14:textId="63AFA9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11B13" w14:textId="7AFF13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48A03C" w14:textId="4479E2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81337" w14:textId="6BEA23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445CA5F" w14:textId="3A1501C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16A7E" w14:textId="2C3539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51666C" w:rsidRPr="004C554A" w14:paraId="391B546E" w14:textId="77777777" w:rsidTr="0051666C">
        <w:trPr>
          <w:cantSplit/>
          <w:trHeight w:val="6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09F7C5" w14:textId="51D84B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EFD9" w14:textId="77F506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6822E8" w14:textId="52D919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01EA2" w14:textId="09A417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9740C76" w14:textId="2E792DF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0EDC04" w14:textId="7CCAD5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51666C" w:rsidRPr="004C554A" w14:paraId="238281E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82C4AB" w14:textId="5003CF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FC39C" w14:textId="23E52B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6C042AB" w14:textId="24F827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CA4B80" w14:textId="6E4755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3BF3BE1" w14:textId="49D6EC4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68DA10" w14:textId="4A876DD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51666C" w:rsidRPr="004C554A" w14:paraId="377F9D6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BEA946" w14:textId="572F75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0D646" w14:textId="4368B7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CD8E7DD" w14:textId="5B9A0C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43D81C" w14:textId="103E7F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0DC68750" w14:textId="5422421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1B313" w14:textId="01D9B1B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51666C" w:rsidRPr="004C554A" w14:paraId="4996B70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C6F095" w14:textId="1C86A8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84E62" w14:textId="257BFE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B3DFAA" w14:textId="2F099C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86355" w14:textId="1914A4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127A745" w14:textId="6D28774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8D16B" w14:textId="2ABF397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4 237 184,31500</w:t>
            </w:r>
          </w:p>
        </w:tc>
      </w:tr>
      <w:tr w:rsidR="0051666C" w:rsidRPr="004C554A" w14:paraId="774325A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F99557" w14:textId="6CE008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2EABF" w14:textId="6E30B4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546773" w14:textId="5318C8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1153E2" w14:textId="5AF987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6CBEC48" w14:textId="161646A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43E34" w14:textId="4E5057C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51666C" w:rsidRPr="004C554A" w14:paraId="4DC4FAD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607A266" w14:textId="0F6801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0848" w14:textId="466A03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C09B35" w14:textId="4E6F62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0F0D0E" w14:textId="7FFCAE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B74B2E4" w14:textId="7BF9D9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FC8BD" w14:textId="67641F8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51666C" w:rsidRPr="004C554A" w14:paraId="5317B4B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D8C209" w14:textId="141E1F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8D43" w14:textId="5DE4A0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7033CF" w14:textId="5D1D70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05853" w14:textId="736B8F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AC956F9" w14:textId="11A4F1A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A5ABD" w14:textId="6E7B29A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51666C" w:rsidRPr="004C554A" w14:paraId="2C6402D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7BAE56" w14:textId="73E874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F062" w14:textId="01D002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A1C2F5" w14:textId="7F94B4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C1054D" w14:textId="479DF8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DF51BB6" w14:textId="549FEF9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4EC8E" w14:textId="07A9C4E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37 193,60000</w:t>
            </w:r>
          </w:p>
        </w:tc>
      </w:tr>
      <w:tr w:rsidR="0051666C" w:rsidRPr="004C554A" w14:paraId="40AD8B4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CCCFE4" w14:textId="74AD74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007A4" w14:textId="78C23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041DFB1" w14:textId="4A1659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F5D39" w14:textId="123A41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61817F8" w14:textId="2E95646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C4AC8" w14:textId="05909A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1 942 680,40000</w:t>
            </w:r>
          </w:p>
        </w:tc>
      </w:tr>
      <w:tr w:rsidR="0051666C" w:rsidRPr="004C554A" w14:paraId="03FC1303" w14:textId="77777777" w:rsidTr="0051666C">
        <w:trPr>
          <w:cantSplit/>
          <w:trHeight w:val="1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C544F0" w14:textId="2614A5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87BA" w14:textId="77944F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4DAA8E" w14:textId="1ED02B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50E6F" w14:textId="34DDC6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57941D" w14:textId="5920712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9E392" w14:textId="373E1F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1 804 464,80000</w:t>
            </w:r>
          </w:p>
        </w:tc>
      </w:tr>
      <w:tr w:rsidR="0051666C" w:rsidRPr="004C554A" w14:paraId="33EE1EC9" w14:textId="77777777" w:rsidTr="0051666C">
        <w:trPr>
          <w:cantSplit/>
          <w:trHeight w:val="2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720BB0" w14:textId="442F7A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6895" w14:textId="337FF8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B3E988" w14:textId="4593E1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2D23B" w14:textId="0F6447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4181ABE" w14:textId="36324E8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6C7DD" w14:textId="52153B6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1 172,10000</w:t>
            </w:r>
          </w:p>
        </w:tc>
      </w:tr>
      <w:tr w:rsidR="0051666C" w:rsidRPr="004C554A" w14:paraId="1E7FF35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1FD305" w14:textId="6B2E9F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4407" w14:textId="4D7462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1198E3" w14:textId="6C2B67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22F5DC" w14:textId="481713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003ED803" w14:textId="2B51BA5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F18B76" w14:textId="45B4F2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1 172,10000</w:t>
            </w:r>
          </w:p>
        </w:tc>
      </w:tr>
      <w:tr w:rsidR="0051666C" w:rsidRPr="004C554A" w14:paraId="3C9253E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A6ADFA" w14:textId="72AB2A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15EA" w14:textId="6C078F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9EE9C24" w14:textId="007FF4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9097E" w14:textId="15EDEF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41DD647" w14:textId="3011677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B241C7" w14:textId="7FF8BF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3252F0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AA5C66" w14:textId="1B51CA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A2D4" w14:textId="3FDF9D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1E5677" w14:textId="52EC7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7D698" w14:textId="02A5D1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F204402" w14:textId="4B75317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DE2CF" w14:textId="30DBE04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1B5EFC4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D59591" w14:textId="50D402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7A8A1" w14:textId="3E3EBB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A6CF0DE" w14:textId="3D4530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16053" w14:textId="1559EC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B9044D" w14:textId="0B72A9B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6E800" w14:textId="101D51B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3 286,40000</w:t>
            </w:r>
          </w:p>
        </w:tc>
      </w:tr>
      <w:tr w:rsidR="0051666C" w:rsidRPr="004C554A" w14:paraId="6901E29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01E792" w14:textId="0BF02A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76" w14:textId="335E26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54E737" w14:textId="5322CF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36F45C" w14:textId="7F4FD5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8493CEB" w14:textId="43AA043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2F8DC" w14:textId="63E2496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3 286,40000</w:t>
            </w:r>
          </w:p>
        </w:tc>
      </w:tr>
      <w:tr w:rsidR="0051666C" w:rsidRPr="004C554A" w14:paraId="732118A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5DBBEE" w14:textId="1D9DAA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F587B" w14:textId="6D3066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4F210F1" w14:textId="2813C2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80D87A" w14:textId="089C53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AFD7B97" w14:textId="38E0433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B1D55" w14:textId="5DBC5A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3 828,00000</w:t>
            </w:r>
          </w:p>
        </w:tc>
      </w:tr>
      <w:tr w:rsidR="0051666C" w:rsidRPr="004C554A" w14:paraId="4F48B135" w14:textId="77777777" w:rsidTr="0051666C">
        <w:trPr>
          <w:cantSplit/>
          <w:trHeight w:val="24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BC73AC" w14:textId="3DC0D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E6A9E" w14:textId="48E3E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53D2723" w14:textId="2556BA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32762" w14:textId="5384AD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67" w:type="dxa"/>
            <w:shd w:val="clear" w:color="auto" w:fill="auto"/>
            <w:hideMark/>
          </w:tcPr>
          <w:p w14:paraId="77DAA0E2" w14:textId="115671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5AE67B" w14:textId="0FD2C76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</w:tr>
      <w:tr w:rsidR="0051666C" w:rsidRPr="004C554A" w14:paraId="77E52695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C324C2" w14:textId="1F1432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5EC8A" w14:textId="73E3D2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830173D" w14:textId="32C887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F86656" w14:textId="622B84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F7ACFBA" w14:textId="5B618A5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FEE48" w14:textId="7E8753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2 424,00000</w:t>
            </w:r>
          </w:p>
        </w:tc>
      </w:tr>
      <w:tr w:rsidR="0051666C" w:rsidRPr="004C554A" w14:paraId="0C57013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060795" w14:textId="15A999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B6DE" w14:textId="6CB095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3D5763" w14:textId="422E70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4E4AA8" w14:textId="32458F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92D2C5" w14:textId="5BFF31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AC8AD7" w14:textId="1D2736A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1 900,00000</w:t>
            </w:r>
          </w:p>
        </w:tc>
      </w:tr>
      <w:tr w:rsidR="0051666C" w:rsidRPr="004C554A" w14:paraId="7946C056" w14:textId="77777777" w:rsidTr="0051666C">
        <w:trPr>
          <w:cantSplit/>
          <w:trHeight w:val="17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D69425" w14:textId="4A709C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F7E7" w14:textId="5257A4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1C360F" w14:textId="6CDCA6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293EB" w14:textId="0D41A5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001A099" w14:textId="2901CF9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ADB94" w14:textId="354E2CD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1 900,00000</w:t>
            </w:r>
          </w:p>
        </w:tc>
      </w:tr>
      <w:tr w:rsidR="0051666C" w:rsidRPr="004C554A" w14:paraId="4414E87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4DA1F3" w14:textId="2E5810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A0BE" w14:textId="0F03A6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D05A570" w14:textId="697711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8A2D1" w14:textId="363787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C7AD968" w14:textId="30B4FEC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34E6F" w14:textId="2CB94B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1 119 235,00000</w:t>
            </w:r>
          </w:p>
        </w:tc>
      </w:tr>
      <w:tr w:rsidR="0051666C" w:rsidRPr="004C554A" w14:paraId="6EED5715" w14:textId="77777777" w:rsidTr="0051666C">
        <w:trPr>
          <w:cantSplit/>
          <w:trHeight w:val="11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280063" w14:textId="341C71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D545" w14:textId="21EE4E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3982EB" w14:textId="6CBC9E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605CD2" w14:textId="5DC4C6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6D5AA0C" w14:textId="7E019C7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96C52" w14:textId="13A7DD1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1 119 235,00000</w:t>
            </w:r>
          </w:p>
        </w:tc>
      </w:tr>
      <w:tr w:rsidR="0051666C" w:rsidRPr="004C554A" w14:paraId="6070B36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32C3E8" w14:textId="748ECE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257C0" w14:textId="123EEB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93D2AA1" w14:textId="37356F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94014" w14:textId="6EE1D0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43BEDBA" w14:textId="31C13C7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1B9D5D" w14:textId="6C59435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59 980,00000</w:t>
            </w:r>
          </w:p>
        </w:tc>
      </w:tr>
      <w:tr w:rsidR="0051666C" w:rsidRPr="004C554A" w14:paraId="42F477CD" w14:textId="77777777" w:rsidTr="0051666C">
        <w:trPr>
          <w:cantSplit/>
          <w:trHeight w:val="5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9E6BB9" w14:textId="6BB6EA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9017" w14:textId="6C64C7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7FB42D" w14:textId="077949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D287" w14:textId="39F340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AAC5703" w14:textId="473B34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3035B" w14:textId="78C5693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59 980,00000</w:t>
            </w:r>
          </w:p>
        </w:tc>
      </w:tr>
      <w:tr w:rsidR="0051666C" w:rsidRPr="004C554A" w14:paraId="26B0DAF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A4C0B9" w14:textId="56DE7F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5D76" w14:textId="116B6B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48530F" w14:textId="63B684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A71C18" w14:textId="25A317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4EDC705" w14:textId="27C5DAB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8DFDC" w14:textId="38E634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580 531,90000</w:t>
            </w:r>
          </w:p>
        </w:tc>
      </w:tr>
      <w:tr w:rsidR="0051666C" w:rsidRPr="004C554A" w14:paraId="0AAEDF0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CDA3C7" w14:textId="641581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0E5E8" w14:textId="0FA1EF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50BC3D" w14:textId="5AFAE5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24A86" w14:textId="551D77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401D2C5" w14:textId="136DFA5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F8C1B" w14:textId="4F51A7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580 531,90000</w:t>
            </w:r>
          </w:p>
        </w:tc>
      </w:tr>
      <w:tr w:rsidR="0051666C" w:rsidRPr="004C554A" w14:paraId="65EC568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AE9C5A" w14:textId="17A2A0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12B38" w14:textId="582996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D3ED5D" w14:textId="12238A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609CF" w14:textId="6BE480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F34250" w14:textId="3EA75B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3B10E" w14:textId="61FC02A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8 354,60000</w:t>
            </w:r>
          </w:p>
        </w:tc>
      </w:tr>
      <w:tr w:rsidR="0051666C" w:rsidRPr="004C554A" w14:paraId="16098D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C151B7" w14:textId="15FAEB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8A1F0" w14:textId="668B71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194078" w14:textId="301344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AEB9F" w14:textId="5E0ED6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0BE1D29" w14:textId="279120A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18509" w14:textId="3BD79E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8 354,60000</w:t>
            </w:r>
          </w:p>
        </w:tc>
      </w:tr>
      <w:tr w:rsidR="0051666C" w:rsidRPr="004C554A" w14:paraId="629580E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8B076C" w14:textId="27A79F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87AF8" w14:textId="0C4CB3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8279E7" w14:textId="0B2362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B457E" w14:textId="3346F5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F5E3EB" w14:textId="4FFA1B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56CA2" w14:textId="2083F04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51666C" w:rsidRPr="004C554A" w14:paraId="4E08291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7E25A9" w14:textId="49C15E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789C8" w14:textId="3E7EBA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ED78C6" w14:textId="530AC9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F29D5" w14:textId="6411E2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934AB6A" w14:textId="6C2CF2F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0F5F3" w14:textId="3EE5B62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51666C" w:rsidRPr="004C554A" w14:paraId="020B79A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1D51F1" w14:textId="630A62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D4452" w14:textId="532D9B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092D95A" w14:textId="420387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92A2F" w14:textId="66D30E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0C43AC6" w14:textId="3B21639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0F6E6A" w14:textId="3D1E1FE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19 826,80000</w:t>
            </w:r>
          </w:p>
        </w:tc>
      </w:tr>
      <w:tr w:rsidR="0051666C" w:rsidRPr="004C554A" w14:paraId="2DAD50C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45DF68" w14:textId="676F53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84FAD" w14:textId="54570A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A3577C0" w14:textId="5F8EF7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3FC5FC" w14:textId="7BAAF0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99B2817" w14:textId="0FA040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DE881" w14:textId="564A86D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19 826,80000</w:t>
            </w:r>
          </w:p>
        </w:tc>
      </w:tr>
      <w:tr w:rsidR="0051666C" w:rsidRPr="004C554A" w14:paraId="489628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012A80" w14:textId="60F946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865E9" w14:textId="6E9C6E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2FA8DC4" w14:textId="2FF5F6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1D3DD1" w14:textId="6EFEDB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9D95BD0" w14:textId="7B75914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3FFB8" w14:textId="12C8068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138 215,60000</w:t>
            </w:r>
          </w:p>
        </w:tc>
      </w:tr>
      <w:tr w:rsidR="0051666C" w:rsidRPr="004C554A" w14:paraId="11A694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A772EC" w14:textId="229192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0A1A7" w14:textId="7A6542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F7635F1" w14:textId="7DFBA3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05A2F" w14:textId="341D52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908BD4" w14:textId="5259D9F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50F3D2" w14:textId="203404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51666C" w:rsidRPr="004C554A" w14:paraId="0DCEBE9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EA6A029" w14:textId="5BDACD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B2721" w14:textId="23ABB3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F8D57C" w14:textId="090C55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2CE3C" w14:textId="27AF65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B4ECBFC" w14:textId="1D9085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44383" w14:textId="027029C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51666C" w:rsidRPr="004C554A" w14:paraId="709D61C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71D9E7" w14:textId="401F13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15E37" w14:textId="1451F9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484204" w14:textId="098A9E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96BB9" w14:textId="5F763D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B464AA3" w14:textId="567D3A2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A0C0F" w14:textId="06B9C8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088628B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BE0B2D" w14:textId="05F512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BA8D" w14:textId="6751B5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64A111" w14:textId="453B1D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3EE1B" w14:textId="3634E8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2524EFC" w14:textId="67CA322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CF6D5" w14:textId="303E324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6D47A86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D3C394" w14:textId="246647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BDDC" w14:textId="7B2920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43A8A7E" w14:textId="10A76E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E0015B" w14:textId="0AEB4E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0A0C406" w14:textId="14788D3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8CC3FE" w14:textId="4E9214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085F65B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13B1E2" w14:textId="49C6A7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C2CCE" w14:textId="1F6D5C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6F9E7F" w14:textId="5EBE51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048CD" w14:textId="3BA436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B95B211" w14:textId="1278CC1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D2EF5" w14:textId="5006D0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41DDB12F" w14:textId="77777777" w:rsidTr="0051666C">
        <w:trPr>
          <w:cantSplit/>
          <w:trHeight w:val="104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CDE8DC" w14:textId="4400CC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B0F6C" w14:textId="56199F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3B715C" w14:textId="353424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8A910" w14:textId="39F991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8FAD86E" w14:textId="66932AF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4DB320" w14:textId="03F07AF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6CB39A5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E33AC1" w14:textId="5A3476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E06B" w14:textId="194089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1B4EB3" w14:textId="166EF1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A6FD19" w14:textId="68D48C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3487A47" w14:textId="2CF5BFA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87D998" w14:textId="00E2D48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41B56F7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34309A" w14:textId="1695B8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964AE" w14:textId="038EF4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D82DCB" w14:textId="4BFF88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1A2A2" w14:textId="23BCD4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A8EB2E" w14:textId="47DB5B9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324BE" w14:textId="0F3CB7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116 194,00000</w:t>
            </w:r>
          </w:p>
        </w:tc>
      </w:tr>
      <w:tr w:rsidR="0051666C" w:rsidRPr="004C554A" w14:paraId="35AD38F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828F15" w14:textId="21571B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80AD1" w14:textId="4C6685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83ED3B" w14:textId="4CD39B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0F3A2" w14:textId="1E3574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6FF69C9" w14:textId="2984497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8A3F5A" w14:textId="325DA2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116 194,00000</w:t>
            </w:r>
          </w:p>
        </w:tc>
      </w:tr>
      <w:tr w:rsidR="0051666C" w:rsidRPr="004C554A" w14:paraId="01302F2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6E0F7A" w14:textId="15F230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48F52" w14:textId="1F822F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0AE1A7" w14:textId="5D96B3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7FAB98" w14:textId="771509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5E6BDA8" w14:textId="31C4D7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06D542" w14:textId="125B8F5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</w:tr>
      <w:tr w:rsidR="0051666C" w:rsidRPr="004C554A" w14:paraId="510C4FB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8DAD68" w14:textId="0A1061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23823" w14:textId="29E429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707562" w14:textId="400537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430E0" w14:textId="5E93E2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16E40062" w14:textId="671AA46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EF5E95" w14:textId="27ACBF8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09D02B93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5A4A23" w14:textId="1E9100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FED4" w14:textId="36FDCD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6EC3E3" w14:textId="6CE054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DB024" w14:textId="4E5A55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F3B02EF" w14:textId="1681E07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EC6AF5" w14:textId="44FA97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</w:tr>
      <w:tr w:rsidR="0051666C" w:rsidRPr="004C554A" w14:paraId="7BABBD8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244F8B" w14:textId="6BD936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C3043" w14:textId="7E1CCA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CA4269F" w14:textId="577D50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6A8903" w14:textId="7A7873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171D9E" w14:textId="5FF3AF4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D81509" w14:textId="5ECEB7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4 767,60000</w:t>
            </w:r>
          </w:p>
        </w:tc>
      </w:tr>
      <w:tr w:rsidR="0051666C" w:rsidRPr="004C554A" w14:paraId="167528C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93CEC6" w14:textId="627041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041D7" w14:textId="248439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9AD2FC" w14:textId="314D5B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9CED62" w14:textId="6323F8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54B884B" w14:textId="390B906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867DC" w14:textId="609EBD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4 767,60000</w:t>
            </w:r>
          </w:p>
        </w:tc>
      </w:tr>
      <w:tr w:rsidR="0051666C" w:rsidRPr="004C554A" w14:paraId="3277DBC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A9590B" w14:textId="390695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9C82D" w14:textId="6D9D3A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111D46" w14:textId="54434A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CBF5F" w14:textId="6B0A7D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D66A184" w14:textId="4D123AF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4EFE20" w14:textId="7B80461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2 245 100,11500</w:t>
            </w:r>
          </w:p>
        </w:tc>
      </w:tr>
      <w:tr w:rsidR="0051666C" w:rsidRPr="004C554A" w14:paraId="73B9A4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3840EF" w14:textId="3D83B6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FD528" w14:textId="44D809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841528B" w14:textId="2B18EE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897CD" w14:textId="404B2B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DB496AC" w14:textId="3086B1C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5206C" w14:textId="7C7A70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2 245 100,11500</w:t>
            </w:r>
          </w:p>
        </w:tc>
      </w:tr>
      <w:tr w:rsidR="0051666C" w:rsidRPr="004C554A" w14:paraId="71434F5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DD37FB" w14:textId="3EDF15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970F9" w14:textId="7334DE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D2FE3AA" w14:textId="424ED3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DB71F" w14:textId="5D6571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7A6C2E1" w14:textId="704E2D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F086F" w14:textId="278CCB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1 657 295,89000</w:t>
            </w:r>
          </w:p>
        </w:tc>
      </w:tr>
      <w:tr w:rsidR="0051666C" w:rsidRPr="004C554A" w14:paraId="3C5A923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E4754E2" w14:textId="1A0EEF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0363F" w14:textId="4146E7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7DE80E" w14:textId="0EBED4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C1A69" w14:textId="64FE30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55CDDFE5" w14:textId="1C5484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34568" w14:textId="24311FE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1 657 295,89000</w:t>
            </w:r>
          </w:p>
        </w:tc>
      </w:tr>
      <w:tr w:rsidR="0051666C" w:rsidRPr="004C554A" w14:paraId="68F1886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A8A70A" w14:textId="2979FD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2105" w14:textId="402A83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688965B" w14:textId="7677C5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FCFD39" w14:textId="502C55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48B3737" w14:textId="2E9D36B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22C13" w14:textId="637ADA1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306,84000</w:t>
            </w:r>
          </w:p>
        </w:tc>
      </w:tr>
      <w:tr w:rsidR="0051666C" w:rsidRPr="004C554A" w14:paraId="38564C5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09C2EA" w14:textId="425DEF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3E09" w14:textId="5BB232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63AD80" w14:textId="3FC08A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3ACE3" w14:textId="785DD6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380C72CE" w14:textId="59FF57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D29B8" w14:textId="4F77D63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306,84000</w:t>
            </w:r>
          </w:p>
        </w:tc>
      </w:tr>
      <w:tr w:rsidR="0051666C" w:rsidRPr="004C554A" w14:paraId="2963CC1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BC616D" w14:textId="734198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2840B" w14:textId="2F4E55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C04D9E" w14:textId="65065B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6EAC5E" w14:textId="276B9A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8D789A9" w14:textId="03471C1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в г. Верхняя Пышма Свердловской области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8E772" w14:textId="559386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47 311,48500</w:t>
            </w:r>
          </w:p>
        </w:tc>
      </w:tr>
      <w:tr w:rsidR="0051666C" w:rsidRPr="004C554A" w14:paraId="2E68794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9979BA" w14:textId="04C12E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B993" w14:textId="34EEF3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DF108C" w14:textId="49EC2E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AA406" w14:textId="2514AA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68C359DC" w14:textId="379D696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B4B67" w14:textId="48A410C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47 311,48500</w:t>
            </w:r>
          </w:p>
        </w:tc>
      </w:tr>
      <w:tr w:rsidR="0051666C" w:rsidRPr="004C554A" w14:paraId="7FF1779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013783" w14:textId="4A4169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B8890" w14:textId="2B61D4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B72CC69" w14:textId="4FD3CB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8B8A7" w14:textId="4380B7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570B6B5" w14:textId="6DA283F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E2800" w14:textId="6EEA18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78 979,35000</w:t>
            </w:r>
          </w:p>
        </w:tc>
      </w:tr>
      <w:tr w:rsidR="0051666C" w:rsidRPr="004C554A" w14:paraId="3ED1481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84E145" w14:textId="292B84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30DFA" w14:textId="20FA80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FBF7AD" w14:textId="2A7C03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9891C" w14:textId="45B7D9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1CEDA1CF" w14:textId="0D1B54C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5433C" w14:textId="60292E1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78 979,35000</w:t>
            </w:r>
          </w:p>
        </w:tc>
      </w:tr>
      <w:tr w:rsidR="0051666C" w:rsidRPr="004C554A" w14:paraId="326FCF01" w14:textId="77777777" w:rsidTr="0051666C">
        <w:trPr>
          <w:cantSplit/>
          <w:trHeight w:val="12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C848EA" w14:textId="3DC2AF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224AF" w14:textId="52C97E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6601CC" w14:textId="77FF5A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FE01A" w14:textId="681973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F251BFD" w14:textId="01D6F78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в г. Верхняя Пышма Свердловской области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F8AE1" w14:textId="3B0EB1B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118 752,50000</w:t>
            </w:r>
          </w:p>
        </w:tc>
      </w:tr>
      <w:tr w:rsidR="0051666C" w:rsidRPr="004C554A" w14:paraId="4A866EC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65171C" w14:textId="0FCEA0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4340F" w14:textId="3E539E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BE07B4" w14:textId="071213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3A5FBA" w14:textId="1716A3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3B774C85" w14:textId="25893DA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F5E02" w14:textId="5D04ECF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118 752,50000</w:t>
            </w:r>
          </w:p>
        </w:tc>
      </w:tr>
      <w:tr w:rsidR="0051666C" w:rsidRPr="004C554A" w14:paraId="6AC8B25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55CD3F" w14:textId="032F6C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FBFC1" w14:textId="2E673C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5C2F1A" w14:textId="0B7201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879FB5" w14:textId="20430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606C37E" w14:textId="4CD75D5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866476" w14:textId="4C1189D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50 780,40000</w:t>
            </w:r>
          </w:p>
        </w:tc>
      </w:tr>
      <w:tr w:rsidR="0051666C" w:rsidRPr="004C554A" w14:paraId="7D1A2AA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6FC67F" w14:textId="6F0518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EC3D6" w14:textId="73851F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4BD071" w14:textId="34376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8867E0" w14:textId="6FA958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6D05DAB5" w14:textId="107C74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445E5" w14:textId="07E1E3E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50 780,40000</w:t>
            </w:r>
          </w:p>
        </w:tc>
      </w:tr>
      <w:tr w:rsidR="0051666C" w:rsidRPr="004C554A" w14:paraId="1628490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E2EE94" w14:textId="447526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A0AB" w14:textId="5B80B1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0BB888" w14:textId="787F3D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B30F59" w14:textId="10AA16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060B049" w14:textId="56AD50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7AA2D" w14:textId="14BFE35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92 673,65000</w:t>
            </w:r>
          </w:p>
        </w:tc>
      </w:tr>
      <w:tr w:rsidR="0051666C" w:rsidRPr="004C554A" w14:paraId="1E9B87B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8672BA" w14:textId="7A04D1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C139A" w14:textId="3F39FF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DB8C01A" w14:textId="09ED50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E9862" w14:textId="422648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3C18DA05" w14:textId="3FD3755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0B34E" w14:textId="506B7D6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92 673,65000</w:t>
            </w:r>
          </w:p>
        </w:tc>
      </w:tr>
      <w:tr w:rsidR="0051666C" w:rsidRPr="004C554A" w14:paraId="3848DC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B30D50" w14:textId="7AAD9E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2A3FC" w14:textId="3D5CF6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29BFEF" w14:textId="6E23B9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4EEF1" w14:textId="6876D7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93F7973" w14:textId="79B7C2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Огнеупорщиков, зд. № 2а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23322E" w14:textId="360049E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199 000,00000</w:t>
            </w:r>
          </w:p>
        </w:tc>
      </w:tr>
      <w:tr w:rsidR="0051666C" w:rsidRPr="004C554A" w14:paraId="4DDE075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4AEF32" w14:textId="094493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74BBE" w14:textId="29EE99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B1BE86" w14:textId="487790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E6CFF4" w14:textId="6548D4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  <w:hideMark/>
          </w:tcPr>
          <w:p w14:paraId="79C4A319" w14:textId="78C13EF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1DFA9" w14:textId="16A6306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199 000,00000</w:t>
            </w:r>
          </w:p>
        </w:tc>
      </w:tr>
      <w:tr w:rsidR="0051666C" w:rsidRPr="004C554A" w14:paraId="657CE09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9CBC614" w14:textId="0574A0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DFAE" w14:textId="2034D4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E3FE0F" w14:textId="3A2F3C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67C5C" w14:textId="79D4F8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A2DB974" w14:textId="3E5BBE2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05D6D" w14:textId="721D22F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12 210,20000</w:t>
            </w:r>
          </w:p>
        </w:tc>
      </w:tr>
      <w:tr w:rsidR="0051666C" w:rsidRPr="004C554A" w14:paraId="1CE67F73" w14:textId="77777777" w:rsidTr="0051666C">
        <w:trPr>
          <w:cantSplit/>
          <w:trHeight w:val="9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C19B7D" w14:textId="6E85F8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6C394" w14:textId="019233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F39F54F" w14:textId="02A894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4C1CC" w14:textId="3D6649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90B90BD" w14:textId="3EFEE48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C9680" w14:textId="3F69238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7D2BE69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B4152D" w14:textId="712A7D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D343F" w14:textId="6E179A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EA00A6" w14:textId="3F3A2D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796C7" w14:textId="501009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AD02C28" w14:textId="63ADBAA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3AC888" w14:textId="6151E89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5A51F68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3B13BE" w14:textId="5B4A1C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197F" w14:textId="3105A1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6EBDCD3" w14:textId="1B2225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373A2" w14:textId="6F2F01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AF7AD53" w14:textId="34CA21A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107B7" w14:textId="030BA7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5EAFE78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6B384A" w14:textId="2E2A9E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B3EE8" w14:textId="028809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8923D2" w14:textId="10C29F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300B73" w14:textId="5FAAD8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63424A7" w14:textId="2768C5F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6EE764" w14:textId="4B587FE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10 410,20000</w:t>
            </w:r>
          </w:p>
        </w:tc>
      </w:tr>
      <w:tr w:rsidR="0051666C" w:rsidRPr="004C554A" w14:paraId="72D1238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521E15" w14:textId="4276E2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8BEA7" w14:textId="53A95B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970141" w14:textId="48ED0D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80CBB" w14:textId="50990C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AAD2DEA" w14:textId="10971E5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72488" w14:textId="4032C3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8 410,20000</w:t>
            </w:r>
          </w:p>
        </w:tc>
      </w:tr>
      <w:tr w:rsidR="0051666C" w:rsidRPr="004C554A" w14:paraId="7847D2E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4E20F5" w14:textId="77E4D3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32DB2" w14:textId="2A9DEC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E0CE592" w14:textId="11E7D3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FFF10" w14:textId="4D5AD3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978C74D" w14:textId="5FAF2E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82C18C" w14:textId="330C9C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8 410,20000</w:t>
            </w:r>
          </w:p>
        </w:tc>
      </w:tr>
      <w:tr w:rsidR="0051666C" w:rsidRPr="004C554A" w14:paraId="3CC9B8F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72C6D9" w14:textId="281F47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3786E" w14:textId="6AB1C8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6FE8B5" w14:textId="6EA4B6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F2BF0" w14:textId="7E709F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D857B43" w14:textId="380C410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D6BAD2" w14:textId="352BDD0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1A20FF7C" w14:textId="77777777" w:rsidTr="0051666C">
        <w:trPr>
          <w:cantSplit/>
          <w:trHeight w:val="14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C9E227" w14:textId="5CE0B5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5C6C3" w14:textId="1E0DE7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7D70373" w14:textId="7C0CE7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C4019" w14:textId="69D845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123D971" w14:textId="48EA264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9C681" w14:textId="796BE4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11455B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F5E97F" w14:textId="555CA0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BA8D8" w14:textId="637C84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593C1D" w14:textId="66F56A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3EF9C" w14:textId="6A8E15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7EC3406" w14:textId="1D06051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4A9DC" w14:textId="279D3D8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247 855,77121</w:t>
            </w:r>
          </w:p>
        </w:tc>
      </w:tr>
      <w:tr w:rsidR="0051666C" w:rsidRPr="004C554A" w14:paraId="1DF527C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D04946" w14:textId="32E2A5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7C783" w14:textId="38DE26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2CDD890" w14:textId="554B4C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9DC56" w14:textId="3830A0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586A8C8" w14:textId="1B5BF9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05DCD2" w14:textId="12A28F9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3 373,00000</w:t>
            </w:r>
          </w:p>
        </w:tc>
      </w:tr>
      <w:tr w:rsidR="0051666C" w:rsidRPr="004C554A" w14:paraId="64C473C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04B033" w14:textId="7B76D3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86E5F" w14:textId="6D6490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EDEDDD1" w14:textId="1D0BB4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09AAD" w14:textId="3B9551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76AD384" w14:textId="0294932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411B63" w14:textId="0894FE1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3 373,00000</w:t>
            </w:r>
          </w:p>
        </w:tc>
      </w:tr>
      <w:tr w:rsidR="0051666C" w:rsidRPr="004C554A" w14:paraId="0C2FDA9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F9AE984" w14:textId="78B236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D64B0" w14:textId="7A91E1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0C97D2" w14:textId="25A8A3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90BA3" w14:textId="732877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FB03678" w14:textId="1A55B91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673A9" w14:textId="6B44DC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1 573,00000</w:t>
            </w:r>
          </w:p>
        </w:tc>
      </w:tr>
      <w:tr w:rsidR="0051666C" w:rsidRPr="004C554A" w14:paraId="194CB6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E25FB3" w14:textId="202FD8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E2560" w14:textId="0745FF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6CBB6D" w14:textId="1720EB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5F1F7C" w14:textId="6ADB68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147BE8C" w14:textId="4CF306F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65ED49" w14:textId="2E71E99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1 573,00000</w:t>
            </w:r>
          </w:p>
        </w:tc>
      </w:tr>
      <w:tr w:rsidR="0051666C" w:rsidRPr="004C554A" w14:paraId="05DCD4BC" w14:textId="77777777" w:rsidTr="0051666C">
        <w:trPr>
          <w:cantSplit/>
          <w:trHeight w:val="1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06FF4D" w14:textId="13A12D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D0B62" w14:textId="3E83FB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A2A8358" w14:textId="00DA5F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DB183" w14:textId="11429D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8FFA08" w14:textId="17B0C89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7E019" w14:textId="27922FD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294E2AE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D9E5E0" w14:textId="5EDA87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470FB" w14:textId="593F93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7F2647" w14:textId="5D429E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C2426" w14:textId="57C333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15337BAE" w14:textId="68A2970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1C8CB0" w14:textId="56D4BC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1F766FF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D0E092" w14:textId="6E8AE3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41629" w14:textId="3FEA52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12E38E" w14:textId="23E6FC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0B56C" w14:textId="15DC7A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E2CCD60" w14:textId="239FD8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F86E2" w14:textId="6DB4F7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243 619,13121</w:t>
            </w:r>
          </w:p>
        </w:tc>
      </w:tr>
      <w:tr w:rsidR="0051666C" w:rsidRPr="004C554A" w14:paraId="48AF772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B2CEE5" w14:textId="5925FB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7F171" w14:textId="733506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B67C79" w14:textId="7103EE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23B0C" w14:textId="4D5A5C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301666" w14:textId="066203D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81521" w14:textId="3993F5C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243 619,13121</w:t>
            </w:r>
          </w:p>
        </w:tc>
      </w:tr>
      <w:tr w:rsidR="0051666C" w:rsidRPr="004C554A" w14:paraId="475CBE2F" w14:textId="77777777" w:rsidTr="0051666C">
        <w:trPr>
          <w:cantSplit/>
          <w:trHeight w:val="21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7B80D8" w14:textId="1A8312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A983D" w14:textId="75B382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87F37B9" w14:textId="03F35D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98CB4" w14:textId="172AF4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E7765C" w14:textId="4C5275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B47E44" w14:textId="22ED47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230,80000</w:t>
            </w:r>
          </w:p>
        </w:tc>
      </w:tr>
      <w:tr w:rsidR="0051666C" w:rsidRPr="004C554A" w14:paraId="67F4836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BF8F5DA" w14:textId="0526F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C91CD" w14:textId="349585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7224A2" w14:textId="088344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45FC6" w14:textId="4456B2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70B11C2" w14:textId="09E6C0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B52FB8" w14:textId="5502A9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230,80000</w:t>
            </w:r>
          </w:p>
        </w:tc>
      </w:tr>
      <w:tr w:rsidR="0051666C" w:rsidRPr="004C554A" w14:paraId="4A3BD7CF" w14:textId="77777777" w:rsidTr="0051666C">
        <w:trPr>
          <w:cantSplit/>
          <w:trHeight w:val="9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62E7C8" w14:textId="053D5A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2AED0" w14:textId="10A78E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D91C27" w14:textId="60473C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1A0604" w14:textId="56F062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465BF6B" w14:textId="67C1CBB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6D17EE" w14:textId="0256F1F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42,00000</w:t>
            </w:r>
          </w:p>
        </w:tc>
      </w:tr>
      <w:tr w:rsidR="0051666C" w:rsidRPr="004C554A" w14:paraId="1AC38CC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D2EB93" w14:textId="443C2A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45C43" w14:textId="145971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E746BE6" w14:textId="66EA24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C5689" w14:textId="38749F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0870828A" w14:textId="76FD791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CA785" w14:textId="3AA2453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42,00000</w:t>
            </w:r>
          </w:p>
        </w:tc>
      </w:tr>
      <w:tr w:rsidR="0051666C" w:rsidRPr="004C554A" w14:paraId="1F72FB64" w14:textId="77777777" w:rsidTr="0051666C">
        <w:trPr>
          <w:cantSplit/>
          <w:trHeight w:val="1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FCAAF9" w14:textId="42371D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F5E3" w14:textId="27BECA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E0E0BA" w14:textId="63E1B3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A228D" w14:textId="19CC02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AC530A" w14:textId="38233B8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A7BFA" w14:textId="5DF50E3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1D931CEF" w14:textId="77777777" w:rsidTr="0051666C">
        <w:trPr>
          <w:cantSplit/>
          <w:trHeight w:val="11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22EF71" w14:textId="47201D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79CC" w14:textId="08E146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756658" w14:textId="0FFE6B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E412B7" w14:textId="486386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DAEBAA9" w14:textId="491741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BF0D6" w14:textId="5D9A22D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1B1E945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C9B279" w14:textId="66B5C8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A7E4" w14:textId="6B6179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C5D129" w14:textId="36D5D7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5EAFD" w14:textId="48E18D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2449E42" w14:textId="01950D5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84C93" w14:textId="188088D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70 691,40032</w:t>
            </w:r>
          </w:p>
        </w:tc>
      </w:tr>
      <w:tr w:rsidR="0051666C" w:rsidRPr="004C554A" w14:paraId="61DFC96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2CDD5C" w14:textId="1FB731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50EE0" w14:textId="5400D6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889C56" w14:textId="055E77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27DEA" w14:textId="27A663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4053859" w14:textId="5E9F4E3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F8CF8" w14:textId="14D1387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46 790,66232</w:t>
            </w:r>
          </w:p>
        </w:tc>
      </w:tr>
      <w:tr w:rsidR="0051666C" w:rsidRPr="004C554A" w14:paraId="7479FB2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3D6C6C" w14:textId="45011D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55171" w14:textId="39CEFB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C2063D" w14:textId="709D68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760FC1" w14:textId="50EE90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25471E6E" w14:textId="496A67B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72818" w14:textId="1C59130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240DC956" w14:textId="77777777" w:rsidTr="0051666C">
        <w:trPr>
          <w:cantSplit/>
          <w:trHeight w:val="2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A51097" w14:textId="44C6D9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96E" w14:textId="73AB4E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9419C2" w14:textId="206B4C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CF52D" w14:textId="5CEBAA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2C46A70D" w14:textId="7AC12CE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83602F" w14:textId="28FCFA1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</w:tr>
      <w:tr w:rsidR="0051666C" w:rsidRPr="004C554A" w14:paraId="4A726510" w14:textId="77777777" w:rsidTr="0051666C">
        <w:trPr>
          <w:cantSplit/>
          <w:trHeight w:val="1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FF1AF0D" w14:textId="486261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55227" w14:textId="5D4C78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3BD6022" w14:textId="370032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DDA82" w14:textId="77F5E0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B54851E" w14:textId="1B753E9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3AC37" w14:textId="2FE5AD6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61 439,11000</w:t>
            </w:r>
          </w:p>
        </w:tc>
      </w:tr>
      <w:tr w:rsidR="0051666C" w:rsidRPr="004C554A" w14:paraId="5407E56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9C01AA" w14:textId="6577D8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8AFB" w14:textId="2C9B88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1F8B02C" w14:textId="283BD8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B84E3" w14:textId="08FE12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3F75F0E0" w14:textId="121455A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A69752" w14:textId="0C96D0A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61 439,11000</w:t>
            </w:r>
          </w:p>
        </w:tc>
      </w:tr>
      <w:tr w:rsidR="0051666C" w:rsidRPr="004C554A" w14:paraId="000BFC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F783BE" w14:textId="2B3757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5F122" w14:textId="5D24D6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C806869" w14:textId="485AA8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3273C9" w14:textId="594B93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90D896" w14:textId="7D00B2F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1C1FD" w14:textId="37CA47F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84 147,72089</w:t>
            </w:r>
          </w:p>
        </w:tc>
      </w:tr>
      <w:tr w:rsidR="0051666C" w:rsidRPr="004C554A" w14:paraId="0D391AD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6DEA7B3" w14:textId="097171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6549" w14:textId="193EEB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3E47CF" w14:textId="01793C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5A311" w14:textId="0B6D93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55DBF54" w14:textId="7BA187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1F8F8" w14:textId="2DA79F3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84 147,72089</w:t>
            </w:r>
          </w:p>
        </w:tc>
      </w:tr>
      <w:tr w:rsidR="0051666C" w:rsidRPr="004C554A" w14:paraId="6B1F677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C6536F" w14:textId="25DAC1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BBA2A" w14:textId="375F8A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A1CC3A" w14:textId="185EE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A75B" w14:textId="78CA58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935498A" w14:textId="70D4E9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31A2A" w14:textId="1E8906C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11 149,92000</w:t>
            </w:r>
          </w:p>
        </w:tc>
      </w:tr>
      <w:tr w:rsidR="0051666C" w:rsidRPr="004C554A" w14:paraId="0683344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D03E02" w14:textId="5A6907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79232" w14:textId="2AB0FE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E035DF" w14:textId="6BB1B7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F7E34" w14:textId="463B54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1199B0E" w14:textId="1B056D8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E6630" w14:textId="13B472C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11 149,92000</w:t>
            </w:r>
          </w:p>
        </w:tc>
      </w:tr>
      <w:tr w:rsidR="0051666C" w:rsidRPr="004C554A" w14:paraId="7062A44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785BFB" w14:textId="33FCB1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9922" w14:textId="42A7A9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986507" w14:textId="67FEEF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86F71" w14:textId="217E6E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884135" w14:textId="6FDEF4D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A4B2B" w14:textId="02F7B8E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51666C" w:rsidRPr="004C554A" w14:paraId="0C46408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4655ED" w14:textId="03F413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15E1" w14:textId="08FF36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6315BB" w14:textId="38D635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457B39" w14:textId="230DE4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D95472B" w14:textId="3E43E9A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D83A6E" w14:textId="1D7585D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51666C" w:rsidRPr="004C554A" w14:paraId="33C9E35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26B8E8" w14:textId="66B5EB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0A720" w14:textId="7B9FF6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68406D" w14:textId="0320C0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7C9295" w14:textId="70257E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61010B5" w14:textId="448ADCE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DBA88" w14:textId="0C0CF65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864,35000</w:t>
            </w:r>
          </w:p>
        </w:tc>
      </w:tr>
      <w:tr w:rsidR="0051666C" w:rsidRPr="004C554A" w14:paraId="0EDA897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23B58E" w14:textId="4F977E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FBD3" w14:textId="4EAA30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E1B56E" w14:textId="0EA109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0676" w14:textId="714142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7CD6E456" w14:textId="6B7E63F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2A0AA" w14:textId="153E87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864,35000</w:t>
            </w:r>
          </w:p>
        </w:tc>
      </w:tr>
      <w:tr w:rsidR="0051666C" w:rsidRPr="004C554A" w14:paraId="6F41C12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D8E07D" w14:textId="44E4DB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90D13" w14:textId="1AD7D8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E780E0" w14:textId="2FADB2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47C53A" w14:textId="06B52F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8661038" w14:textId="1D94625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892AF4" w14:textId="3168353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5F6EBA55" w14:textId="77777777" w:rsidTr="0051666C">
        <w:trPr>
          <w:cantSplit/>
          <w:trHeight w:val="10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9C18BC" w14:textId="2DE8E9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DD238" w14:textId="310B2C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B2673BA" w14:textId="66FE25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2880D" w14:textId="53AC68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69A40A1" w14:textId="35B05CD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E152B" w14:textId="0BE45EE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620B178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EF330F" w14:textId="688358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69AAB" w14:textId="389858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AE87241" w14:textId="12EA2D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4032D" w14:textId="508BC4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AAADD7" w14:textId="39EA991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BD870" w14:textId="2C0228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1 545,00000</w:t>
            </w:r>
          </w:p>
        </w:tc>
      </w:tr>
      <w:tr w:rsidR="0051666C" w:rsidRPr="004C554A" w14:paraId="7A15FE8D" w14:textId="77777777" w:rsidTr="0051666C">
        <w:trPr>
          <w:cantSplit/>
          <w:trHeight w:val="6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9283E3" w14:textId="41F3C5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A803F" w14:textId="10EC54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76B021" w14:textId="7EFEB2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FA127" w14:textId="3D15CD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7E633BA" w14:textId="32E95BE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B4940" w14:textId="197A18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1 545,00000</w:t>
            </w:r>
          </w:p>
        </w:tc>
      </w:tr>
      <w:tr w:rsidR="0051666C" w:rsidRPr="004C554A" w14:paraId="49800D82" w14:textId="77777777" w:rsidTr="0051666C">
        <w:trPr>
          <w:cantSplit/>
          <w:trHeight w:val="1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D3736A" w14:textId="22C674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F7DA8" w14:textId="366996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8448D5" w14:textId="099261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F30F" w14:textId="079509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77B84EE" w14:textId="00D546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A76950" w14:textId="28B5C19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51666C" w:rsidRPr="004C554A" w14:paraId="30395D9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0932059" w14:textId="3A911C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CD44B" w14:textId="7303BF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979128C" w14:textId="483D81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93B68" w14:textId="7DBADD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46F8E79D" w14:textId="23C894E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DA3BEA" w14:textId="23AF522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51666C" w:rsidRPr="004C554A" w14:paraId="4634B34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C8650A" w14:textId="73E0DA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FBC9" w14:textId="04CF64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4402EF9" w14:textId="00F905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7084E" w14:textId="03300E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EE6904B" w14:textId="666E888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A8608" w14:textId="0CD5447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51666C" w:rsidRPr="004C554A" w14:paraId="0CE5BB2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ECD8FFD" w14:textId="7032F3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D2C5" w14:textId="5E9827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B7C520" w14:textId="6A6294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25C9B" w14:textId="3655DD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8776314" w14:textId="1956B2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20B5A9" w14:textId="0975743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51666C" w:rsidRPr="004C554A" w14:paraId="1F8E8E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48DDAB" w14:textId="306C90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CCC8D" w14:textId="5CD4E5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F0187D" w14:textId="7CBB4A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83008" w14:textId="2BAB69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87545B" w14:textId="4112E6D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BC22C3" w14:textId="7B3ACF1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8 574,80000</w:t>
            </w:r>
          </w:p>
        </w:tc>
      </w:tr>
      <w:tr w:rsidR="0051666C" w:rsidRPr="004C554A" w14:paraId="48298EC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0AE5FC" w14:textId="74CF3A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D581" w14:textId="43F7CC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7C915A" w14:textId="41B12E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0FB38" w14:textId="33ED80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5125ECC" w14:textId="44289D1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CB8E94" w14:textId="0221E22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8 574,80000</w:t>
            </w:r>
          </w:p>
        </w:tc>
      </w:tr>
      <w:tr w:rsidR="0051666C" w:rsidRPr="004C554A" w14:paraId="35FE08B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56EE95" w14:textId="012C0E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D43A" w14:textId="33915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FD95F8E" w14:textId="3B24DC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33A40D" w14:textId="777FB9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5295BEB" w14:textId="21AD3D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80E01" w14:textId="0313410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863,64000</w:t>
            </w:r>
          </w:p>
        </w:tc>
      </w:tr>
      <w:tr w:rsidR="0051666C" w:rsidRPr="004C554A" w14:paraId="5E3D4CE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A131D7" w14:textId="02E7A0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1EB62" w14:textId="66F3B2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AFE631" w14:textId="7FDA8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CC9B" w14:textId="2A1A4C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9C11E0" w14:textId="1C6680F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6A7B9" w14:textId="751946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363,64000</w:t>
            </w:r>
          </w:p>
        </w:tc>
      </w:tr>
      <w:tr w:rsidR="0051666C" w:rsidRPr="004C554A" w14:paraId="01DC8E8A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BB4A6C" w14:textId="364E80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306A5" w14:textId="1D78A5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6C2DA0F" w14:textId="4789F7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343D6D" w14:textId="222639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B255F7B" w14:textId="02EBC6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CC634" w14:textId="1B0D321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59D9CD7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554E8DA" w14:textId="3D6D2F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A6D3" w14:textId="6C698B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D8DBCE5" w14:textId="2319FF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45607" w14:textId="0D7451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2B5088C" w14:textId="3EDE9A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15B552" w14:textId="663354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349D2F5E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AB1E31" w14:textId="4DD0FC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1E72A" w14:textId="6B2265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FDF3ED" w14:textId="418210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39161" w14:textId="4269F2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06D1E9E" w14:textId="1EAC047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3C47D9" w14:textId="1BFA161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51666C" w:rsidRPr="004C554A" w14:paraId="555DC27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2EF355" w14:textId="4D8AF9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9B09C" w14:textId="0FFE05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9393B60" w14:textId="11EBD5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77829" w14:textId="3F16C0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AB9B620" w14:textId="46C3010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CE5EE" w14:textId="6F79B0B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51666C" w:rsidRPr="004C554A" w14:paraId="5BD9B23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FB05E3" w14:textId="20A539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D8C17" w14:textId="161D05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59411CB" w14:textId="0D2439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B5E82" w14:textId="6F98B4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E558D3" w14:textId="0ABAE5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D67F3" w14:textId="603A584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23,64000</w:t>
            </w:r>
          </w:p>
        </w:tc>
      </w:tr>
      <w:tr w:rsidR="0051666C" w:rsidRPr="004C554A" w14:paraId="72587ED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95BE45" w14:textId="4C6F4E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126F3" w14:textId="5496F8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2FEF7F" w14:textId="2C4A3A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3D653" w14:textId="44F584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7F41D2F0" w14:textId="70E0D9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464883" w14:textId="06C545E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23,64000</w:t>
            </w:r>
          </w:p>
        </w:tc>
      </w:tr>
      <w:tr w:rsidR="0051666C" w:rsidRPr="004C554A" w14:paraId="6C280B2C" w14:textId="77777777" w:rsidTr="0051666C">
        <w:trPr>
          <w:cantSplit/>
          <w:trHeight w:val="7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07C3BE" w14:textId="50010C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D39BF" w14:textId="25C339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CD398A" w14:textId="2EB6B4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25455D" w14:textId="32F665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E2DFA5" w14:textId="3A2238B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AA9522" w14:textId="73498A5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5FC5457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417E4F" w14:textId="405015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78920" w14:textId="42886A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743DBA" w14:textId="74AF8F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1161C" w14:textId="3CE87C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96A0EA8" w14:textId="3C6270F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11EBE" w14:textId="79B9FBF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2773859E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06323B" w14:textId="22B50B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1D906" w14:textId="492FB7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DAFA1FC" w14:textId="07E829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5FC1D" w14:textId="4DCA3C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305CDE3" w14:textId="1D42844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B83FC7" w14:textId="7D4883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05CF9FF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D9CD73" w14:textId="7EF7B4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B8074" w14:textId="740661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6BCD83" w14:textId="46B3F8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7FF98" w14:textId="433942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0D53E5D" w14:textId="1BE7DD5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C64EF3" w14:textId="7206616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1 740,40000</w:t>
            </w:r>
          </w:p>
        </w:tc>
      </w:tr>
      <w:tr w:rsidR="0051666C" w:rsidRPr="004C554A" w14:paraId="204DC3DF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38787D" w14:textId="44988F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F7E6" w14:textId="2FFB34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39D1E01" w14:textId="38AE2A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4D1FA" w14:textId="68E04B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1480D7C" w14:textId="218F4D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A0139" w14:textId="5758965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47F1328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600585" w14:textId="0D63B8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0B269" w14:textId="4D93F8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89199F" w14:textId="557500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8BA6F" w14:textId="47C9F8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D050DB7" w14:textId="665955C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EBF3B6" w14:textId="669D3F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38266468" w14:textId="77777777" w:rsidTr="0051666C">
        <w:trPr>
          <w:cantSplit/>
          <w:trHeight w:val="7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2B7135" w14:textId="04F2FD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B8C6" w14:textId="429E3F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975873" w14:textId="56A95F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9096C" w14:textId="1C8E21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5B3F4F" w14:textId="696957E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8BA0E" w14:textId="1C7815B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55AD4B7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E6C1E6" w14:textId="40F689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97669" w14:textId="3E9325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307C87" w14:textId="0CD0C0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260D7A" w14:textId="077312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FDFD144" w14:textId="606E6F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6C16A4" w14:textId="42765E3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5C5DF82E" w14:textId="77777777" w:rsidTr="0051666C">
        <w:trPr>
          <w:cantSplit/>
          <w:trHeight w:val="25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3630A2" w14:textId="6D1643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4AD76" w14:textId="7C63E6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AF7664" w14:textId="7483BD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D8ABA" w14:textId="50EB00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A00ED0" w14:textId="30306BE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65042D" w14:textId="623D0D1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1 706,40000</w:t>
            </w:r>
          </w:p>
        </w:tc>
      </w:tr>
      <w:tr w:rsidR="0051666C" w:rsidRPr="004C554A" w14:paraId="7210A2D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06E1A4" w14:textId="6B0E51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B1DC1" w14:textId="4EB13C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8815265" w14:textId="58D896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42F25E" w14:textId="673CDA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758B56C" w14:textId="4B6B611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34CFB1" w14:textId="689C074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1 231,90000</w:t>
            </w:r>
          </w:p>
        </w:tc>
      </w:tr>
      <w:tr w:rsidR="0051666C" w:rsidRPr="004C554A" w14:paraId="3014637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454298" w14:textId="2F0A73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852F" w14:textId="160CB2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BA05E3" w14:textId="43891E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0AD95" w14:textId="398512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08FF7FC" w14:textId="5021538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943A2" w14:textId="6AFF2ED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1 231,90000</w:t>
            </w:r>
          </w:p>
        </w:tc>
      </w:tr>
      <w:tr w:rsidR="0051666C" w:rsidRPr="004C554A" w14:paraId="23853CB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3875E5" w14:textId="7E8B33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F855F" w14:textId="689FF5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C7C4350" w14:textId="3728E1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F1794" w14:textId="6E5B36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7A82F21" w14:textId="63537E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4DED3" w14:textId="5F93024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6EF4A79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760554" w14:textId="31DD36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35BD" w14:textId="586973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9585C7" w14:textId="1AA8F6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39EF44" w14:textId="0AF970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29D0AF3" w14:textId="5C87445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B9E0DF" w14:textId="376FDDF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6B8B48BC" w14:textId="77777777" w:rsidTr="0051666C">
        <w:trPr>
          <w:cantSplit/>
          <w:trHeight w:val="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ACF6C15" w14:textId="47D69A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23C11" w14:textId="7789F1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773B3B" w14:textId="33129F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82539" w14:textId="46DBCB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F28A691" w14:textId="4289827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8ADE9E" w14:textId="58D4BAB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51666C" w:rsidRPr="004C554A" w14:paraId="5CD960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9723F85" w14:textId="21A58E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BA876" w14:textId="5538E2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77A73DB" w14:textId="338F70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B9337" w14:textId="455BC6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A0B8C15" w14:textId="7EDD726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09D911" w14:textId="7509FDC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51666C" w:rsidRPr="004C554A" w14:paraId="7686685D" w14:textId="77777777" w:rsidTr="0051666C">
        <w:trPr>
          <w:cantSplit/>
          <w:trHeight w:val="10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543998" w14:textId="508572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23E75" w14:textId="1B2948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92D7DC" w14:textId="204724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FE619" w14:textId="119BDD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DAF206" w14:textId="484B6EF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8398B6" w14:textId="719890D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165,50000</w:t>
            </w:r>
          </w:p>
        </w:tc>
      </w:tr>
      <w:tr w:rsidR="0051666C" w:rsidRPr="004C554A" w14:paraId="3492C7E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5EA781" w14:textId="5C2F81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D31C" w14:textId="2F2D00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4BAB71" w14:textId="485067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CF8D4" w14:textId="6F79F8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DE28A46" w14:textId="34EBCA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F6E2F" w14:textId="61378E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165,50000</w:t>
            </w:r>
          </w:p>
        </w:tc>
      </w:tr>
      <w:tr w:rsidR="0051666C" w:rsidRPr="004C554A" w14:paraId="779D9D8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0AF586" w14:textId="40E085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060" w14:textId="2B42F5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38BEBE" w14:textId="75026E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A5DE2" w14:textId="28E2C9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FF07F4B" w14:textId="30B24CB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03212" w14:textId="05EA6D7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169 688,56858</w:t>
            </w:r>
          </w:p>
        </w:tc>
      </w:tr>
      <w:tr w:rsidR="0051666C" w:rsidRPr="004C554A" w14:paraId="2A4E00D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B023D8" w14:textId="6D1C23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C087C" w14:textId="56F2E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BE4FFD" w14:textId="654837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FA00A" w14:textId="6FFD33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7B4E51" w14:textId="64B8DA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8331E" w14:textId="7D39FF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6 291,40000</w:t>
            </w:r>
          </w:p>
        </w:tc>
      </w:tr>
      <w:tr w:rsidR="0051666C" w:rsidRPr="004C554A" w14:paraId="1204421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83AE40" w14:textId="7A75E0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074D1" w14:textId="65DF21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4E25CE" w14:textId="7CA7D4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0D2C4D" w14:textId="053BB8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E693EFE" w14:textId="4CC7354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A278E2" w14:textId="39FFD28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6 291,40000</w:t>
            </w:r>
          </w:p>
        </w:tc>
      </w:tr>
      <w:tr w:rsidR="0051666C" w:rsidRPr="004C554A" w14:paraId="7C222466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67DA26" w14:textId="6E7F41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8B853" w14:textId="025E5F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C341DCB" w14:textId="06DADF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7E630" w14:textId="3DCC04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AF6996D" w14:textId="4462C5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68CA36" w14:textId="5CC659B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5 821,40000</w:t>
            </w:r>
          </w:p>
        </w:tc>
      </w:tr>
      <w:tr w:rsidR="0051666C" w:rsidRPr="004C554A" w14:paraId="065A8A1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4DB5264" w14:textId="7D114E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4B18D" w14:textId="6F6821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4C454A" w14:textId="73BCFC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0B0446" w14:textId="67F394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8AFA37B" w14:textId="33DE3D4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F8C69" w14:textId="66EC77E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5 821,40000</w:t>
            </w:r>
          </w:p>
        </w:tc>
      </w:tr>
      <w:tr w:rsidR="0051666C" w:rsidRPr="004C554A" w14:paraId="0C3FCC5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713893" w14:textId="549991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887" w14:textId="2BE75D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7AF36D1" w14:textId="034C4B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6A63F" w14:textId="53EE9F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B4B32D" w14:textId="73E18B6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A9B98" w14:textId="6165FE6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470,00000</w:t>
            </w:r>
          </w:p>
        </w:tc>
      </w:tr>
      <w:tr w:rsidR="0051666C" w:rsidRPr="004C554A" w14:paraId="051DFEF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8E1ED0" w14:textId="7730E8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0CDCF" w14:textId="5D809F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24332C" w14:textId="62EF48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CC08EE" w14:textId="250FE1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B7F8CAB" w14:textId="35101F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445FDA" w14:textId="3A9C35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470,00000</w:t>
            </w:r>
          </w:p>
        </w:tc>
      </w:tr>
      <w:tr w:rsidR="0051666C" w:rsidRPr="004C554A" w14:paraId="04F8E174" w14:textId="77777777" w:rsidTr="0051666C">
        <w:trPr>
          <w:cantSplit/>
          <w:trHeight w:val="26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CB4296" w14:textId="18302A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6742C" w14:textId="05509D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63833D" w14:textId="16BD7B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AEB166" w14:textId="7C6AAA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ED861A9" w14:textId="61E8160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74E70" w14:textId="17E66E7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162 084,16858</w:t>
            </w:r>
          </w:p>
        </w:tc>
      </w:tr>
      <w:tr w:rsidR="0051666C" w:rsidRPr="004C554A" w14:paraId="2AB22D2A" w14:textId="77777777" w:rsidTr="0051666C">
        <w:trPr>
          <w:cantSplit/>
          <w:trHeight w:val="20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EDCC8C" w14:textId="19CA53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CF38B" w14:textId="5B6951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A80FC9" w14:textId="58877D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26843" w14:textId="3D9900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616AECD" w14:textId="733AA2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CCDDC" w14:textId="0DFF8A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235,70000</w:t>
            </w:r>
          </w:p>
        </w:tc>
      </w:tr>
      <w:tr w:rsidR="0051666C" w:rsidRPr="004C554A" w14:paraId="2E3EFC0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07B7F99" w14:textId="7EC9AA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D42A" w14:textId="10D556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0A4951" w14:textId="068948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B7E37" w14:textId="43C5B2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16035B" w14:textId="54BC846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BB22A" w14:textId="4E02F96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214,70000</w:t>
            </w:r>
          </w:p>
        </w:tc>
      </w:tr>
      <w:tr w:rsidR="0051666C" w:rsidRPr="004C554A" w14:paraId="7F9E3BA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58763C" w14:textId="3D7AAD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AAC5" w14:textId="6BC71C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F032A3" w14:textId="7DB089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386C8" w14:textId="24946E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FE69241" w14:textId="5143757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859B28" w14:textId="59AC2AD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214,70000</w:t>
            </w:r>
          </w:p>
        </w:tc>
      </w:tr>
      <w:tr w:rsidR="0051666C" w:rsidRPr="004C554A" w14:paraId="415B41D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643649" w14:textId="659DDD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71A6" w14:textId="452EA5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ABD322" w14:textId="272FA5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F936B" w14:textId="0C514E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C57686F" w14:textId="2102FDC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E27D7" w14:textId="395A790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21,00000</w:t>
            </w:r>
          </w:p>
        </w:tc>
      </w:tr>
      <w:tr w:rsidR="0051666C" w:rsidRPr="004C554A" w14:paraId="2835C343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F8B92E" w14:textId="1EBD55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F3C7" w14:textId="607EB0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68D982" w14:textId="64BA28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D1D41" w14:textId="3FDD7B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00815F7" w14:textId="3C0C4AD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3F65EA" w14:textId="79D6C7B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21,00000</w:t>
            </w:r>
          </w:p>
        </w:tc>
      </w:tr>
      <w:tr w:rsidR="0051666C" w:rsidRPr="004C554A" w14:paraId="1437FAE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190A18E" w14:textId="414856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2919D" w14:textId="5BAB0C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E90362" w14:textId="4706F5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3AE27" w14:textId="36200B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4ACE90E" w14:textId="62EAA28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5A497" w14:textId="7B9AC56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4 193,77208</w:t>
            </w:r>
          </w:p>
        </w:tc>
      </w:tr>
      <w:tr w:rsidR="0051666C" w:rsidRPr="004C554A" w14:paraId="41E7FC4F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A1B67A" w14:textId="008B21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4D7F" w14:textId="3FDA42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C3DF8D" w14:textId="411D43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3D29B" w14:textId="2E2A3F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593487E" w14:textId="1708787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50EEDA" w14:textId="214A1EF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573E967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BC737BD" w14:textId="017EED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25415" w14:textId="15CCEF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507E5F" w14:textId="1981A8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0CED0F" w14:textId="1DB999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1EF3D87" w14:textId="2A5AA63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183F3B" w14:textId="2D13AA7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2B9A87EB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71E6F5B" w14:textId="63A30F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2A4AB" w14:textId="625D5E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B93E6D9" w14:textId="2C98C6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0BEB8D" w14:textId="5815ED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8583618" w14:textId="00EC3C6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20278F" w14:textId="2216638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1 915,05000</w:t>
            </w:r>
          </w:p>
        </w:tc>
      </w:tr>
      <w:tr w:rsidR="0051666C" w:rsidRPr="004C554A" w14:paraId="054C6A4C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5D1C95" w14:textId="778358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E74A5" w14:textId="27D3FD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06DA2BB" w14:textId="13CF04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889AB" w14:textId="6D3A14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79645A1" w14:textId="3947B65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FA0988" w14:textId="5DD4EC5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825,05000</w:t>
            </w:r>
          </w:p>
        </w:tc>
      </w:tr>
      <w:tr w:rsidR="0051666C" w:rsidRPr="004C554A" w14:paraId="3259391B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F968873" w14:textId="30F91B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8F60" w14:textId="272954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72296C" w14:textId="0C31BD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C04" w14:textId="4F490B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0245FBE" w14:textId="653DC37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79D124" w14:textId="450F5B9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1 090,00000</w:t>
            </w:r>
          </w:p>
        </w:tc>
      </w:tr>
      <w:tr w:rsidR="0051666C" w:rsidRPr="004C554A" w14:paraId="215B990B" w14:textId="77777777" w:rsidTr="0051666C">
        <w:trPr>
          <w:cantSplit/>
          <w:trHeight w:val="1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F09149" w14:textId="1D9B10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25424" w14:textId="156B7A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762D2E0" w14:textId="2F95CB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0C780" w14:textId="07F4F6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132312C" w14:textId="113C696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953D40" w14:textId="07F142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405,00000</w:t>
            </w:r>
          </w:p>
        </w:tc>
      </w:tr>
      <w:tr w:rsidR="0051666C" w:rsidRPr="004C554A" w14:paraId="68EBDF42" w14:textId="77777777" w:rsidTr="0051666C">
        <w:trPr>
          <w:cantSplit/>
          <w:trHeight w:val="22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0AF7D6" w14:textId="2A397D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B977" w14:textId="5D2F05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421D335" w14:textId="297500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0954F" w14:textId="48B5AA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15CD7AF" w14:textId="40CED71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B2234" w14:textId="49500B4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405,00000</w:t>
            </w:r>
          </w:p>
        </w:tc>
      </w:tr>
      <w:tr w:rsidR="0051666C" w:rsidRPr="004C554A" w14:paraId="4652505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BE0D3ED" w14:textId="7B114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F9A0" w14:textId="1158E9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2B3064" w14:textId="02D89C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C27D2" w14:textId="6D77B1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C085AC" w14:textId="493180A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4DDEC" w14:textId="300694F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51666C" w:rsidRPr="004C554A" w14:paraId="157313F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E02C5C" w14:textId="76D442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A5B4" w14:textId="6E40C9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B6BD3E4" w14:textId="37D71B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CA214" w14:textId="4944A3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23D2A159" w14:textId="5A3E281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84A321" w14:textId="64E486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51666C" w:rsidRPr="004C554A" w14:paraId="2DD842DF" w14:textId="77777777" w:rsidTr="0051666C">
        <w:trPr>
          <w:cantSplit/>
          <w:trHeight w:val="13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D29312" w14:textId="54537A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0249" w14:textId="0B5F02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3A1A853" w14:textId="1B40B1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35117" w14:textId="2FA5AA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F0AD080" w14:textId="7AA1F01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D7CC4" w14:textId="637B0CD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414,25000</w:t>
            </w:r>
          </w:p>
        </w:tc>
      </w:tr>
      <w:tr w:rsidR="0051666C" w:rsidRPr="004C554A" w14:paraId="21B5B3E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8A2C6B" w14:textId="0FE56D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6E2AF" w14:textId="622C48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C316EF" w14:textId="684E41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53B3FB" w14:textId="42A6B0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62C5FE7" w14:textId="04BC5C6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67F1D8" w14:textId="0DC7F2E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414,25000</w:t>
            </w:r>
          </w:p>
        </w:tc>
      </w:tr>
      <w:tr w:rsidR="0051666C" w:rsidRPr="004C554A" w14:paraId="7E0DC77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C45760" w14:textId="163D57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8D444" w14:textId="4C3370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D41F1A" w14:textId="426AA3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B9FF95" w14:textId="164490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D8F00D9" w14:textId="77F3E67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05948" w14:textId="440247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365,30000</w:t>
            </w:r>
          </w:p>
        </w:tc>
      </w:tr>
      <w:tr w:rsidR="0051666C" w:rsidRPr="004C554A" w14:paraId="56F9F2E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AA15CA" w14:textId="2276EC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2E670" w14:textId="7111CD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1F1A7F" w14:textId="7086F1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862BE" w14:textId="58DE53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100B604" w14:textId="45E840D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538AA0" w14:textId="3B19DC8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365,30000</w:t>
            </w:r>
          </w:p>
        </w:tc>
      </w:tr>
      <w:tr w:rsidR="0051666C" w:rsidRPr="004C554A" w14:paraId="2455E1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E7FBB4" w14:textId="14CD55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114A" w14:textId="5E0965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94291D" w14:textId="2EE4DC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A003A" w14:textId="281980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FE75782" w14:textId="3E2E039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14F709" w14:textId="6CCD44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51666C" w:rsidRPr="004C554A" w14:paraId="4D6C925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C50F0E" w14:textId="4071A0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F56CA" w14:textId="35A8C0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1160E5" w14:textId="2F881C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EFF0C" w14:textId="286788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D4B1846" w14:textId="7D94C15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EEFA6" w14:textId="3A1A9D9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51666C" w:rsidRPr="004C554A" w14:paraId="6E22A80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935ED30" w14:textId="091EDE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93A62" w14:textId="2E67FB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A18351" w14:textId="404D47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7795D" w14:textId="7ED50B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A37D4CE" w14:textId="762642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EBAB97" w14:textId="7688A2C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77 565,06500</w:t>
            </w:r>
          </w:p>
        </w:tc>
      </w:tr>
      <w:tr w:rsidR="0051666C" w:rsidRPr="004C554A" w14:paraId="2A767E9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941AC9" w14:textId="336B01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6491" w14:textId="43525D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D22D675" w14:textId="223757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A20CC" w14:textId="6D776D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A18E0DD" w14:textId="0A0A77D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76550" w14:textId="0780754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64 491,16500</w:t>
            </w:r>
          </w:p>
        </w:tc>
      </w:tr>
      <w:tr w:rsidR="0051666C" w:rsidRPr="004C554A" w14:paraId="03F4523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E40AA1" w14:textId="10203F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81CE" w14:textId="067968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31881F9" w14:textId="2BF35F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3EE188" w14:textId="08F7A4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D5F0177" w14:textId="0A6470E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C801A8" w14:textId="7AD9E61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273,62500</w:t>
            </w:r>
          </w:p>
        </w:tc>
      </w:tr>
      <w:tr w:rsidR="0051666C" w:rsidRPr="004C554A" w14:paraId="0BDAC5DA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01D234" w14:textId="5CCC1F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9FBC5" w14:textId="69049A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6C771B" w14:textId="486C5D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205AC" w14:textId="4A03DF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2408089" w14:textId="5D22027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8FD492" w14:textId="6786381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64 217,54000</w:t>
            </w:r>
          </w:p>
        </w:tc>
      </w:tr>
      <w:tr w:rsidR="0051666C" w:rsidRPr="004C554A" w14:paraId="42A3A1E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E4E362" w14:textId="77DE64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4005F" w14:textId="7BA0B7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BEE0DB" w14:textId="0301D6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C4E8B6" w14:textId="3155D7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6204C9A" w14:textId="47FB11E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766E8" w14:textId="447B1D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1 251,40000</w:t>
            </w:r>
          </w:p>
        </w:tc>
      </w:tr>
      <w:tr w:rsidR="0051666C" w:rsidRPr="004C554A" w14:paraId="51A9890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8694A0" w14:textId="470FEF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08E13" w14:textId="74FCB5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57417A" w14:textId="06E0E9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79F3E" w14:textId="2512B3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0624D0AA" w14:textId="460F2B1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65B3A4" w14:textId="346E7C5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1 251,40000</w:t>
            </w:r>
          </w:p>
        </w:tc>
      </w:tr>
      <w:tr w:rsidR="0051666C" w:rsidRPr="004C554A" w14:paraId="5566D150" w14:textId="77777777" w:rsidTr="0051666C">
        <w:trPr>
          <w:cantSplit/>
          <w:trHeight w:val="6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FA7AFA" w14:textId="324B3B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CB3D1" w14:textId="280F15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9B4173" w14:textId="241C10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AC19A" w14:textId="16DB1C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A520F34" w14:textId="56C9C1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1E2B10" w14:textId="45D26A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51666C" w:rsidRPr="004C554A" w14:paraId="69F9078D" w14:textId="77777777" w:rsidTr="0051666C">
        <w:trPr>
          <w:cantSplit/>
          <w:trHeight w:val="8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78D55C" w14:textId="74D156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E0876" w14:textId="078BE7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B748C4" w14:textId="11FF13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F865B" w14:textId="180CD1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E823456" w14:textId="270CB6D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EBB02" w14:textId="6C8C6D9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51666C" w:rsidRPr="004C554A" w14:paraId="161360D5" w14:textId="77777777" w:rsidTr="0051666C">
        <w:trPr>
          <w:cantSplit/>
          <w:trHeight w:val="10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A3A589" w14:textId="243564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2F2B" w14:textId="76F908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AA85984" w14:textId="0E8B32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EF14" w14:textId="5C4060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BA688BC" w14:textId="0E2E160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89686" w14:textId="2540146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7 394,00000</w:t>
            </w:r>
          </w:p>
        </w:tc>
      </w:tr>
      <w:tr w:rsidR="0051666C" w:rsidRPr="004C554A" w14:paraId="7293AE7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76902B" w14:textId="7A1412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56B5B" w14:textId="280EDA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746292" w14:textId="72C384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F6382E" w14:textId="6CD506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BD61EF0" w14:textId="28884B5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DE269" w14:textId="4237AD3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7 394,00000</w:t>
            </w:r>
          </w:p>
        </w:tc>
      </w:tr>
      <w:tr w:rsidR="0051666C" w:rsidRPr="004C554A" w14:paraId="678804D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99AACF" w14:textId="1F6FC1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A8011" w14:textId="0DBEFB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500736" w14:textId="78B816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315FFD" w14:textId="2CFE22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3C1751" w14:textId="3404D2F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77748" w14:textId="72ADF99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250,30000</w:t>
            </w:r>
          </w:p>
        </w:tc>
      </w:tr>
      <w:tr w:rsidR="0051666C" w:rsidRPr="004C554A" w14:paraId="2E52477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2E4CFF" w14:textId="7BFF03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C8DF" w14:textId="592BA1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C304FA" w14:textId="161448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2CF3A" w14:textId="701BBE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FF4A6D5" w14:textId="54B4136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10D27" w14:textId="41C0A92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250,30000</w:t>
            </w:r>
          </w:p>
        </w:tc>
      </w:tr>
      <w:tr w:rsidR="0051666C" w:rsidRPr="004C554A" w14:paraId="6DB26517" w14:textId="77777777" w:rsidTr="0051666C">
        <w:trPr>
          <w:cantSplit/>
          <w:trHeight w:val="23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8D7AB3" w14:textId="316933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8FB45" w14:textId="1CB5AC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BC6287" w14:textId="432EE6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0550864410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CB46D" w14:textId="557930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429C33" w14:textId="65216C6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6F523A" w14:textId="65E700E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2327A11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DD2474" w14:textId="067380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C7526" w14:textId="55B8C5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B6E1C8" w14:textId="4DF1A6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0550864410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0B196" w14:textId="55C538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FA9B21D" w14:textId="552EC60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2EE95" w14:textId="37301F1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07767DA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5CF7AE" w14:textId="3FB25A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6AAC0" w14:textId="351961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62147BD" w14:textId="1871B8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C9FC26" w14:textId="76F250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0DAF328" w14:textId="4993AD4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F0598" w14:textId="4F26682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3 751,20000</w:t>
            </w:r>
          </w:p>
        </w:tc>
      </w:tr>
      <w:tr w:rsidR="0051666C" w:rsidRPr="004C554A" w14:paraId="64D7DCB7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7C00713" w14:textId="669143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C4AB4" w14:textId="29CD23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2ABD53" w14:textId="264921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ADDC24" w14:textId="2F07CA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CE31363" w14:textId="0B1E83E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BB3A6" w14:textId="70966DC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3 751,20000</w:t>
            </w:r>
          </w:p>
        </w:tc>
      </w:tr>
      <w:tr w:rsidR="0051666C" w:rsidRPr="004C554A" w14:paraId="1A4BC3E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3B4A85" w14:textId="358FD7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6BBB1" w14:textId="19391C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7B33F2" w14:textId="14C67D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8478B1" w14:textId="2F99A9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A171DD4" w14:textId="0ADF832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02DDA" w14:textId="410096C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80 089,63150</w:t>
            </w:r>
          </w:p>
        </w:tc>
      </w:tr>
      <w:tr w:rsidR="0051666C" w:rsidRPr="004C554A" w14:paraId="101BBD4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7A69E13" w14:textId="162A84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B2B18" w14:textId="16D664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D814304" w14:textId="2ED61D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49758" w14:textId="1CC9CD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C5EC8DB" w14:textId="5AEED11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4C7B1D" w14:textId="27A2FD5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1 187,60400</w:t>
            </w:r>
          </w:p>
        </w:tc>
      </w:tr>
      <w:tr w:rsidR="0051666C" w:rsidRPr="004C554A" w14:paraId="7821BFC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386FE3" w14:textId="1132D3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901F2" w14:textId="6E6A1C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3CA0BD" w14:textId="3BFC57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F6E5D" w14:textId="788A5E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F69E1CA" w14:textId="306114A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7F3D4" w14:textId="1D94BCD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</w:tr>
      <w:tr w:rsidR="0051666C" w:rsidRPr="004C554A" w14:paraId="48D7FE3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C795EE" w14:textId="1D41AD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F9485" w14:textId="56A9C7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81699D" w14:textId="0C0708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D87D3" w14:textId="6DBD39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B1070B0" w14:textId="609CEB3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BFCAE8" w14:textId="4DE5143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897,62500</w:t>
            </w:r>
          </w:p>
        </w:tc>
      </w:tr>
      <w:tr w:rsidR="0051666C" w:rsidRPr="004C554A" w14:paraId="30F62E1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419A2B" w14:textId="5D5E21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430F2" w14:textId="3DE9BA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969F23" w14:textId="5C5229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3D8DB" w14:textId="13C202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F832CEA" w14:textId="022A25F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5EE14D" w14:textId="4C4861C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51666C" w:rsidRPr="004C554A" w14:paraId="7D594C9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526657" w14:textId="277F85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D16D5" w14:textId="18AC64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D1D3B4" w14:textId="5CE1DE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37091" w14:textId="796FCD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9F22BC9" w14:textId="697EFB0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86B84D" w14:textId="348ADE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51666C" w:rsidRPr="004C554A" w14:paraId="108183F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DC4F43" w14:textId="436B60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9BAD8" w14:textId="37164F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EE1D3D2" w14:textId="20C9C4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819F2" w14:textId="5A25DF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8584017" w14:textId="32EC2CF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F90C3" w14:textId="0686E8F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51666C" w:rsidRPr="004C554A" w14:paraId="0145A1B3" w14:textId="77777777" w:rsidTr="0051666C">
        <w:trPr>
          <w:cantSplit/>
          <w:trHeight w:val="26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AFC589" w14:textId="32EEF2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A04D2" w14:textId="60E51B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D79CEA" w14:textId="5C3B9C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BB8CB" w14:textId="5159F3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1DCF9EC" w14:textId="0A4AC04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6C92BA" w14:textId="5A463D0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51666C" w:rsidRPr="004C554A" w14:paraId="1FEBCB80" w14:textId="77777777" w:rsidTr="0051666C">
        <w:trPr>
          <w:cantSplit/>
          <w:trHeight w:val="224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758F604" w14:textId="62F350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2D4D0" w14:textId="2251AB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B0B214E" w14:textId="3BE30A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97CD7" w14:textId="54B2A4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806ECDE" w14:textId="05D04FA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B9D34C" w14:textId="6F12E90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51666C" w:rsidRPr="004C554A" w14:paraId="44E5787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3EAAC84" w14:textId="5D7826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91493" w14:textId="727B17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C73654" w14:textId="2761B3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BEFB6" w14:textId="56A501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2A7DF9F" w14:textId="5A1F87E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AD40B" w14:textId="3245A99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51666C" w:rsidRPr="004C554A" w14:paraId="74245BA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4A8E13" w14:textId="3F2676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2E84" w14:textId="3FCC00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BA5FF6" w14:textId="09E4E0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02A52" w14:textId="2CC096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647058" w14:textId="08211B4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6B0AA" w14:textId="69399CB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51666C" w:rsidRPr="004C554A" w14:paraId="3B33117A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1DCCCBE" w14:textId="1012AF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75BFA" w14:textId="00BE96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80868B" w14:textId="084D44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B68518" w14:textId="34AD7D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B1CDAA3" w14:textId="77E9EF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C6ECA" w14:textId="446A1D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51666C" w:rsidRPr="004C554A" w14:paraId="01FCC66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13243D9" w14:textId="490514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9D18" w14:textId="39947F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BD48393" w14:textId="0BEC2B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880EF" w14:textId="3D5A1E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072544" w14:textId="591DCC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D96BE" w14:textId="16141B6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517,50000</w:t>
            </w:r>
          </w:p>
        </w:tc>
      </w:tr>
      <w:tr w:rsidR="0051666C" w:rsidRPr="004C554A" w14:paraId="41F1379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9531210" w14:textId="5CF33B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8CAB3" w14:textId="308AF9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B53289" w14:textId="278097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606EC3" w14:textId="434FCB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7860323" w14:textId="487AA25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31675" w14:textId="204A945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517,50000</w:t>
            </w:r>
          </w:p>
        </w:tc>
      </w:tr>
      <w:tr w:rsidR="0051666C" w:rsidRPr="004C554A" w14:paraId="022E863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DEE27FE" w14:textId="1D5ABC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12573" w14:textId="0AFDCE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9866F04" w14:textId="6159F8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DB5CE" w14:textId="0EF188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14995F" w14:textId="7DA8CB6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C9CF7" w14:textId="67D82CD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347,53250</w:t>
            </w:r>
          </w:p>
        </w:tc>
      </w:tr>
      <w:tr w:rsidR="0051666C" w:rsidRPr="004C554A" w14:paraId="5056652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DF1D88" w14:textId="1DCBCB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CBD6F" w14:textId="18429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37BF954" w14:textId="59D39E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8F996" w14:textId="1DFEA1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72BC2D0" w14:textId="4AB462B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DD7ECD" w14:textId="1395E4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347,53250</w:t>
            </w:r>
          </w:p>
        </w:tc>
      </w:tr>
      <w:tr w:rsidR="0051666C" w:rsidRPr="004C554A" w14:paraId="31BE9DD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72509F" w14:textId="494FB4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AEFD" w14:textId="4E04D9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C507D7" w14:textId="6E935F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A741D" w14:textId="53204C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8D52811" w14:textId="2E4CE2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F0279" w14:textId="1B30A00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11040B52" w14:textId="77777777" w:rsidTr="0051666C">
        <w:trPr>
          <w:cantSplit/>
          <w:trHeight w:val="10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B94E2A" w14:textId="3A4190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88908" w14:textId="327F8E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4ADE7C7" w14:textId="70A39A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1781C" w14:textId="606112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4389BA90" w14:textId="6D8F704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711D6" w14:textId="1B541F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44859D3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3314B1" w14:textId="7EB6F0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DA437" w14:textId="7621C0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581AA9F" w14:textId="7065E0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B6B07" w14:textId="1DE81E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C5E082" w14:textId="2E933FD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42A376" w14:textId="4EDA1C5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70 005,82500</w:t>
            </w:r>
          </w:p>
        </w:tc>
      </w:tr>
      <w:tr w:rsidR="0051666C" w:rsidRPr="004C554A" w14:paraId="366709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EE0FEA" w14:textId="23DAA3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56D48" w14:textId="70DE2D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B9E44DD" w14:textId="3EA9BE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4A6BB" w14:textId="7A09BD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03D229C" w14:textId="6179DE6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589DF" w14:textId="2BBC8E3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70 005,82500</w:t>
            </w:r>
          </w:p>
        </w:tc>
      </w:tr>
      <w:tr w:rsidR="0051666C" w:rsidRPr="004C554A" w14:paraId="158B8BB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E92242" w14:textId="2DEE37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3FD5D" w14:textId="2FFD28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2ABCC40" w14:textId="1ACFC7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C789A5" w14:textId="73E01C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8F842FB" w14:textId="628D50A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2E47F7" w14:textId="6B0F81B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2 708,40000</w:t>
            </w:r>
          </w:p>
        </w:tc>
      </w:tr>
      <w:tr w:rsidR="0051666C" w:rsidRPr="004C554A" w14:paraId="7FD9DFDB" w14:textId="77777777" w:rsidTr="0051666C">
        <w:trPr>
          <w:cantSplit/>
          <w:trHeight w:val="24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7C0C81" w14:textId="4D4FA9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8719A" w14:textId="69C1B7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2AF863" w14:textId="2121C8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7C6D4" w14:textId="3F3508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22E39D31" w14:textId="4C0D0D0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12231E" w14:textId="34036D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1 320,90000</w:t>
            </w:r>
          </w:p>
        </w:tc>
      </w:tr>
      <w:tr w:rsidR="0051666C" w:rsidRPr="004C554A" w14:paraId="31746BF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6DC9F8" w14:textId="102C4A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A2135" w14:textId="4DE3E5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B08E098" w14:textId="20AD3A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9D081A" w14:textId="433F00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94CA1F7" w14:textId="649DAC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EE565F" w14:textId="1D6C3C8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1 387,50000</w:t>
            </w:r>
          </w:p>
        </w:tc>
      </w:tr>
      <w:tr w:rsidR="0051666C" w:rsidRPr="004C554A" w14:paraId="3B42761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5E49C7" w14:textId="0699D3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144D6" w14:textId="320993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8FAB502" w14:textId="74F02E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F03E4" w14:textId="2A95D2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6450676" w14:textId="7AC14B8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проектов по приоритетным направлениям работы с молодежью на территории Свердловской области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5C565" w14:textId="621F56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490,30000</w:t>
            </w:r>
          </w:p>
        </w:tc>
      </w:tr>
      <w:tr w:rsidR="0051666C" w:rsidRPr="004C554A" w14:paraId="4339E2C7" w14:textId="77777777" w:rsidTr="0051666C">
        <w:trPr>
          <w:cantSplit/>
          <w:trHeight w:val="1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B8B48E" w14:textId="6CD08E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A857" w14:textId="1F0CE5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8DFC13" w14:textId="4F3489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C6973" w14:textId="346378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636470E" w14:textId="6C8A64F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0BB9A" w14:textId="5BD9787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490,30000</w:t>
            </w:r>
          </w:p>
        </w:tc>
      </w:tr>
      <w:tr w:rsidR="0051666C" w:rsidRPr="004C554A" w14:paraId="43375ABE" w14:textId="77777777" w:rsidTr="0051666C">
        <w:trPr>
          <w:cantSplit/>
          <w:trHeight w:val="1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BDD259" w14:textId="1F287C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62F1" w14:textId="26DDB8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4FA3BF" w14:textId="0C0AF8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49BB51" w14:textId="485F33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A3DF9A" w14:textId="405CA26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5F43C" w14:textId="2C5EB6A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709,67000</w:t>
            </w:r>
          </w:p>
        </w:tc>
      </w:tr>
      <w:tr w:rsidR="0051666C" w:rsidRPr="004C554A" w14:paraId="3143158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DA106A9" w14:textId="117EFD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960DA" w14:textId="57C334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5574C4" w14:textId="0726BE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D80C9" w14:textId="582C65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1AF262FB" w14:textId="21A7F48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C075B" w14:textId="47F976E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709,67000</w:t>
            </w:r>
          </w:p>
        </w:tc>
      </w:tr>
      <w:tr w:rsidR="0051666C" w:rsidRPr="004C554A" w14:paraId="40A594A6" w14:textId="77777777" w:rsidTr="0051666C">
        <w:trPr>
          <w:cantSplit/>
          <w:trHeight w:val="13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9DFCB0" w14:textId="201335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3D68F" w14:textId="70B736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7B1812" w14:textId="1FB07C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74881" w14:textId="531FB9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8527CC" w14:textId="5F7D3EC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проектов по приоритетным направлениям работы с молодежью на территории Свердловской области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молодежных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49A05" w14:textId="348FADF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173CF2D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446E30" w14:textId="508CAE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3DEA8" w14:textId="093091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C1CE36" w14:textId="3D8631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0DF23" w14:textId="78E589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D4CFC62" w14:textId="689C07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B1E0F" w14:textId="0A76321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678ED33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3D6107" w14:textId="348643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FF621" w14:textId="333086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520663" w14:textId="626862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BD8DC" w14:textId="604AFD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84B420C" w14:textId="0F2DA93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17CD5" w14:textId="7535634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69DEDBE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4ABF85" w14:textId="6B356B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54E3" w14:textId="146B1A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99F872B" w14:textId="542699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15C61" w14:textId="25D3F7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D11D453" w14:textId="70EF43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B3AE3" w14:textId="649D11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39BA3AB9" w14:textId="77777777" w:rsidTr="0051666C">
        <w:trPr>
          <w:cantSplit/>
          <w:trHeight w:val="94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A7D530" w14:textId="3B2AA8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A4DDB" w14:textId="035C92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79A5F9" w14:textId="5E724F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10C03" w14:textId="17ABD5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F969EAA" w14:textId="16ACAD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1B5D9" w14:textId="13894BA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51666C" w:rsidRPr="004C554A" w14:paraId="4115B3C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6B8C78" w14:textId="43A8DD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B974" w14:textId="2862F7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EF5329" w14:textId="11FE00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561253" w14:textId="4EBBB6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909F077" w14:textId="233B700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5AD7CE" w14:textId="0BA6AC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51666C" w:rsidRPr="004C554A" w14:paraId="171803B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9DDC9C" w14:textId="2B892C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54348" w14:textId="2D26FA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930FAD" w14:textId="443F50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D369E" w14:textId="6205D7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6B50BE9" w14:textId="342255A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вовлечению граждан в добровольческую (волонтерскую) деятельность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6D28B" w14:textId="3DDA740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575,80000</w:t>
            </w:r>
          </w:p>
        </w:tc>
      </w:tr>
      <w:tr w:rsidR="0051666C" w:rsidRPr="004C554A" w14:paraId="26D8C2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53B943" w14:textId="5651FA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E5C8" w14:textId="05737D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FD9E41A" w14:textId="68530A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1086FF" w14:textId="33EBAC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617BE66" w14:textId="6DF7E9E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F04020" w14:textId="640F8B5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575,80000</w:t>
            </w:r>
          </w:p>
        </w:tc>
      </w:tr>
      <w:tr w:rsidR="0051666C" w:rsidRPr="004C554A" w14:paraId="5359471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B7D3A6" w14:textId="72EBEB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78D1" w14:textId="312A26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0AF13F" w14:textId="2C5C83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5D986" w14:textId="3F7C4C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206C924" w14:textId="20846AA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F2D49" w14:textId="09EFB76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1 313,00000</w:t>
            </w:r>
          </w:p>
        </w:tc>
      </w:tr>
      <w:tr w:rsidR="0051666C" w:rsidRPr="004C554A" w14:paraId="785EAC45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097468" w14:textId="480B8C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389F4" w14:textId="675507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903D1E" w14:textId="60641D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57BD2" w14:textId="7323B5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7EBEB8C" w14:textId="522F7B1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845E8" w14:textId="10E15F5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273,00000</w:t>
            </w:r>
          </w:p>
        </w:tc>
      </w:tr>
      <w:tr w:rsidR="0051666C" w:rsidRPr="004C554A" w14:paraId="4231DAC3" w14:textId="77777777" w:rsidTr="0051666C">
        <w:trPr>
          <w:cantSplit/>
          <w:trHeight w:val="6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03CED9" w14:textId="7C495A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3375F" w14:textId="323476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0FF77F" w14:textId="404410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6C7FC" w14:textId="643F4D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C82EA55" w14:textId="68122CD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4AC46" w14:textId="13A51B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29D8596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A242CF" w14:textId="7F5755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BC1E" w14:textId="6B75C1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E2983A" w14:textId="4E80D7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6ADEE" w14:textId="4A193E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227B5A88" w14:textId="297BF6E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CC96D" w14:textId="4E232E1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46990C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E99E99" w14:textId="7BC998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654E8" w14:textId="43409D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A435E6" w14:textId="2FC189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4AEDE" w14:textId="270D95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EA54D38" w14:textId="46F3E9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03DA0" w14:textId="2ABE24E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73,00000</w:t>
            </w:r>
          </w:p>
        </w:tc>
      </w:tr>
      <w:tr w:rsidR="0051666C" w:rsidRPr="004C554A" w14:paraId="3D8D7AA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86265F" w14:textId="781537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AF8F5" w14:textId="4463E5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AD9EF5" w14:textId="619CC8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B7C935" w14:textId="76EDD7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1AEFCE7" w14:textId="07B0B73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29040F" w14:textId="1CC6F7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73,00000</w:t>
            </w:r>
          </w:p>
        </w:tc>
      </w:tr>
      <w:tr w:rsidR="0051666C" w:rsidRPr="004C554A" w14:paraId="11E768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A661C1" w14:textId="338A13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11F33" w14:textId="247985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16CB8E" w14:textId="2EC96F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8BF33C" w14:textId="105F8B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3FF06CF" w14:textId="7638BC0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B50E03" w14:textId="7E3B5BB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21073AB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A58C4D" w14:textId="5A8B7A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45F6E" w14:textId="7AEEE8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1CDE9BC" w14:textId="2A6845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CA4FD" w14:textId="3A25E5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5A279FD" w14:textId="01F7891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ED751" w14:textId="4CFB3E4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21419FC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64FEF6" w14:textId="4EEF6A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F3D8" w14:textId="3BCCCA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B85C18" w14:textId="1D16BB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1C827" w14:textId="34E2E2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07586C4B" w14:textId="0740E8E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3F30D7" w14:textId="312CC7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42B58339" w14:textId="77777777" w:rsidTr="0051666C">
        <w:trPr>
          <w:cantSplit/>
          <w:trHeight w:val="24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9AFF1D" w14:textId="022EC1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9DE5D" w14:textId="79AFB0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14861A" w14:textId="50102A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697813" w14:textId="22DFFD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4304893" w14:textId="11D101A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CD072" w14:textId="58192FB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68D779A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780B6E" w14:textId="563EA7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B601D" w14:textId="60F9E2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831A9F" w14:textId="3FF5EE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0F053" w14:textId="6E5B2F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5305A38" w14:textId="20424A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20DC8" w14:textId="232626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45980C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633797" w14:textId="26F00A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8649C" w14:textId="32F101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189CD3" w14:textId="14E96C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5108F" w14:textId="6B36E5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79929D8" w14:textId="7D34FEE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732E3" w14:textId="66646EE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64CBC50B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18E348" w14:textId="1E5434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42A6E" w14:textId="7D39D9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6C9FBF" w14:textId="40532D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9176F" w14:textId="7DD45B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744EE3F" w14:textId="02FF184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4902B" w14:textId="2138C2C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214 202,20004</w:t>
            </w:r>
          </w:p>
        </w:tc>
      </w:tr>
      <w:tr w:rsidR="0051666C" w:rsidRPr="004C554A" w14:paraId="53074B5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5327E9" w14:textId="6A0127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0B95" w14:textId="4B4DCA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DC2960" w14:textId="7316FC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2BFDF8" w14:textId="470A85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3BB18D8" w14:textId="226F902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B4D2CA" w14:textId="3A00C57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67 675,35000</w:t>
            </w:r>
          </w:p>
        </w:tc>
      </w:tr>
      <w:tr w:rsidR="0051666C" w:rsidRPr="004C554A" w14:paraId="34CF1DE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9E194FB" w14:textId="042782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D3541" w14:textId="70369D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90D0D0" w14:textId="33646B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77901" w14:textId="16AEE8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2D9F31B" w14:textId="0FAE9FD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02CB0" w14:textId="1A84AB1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67 675,35000</w:t>
            </w:r>
          </w:p>
        </w:tc>
      </w:tr>
      <w:tr w:rsidR="0051666C" w:rsidRPr="004C554A" w14:paraId="5A7F854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8B9EE39" w14:textId="51F41D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BDFF" w14:textId="3830D3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B29CFCE" w14:textId="194500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5E875" w14:textId="5F13B4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9838315" w14:textId="7E2DDB0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88768" w14:textId="36C1307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3 258,60000</w:t>
            </w:r>
          </w:p>
        </w:tc>
      </w:tr>
      <w:tr w:rsidR="0051666C" w:rsidRPr="004C554A" w14:paraId="066E388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282511" w14:textId="60ACA6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2F330" w14:textId="53EEEA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D85580" w14:textId="79D5E0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4D9E8" w14:textId="58CAE4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3385AEC" w14:textId="5C8D446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4C7B5" w14:textId="3B56B7F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353,30000</w:t>
            </w:r>
          </w:p>
        </w:tc>
      </w:tr>
      <w:tr w:rsidR="0051666C" w:rsidRPr="004C554A" w14:paraId="574AF541" w14:textId="77777777" w:rsidTr="0051666C">
        <w:trPr>
          <w:cantSplit/>
          <w:trHeight w:val="2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7B81B6" w14:textId="702040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C07D3" w14:textId="53B212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234E1ED" w14:textId="1BDE33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C0462" w14:textId="757547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AD101C8" w14:textId="3233A7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E6239" w14:textId="39D39B8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2 905,30000</w:t>
            </w:r>
          </w:p>
        </w:tc>
      </w:tr>
      <w:tr w:rsidR="0051666C" w:rsidRPr="004C554A" w14:paraId="07F9A80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AFA291" w14:textId="4D058D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C7A5A" w14:textId="324082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EEBB44" w14:textId="584624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30130" w14:textId="0E7B7F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CA14DFA" w14:textId="36F6EB4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394ADC" w14:textId="1B41CAF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57 167,40000</w:t>
            </w:r>
          </w:p>
        </w:tc>
      </w:tr>
      <w:tr w:rsidR="0051666C" w:rsidRPr="004C554A" w14:paraId="23C80C7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FAEC5D2" w14:textId="700B5A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7B725" w14:textId="7C4B87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A69E693" w14:textId="0FF0A4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BF70F7" w14:textId="6E1EB1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A5D8C38" w14:textId="05940AB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92E0A" w14:textId="6CB21C2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57 167,40000</w:t>
            </w:r>
          </w:p>
        </w:tc>
      </w:tr>
      <w:tr w:rsidR="0051666C" w:rsidRPr="004C554A" w14:paraId="692CC46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936BCD" w14:textId="69D1C0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7C40" w14:textId="6921D5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DFA88DA" w14:textId="11EF56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60F8B9" w14:textId="1DCA97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632AFC4" w14:textId="40246A2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DD4E2" w14:textId="37C23A1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5 430,36000</w:t>
            </w:r>
          </w:p>
        </w:tc>
      </w:tr>
      <w:tr w:rsidR="0051666C" w:rsidRPr="004C554A" w14:paraId="65D7ADE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77AF9B" w14:textId="5527FE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C7BF" w14:textId="54C1FB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33965E" w14:textId="1753A5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1C85E3" w14:textId="28623E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56494B7A" w14:textId="58EF91B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16475" w14:textId="2E115A6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5 430,36000</w:t>
            </w:r>
          </w:p>
        </w:tc>
      </w:tr>
      <w:tr w:rsidR="0051666C" w:rsidRPr="004C554A" w14:paraId="67FBF65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E364E42" w14:textId="6D473A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F253" w14:textId="3E4B10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FB12468" w14:textId="3D827F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CE83D8" w14:textId="68F6E7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2A4DC0B" w14:textId="0C6BEC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A8562" w14:textId="44B15E5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1 450,00000</w:t>
            </w:r>
          </w:p>
        </w:tc>
      </w:tr>
      <w:tr w:rsidR="0051666C" w:rsidRPr="004C554A" w14:paraId="7E493F2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25429D" w14:textId="6518CC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95BEC" w14:textId="16E57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C8533D" w14:textId="5710A3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E1139" w14:textId="564CC8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45764D0" w14:textId="169FA26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C366BD" w14:textId="0226289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1 450,00000</w:t>
            </w:r>
          </w:p>
        </w:tc>
      </w:tr>
      <w:tr w:rsidR="0051666C" w:rsidRPr="004C554A" w14:paraId="3CCB5B2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084A27" w14:textId="090D08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1A098" w14:textId="7A4152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74ACCAD" w14:textId="7026E0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ABA13" w14:textId="5DBF76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9E151B4" w14:textId="738DFD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084853" w14:textId="2E2FD97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368,99000</w:t>
            </w:r>
          </w:p>
        </w:tc>
      </w:tr>
      <w:tr w:rsidR="0051666C" w:rsidRPr="004C554A" w14:paraId="5E20E3B2" w14:textId="77777777" w:rsidTr="0051666C">
        <w:trPr>
          <w:cantSplit/>
          <w:trHeight w:val="17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743663" w14:textId="70D2D2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76AA6" w14:textId="0C668C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5A357B7" w14:textId="3D1A9B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68F985" w14:textId="4AB400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44394EB0" w14:textId="2B47276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8C9AF0" w14:textId="1E6EFD2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199,03000</w:t>
            </w:r>
          </w:p>
        </w:tc>
      </w:tr>
      <w:tr w:rsidR="0051666C" w:rsidRPr="004C554A" w14:paraId="164B223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CBFCD5" w14:textId="7B1BBF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F30B2" w14:textId="25FF39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EC1B24" w14:textId="142B1C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A254B" w14:textId="16A15A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34D599C5" w14:textId="4634F8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78E739" w14:textId="4F1C5DF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169,96000</w:t>
            </w:r>
          </w:p>
        </w:tc>
      </w:tr>
      <w:tr w:rsidR="0051666C" w:rsidRPr="004C554A" w14:paraId="0DE839A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6C6DC6" w14:textId="4D6D4C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C2972" w14:textId="641296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28EDAC5" w14:textId="4185C0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6BA808" w14:textId="6BF36A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61A2D78" w14:textId="34C140C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F4A75" w14:textId="0C0164E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015358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F7A823" w14:textId="3DFFA1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A079A" w14:textId="5E8726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E028453" w14:textId="493700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B34C7" w14:textId="45C278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A447ADB" w14:textId="673E692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9DEC1" w14:textId="2C27D2D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1FB15467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7BA2AD" w14:textId="0A9B11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CBBAA" w14:textId="7EC8ED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0582EAB" w14:textId="6A517E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31BA7" w14:textId="40A9F4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C48C515" w14:textId="1BF6E44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BDBABB" w14:textId="3C98368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653AAA2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FFBD4B" w14:textId="441192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DEA32" w14:textId="53B613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6DE5510" w14:textId="7CC37E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1F292" w14:textId="52EC49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073A7E0" w14:textId="5516B0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C183C" w14:textId="0D7C986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723E618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9EC41C" w14:textId="745D63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1826" w14:textId="703435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694991" w14:textId="2BF59D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7F866" w14:textId="4B74CD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74127CA" w14:textId="3E4A724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035D7" w14:textId="4D9947A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146 326,85004</w:t>
            </w:r>
          </w:p>
        </w:tc>
      </w:tr>
      <w:tr w:rsidR="0051666C" w:rsidRPr="004C554A" w14:paraId="1345EDEF" w14:textId="77777777" w:rsidTr="0051666C">
        <w:trPr>
          <w:cantSplit/>
          <w:trHeight w:val="11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31665E" w14:textId="11AAC0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0FFA3" w14:textId="2175B5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ACBE1BC" w14:textId="1FEFFC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FDB1C" w14:textId="32D707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1A5BE13" w14:textId="7FABDC2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9D750" w14:textId="78EA982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99 406,90000</w:t>
            </w:r>
          </w:p>
        </w:tc>
      </w:tr>
      <w:tr w:rsidR="0051666C" w:rsidRPr="004C554A" w14:paraId="6C97614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CC5A371" w14:textId="220E8C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C1A0A" w14:textId="09C48C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1FD25D" w14:textId="2BE9EF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626BA" w14:textId="4CD796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2798B1D2" w14:textId="469A72B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EA8FB2" w14:textId="585A87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85 803,00000</w:t>
            </w:r>
          </w:p>
        </w:tc>
      </w:tr>
      <w:tr w:rsidR="0051666C" w:rsidRPr="004C554A" w14:paraId="0493A924" w14:textId="77777777" w:rsidTr="0051666C">
        <w:trPr>
          <w:cantSplit/>
          <w:trHeight w:val="196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7CA550" w14:textId="05DB4B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E958C" w14:textId="5495A1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1C117F" w14:textId="369B93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D815DE" w14:textId="775F52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23CBD299" w14:textId="0D20DF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5AEF1A" w14:textId="2EF91C1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13 306,50000</w:t>
            </w:r>
          </w:p>
        </w:tc>
      </w:tr>
      <w:tr w:rsidR="0051666C" w:rsidRPr="004C554A" w14:paraId="075CB9F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CC84C0" w14:textId="7B3CF8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D75D7" w14:textId="4290A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6EACDF" w14:textId="4C906D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AB2D6" w14:textId="172CC8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31DBB50D" w14:textId="4D05CC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D907C" w14:textId="24488DA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51666C" w:rsidRPr="004C554A" w14:paraId="445A4A8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5624AD" w14:textId="614D6D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9B753" w14:textId="20B641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F8AA0A8" w14:textId="30D142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1F4AB" w14:textId="480851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1543857" w14:textId="6E53D50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020A85" w14:textId="662D01A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46 919,95004</w:t>
            </w:r>
          </w:p>
        </w:tc>
      </w:tr>
      <w:tr w:rsidR="0051666C" w:rsidRPr="004C554A" w14:paraId="4850939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EA5447" w14:textId="782D78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01C87" w14:textId="228D7F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D436718" w14:textId="79CC9B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6EDE4" w14:textId="689BE0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39712C6E" w14:textId="0AE2A5C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C24151" w14:textId="62DAB34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33 404,72337</w:t>
            </w:r>
          </w:p>
        </w:tc>
      </w:tr>
      <w:tr w:rsidR="0051666C" w:rsidRPr="004C554A" w14:paraId="15B4B2D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3B1FE2" w14:textId="0A33F0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30FFF" w14:textId="2B62C8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8C97CE1" w14:textId="19DAD1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C8BC60" w14:textId="5C75AE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3EF7348" w14:textId="398E9F1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68B24" w14:textId="1644AD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11 363,16767</w:t>
            </w:r>
          </w:p>
        </w:tc>
      </w:tr>
      <w:tr w:rsidR="0051666C" w:rsidRPr="004C554A" w14:paraId="1BD50DC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03D452F" w14:textId="7A070E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3F191" w14:textId="084631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A72B2F" w14:textId="6E750F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065F0" w14:textId="1145A5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16C3AD6A" w14:textId="6C017B7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E06D7C" w14:textId="4787DA6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</w:tr>
      <w:tr w:rsidR="0051666C" w:rsidRPr="004C554A" w14:paraId="4C58BD6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7F7712" w14:textId="63510E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7C235" w14:textId="0AFA2E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4B24ED5" w14:textId="250727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872A94" w14:textId="3D822C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7794A80" w14:textId="3D07083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2C0F6F" w14:textId="27DABF6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335 887,08000</w:t>
            </w:r>
          </w:p>
        </w:tc>
      </w:tr>
      <w:tr w:rsidR="0051666C" w:rsidRPr="004C554A" w14:paraId="0003793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6745CF" w14:textId="538B2F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DC674" w14:textId="763E73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E32914" w14:textId="019EE4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569" w14:textId="19439F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F26DB43" w14:textId="7DD757F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B66312" w14:textId="17E02DD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311 621,18000</w:t>
            </w:r>
          </w:p>
        </w:tc>
      </w:tr>
      <w:tr w:rsidR="0051666C" w:rsidRPr="004C554A" w14:paraId="5182658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4D0380" w14:textId="5C723D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C0FE8" w14:textId="284C2E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4B06BF" w14:textId="61092E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E85E2" w14:textId="6B63B4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573074A" w14:textId="3FE286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EB9A12" w14:textId="28403BC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51666C" w:rsidRPr="004C554A" w14:paraId="2FD037E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7CCBD9" w14:textId="5ED4C2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51055" w14:textId="307C88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F70782D" w14:textId="192A56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BF3462" w14:textId="0392F2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A496BDE" w14:textId="1EC619C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BBFC6F" w14:textId="7D3BB13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51666C" w:rsidRPr="004C554A" w14:paraId="0D8716D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FD128C" w14:textId="1990F1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D7434" w14:textId="75AEE8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1FC595" w14:textId="60A73B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BC509" w14:textId="1BABB7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3F2D74A" w14:textId="7023F3A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3A16BC" w14:textId="1F9AAF9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19 670,80000</w:t>
            </w:r>
          </w:p>
        </w:tc>
      </w:tr>
      <w:tr w:rsidR="0051666C" w:rsidRPr="004C554A" w14:paraId="1A19302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85240F" w14:textId="41A47A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50C06" w14:textId="393A80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A6AFAF9" w14:textId="31DEC9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2B1685" w14:textId="606F72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710BD404" w14:textId="7D51811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18646" w14:textId="3670170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16 624,83000</w:t>
            </w:r>
          </w:p>
        </w:tc>
      </w:tr>
      <w:tr w:rsidR="0051666C" w:rsidRPr="004C554A" w14:paraId="1B85577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582FD7" w14:textId="01B9EE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1A60" w14:textId="06D51C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70DBD2" w14:textId="70EAB2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DE660" w14:textId="3AC47A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B6BB79B" w14:textId="3E27355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6FA120" w14:textId="74FE2D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3 045,97000</w:t>
            </w:r>
          </w:p>
        </w:tc>
      </w:tr>
      <w:tr w:rsidR="0051666C" w:rsidRPr="004C554A" w14:paraId="3E72CB1C" w14:textId="77777777" w:rsidTr="0051666C">
        <w:trPr>
          <w:cantSplit/>
          <w:trHeight w:val="8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78459E" w14:textId="2B8269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A7BF" w14:textId="541D89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17330F" w14:textId="7DC385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0EBD23" w14:textId="55E02F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07AB6C4" w14:textId="77100A8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C248E2" w14:textId="65FE5D7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291 266,26000</w:t>
            </w:r>
          </w:p>
        </w:tc>
      </w:tr>
      <w:tr w:rsidR="0051666C" w:rsidRPr="004C554A" w14:paraId="7AF2228D" w14:textId="77777777" w:rsidTr="0051666C">
        <w:trPr>
          <w:cantSplit/>
          <w:trHeight w:val="24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E6D62D" w14:textId="347B00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3507E" w14:textId="1E0F1F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23CAF1" w14:textId="5C67B0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D38DF" w14:textId="1A157D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1EB9B20" w14:textId="35D43A9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B0BD7" w14:textId="0E3FAD5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0DD03F1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6246732" w14:textId="653BAA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7B944" w14:textId="22B9A4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AB1FD9" w14:textId="4FEDF2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19FE0" w14:textId="35F2D8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38F1842" w14:textId="5DE85E0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28B8C" w14:textId="00371F0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2BD0D67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114F44" w14:textId="70CBF8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AAB7B" w14:textId="68951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2318E56" w14:textId="6583FF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E4E70" w14:textId="413FE4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583E652" w14:textId="3DCA32A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7A425" w14:textId="3334E7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438B9EF1" w14:textId="77777777" w:rsidTr="0051666C">
        <w:trPr>
          <w:cantSplit/>
          <w:trHeight w:val="6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5BF6CF8" w14:textId="0BF9ED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41740" w14:textId="671058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CBCABB8" w14:textId="073AD3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497E5" w14:textId="4C8E8A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A14152B" w14:textId="15B5E85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CD888" w14:textId="6B44E37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291 116,26000</w:t>
            </w:r>
          </w:p>
        </w:tc>
      </w:tr>
      <w:tr w:rsidR="0051666C" w:rsidRPr="004C554A" w14:paraId="419E446A" w14:textId="77777777" w:rsidTr="0051666C">
        <w:trPr>
          <w:cantSplit/>
          <w:trHeight w:val="8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5D4C9B" w14:textId="6B11C3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0B3F8" w14:textId="574A43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150CE1" w14:textId="399530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C0122" w14:textId="524744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CE456AF" w14:textId="0DE2830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DE4F8A" w14:textId="49BFB1E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89 022,80000</w:t>
            </w:r>
          </w:p>
        </w:tc>
      </w:tr>
      <w:tr w:rsidR="0051666C" w:rsidRPr="004C554A" w14:paraId="65F5CE82" w14:textId="77777777" w:rsidTr="0051666C">
        <w:trPr>
          <w:cantSplit/>
          <w:trHeight w:val="10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B363D5" w14:textId="79F223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CD9A" w14:textId="0826EB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216417" w14:textId="017DEB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98359" w14:textId="43ED36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F00C1A1" w14:textId="7BD23D7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0FE3A" w14:textId="2963A43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89 022,80000</w:t>
            </w:r>
          </w:p>
        </w:tc>
      </w:tr>
      <w:tr w:rsidR="0051666C" w:rsidRPr="004C554A" w14:paraId="1553A84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2005075" w14:textId="7D059A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5C51" w14:textId="6FC99A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1B151AA" w14:textId="56F12A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6B01D" w14:textId="61B2A3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1EF2735" w14:textId="1726CA0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FF62B" w14:textId="0C885C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51666C" w:rsidRPr="004C554A" w14:paraId="5B1DAF5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6AE79C" w14:textId="169FAD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41A46" w14:textId="3C6AA8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CB0B7AA" w14:textId="57413D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2AC21" w14:textId="5357B5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A1250BF" w14:textId="26AD3B1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B0724D" w14:textId="12D7374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340,00000</w:t>
            </w:r>
          </w:p>
        </w:tc>
      </w:tr>
      <w:tr w:rsidR="0051666C" w:rsidRPr="004C554A" w14:paraId="67F953C3" w14:textId="77777777" w:rsidTr="0051666C">
        <w:trPr>
          <w:cantSplit/>
          <w:trHeight w:val="22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DB8ADF" w14:textId="054F32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B5BB0" w14:textId="439D49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AA93E24" w14:textId="1732BA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C19E55" w14:textId="35AC6E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3E3DFA6" w14:textId="3E18012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7A2B2" w14:textId="70244E0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22 688,20000</w:t>
            </w:r>
          </w:p>
        </w:tc>
      </w:tr>
      <w:tr w:rsidR="0051666C" w:rsidRPr="004C554A" w14:paraId="6744120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0F5C85" w14:textId="18023B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D3DBF" w14:textId="069187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16A3A7" w14:textId="77906D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0FA49" w14:textId="11B95D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06DE9A57" w14:textId="5150605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D3AA96" w14:textId="184A141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22 688,20000</w:t>
            </w:r>
          </w:p>
        </w:tc>
      </w:tr>
      <w:tr w:rsidR="0051666C" w:rsidRPr="004C554A" w14:paraId="69B90CF6" w14:textId="77777777" w:rsidTr="0051666C">
        <w:trPr>
          <w:cantSplit/>
          <w:trHeight w:val="11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975B3EC" w14:textId="6EE6DA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442D7" w14:textId="0BCDEF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40537B4" w14:textId="7C4299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6C922" w14:textId="72C5E7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BCF07E7" w14:textId="2205BC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EE7A1" w14:textId="3810560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160 358,53000</w:t>
            </w:r>
          </w:p>
        </w:tc>
      </w:tr>
      <w:tr w:rsidR="0051666C" w:rsidRPr="004C554A" w14:paraId="5ED23C8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B3334C5" w14:textId="1C35F6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C6FFC" w14:textId="784D76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E111A8" w14:textId="281B15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F1E4B" w14:textId="64D7D9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30E9E8EE" w14:textId="7F700E2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99C975" w14:textId="1D1A7CC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80 716,92000</w:t>
            </w:r>
          </w:p>
        </w:tc>
      </w:tr>
      <w:tr w:rsidR="0051666C" w:rsidRPr="004C554A" w14:paraId="6A6C6CB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26A167C" w14:textId="4ED2F7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D7965" w14:textId="791304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3571C8B" w14:textId="10BCBF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EB5EC" w14:textId="0D8699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43C5E5C4" w14:textId="5547CEE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0C718A" w14:textId="18847D4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79 641,61000</w:t>
            </w:r>
          </w:p>
        </w:tc>
      </w:tr>
      <w:tr w:rsidR="0051666C" w:rsidRPr="004C554A" w14:paraId="006F812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944B93" w14:textId="4FE74C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43A18" w14:textId="23811E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D56F94" w14:textId="3F5B33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0540455197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657D5" w14:textId="30E389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D0462C4" w14:textId="562825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4DD19E" w14:textId="1EA2E82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153,90000</w:t>
            </w:r>
          </w:p>
        </w:tc>
      </w:tr>
      <w:tr w:rsidR="0051666C" w:rsidRPr="004C554A" w14:paraId="11C9D034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0B983AA" w14:textId="2E2CE9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CDED5" w14:textId="49D0C1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FD8106" w14:textId="4B31BB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0540455197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4B8F89" w14:textId="268881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FCE31C5" w14:textId="48ED77F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8127C" w14:textId="56F59AD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153,90000</w:t>
            </w:r>
          </w:p>
        </w:tc>
      </w:tr>
      <w:tr w:rsidR="0051666C" w:rsidRPr="004C554A" w14:paraId="398FDBC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45145D" w14:textId="53F050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AF37A" w14:textId="2F0349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1CB51EF" w14:textId="0EDD1B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303A9" w14:textId="2DE7F3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48028F5" w14:textId="063347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0328C" w14:textId="0D5E2AE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1 594,80000</w:t>
            </w:r>
          </w:p>
        </w:tc>
      </w:tr>
      <w:tr w:rsidR="0051666C" w:rsidRPr="004C554A" w14:paraId="645088E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EF66F7" w14:textId="388B6B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DED5F" w14:textId="5F0311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5980E9B" w14:textId="75611B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7539E1" w14:textId="7B905F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D3A6A52" w14:textId="4BC55AE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D8FC0" w14:textId="696D4AE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885,90000</w:t>
            </w:r>
          </w:p>
        </w:tc>
      </w:tr>
      <w:tr w:rsidR="0051666C" w:rsidRPr="004C554A" w14:paraId="004502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A1AD37" w14:textId="56DC22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EC489" w14:textId="19F9CA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B46A664" w14:textId="5F6743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A41D6" w14:textId="70B7D2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676CA427" w14:textId="2A24C1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E25E35" w14:textId="75916F0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708,90000</w:t>
            </w:r>
          </w:p>
        </w:tc>
      </w:tr>
      <w:tr w:rsidR="0051666C" w:rsidRPr="004C554A" w14:paraId="2594CA99" w14:textId="77777777" w:rsidTr="0051666C">
        <w:trPr>
          <w:cantSplit/>
          <w:trHeight w:val="10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829920" w14:textId="12E1AA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95B23" w14:textId="09706B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E6A0EFB" w14:textId="66D6D9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D6EAE" w14:textId="6E187D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1BC53C" w14:textId="2E4F4A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6A2EDE" w14:textId="472D0A1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51666C" w:rsidRPr="004C554A" w14:paraId="6C2304C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82D2227" w14:textId="5D04EE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41273" w14:textId="533903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3C4AF47" w14:textId="226BAE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5070A" w14:textId="2A1616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496BF914" w14:textId="7FAEB8F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F4410" w14:textId="764BBB7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51666C" w:rsidRPr="004C554A" w14:paraId="01EAA57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7C61BA" w14:textId="7E2276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DF08" w14:textId="29C59C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B22142A" w14:textId="1A2F18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C7C6E" w14:textId="6E12E4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DEE5463" w14:textId="446F189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83E4B" w14:textId="7F7881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10 432,70000</w:t>
            </w:r>
          </w:p>
        </w:tc>
      </w:tr>
      <w:tr w:rsidR="0051666C" w:rsidRPr="004C554A" w14:paraId="3E7B880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DB1842" w14:textId="2E18D9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E54C6" w14:textId="27A5C6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4714A3" w14:textId="3E974E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F697C" w14:textId="6E9598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BAEA3B2" w14:textId="2F5F603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CAC1DA" w14:textId="7061049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4 485,00000</w:t>
            </w:r>
          </w:p>
        </w:tc>
      </w:tr>
      <w:tr w:rsidR="0051666C" w:rsidRPr="004C554A" w14:paraId="5855F1D4" w14:textId="77777777" w:rsidTr="0051666C">
        <w:trPr>
          <w:cantSplit/>
          <w:trHeight w:val="24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1E91D2" w14:textId="28BEFD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E2E1" w14:textId="667D62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28B76B" w14:textId="456934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14A02" w14:textId="6644D5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67" w:type="dxa"/>
            <w:shd w:val="clear" w:color="auto" w:fill="auto"/>
            <w:hideMark/>
          </w:tcPr>
          <w:p w14:paraId="4950E2CD" w14:textId="6855B45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9B588" w14:textId="2637BBC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24141A01" w14:textId="77777777" w:rsidTr="0051666C">
        <w:trPr>
          <w:cantSplit/>
          <w:trHeight w:val="14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2B4088" w14:textId="585007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9E8A" w14:textId="778242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69D4CC" w14:textId="06A20D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56695" w14:textId="17F1FA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490D3F1D" w14:textId="46F06A6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B2556" w14:textId="18DAE99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4 147,70000</w:t>
            </w:r>
          </w:p>
        </w:tc>
      </w:tr>
      <w:tr w:rsidR="0051666C" w:rsidRPr="004C554A" w14:paraId="5CE768C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364FF6" w14:textId="402A55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661AA" w14:textId="738CF4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1FD93AB" w14:textId="210004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6E9F5" w14:textId="74996C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219FF84" w14:textId="114A808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6C6EE6" w14:textId="147FD3C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51666C" w:rsidRPr="004C554A" w14:paraId="7CC07764" w14:textId="77777777" w:rsidTr="0051666C">
        <w:trPr>
          <w:cantSplit/>
          <w:trHeight w:val="75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4ACC5AF" w14:textId="5BCCBD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8A769" w14:textId="3F7F07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AB4302" w14:textId="7925E5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3671BB" w14:textId="6D2653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B5C9C9" w14:textId="3E548B5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0AD600" w14:textId="6B124A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6 329,01000</w:t>
            </w:r>
          </w:p>
        </w:tc>
      </w:tr>
      <w:tr w:rsidR="0051666C" w:rsidRPr="004C554A" w14:paraId="3BE7E9D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B13CC6" w14:textId="5E3296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56519" w14:textId="415842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B462F2" w14:textId="6FCA0D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4C949" w14:textId="223D85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12EADA87" w14:textId="027387B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E1AD3" w14:textId="4FC40BB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618,74000</w:t>
            </w:r>
          </w:p>
        </w:tc>
      </w:tr>
      <w:tr w:rsidR="0051666C" w:rsidRPr="004C554A" w14:paraId="1EC9176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B01D69C" w14:textId="5ECEE6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2F6CA" w14:textId="7FA871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1126E3D" w14:textId="688D91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1BDF3E" w14:textId="08A203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750397E" w14:textId="42658D4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BA8D3C" w14:textId="4792BD7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5 710,27000</w:t>
            </w:r>
          </w:p>
        </w:tc>
      </w:tr>
      <w:tr w:rsidR="0051666C" w:rsidRPr="004C554A" w14:paraId="3C93A2D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92C340" w14:textId="1BF79A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2E03" w14:textId="2DD9A1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8471909" w14:textId="7CC866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982FFC" w14:textId="00C64E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75957D" w14:textId="01229B6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4A610" w14:textId="3512F61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51666C" w:rsidRPr="004C554A" w14:paraId="67985E3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DB8CBF" w14:textId="3CEF95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31F0E" w14:textId="1BD07B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5BB2140" w14:textId="46C8E1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73A76" w14:textId="000A8F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8AB323" w14:textId="25D1B42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6F957" w14:textId="76B8268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51666C" w:rsidRPr="004C554A" w14:paraId="6B747FC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633520" w14:textId="753C01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A01F7" w14:textId="34F6DE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D2A2571" w14:textId="1DED42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B292E" w14:textId="435A2F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C97AE56" w14:textId="76D5A52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081758" w14:textId="7A9467B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684,12000</w:t>
            </w:r>
          </w:p>
        </w:tc>
      </w:tr>
      <w:tr w:rsidR="0051666C" w:rsidRPr="004C554A" w14:paraId="4CDD2D1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56FC50" w14:textId="3F6041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A6F30" w14:textId="538C02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C287474" w14:textId="024527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87542" w14:textId="1CAA90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7" w:type="dxa"/>
            <w:shd w:val="clear" w:color="auto" w:fill="auto"/>
            <w:hideMark/>
          </w:tcPr>
          <w:p w14:paraId="2A874D21" w14:textId="52467C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6B0E6" w14:textId="0C0DAF3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601,82000</w:t>
            </w:r>
          </w:p>
        </w:tc>
      </w:tr>
      <w:tr w:rsidR="0051666C" w:rsidRPr="004C554A" w14:paraId="592CA7A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179469" w14:textId="33AFDD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55DCF" w14:textId="50EBA6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60C839F" w14:textId="41220B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25828" w14:textId="53B1DB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59CD7DC" w14:textId="3C278BB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21141" w14:textId="288CC8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</w:tr>
      <w:tr w:rsidR="0051666C" w:rsidRPr="004C554A" w14:paraId="1FFF1E5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29997A" w14:textId="34598B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199F0" w14:textId="29DDD5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6AB6400" w14:textId="5DDC83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84FB5" w14:textId="23D622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D86A866" w14:textId="72DB1C5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71C23" w14:textId="1B26DCA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24 265,90000</w:t>
            </w:r>
          </w:p>
        </w:tc>
      </w:tr>
      <w:tr w:rsidR="0051666C" w:rsidRPr="004C554A" w14:paraId="2A148A2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3BCF37" w14:textId="2288FA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4221" w14:textId="744B7B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ABABAF6" w14:textId="284B0D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35A70" w14:textId="4845A2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DD16A41" w14:textId="5CF3130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E62B36" w14:textId="2450FC8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24 265,90000</w:t>
            </w:r>
          </w:p>
        </w:tc>
      </w:tr>
      <w:tr w:rsidR="0051666C" w:rsidRPr="004C554A" w14:paraId="067C8C1D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053509" w14:textId="1A6ED1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09AEB" w14:textId="161AD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D424EE" w14:textId="42DE40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9862B" w14:textId="21AD8F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DBCF2F0" w14:textId="50FE000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0E0CA" w14:textId="02C9FA0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24 265,90000</w:t>
            </w:r>
          </w:p>
        </w:tc>
      </w:tr>
      <w:tr w:rsidR="0051666C" w:rsidRPr="004C554A" w14:paraId="71A4F45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317E922" w14:textId="42F797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7AAD2" w14:textId="1886F4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94122A9" w14:textId="23FC23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DBAEA5" w14:textId="39E12C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50C7D684" w14:textId="56F1620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D7958" w14:textId="07B887B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21 472,86600</w:t>
            </w:r>
          </w:p>
        </w:tc>
      </w:tr>
      <w:tr w:rsidR="0051666C" w:rsidRPr="004C554A" w14:paraId="29D4EA0B" w14:textId="77777777" w:rsidTr="0051666C">
        <w:trPr>
          <w:cantSplit/>
          <w:trHeight w:val="19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3DAEFA" w14:textId="790D18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E87DC" w14:textId="241E6B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05ED0FF" w14:textId="4DDC9B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84AAD1" w14:textId="596E3C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6C99E825" w14:textId="14FEF83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BB393" w14:textId="307D3C1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2 740,83400</w:t>
            </w:r>
          </w:p>
        </w:tc>
      </w:tr>
      <w:tr w:rsidR="0051666C" w:rsidRPr="004C554A" w14:paraId="128A92A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236117" w14:textId="31538F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98EE" w14:textId="2C4080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07B9AE" w14:textId="7B109C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B0C2D" w14:textId="52FF70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7" w:type="dxa"/>
            <w:shd w:val="clear" w:color="auto" w:fill="auto"/>
            <w:hideMark/>
          </w:tcPr>
          <w:p w14:paraId="53BEC428" w14:textId="6E5478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81A02" w14:textId="498D868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</w:tr>
      <w:tr w:rsidR="0051666C" w:rsidRPr="004C554A" w14:paraId="7DCA9F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28AE90" w14:textId="0C1632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DB65C" w14:textId="4882E5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09BE6B" w14:textId="36DDDD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ABDEC" w14:textId="4C61BD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BB509A2" w14:textId="231A2E6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3F7DD1" w14:textId="498F754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299 800,36438</w:t>
            </w:r>
          </w:p>
        </w:tc>
      </w:tr>
      <w:tr w:rsidR="0051666C" w:rsidRPr="004C554A" w14:paraId="5BA3CBA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522295" w14:textId="66AF4D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5AB30" w14:textId="68A8DE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8509FC" w14:textId="72AE1D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CCF34" w14:textId="186984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05E2BF" w14:textId="38B7808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87F99" w14:textId="56C306B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10 563,11838</w:t>
            </w:r>
          </w:p>
        </w:tc>
      </w:tr>
      <w:tr w:rsidR="0051666C" w:rsidRPr="004C554A" w14:paraId="738F1CD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C7980F" w14:textId="32B90F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569C" w14:textId="1407BA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B046C60" w14:textId="0A76EF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E6036" w14:textId="48A44F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7DE072" w14:textId="27844A9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82D50" w14:textId="4A6C604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51666C" w:rsidRPr="004C554A" w14:paraId="6BB03BC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536370" w14:textId="6D13C9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A405" w14:textId="233834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130F9B" w14:textId="0D81AD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AAB91" w14:textId="4DB13A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0A48FB3" w14:textId="6AB5A8F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299E72" w14:textId="4EF6EF0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51666C" w:rsidRPr="004C554A" w14:paraId="09CF76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F21C41" w14:textId="105B3A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2D73B" w14:textId="061818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77E8AC" w14:textId="29E9AE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DA3C" w14:textId="76B35A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60322223" w14:textId="1958864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479BE" w14:textId="2CA780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10 563,11838</w:t>
            </w:r>
          </w:p>
        </w:tc>
      </w:tr>
      <w:tr w:rsidR="0051666C" w:rsidRPr="004C554A" w14:paraId="29FDAF0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0F0A04" w14:textId="3344F9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03B95" w14:textId="4EFFE4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EFA8DFB" w14:textId="7B9B91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C1A1" w14:textId="1F2DDF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C82299C" w14:textId="5F2FB74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323B6" w14:textId="7D7A277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250 814,04600</w:t>
            </w:r>
          </w:p>
        </w:tc>
      </w:tr>
      <w:tr w:rsidR="0051666C" w:rsidRPr="004C554A" w14:paraId="10F5627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302B9C" w14:textId="7B821F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BC83" w14:textId="7DEAB1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1DDA50" w14:textId="69A13F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CF80C" w14:textId="06E75F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9D494B0" w14:textId="2217D00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5903D9" w14:textId="0071075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4FB5FC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D03A44" w14:textId="2AB9C0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08E9" w14:textId="59B6FE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F5AB40D" w14:textId="5FC7B5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BA35A8" w14:textId="2B2DD5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3A94D31" w14:textId="3C11982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031E80" w14:textId="5F5C4C4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52D0446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99195B" w14:textId="4223B2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E6FF4" w14:textId="34CFD9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EC9D0CF" w14:textId="5E8B89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5C8810" w14:textId="0C7104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BDCB930" w14:textId="663EABB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B92514" w14:textId="37916DD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03C30036" w14:textId="77777777" w:rsidTr="0051666C">
        <w:trPr>
          <w:cantSplit/>
          <w:trHeight w:val="18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DD4950" w14:textId="0027B0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23B62" w14:textId="21BDDF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BCF6B9" w14:textId="761991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51BBB2" w14:textId="5A31E7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399A871D" w14:textId="0D9AF44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E294A" w14:textId="2EC4938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0CCF4B4F" w14:textId="77777777" w:rsidTr="0051666C">
        <w:trPr>
          <w:cantSplit/>
          <w:trHeight w:val="129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EBC2B3" w14:textId="12E1EE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937DF" w14:textId="442D62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01671E" w14:textId="388DC3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DD9C2D" w14:textId="5FD95B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EBD3F9D" w14:textId="4AEC88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E5EFF" w14:textId="20ABEB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1DD9D43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788D41E" w14:textId="0E2D57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E4224" w14:textId="7BA25B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7C1E3F" w14:textId="4A845C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A10F16" w14:textId="57A8D1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BCC7B50" w14:textId="433F557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36801" w14:textId="33DA239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5961B971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AE2FDF" w14:textId="2C1ADD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F5035" w14:textId="004916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64E510" w14:textId="00C5F9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0620222230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44831" w14:textId="20E1B5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424E2C" w14:textId="75900F1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гражданам, имеющим трех и более детей,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BDEE09" w14:textId="248DB5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477BF1F0" w14:textId="77777777" w:rsidTr="0051666C">
        <w:trPr>
          <w:cantSplit/>
          <w:trHeight w:val="9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140CA7" w14:textId="1637A0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62C06" w14:textId="4EB2CC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43B559" w14:textId="543AD4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0620222230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108FF" w14:textId="729D45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09130D89" w14:textId="4031B79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AEDA7" w14:textId="5CC3BC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51666C" w:rsidRPr="004C554A" w14:paraId="6EEB89D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FD6EF5" w14:textId="71949A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A6FD" w14:textId="3CF554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79106AA" w14:textId="362AFA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9578F" w14:textId="25E944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E6104CF" w14:textId="23E39E3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23658" w14:textId="79A8BE1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243 314,04600</w:t>
            </w:r>
          </w:p>
        </w:tc>
      </w:tr>
      <w:tr w:rsidR="0051666C" w:rsidRPr="004C554A" w14:paraId="712290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D13B59A" w14:textId="49B1A3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AD49" w14:textId="1B9547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846A946" w14:textId="50BDE0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E7E0" w14:textId="2AEE52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144698C" w14:textId="5A33E50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91EC49" w14:textId="41CE268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243 314,04600</w:t>
            </w:r>
          </w:p>
        </w:tc>
      </w:tr>
      <w:tr w:rsidR="0051666C" w:rsidRPr="004C554A" w14:paraId="056A1903" w14:textId="77777777" w:rsidTr="0051666C">
        <w:trPr>
          <w:cantSplit/>
          <w:trHeight w:val="67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61BB6FD" w14:textId="462960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DFF5" w14:textId="1975BE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0675786" w14:textId="026B15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59F3F" w14:textId="7900F0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0B2DDF" w14:textId="7C6DF10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B92C3" w14:textId="32451AF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6335ECA9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4E3738" w14:textId="3A0A89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42DA" w14:textId="3B1AFA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766111" w14:textId="247FFF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681AC" w14:textId="3B4817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67" w:type="dxa"/>
            <w:shd w:val="clear" w:color="auto" w:fill="auto"/>
            <w:hideMark/>
          </w:tcPr>
          <w:p w14:paraId="1E597BAE" w14:textId="68335D9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A7922" w14:textId="3E14788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1 800,00000</w:t>
            </w:r>
          </w:p>
        </w:tc>
      </w:tr>
      <w:tr w:rsidR="0051666C" w:rsidRPr="004C554A" w14:paraId="7BF8E30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6C4EB09" w14:textId="38D6B3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9715D" w14:textId="1DA039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CFEE65C" w14:textId="5B76A2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2EB7" w14:textId="182C0A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584ED6A" w14:textId="6477061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94A132" w14:textId="1CACD6D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51666C" w:rsidRPr="004C554A" w14:paraId="157448C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29E0DB" w14:textId="5FB764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3E149" w14:textId="099263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D06A269" w14:textId="763868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915768" w14:textId="1D75F2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4CD312A3" w14:textId="4B1A98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ED9BF" w14:textId="627E022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51666C" w:rsidRPr="004C554A" w14:paraId="00262EC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18022F" w14:textId="366AB3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9866" w14:textId="4B50FF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F9B33EE" w14:textId="0CB590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181C" w14:textId="7FB693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3BDE487" w14:textId="230155A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F500A3" w14:textId="1C87BB7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51666C" w:rsidRPr="004C554A" w14:paraId="6AD1BF0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DD5FA9" w14:textId="0730D3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A84A" w14:textId="6A94CD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641B90" w14:textId="678D33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246BD" w14:textId="10D736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67" w:type="dxa"/>
            <w:shd w:val="clear" w:color="auto" w:fill="auto"/>
            <w:hideMark/>
          </w:tcPr>
          <w:p w14:paraId="09E0C24A" w14:textId="35FDAC7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A4DA7" w14:textId="20A2A12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51666C" w:rsidRPr="004C554A" w14:paraId="3A0EF41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9B6F8E" w14:textId="0F87CD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34A9D" w14:textId="7B21D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022536F" w14:textId="156CC1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E7A078" w14:textId="57513C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403D895" w14:textId="3D176D6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8C6CA" w14:textId="6108E2F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0726370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B820B4" w14:textId="6B756E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B8942" w14:textId="142200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F5D8A15" w14:textId="676C5F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7310E" w14:textId="4BD83B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5771AF71" w14:textId="05EE6C5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45539" w14:textId="75133F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0FA90AD0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19369E" w14:textId="0C5036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14502" w14:textId="7EB8BB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D12FFF" w14:textId="63F6DC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B3468" w14:textId="467351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A8673C5" w14:textId="7A4C7B5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3F4F3" w14:textId="4D9E548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152 117,70000</w:t>
            </w:r>
          </w:p>
        </w:tc>
      </w:tr>
      <w:tr w:rsidR="0051666C" w:rsidRPr="004C554A" w14:paraId="60C6394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107CB1" w14:textId="63D4A1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75CF" w14:textId="6A00D4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9904211" w14:textId="354AF5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36509" w14:textId="200764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3A87E276" w14:textId="54F4A72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079AB1" w14:textId="03CDD62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51666C" w:rsidRPr="004C554A" w14:paraId="7B39C3E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F8FABB0" w14:textId="69C71D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A4B71" w14:textId="717755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6ECF2FC" w14:textId="0A84C2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28B96" w14:textId="03B524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2D21AB65" w14:textId="72674A3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91A7A" w14:textId="7C93BE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151 807,70000</w:t>
            </w:r>
          </w:p>
        </w:tc>
      </w:tr>
      <w:tr w:rsidR="0051666C" w:rsidRPr="004C554A" w14:paraId="517731F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1CC82F" w14:textId="22B6C5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8A27E" w14:textId="146C5E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8BE9981" w14:textId="404D43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13F2FB" w14:textId="737CF8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F5D709B" w14:textId="7C2BFCD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B5D9F3" w14:textId="2D40CE7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61 992,40000</w:t>
            </w:r>
          </w:p>
        </w:tc>
      </w:tr>
      <w:tr w:rsidR="0051666C" w:rsidRPr="004C554A" w14:paraId="79DE817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C5BAB5" w14:textId="1C81A0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89F01" w14:textId="2F6E19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A189665" w14:textId="67EA8E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4E80E7" w14:textId="452816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AB3DA16" w14:textId="1BD129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2525D" w14:textId="205913C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03EF322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1A9217" w14:textId="0FFDE3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7BF5" w14:textId="1D589E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9974CA8" w14:textId="0CBC94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49D07" w14:textId="03AFBC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2AE8E0C6" w14:textId="0B6A742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3CD7E" w14:textId="378147A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61 842,40000</w:t>
            </w:r>
          </w:p>
        </w:tc>
      </w:tr>
      <w:tr w:rsidR="0051666C" w:rsidRPr="004C554A" w14:paraId="4446A6D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A6360FA" w14:textId="1F0A04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C1EC1" w14:textId="1B1287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8493FA" w14:textId="0921E9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2DAAB2" w14:textId="245245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6FA5670" w14:textId="2D6F591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2F67A" w14:textId="03AE915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262,80000</w:t>
            </w:r>
          </w:p>
        </w:tc>
      </w:tr>
      <w:tr w:rsidR="0051666C" w:rsidRPr="004C554A" w14:paraId="2172A43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7AB3E8" w14:textId="18F610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4C185" w14:textId="3E9698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190D6EB" w14:textId="2AC05B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D9C7" w14:textId="2B2616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525C6A0E" w14:textId="33A447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5D6EDB" w14:textId="1991449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262,80000</w:t>
            </w:r>
          </w:p>
        </w:tc>
      </w:tr>
      <w:tr w:rsidR="0051666C" w:rsidRPr="004C554A" w14:paraId="0D91B8F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13D2D0" w14:textId="4C6B91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4BCF" w14:textId="544DEB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7E7FA4C" w14:textId="4E6193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7A14FE" w14:textId="50A77D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B844257" w14:textId="1F919A8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1FD5C" w14:textId="4FA2630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19 627,30000</w:t>
            </w:r>
          </w:p>
        </w:tc>
      </w:tr>
      <w:tr w:rsidR="0051666C" w:rsidRPr="004C554A" w14:paraId="49379F2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A72CACE" w14:textId="7009A4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B1535" w14:textId="4AAD37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FC959F6" w14:textId="572969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D05B0" w14:textId="7D560D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F200A2C" w14:textId="0F811EA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34701" w14:textId="75C67C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14,00000</w:t>
            </w:r>
          </w:p>
        </w:tc>
      </w:tr>
      <w:tr w:rsidR="0051666C" w:rsidRPr="004C554A" w14:paraId="1FD898C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E1279A" w14:textId="245528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44FE" w14:textId="3DFB08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3989C77" w14:textId="1C1DDA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7530E" w14:textId="25137C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13FA010D" w14:textId="5AEB6A8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715B4" w14:textId="0919F2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19 613,30000</w:t>
            </w:r>
          </w:p>
        </w:tc>
      </w:tr>
      <w:tr w:rsidR="0051666C" w:rsidRPr="004C554A" w14:paraId="7A79D3E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691E2C" w14:textId="669F01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53B5" w14:textId="493422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E12F270" w14:textId="3809F0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B888F" w14:textId="5C5558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1E2A693" w14:textId="5B62864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D19F6" w14:textId="54FAC1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10DEEAF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C3F19B" w14:textId="3C0749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9E4D" w14:textId="100516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7DC565" w14:textId="4803A5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0A69DD" w14:textId="522234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178C29A4" w14:textId="725D5E3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63C29" w14:textId="4CA9BDF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063007E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E8686F" w14:textId="173636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B4357" w14:textId="5EBB0F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A53325B" w14:textId="7B0328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F870F" w14:textId="55B935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2ACEE31" w14:textId="632AF89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A99ED" w14:textId="605653A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51666C" w:rsidRPr="004C554A" w14:paraId="0DDF906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BAC8EB8" w14:textId="3E8D74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C2C92" w14:textId="0F1967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0769D1A" w14:textId="3F927B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5D3E7" w14:textId="0C87C6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04EF64B" w14:textId="612A99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4B8FFD" w14:textId="155F2B2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51666C" w:rsidRPr="004C554A" w14:paraId="075B524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B2F7A3" w14:textId="3D0AB3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019A" w14:textId="6B3A50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9F16588" w14:textId="5C9E12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D10485" w14:textId="7D82E0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9A754A9" w14:textId="5BACC44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679211" w14:textId="33F6F59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51666C" w:rsidRPr="004C554A" w14:paraId="6AB26F42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56FEE77" w14:textId="4CE1CC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3D6C" w14:textId="28BB85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06D2B2E" w14:textId="3731D3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7001710930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607A" w14:textId="3F287F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367D6DA" w14:textId="08BC37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Единовременная денежная выплата семье гражданина, убывшего с территории городского округа Верхняя Пышма, для прохождения военной службы через военный комиссариат города Верхняя Пышма или пункт отбора на военную службу по контракту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AA3B51" w14:textId="3945F3A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51666C" w:rsidRPr="004C554A" w14:paraId="6A6F0FE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633933" w14:textId="2AF56E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64DE4" w14:textId="22A460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037010A" w14:textId="06E039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7001710930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B4FA" w14:textId="271D3B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563E9437" w14:textId="3E1C029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8E111" w14:textId="1D89990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5 300,00000</w:t>
            </w:r>
          </w:p>
        </w:tc>
      </w:tr>
      <w:tr w:rsidR="0051666C" w:rsidRPr="004C554A" w14:paraId="43F6D58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C2231A" w14:textId="45D256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984E5" w14:textId="0548FB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0FC26FA" w14:textId="2EAD7E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FF9DE" w14:textId="7C9239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36D1AA91" w14:textId="5D22387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8957B7" w14:textId="26A8885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17 000,00000</w:t>
            </w:r>
          </w:p>
        </w:tc>
      </w:tr>
      <w:tr w:rsidR="0051666C" w:rsidRPr="004C554A" w14:paraId="5F1BEA3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6B8CC3" w14:textId="677693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40F6D" w14:textId="342EA6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2D0825F" w14:textId="5B0FE7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262BB5" w14:textId="64F504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767BD9C" w14:textId="24D872D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E1D101" w14:textId="520F167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51666C" w:rsidRPr="004C554A" w14:paraId="674113A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F4BABC" w14:textId="10D207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CA313" w14:textId="13033B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0F8F581" w14:textId="78D228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3B65" w14:textId="53B592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9C649F7" w14:textId="0ED59A31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104C05" w14:textId="3B4E0A2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51666C" w:rsidRPr="004C554A" w14:paraId="100BC11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69B3A6B" w14:textId="3D2FF8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EB6B" w14:textId="3BA0D6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C804BD4" w14:textId="2ABB22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9C355" w14:textId="5EC703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2F75A04" w14:textId="067B7EC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4FF87" w14:textId="0297DD8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51666C" w:rsidRPr="004C554A" w14:paraId="7C2D167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FBBADE" w14:textId="5496EA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CA7DF" w14:textId="4EE8DE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B00EBF5" w14:textId="79A6D0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68D698" w14:textId="21530E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7" w:type="dxa"/>
            <w:shd w:val="clear" w:color="auto" w:fill="auto"/>
            <w:hideMark/>
          </w:tcPr>
          <w:p w14:paraId="79FD4EB8" w14:textId="3DE6B3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C1F051" w14:textId="585DE44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</w:tr>
      <w:tr w:rsidR="0051666C" w:rsidRPr="004C554A" w14:paraId="6ECC0D2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C482B0" w14:textId="6C0916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8CA7" w14:textId="47730E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DEC008" w14:textId="0AB083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9B2D2" w14:textId="779473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5CDF9CF" w14:textId="1653363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533AC" w14:textId="622B816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21 423,20000</w:t>
            </w:r>
          </w:p>
        </w:tc>
      </w:tr>
      <w:tr w:rsidR="0051666C" w:rsidRPr="004C554A" w14:paraId="595F48C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2239F6" w14:textId="2AC092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65847" w14:textId="0BCE22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456153" w14:textId="0B3073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B39C91" w14:textId="6A17CF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A8A6AB2" w14:textId="2E38198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C30F7" w14:textId="561045D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51666C" w:rsidRPr="004C554A" w14:paraId="6D0FA71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77B3FD" w14:textId="1D540E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0C582" w14:textId="2E8AB4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DE5C279" w14:textId="3044B6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628946" w14:textId="4B7077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939433B" w14:textId="0D89AAD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51191" w14:textId="485A1F4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51666C" w:rsidRPr="004C554A" w14:paraId="56BB9A49" w14:textId="77777777" w:rsidTr="0051666C">
        <w:trPr>
          <w:cantSplit/>
          <w:trHeight w:val="21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890448" w14:textId="4FAB6F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5EE2F" w14:textId="49A819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A3F6B78" w14:textId="603BC8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0AD81A" w14:textId="3F73A2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1111A70" w14:textId="2DEA82C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00EFC" w14:textId="125EB8B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51666C" w:rsidRPr="004C554A" w14:paraId="473C273A" w14:textId="77777777" w:rsidTr="0051666C">
        <w:trPr>
          <w:cantSplit/>
          <w:trHeight w:val="263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1AB9F5" w14:textId="31B7BA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EB3B" w14:textId="4F70E3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59B920C1" w14:textId="7D99F2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A82BA" w14:textId="788E95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  <w:hideMark/>
          </w:tcPr>
          <w:p w14:paraId="2FE5E1A7" w14:textId="19DA6E7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0E9378" w14:textId="04FF04A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</w:tr>
      <w:tr w:rsidR="0051666C" w:rsidRPr="004C554A" w14:paraId="4CB33A46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B9C498" w14:textId="1E1554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7E3F9" w14:textId="43B5CD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7B17863" w14:textId="0B1A7E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438E4" w14:textId="132318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5E7753E" w14:textId="78414E7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9B35F" w14:textId="690535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2F53181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CF6573" w14:textId="168D26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3B456" w14:textId="07B327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6DA0CA1" w14:textId="3ABCD4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3379C" w14:textId="4C1805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60191B36" w14:textId="3F2DCD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5C1A8" w14:textId="1EAB1A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01B9C2A5" w14:textId="77777777" w:rsidTr="0051666C">
        <w:trPr>
          <w:cantSplit/>
          <w:trHeight w:val="161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1D0A7FD" w14:textId="42E290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96921" w14:textId="1B2998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D2F71F" w14:textId="2212A8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F3BD2" w14:textId="5E12A8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5586E624" w14:textId="50C781F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7E0D9" w14:textId="48B2BFB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2F2AB87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6CF74D" w14:textId="0150EB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82A21" w14:textId="6426FB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25506B5" w14:textId="25E606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F3BF8" w14:textId="44F372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5EDCA0B6" w14:textId="299D398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E5DA1" w14:textId="0549EA0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04D82D7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4F371F1" w14:textId="316393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6F3AE" w14:textId="14C84E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A9F3ED7" w14:textId="64F2AB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A95C6" w14:textId="6A6279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04909457" w14:textId="7A68C73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7850E" w14:textId="1189419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18 406,00000</w:t>
            </w:r>
          </w:p>
        </w:tc>
      </w:tr>
      <w:tr w:rsidR="0051666C" w:rsidRPr="004C554A" w14:paraId="7868F52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545390" w14:textId="669422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C3C1" w14:textId="2561C3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E60BA7A" w14:textId="72CF3E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DE9B5B" w14:textId="6BB460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9FAE560" w14:textId="4686768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E5C55" w14:textId="6C673F8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1 346,00000</w:t>
            </w:r>
          </w:p>
        </w:tc>
      </w:tr>
      <w:tr w:rsidR="0051666C" w:rsidRPr="004C554A" w14:paraId="335605B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D91D5EC" w14:textId="5DA68A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8A936" w14:textId="12F631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3103470" w14:textId="7E5300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892E3" w14:textId="145ACB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46E80560" w14:textId="0896FD1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317D4" w14:textId="6D4EBFF5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1 346,00000</w:t>
            </w:r>
          </w:p>
        </w:tc>
      </w:tr>
      <w:tr w:rsidR="0051666C" w:rsidRPr="004C554A" w14:paraId="6C44FB38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2543CD" w14:textId="504861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C38C" w14:textId="7DD3D6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EA8B4EA" w14:textId="10205C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3153CA" w14:textId="1D273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46863F8" w14:textId="7406A35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FF709" w14:textId="5E5C671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16 290,00000</w:t>
            </w:r>
          </w:p>
        </w:tc>
      </w:tr>
      <w:tr w:rsidR="0051666C" w:rsidRPr="004C554A" w14:paraId="232FD22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668337" w14:textId="1033DC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48FCC" w14:textId="080A09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FCD7581" w14:textId="556237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19B06" w14:textId="6BE445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67" w:type="dxa"/>
            <w:shd w:val="clear" w:color="auto" w:fill="auto"/>
            <w:hideMark/>
          </w:tcPr>
          <w:p w14:paraId="2C4501C2" w14:textId="054CE78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13B60" w14:textId="41C54B0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14 253,80000</w:t>
            </w:r>
          </w:p>
        </w:tc>
      </w:tr>
      <w:tr w:rsidR="0051666C" w:rsidRPr="004C554A" w14:paraId="718EC47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C9DFACE" w14:textId="1FE62A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AC77" w14:textId="29FCD8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C044657" w14:textId="4CCDFE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B7423" w14:textId="6A58D6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1173385C" w14:textId="5206761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5EC81" w14:textId="0746874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2 036,20000</w:t>
            </w:r>
          </w:p>
        </w:tc>
      </w:tr>
      <w:tr w:rsidR="0051666C" w:rsidRPr="004C554A" w14:paraId="70751BD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14CF06" w14:textId="5C4FA6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C3F6" w14:textId="252F6E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5A8A9B5" w14:textId="08D67B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3499D" w14:textId="4D9EFF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1ABE319" w14:textId="6C8B142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3438D4" w14:textId="77D08C8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51666C" w:rsidRPr="004C554A" w14:paraId="062EEEA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BB0158" w14:textId="407AAB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F63D0" w14:textId="23F2A2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0114EA0C" w14:textId="2176A9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38CC7" w14:textId="1A757F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  <w:hideMark/>
          </w:tcPr>
          <w:p w14:paraId="781C6D88" w14:textId="1F4015E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A2EB6F" w14:textId="5F5B318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51666C" w:rsidRPr="004C554A" w14:paraId="576A7E0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1860A61" w14:textId="399C85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90E4C" w14:textId="220764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3B63207" w14:textId="37CF7F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A2E21" w14:textId="24C499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EB87DEF" w14:textId="6B87B6D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3FA69" w14:textId="706FC25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1 903 833,52745</w:t>
            </w:r>
          </w:p>
        </w:tc>
      </w:tr>
      <w:tr w:rsidR="0051666C" w:rsidRPr="004C554A" w14:paraId="64D6D09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711A46" w14:textId="787523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9B976" w14:textId="0791C3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691CA906" w14:textId="22FD20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8D3E20" w14:textId="2AE200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4494F72A" w14:textId="7A083F5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AE02D" w14:textId="2B5D6F6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21 146,14500</w:t>
            </w:r>
          </w:p>
        </w:tc>
      </w:tr>
      <w:tr w:rsidR="0051666C" w:rsidRPr="004C554A" w14:paraId="6DD4B1F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0E5F65" w14:textId="289DE8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E744A" w14:textId="79A3CF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270297A" w14:textId="78EEE6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40B0E" w14:textId="22744C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2458FAD8" w14:textId="1D56C01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9BF362" w14:textId="7DB54C3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21 146,14500</w:t>
            </w:r>
          </w:p>
        </w:tc>
      </w:tr>
      <w:tr w:rsidR="0051666C" w:rsidRPr="004C554A" w14:paraId="4CB27CE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BB655C" w14:textId="046700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492D" w14:textId="44BA8E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8FFF328" w14:textId="0D0803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1FF4AA" w14:textId="3B069B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AF9DAE7" w14:textId="752ADCB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F8BC8" w14:textId="44ABD49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51666C" w:rsidRPr="004C554A" w14:paraId="0A16575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6D9C13" w14:textId="577062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98B06" w14:textId="4853B8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727446B" w14:textId="68814B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786B2D" w14:textId="54ECB1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1EB480EE" w14:textId="41F88DE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C2ED4D" w14:textId="206467D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51666C" w:rsidRPr="004C554A" w14:paraId="3BB49CB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21C9E6" w14:textId="2765B6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B4ADB" w14:textId="607CED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8838647" w14:textId="3B4102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C34002" w14:textId="40AA7B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  <w:hideMark/>
          </w:tcPr>
          <w:p w14:paraId="757B9458" w14:textId="0042B81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6EB7B" w14:textId="152CD5C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15 800,40000</w:t>
            </w:r>
          </w:p>
        </w:tc>
      </w:tr>
      <w:tr w:rsidR="0051666C" w:rsidRPr="004C554A" w14:paraId="7FA3008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EDA3FA" w14:textId="55D241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72D5" w14:textId="61A018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41A1405" w14:textId="0FCE48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D7F7" w14:textId="70425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  <w:hideMark/>
          </w:tcPr>
          <w:p w14:paraId="782FD187" w14:textId="6A1AE29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862E17" w14:textId="4C3051A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51666C" w:rsidRPr="004C554A" w14:paraId="05C0EBF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3F9C2A86" w14:textId="15C257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834A3" w14:textId="626142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CA848DF" w14:textId="39D2D4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00964A" w14:textId="0BFFF4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2492515A" w14:textId="087F6B6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47B394" w14:textId="3D289C0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51666C" w:rsidRPr="004C554A" w14:paraId="4F4271A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07E22A6" w14:textId="5DF109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4054F" w14:textId="4371A5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F4C7AB7" w14:textId="4A338F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0CC893" w14:textId="2046B4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6977803F" w14:textId="5A7B97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7FF0B7" w14:textId="411638E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5 345,74500</w:t>
            </w:r>
          </w:p>
        </w:tc>
      </w:tr>
      <w:tr w:rsidR="0051666C" w:rsidRPr="004C554A" w14:paraId="19BF41C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7A1B4EE6" w14:textId="652EED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EB6AF" w14:textId="25CAE9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DA3050E" w14:textId="6FCCD0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05CDBE" w14:textId="08D7B5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23B2BBD4" w14:textId="4BD414C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C8AA3" w14:textId="640F680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1 326 188,95722</w:t>
            </w:r>
          </w:p>
        </w:tc>
      </w:tr>
      <w:tr w:rsidR="0051666C" w:rsidRPr="004C554A" w14:paraId="77DC99F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8F929DA" w14:textId="744131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7482A" w14:textId="62554D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D287E66" w14:textId="5FF0FC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85F4BB" w14:textId="467269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3F0A9681" w14:textId="779EA25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3CB446" w14:textId="12F9F4D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76 143,95722</w:t>
            </w:r>
          </w:p>
        </w:tc>
      </w:tr>
      <w:tr w:rsidR="0051666C" w:rsidRPr="004C554A" w14:paraId="2FBA2C8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C38DAE9" w14:textId="0F1FE3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30518" w14:textId="79BA33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C574B81" w14:textId="398880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F848EB" w14:textId="702B11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F120390" w14:textId="5FF28FF9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1F7AE4" w14:textId="78B9AE5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76 143,95722</w:t>
            </w:r>
          </w:p>
        </w:tc>
      </w:tr>
      <w:tr w:rsidR="0051666C" w:rsidRPr="004C554A" w14:paraId="0708F47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5CB965B0" w14:textId="1AFEBC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EEB1D" w14:textId="4F0375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30E9558" w14:textId="11BB88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843AB1" w14:textId="527D9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8CC7D73" w14:textId="26C0FD9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F5AD5F" w14:textId="52E9F67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26 782,59508</w:t>
            </w:r>
          </w:p>
        </w:tc>
      </w:tr>
      <w:tr w:rsidR="0051666C" w:rsidRPr="004C554A" w14:paraId="73EB96E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3D535BEE" w14:textId="09CBCD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A892F" w14:textId="4A41D4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36DB41B" w14:textId="153E96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A33617" w14:textId="24585D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</w:tcPr>
          <w:p w14:paraId="2A5EF8BB" w14:textId="2353B9A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78F8C0" w14:textId="128F011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5 298,20000</w:t>
            </w:r>
          </w:p>
        </w:tc>
      </w:tr>
      <w:tr w:rsidR="0051666C" w:rsidRPr="004C554A" w14:paraId="45261B7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55207989" w14:textId="54E487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37195" w14:textId="2F192D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58958CB" w14:textId="11C5A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201A4C" w14:textId="20DE51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479D9214" w14:textId="773881F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F9D326" w14:textId="1D92ED8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20 744,39508</w:t>
            </w:r>
          </w:p>
        </w:tc>
      </w:tr>
      <w:tr w:rsidR="0051666C" w:rsidRPr="004C554A" w14:paraId="79B2573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7E9C2FB" w14:textId="5C2AFD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9E615" w14:textId="7D0F1C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12C97BC" w14:textId="12019D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C5D48C" w14:textId="5D0E52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67" w:type="dxa"/>
            <w:shd w:val="clear" w:color="auto" w:fill="auto"/>
          </w:tcPr>
          <w:p w14:paraId="4E77E31D" w14:textId="1A7A73D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850AAB9" w14:textId="4672DBEA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</w:tr>
      <w:tr w:rsidR="0051666C" w:rsidRPr="004C554A" w14:paraId="4B4044C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8FCB512" w14:textId="1C1C89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B2944" w14:textId="0120E9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42AD23E" w14:textId="3C1755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08BBC" w14:textId="6E8E3C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08D84D6" w14:textId="6DB812D0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2DE1E8" w14:textId="7C9C891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43 995,09161</w:t>
            </w:r>
          </w:p>
        </w:tc>
      </w:tr>
      <w:tr w:rsidR="0051666C" w:rsidRPr="004C554A" w14:paraId="5E1F20D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F37C43C" w14:textId="050222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FFE12" w14:textId="323166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872F54C" w14:textId="6820D3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3928A5" w14:textId="1538E6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54D91915" w14:textId="1074CDCE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A41DFC" w14:textId="0BC66C5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43 995,09161</w:t>
            </w:r>
          </w:p>
        </w:tc>
      </w:tr>
      <w:tr w:rsidR="0051666C" w:rsidRPr="004C554A" w14:paraId="387C05C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33C0BCB" w14:textId="726646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D1DED" w14:textId="692E5E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391C2E6" w14:textId="1A6FE5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EEB512" w14:textId="5955A8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25A52567" w14:textId="1A8771B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989AEB" w14:textId="51AD887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51666C" w:rsidRPr="004C554A" w14:paraId="724177B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8757C1C" w14:textId="199472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72EC9" w14:textId="7756A8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03AD572" w14:textId="2E618A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1B5D24" w14:textId="1604B1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30D1090B" w14:textId="52E780C2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54B21A" w14:textId="320143B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51666C" w:rsidRPr="004C554A" w14:paraId="3A37E7C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4FF265C" w14:textId="29F38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F596E" w14:textId="73DB15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9C6D224" w14:textId="649989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78683F" w14:textId="4BD156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6544296D" w14:textId="79FF44D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F6340F" w14:textId="6D42672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5 136,97053</w:t>
            </w:r>
          </w:p>
        </w:tc>
      </w:tr>
      <w:tr w:rsidR="0051666C" w:rsidRPr="004C554A" w14:paraId="6805320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2C129D3" w14:textId="6ED696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E4F68" w14:textId="1927B6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DE914C1" w14:textId="6F631B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CE375B" w14:textId="377071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0F2E9905" w14:textId="4A8B0A5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B10B25" w14:textId="75E2A61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5 136,97053</w:t>
            </w:r>
          </w:p>
        </w:tc>
      </w:tr>
      <w:tr w:rsidR="0051666C" w:rsidRPr="004C554A" w14:paraId="3F5DD2F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7A3D5FE8" w14:textId="1DDD87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5435D" w14:textId="2E1354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C4618D5" w14:textId="229466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33793F" w14:textId="4D2652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19BF45DF" w14:textId="7923C14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E849A3" w14:textId="20FD9EFE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51666C" w:rsidRPr="004C554A" w14:paraId="2D9DEEA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3D3C617B" w14:textId="0CEBD5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47EA1" w14:textId="46C5A7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02AC340" w14:textId="7BEC75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914325" w14:textId="1491A7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16C9B491" w14:textId="716FE067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20D526" w14:textId="72ABE0A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51666C" w:rsidRPr="004C554A" w14:paraId="3B201C7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7E159ECF" w14:textId="26BFF2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A5680" w14:textId="6CFE61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655242C" w14:textId="5B8F4D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598441" w14:textId="260102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5433640A" w14:textId="42EF2B2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91B6D6" w14:textId="55C114C6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78,20000</w:t>
            </w:r>
          </w:p>
        </w:tc>
      </w:tr>
      <w:tr w:rsidR="0051666C" w:rsidRPr="004C554A" w14:paraId="73AA7937" w14:textId="77777777" w:rsidTr="0051666C">
        <w:trPr>
          <w:cantSplit/>
          <w:trHeight w:val="70"/>
        </w:trPr>
        <w:tc>
          <w:tcPr>
            <w:tcW w:w="495" w:type="dxa"/>
            <w:shd w:val="clear" w:color="auto" w:fill="auto"/>
            <w:noWrap/>
            <w:vAlign w:val="center"/>
          </w:tcPr>
          <w:p w14:paraId="21742A41" w14:textId="182440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5B830" w14:textId="0DF97F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4F7C23C" w14:textId="6FD880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E3457F" w14:textId="5488F2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5CEE0C56" w14:textId="398D1C4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5C36AE" w14:textId="475858A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78,20000</w:t>
            </w:r>
          </w:p>
        </w:tc>
      </w:tr>
      <w:tr w:rsidR="0051666C" w:rsidRPr="004C554A" w14:paraId="6E8EFC6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DF17FED" w14:textId="1B0DE4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C56F08" w14:textId="7B036E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54147C5" w14:textId="41E8CA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6B1D71" w14:textId="79357A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C555FD3" w14:textId="5A30D28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на условиях софинансирования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4A1186" w14:textId="7A5BA8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51666C" w:rsidRPr="004C554A" w14:paraId="78B44C1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F853AE0" w14:textId="7CD7D7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0775F" w14:textId="3F4388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F6042BD" w14:textId="06B964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ED3496" w14:textId="54606E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590735EF" w14:textId="6831CDBC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ACEAB1" w14:textId="173BE8C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51666C" w:rsidRPr="004C554A" w14:paraId="1496EC1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D04BEF8" w14:textId="6633BF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EF482" w14:textId="06D68A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096CC7B" w14:textId="4C9A6C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2F7FCD" w14:textId="3CC435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D468B46" w14:textId="739CD27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59F84A" w14:textId="0509F6D9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1 250 045,00000</w:t>
            </w:r>
          </w:p>
        </w:tc>
      </w:tr>
      <w:tr w:rsidR="0051666C" w:rsidRPr="004C554A" w14:paraId="5755D10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8C1CA54" w14:textId="0D14C6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BB4E9" w14:textId="66CC35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DD8118D" w14:textId="280136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26564A" w14:textId="444162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0AC94FB2" w14:textId="588B419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80307F9" w14:textId="0F2BBCEF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1 250 045,00000</w:t>
            </w:r>
          </w:p>
        </w:tc>
      </w:tr>
      <w:tr w:rsidR="0051666C" w:rsidRPr="004C554A" w14:paraId="54A9B02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5926E30" w14:textId="29C5C5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A0A92" w14:textId="388831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994426E" w14:textId="0A07B4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C54311" w14:textId="207FF7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35AA9321" w14:textId="23F42EF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DB3C6A" w14:textId="620ADB64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2936DD2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3219022F" w14:textId="79BE6D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59CE5" w14:textId="1AF518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F10AC2C" w14:textId="32AE32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A9E98E" w14:textId="5D3BB6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</w:tcPr>
          <w:p w14:paraId="6A71B0B2" w14:textId="29078B8D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947AC7" w14:textId="7AA85DDC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0A5C8A8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234B7EC" w14:textId="48863B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0A10A" w14:textId="74F5DC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0AEE155" w14:textId="666D8E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077EE1" w14:textId="0AC5F1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3A9B4119" w14:textId="6331B143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Cтроительство объекта: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Здание с малой ледовой ареной, пристраиваемое к Ледовой арене имени А.Козицына (расположенной по адресу: г, Верхняя Пышма, проспект Успенский, 4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1D413C" w14:textId="524917C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1 250 000,00000</w:t>
            </w:r>
          </w:p>
        </w:tc>
      </w:tr>
      <w:tr w:rsidR="0051666C" w:rsidRPr="004C554A" w14:paraId="67D14B8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0FA097A" w14:textId="2F7A9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4A70E6" w14:textId="3E806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9DA10C0" w14:textId="2A6035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C196D9" w14:textId="2F33C1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7" w:type="dxa"/>
            <w:shd w:val="clear" w:color="auto" w:fill="auto"/>
          </w:tcPr>
          <w:p w14:paraId="36C501C3" w14:textId="4740B58B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E1644A" w14:textId="36D89C1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1 250 000,00000</w:t>
            </w:r>
          </w:p>
        </w:tc>
      </w:tr>
      <w:tr w:rsidR="0051666C" w:rsidRPr="004C554A" w14:paraId="2C5C67D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1AEAFCA" w14:textId="3910B8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9A9BBE" w14:textId="7F166A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755AD2D" w14:textId="015C79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E1796F" w14:textId="02F491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0FC41E2" w14:textId="2D9E02DF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785B89" w14:textId="4F7584AD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556 498,42523</w:t>
            </w:r>
          </w:p>
        </w:tc>
      </w:tr>
      <w:tr w:rsidR="0051666C" w:rsidRPr="004C554A" w14:paraId="3B13FAA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01B9D35" w14:textId="5E2E23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AA87C" w14:textId="126454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CCE79AA" w14:textId="4C2EE6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1E1DBD" w14:textId="7B2506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667B13A" w14:textId="68FFD58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06E88C" w14:textId="779254A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51666C" w:rsidRPr="004C554A" w14:paraId="4B59F2A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0C75648" w14:textId="0CD973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5C035" w14:textId="27128C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0EB6B24" w14:textId="4EF32C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9F08C" w14:textId="14ACEF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B0E1059" w14:textId="5ACDE5B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962017" w14:textId="47566F88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51666C" w:rsidRPr="004C554A" w14:paraId="64A21067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A7812E6" w14:textId="08D4B7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9B2A3" w14:textId="1EF20C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6C6C9B7" w14:textId="0EAD43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355BA8" w14:textId="11035D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5109FE44" w14:textId="230561B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6C666D" w14:textId="4BF73B5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51666C" w:rsidRPr="004C554A" w14:paraId="33214AD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C67D0D0" w14:textId="5243F0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26B5E" w14:textId="01DC88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E9DCAA5" w14:textId="12212A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73D916" w14:textId="05F939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455BDCDC" w14:textId="55B5D17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34C2C7" w14:textId="68A1CF7B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1 935,30315</w:t>
            </w:r>
          </w:p>
        </w:tc>
      </w:tr>
      <w:tr w:rsidR="0051666C" w:rsidRPr="004C554A" w14:paraId="1B1D83A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D123C52" w14:textId="2D05FC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0FFF6" w14:textId="78561F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E8868F7" w14:textId="479B7F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2FBB74" w14:textId="7FFABA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C36FE05" w14:textId="2E116026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BBFE74" w14:textId="56043793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554 127,07288</w:t>
            </w:r>
          </w:p>
        </w:tc>
      </w:tr>
      <w:tr w:rsidR="0051666C" w:rsidRPr="004C554A" w14:paraId="5681D7DC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52512861" w14:textId="56ACBE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6EAB5" w14:textId="1A3369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8E6D095" w14:textId="21D397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DCD21F" w14:textId="116B77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2775E1FB" w14:textId="41260E3A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6B1141" w14:textId="2B9E65A2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554 127,07288</w:t>
            </w:r>
          </w:p>
        </w:tc>
      </w:tr>
      <w:tr w:rsidR="0051666C" w:rsidRPr="004C554A" w14:paraId="28A0B46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4CD4469" w14:textId="016FB1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C6306E" w14:textId="1F2335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B3CE651" w14:textId="0115E0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5CA317" w14:textId="327A5F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5EE9983F" w14:textId="79D1CDE5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82A27F" w14:textId="7BD31420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51666C" w:rsidRPr="004C554A" w14:paraId="13D655B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32F285AE" w14:textId="0EFC38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F4313" w14:textId="3CC9E8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7BCE1BC" w14:textId="469162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2C94C1" w14:textId="5FDE7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6D539770" w14:textId="54C766E8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E5901C" w14:textId="6FEDD911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51666C" w:rsidRPr="004C554A" w14:paraId="66AF1D9F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7C45E91C" w14:textId="1DA384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CC34C" w14:textId="758174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1ACF249" w14:textId="7A3C5B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D78C6C" w14:textId="28B8F5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0232E408" w14:textId="68680124" w:rsidR="0051666C" w:rsidRPr="004C554A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62B463" w14:textId="2B302C97" w:rsidR="0051666C" w:rsidRPr="004C554A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541C4B3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D4E385F" w14:textId="07DFE31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589EC" w14:textId="06FD124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71914D9" w14:textId="2B92991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41BB3F" w14:textId="4DBF3DD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67" w:type="dxa"/>
            <w:shd w:val="clear" w:color="auto" w:fill="auto"/>
          </w:tcPr>
          <w:p w14:paraId="0CB947BE" w14:textId="4A70CAB7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01EE35" w14:textId="60A1258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03BE67E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4A84261" w14:textId="551291F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075A62" w14:textId="07C4D26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3231E97" w14:textId="51557B5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98183" w14:textId="29D36D1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65CA65B0" w14:textId="37E80820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AC0EBF" w14:textId="3B804FDE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515 669,50000</w:t>
            </w:r>
          </w:p>
        </w:tc>
      </w:tr>
      <w:tr w:rsidR="0051666C" w:rsidRPr="004C554A" w14:paraId="13E3CA5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09F5D60" w14:textId="347CD01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DE75E" w14:textId="45C8B89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231E388" w14:textId="623743A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F29ED7" w14:textId="60921AB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5CC46E0D" w14:textId="2289CDA2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BEE1A7" w14:textId="4781B1E3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515 669,50000</w:t>
            </w:r>
          </w:p>
        </w:tc>
      </w:tr>
      <w:tr w:rsidR="0051666C" w:rsidRPr="004C554A" w14:paraId="028DA96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F0AF7C2" w14:textId="63FB9C5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FB493" w14:textId="03E24B6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54F6935" w14:textId="58E0BCD9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83EF31" w14:textId="2D7F1E0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A7C1BF1" w14:textId="7FF68ADF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48D12F" w14:textId="53817AA9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26 995,48444</w:t>
            </w:r>
          </w:p>
        </w:tc>
      </w:tr>
      <w:tr w:rsidR="0051666C" w:rsidRPr="004C554A" w14:paraId="15F2378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77A9381" w14:textId="4FA21AE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981C5" w14:textId="78213A9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4744E76" w14:textId="5E81D2C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F2F44A" w14:textId="10F70D1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7" w:type="dxa"/>
            <w:shd w:val="clear" w:color="auto" w:fill="auto"/>
          </w:tcPr>
          <w:p w14:paraId="5F92722E" w14:textId="5E8DD8CF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332A80" w14:textId="1B846595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</w:tr>
      <w:tr w:rsidR="0051666C" w:rsidRPr="004C554A" w14:paraId="4337FBF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967DF51" w14:textId="60BC205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F0D00" w14:textId="062174D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DD2AC63" w14:textId="2CE3CD8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2C47AE" w14:textId="24A3BCB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3BC69F79" w14:textId="45189E3A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E0C6D0" w14:textId="74A0FEFE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26 797,88444</w:t>
            </w:r>
          </w:p>
        </w:tc>
      </w:tr>
      <w:tr w:rsidR="0051666C" w:rsidRPr="004C554A" w14:paraId="1A9661A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9A262BA" w14:textId="00893D0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22ACD" w14:textId="4C9B041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F20BAEA" w14:textId="5AE5A6B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AF5E93" w14:textId="2F87355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63CC16C0" w14:textId="6FD32A90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91AC94" w14:textId="1F14F31F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3 637,27415</w:t>
            </w:r>
          </w:p>
        </w:tc>
      </w:tr>
      <w:tr w:rsidR="0051666C" w:rsidRPr="004C554A" w14:paraId="47A701D2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FA88F06" w14:textId="2F0C8B1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3938D" w14:textId="38D9036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2C04ECD" w14:textId="4F630B2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C12B8" w14:textId="368F4A6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3C870D9D" w14:textId="1962D198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2201AD" w14:textId="10C43E6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3 637,27415</w:t>
            </w:r>
          </w:p>
        </w:tc>
      </w:tr>
      <w:tr w:rsidR="0051666C" w:rsidRPr="004C554A" w14:paraId="6EF19E3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125F143" w14:textId="7131152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55D9F" w14:textId="66F9123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E058524" w14:textId="399AE62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16A9A" w14:textId="169FC1D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00F37C74" w14:textId="3C4F9B34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FA0DD7" w14:textId="467D23C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51666C" w:rsidRPr="004C554A" w14:paraId="68AC2411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464F704B" w14:textId="28D58E2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3DA6A" w14:textId="534778DE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32F074C" w14:textId="035CDBD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37D2F0" w14:textId="26BA6BF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6EA4236A" w14:textId="460589B0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EF9ECF" w14:textId="120D6D9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51666C" w:rsidRPr="004C554A" w14:paraId="356EB71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EF09B36" w14:textId="1E64E7D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F23D5" w14:textId="3307A5D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B8E8B94" w14:textId="11D892E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8D8782" w14:textId="3FA6868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E94386E" w14:textId="4B19163B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45A243" w14:textId="0DD8FD01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354,71429</w:t>
            </w:r>
          </w:p>
        </w:tc>
      </w:tr>
      <w:tr w:rsidR="0051666C" w:rsidRPr="004C554A" w14:paraId="10267C3A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7371A8AA" w14:textId="2E1E2DC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608960" w14:textId="7471444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4831F63" w14:textId="2C06A83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57E7F1" w14:textId="6A55C0D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1869CD43" w14:textId="55F6BFD8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F44C79" w14:textId="5D7DA162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354,71429</w:t>
            </w:r>
          </w:p>
        </w:tc>
      </w:tr>
      <w:tr w:rsidR="0051666C" w:rsidRPr="004C554A" w14:paraId="416A017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F786E60" w14:textId="55223E9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F2048" w14:textId="3F762F3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CF647F8" w14:textId="584520D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33B874" w14:textId="3BBDDB1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0E381F4C" w14:textId="3585B2B5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муниципальных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156254" w14:textId="6BF6FE72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4 054,50000</w:t>
            </w:r>
          </w:p>
        </w:tc>
      </w:tr>
      <w:tr w:rsidR="0051666C" w:rsidRPr="004C554A" w14:paraId="4D0BBA0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AC6061F" w14:textId="0AAF64A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5A456" w14:textId="0D233C2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9DE3F40" w14:textId="63647C2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0561248070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2D4315" w14:textId="528CEDC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49734562" w14:textId="2A5E78D3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39A8C0" w14:textId="1E294B7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4 054,50000</w:t>
            </w:r>
          </w:p>
        </w:tc>
      </w:tr>
      <w:tr w:rsidR="0051666C" w:rsidRPr="004C554A" w14:paraId="602CB0E0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55EC3DB6" w14:textId="20F4917E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85E89" w14:textId="459D8D7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31F8B6E" w14:textId="1FA2888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34D6BF" w14:textId="11B5ACB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121F4AC9" w14:textId="5BE77DE4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муниципальных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84BBFD" w14:textId="49615BD9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1 737,60000</w:t>
            </w:r>
          </w:p>
        </w:tc>
      </w:tr>
      <w:tr w:rsidR="0051666C" w:rsidRPr="004C554A" w14:paraId="543C341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D8A64A8" w14:textId="181E5DB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44E5C" w14:textId="1BF85C4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47EE448" w14:textId="797D735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087539" w14:textId="73F1BAF9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6685E817" w14:textId="35E687B2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25B923" w14:textId="12E57538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1 737,60000</w:t>
            </w:r>
          </w:p>
        </w:tc>
      </w:tr>
      <w:tr w:rsidR="0051666C" w:rsidRPr="004C554A" w14:paraId="32FFB23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4A6BE3B" w14:textId="1DFFC87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CA48B" w14:textId="3B69FFA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AA12A6F" w14:textId="374A03D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E5B82C" w14:textId="1067E6B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3ED72D47" w14:textId="0F3C82A9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F0C699" w14:textId="3BB5E034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51666C" w:rsidRPr="004C554A" w14:paraId="584457B8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6642778" w14:textId="48BA7C4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AF160" w14:textId="4B8F011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51AADFE" w14:textId="09C6F33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91B302" w14:textId="517322A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6F8CFD02" w14:textId="35B2F72F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D33927" w14:textId="1ACC7974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51666C" w:rsidRPr="004C554A" w14:paraId="051BE5B3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E655D6E" w14:textId="315C163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BE053F" w14:textId="34CDAD0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1DC3C3E" w14:textId="5173A5F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00081E" w14:textId="5CB3701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61442876" w14:textId="6AE0F1E2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D10E3D" w14:textId="52AC53C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51666C" w:rsidRPr="004C554A" w14:paraId="30858459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261DA50" w14:textId="3816C9B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011F87" w14:textId="5D44615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9237088" w14:textId="23564E59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10039" w14:textId="410871B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0E927D5A" w14:textId="7BFF5AF5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DF95E0" w14:textId="0E517546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436,04920</w:t>
            </w:r>
          </w:p>
        </w:tc>
      </w:tr>
      <w:tr w:rsidR="0051666C" w:rsidRPr="004C554A" w14:paraId="5F2BF74D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0F29A79B" w14:textId="660CB31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F9F14" w14:textId="103FE0E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E569DD5" w14:textId="7DA3224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F1A682" w14:textId="7666F85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708D908E" w14:textId="67535B02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EF94CC" w14:textId="03D7375E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12 885,20000</w:t>
            </w:r>
          </w:p>
        </w:tc>
      </w:tr>
      <w:tr w:rsidR="0051666C" w:rsidRPr="004C554A" w14:paraId="60759D4E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61DAD38" w14:textId="7273CA3E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B11DD" w14:textId="5F229619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13920EF" w14:textId="4CE5145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B1158B" w14:textId="0B4B71C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2F942920" w14:textId="6859B7E3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FA755F" w14:textId="54F06751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12 885,20000</w:t>
            </w:r>
          </w:p>
        </w:tc>
      </w:tr>
      <w:tr w:rsidR="0051666C" w:rsidRPr="004C554A" w14:paraId="4F638B3B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B5EB308" w14:textId="25B85ED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7395C" w14:textId="2D1A9AA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F305736" w14:textId="70AC800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8E95D3" w14:textId="24B8EB62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55168602" w14:textId="72D956EE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1FEA12" w14:textId="358F3D7D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12 885,20000</w:t>
            </w:r>
          </w:p>
        </w:tc>
      </w:tr>
      <w:tr w:rsidR="0051666C" w:rsidRPr="004C554A" w14:paraId="5E1B7544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A122CD5" w14:textId="5336B73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ED1B3" w14:textId="751F3B1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8CFB691" w14:textId="4A2A4B6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9B99CA" w14:textId="539B7FD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4367AE4D" w14:textId="1C92CD0E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96AA98" w14:textId="02FAEEF2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12 885,20000</w:t>
            </w:r>
          </w:p>
        </w:tc>
      </w:tr>
      <w:tr w:rsidR="0051666C" w:rsidRPr="004C554A" w14:paraId="59A8A63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2CE3D20" w14:textId="6FAD5E2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0BC59F" w14:textId="6902E14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7A94C2A" w14:textId="2E88639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DBB436" w14:textId="41615DB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1B9D4400" w14:textId="22813BEE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Финансовое обеспечение муниципальной газеты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Красное знамя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46794E" w14:textId="66A4CAD3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12 690,70000</w:t>
            </w:r>
          </w:p>
        </w:tc>
      </w:tr>
      <w:tr w:rsidR="0051666C" w:rsidRPr="004C554A" w14:paraId="05EC9DF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1DE7405E" w14:textId="5B05DDF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9D0E92" w14:textId="0B201F80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344C842" w14:textId="6A6526C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C38848" w14:textId="458D596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4850191C" w14:textId="5AAB148A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E010AD" w14:textId="703FC959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12 690,70000</w:t>
            </w:r>
          </w:p>
        </w:tc>
      </w:tr>
      <w:tr w:rsidR="0051666C" w:rsidRPr="004C554A" w14:paraId="738E34F5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6ECCCF63" w14:textId="5A1C45A7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CFAEE" w14:textId="09A90E48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87360F1" w14:textId="3595A83D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5AC748" w14:textId="4963FBF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7" w:type="dxa"/>
            <w:shd w:val="clear" w:color="auto" w:fill="auto"/>
          </w:tcPr>
          <w:p w14:paraId="5E9BE4CE" w14:textId="1BC5D101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газеты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A58FE6" w14:textId="0EEFD587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194,50000</w:t>
            </w:r>
          </w:p>
        </w:tc>
      </w:tr>
      <w:tr w:rsidR="0051666C" w:rsidRPr="004C554A" w14:paraId="00557D56" w14:textId="77777777" w:rsidTr="0051666C">
        <w:trPr>
          <w:cantSplit/>
          <w:trHeight w:val="58"/>
        </w:trPr>
        <w:tc>
          <w:tcPr>
            <w:tcW w:w="495" w:type="dxa"/>
            <w:shd w:val="clear" w:color="auto" w:fill="auto"/>
            <w:noWrap/>
            <w:vAlign w:val="center"/>
          </w:tcPr>
          <w:p w14:paraId="2547075A" w14:textId="21DF5E6E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F1D386" w14:textId="1136794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84C8EA0" w14:textId="71D67D8A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086CE3" w14:textId="4C9B098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67" w:type="dxa"/>
            <w:shd w:val="clear" w:color="auto" w:fill="auto"/>
          </w:tcPr>
          <w:p w14:paraId="2A46155C" w14:textId="72CA27C8" w:rsidR="0051666C" w:rsidRDefault="0051666C" w:rsidP="0051666C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AE3C8B" w14:textId="50652163" w:rsidR="0051666C" w:rsidRDefault="0051666C" w:rsidP="0051666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194,50000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11404F04" w14:textId="5B4C2C48" w:rsidR="001260F0" w:rsidRPr="004C554A" w:rsidRDefault="001260F0" w:rsidP="001260F0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6B23F4E9" w14:textId="77777777" w:rsidR="001260F0" w:rsidRDefault="001260F0" w:rsidP="001260F0">
      <w:pPr>
        <w:rPr>
          <w:rFonts w:ascii="Liberation Serif" w:hAnsi="Liberation Serif"/>
          <w:sz w:val="12"/>
          <w:szCs w:val="12"/>
        </w:rPr>
      </w:pPr>
    </w:p>
    <w:p w14:paraId="59C46F47" w14:textId="26C45F9C" w:rsidR="00140BDF" w:rsidRPr="004C554A" w:rsidRDefault="00140BDF" w:rsidP="00EB6603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445F3DEE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</w:t>
      </w:r>
      <w:r w:rsidR="00C853B8">
        <w:rPr>
          <w:rFonts w:ascii="Liberation Serif" w:hAnsi="Liberation Serif"/>
          <w:b/>
          <w:sz w:val="28"/>
          <w:szCs w:val="28"/>
        </w:rPr>
        <w:t>7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C853B8">
        <w:rPr>
          <w:rFonts w:ascii="Liberation Serif" w:hAnsi="Liberation Serif"/>
          <w:b/>
          <w:sz w:val="28"/>
          <w:szCs w:val="28"/>
        </w:rPr>
        <w:t>8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7B0B0081" w14:textId="77777777" w:rsidR="003F43AA" w:rsidRPr="004C554A" w:rsidRDefault="003F43AA" w:rsidP="003F43AA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41150614" w:rsidR="00171FAD" w:rsidRPr="004C554A" w:rsidRDefault="00171FAD" w:rsidP="00E05E4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="00E05E4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раздела,</w:t>
            </w:r>
            <w:r w:rsidR="00E05E4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подраздела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4073FA19" w:rsidR="00171FAD" w:rsidRPr="004C554A" w:rsidRDefault="00171FAD" w:rsidP="00C853B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  <w:r w:rsidR="003E33C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2D3CCEDB" w:rsidR="00171FAD" w:rsidRPr="004C554A" w:rsidRDefault="00171FAD" w:rsidP="00C853B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4C554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51666C" w:rsidRPr="004C554A" w14:paraId="662F5450" w14:textId="77777777" w:rsidTr="00673593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4796D21" w14:textId="6D66BE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C5911" w14:textId="5AE82B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19EFE" w14:textId="5F2244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CD4A7F" w14:textId="19A3F5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00AFA3E9" w14:textId="0741872C" w:rsidR="0051666C" w:rsidRPr="004C554A" w:rsidRDefault="0051666C" w:rsidP="0051666C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FD6D7" w14:textId="1AE218B9" w:rsidR="0051666C" w:rsidRPr="004C554A" w:rsidRDefault="0051666C" w:rsidP="0051666C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51F4F5" w14:textId="690114E6" w:rsidR="0051666C" w:rsidRPr="004C554A" w:rsidRDefault="0051666C" w:rsidP="0051666C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1666C" w:rsidRPr="004C554A" w14:paraId="05D2435C" w14:textId="77777777" w:rsidTr="00564B0F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25DD3" w14:textId="2D397A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963C8B" w14:textId="71ACF7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9D98FB" w14:textId="766EC0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202B205" w14:textId="33C1D0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445AE" w14:textId="0265DB2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1F237" w14:textId="0A87D5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8 223 191,42056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5DED3" w14:textId="0FC663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7 000 260,74320</w:t>
            </w:r>
          </w:p>
        </w:tc>
      </w:tr>
      <w:tr w:rsidR="0051666C" w:rsidRPr="004C554A" w14:paraId="6B1E18E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D9E4" w14:textId="736738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9E5E2" w14:textId="1885E4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4D1DC" w14:textId="55BD2E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3DF0F" w14:textId="104784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0F8C6" w14:textId="2A3DDF6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491DC" w14:textId="3765CA1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487 439,89964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C54CD" w14:textId="21A3D4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399 594,37732</w:t>
            </w:r>
          </w:p>
        </w:tc>
      </w:tr>
      <w:tr w:rsidR="0051666C" w:rsidRPr="004C554A" w14:paraId="3F6C71F6" w14:textId="77777777" w:rsidTr="00564B0F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F6834" w14:textId="6E364C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D9BEF" w14:textId="364044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40235" w14:textId="4663FC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571C2" w14:textId="401402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8A1CC1" w14:textId="23236A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E0CED" w14:textId="0E7F94C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2C0D4" w14:textId="4DA9389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6 677,95400</w:t>
            </w:r>
          </w:p>
        </w:tc>
      </w:tr>
      <w:tr w:rsidR="0051666C" w:rsidRPr="004C554A" w14:paraId="094CDE5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CC867" w14:textId="7B7E6E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EFB0" w14:textId="0E7F7C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7E55D" w14:textId="24EA06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703FD" w14:textId="1E6728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0EDA1" w14:textId="35F019D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928E8" w14:textId="62E5A4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329F1" w14:textId="2B4DA4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51666C" w:rsidRPr="004C554A" w14:paraId="3F5A787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A76A3" w14:textId="7C71F2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62C8B" w14:textId="77669F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CED3" w14:textId="64B982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65814" w14:textId="3A24B8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BDF8E3" w14:textId="07BDBEB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225F6" w14:textId="4038B2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70DD5" w14:textId="747198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51666C" w:rsidRPr="004C554A" w14:paraId="7FE76ED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A5FA" w14:textId="7C6119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2542" w14:textId="6AB9E7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15314" w14:textId="493B32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D1B14" w14:textId="32B1BF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424AF00" w14:textId="55CD801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A5994" w14:textId="20A088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6 435,85200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B8703" w14:textId="787682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6 677,95400</w:t>
            </w:r>
          </w:p>
        </w:tc>
      </w:tr>
      <w:tr w:rsidR="0051666C" w:rsidRPr="004C554A" w14:paraId="220D3F3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4AFA2" w14:textId="022A3D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2BF3B" w14:textId="4253EE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F0B22" w14:textId="70F4FB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AE2E1" w14:textId="184241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4EAF2C" w14:textId="28AAD21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3183A" w14:textId="1EC836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14 445,25500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62D4" w14:textId="49BBC5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15 156,42500</w:t>
            </w:r>
          </w:p>
        </w:tc>
      </w:tr>
      <w:tr w:rsidR="0051666C" w:rsidRPr="004C554A" w14:paraId="748E9914" w14:textId="77777777" w:rsidTr="00564B0F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F503C" w14:textId="349885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0888" w14:textId="353E08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21144" w14:textId="180243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D189A" w14:textId="23CB5B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57694" w14:textId="1EDD980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2F32C" w14:textId="3AAEBC3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14 445,25500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79C94" w14:textId="78FBA2A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15 156,42500</w:t>
            </w:r>
          </w:p>
        </w:tc>
      </w:tr>
      <w:tr w:rsidR="0051666C" w:rsidRPr="004C554A" w14:paraId="28C1BC7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0C4" w14:textId="4D73B6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F9347" w14:textId="6723E5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1EDD9" w14:textId="3C1FAC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E7C9E" w14:textId="127F78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F8A9E" w14:textId="3B0DABB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5CBB5" w14:textId="2687AF4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4 660,14800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49F58" w14:textId="426E52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4 839,26900</w:t>
            </w:r>
          </w:p>
        </w:tc>
      </w:tr>
      <w:tr w:rsidR="0051666C" w:rsidRPr="004C554A" w14:paraId="1A968AA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84F11" w14:textId="7B4B5E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E023C" w14:textId="5BC451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8A771" w14:textId="65F339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C6641" w14:textId="7BB3E2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7CB9B0B" w14:textId="1031A34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796CA" w14:textId="49CFFE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4 660,14800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09A27" w14:textId="2A84D7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4 839,26900</w:t>
            </w:r>
          </w:p>
        </w:tc>
      </w:tr>
      <w:tr w:rsidR="0051666C" w:rsidRPr="004C554A" w14:paraId="5C80824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1E1D" w14:textId="4371D4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6FD67" w14:textId="4ECA32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41B1A" w14:textId="35C4A2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0A79C" w14:textId="574278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AEC8D" w14:textId="52D48C6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D81A" w14:textId="6624C24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9 785,10700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C5974" w14:textId="31CE3C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10 317,15600</w:t>
            </w:r>
          </w:p>
        </w:tc>
      </w:tr>
      <w:tr w:rsidR="0051666C" w:rsidRPr="004C554A" w14:paraId="16E99DB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35834" w14:textId="2080A9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B9E62" w14:textId="2F732E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7C0C2" w14:textId="29F110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AC44A" w14:textId="2AE10B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22947B7" w14:textId="795327B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102A2" w14:textId="57917A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9 639,60700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EE1CF" w14:textId="52698E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10 021,65600</w:t>
            </w:r>
          </w:p>
        </w:tc>
      </w:tr>
      <w:tr w:rsidR="0051666C" w:rsidRPr="004C554A" w14:paraId="0016F62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33A76" w14:textId="16DACC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68C51" w14:textId="577283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1FC42" w14:textId="6D50B3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3AFA" w14:textId="51FD12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CE8234" w14:textId="4314958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5E89F" w14:textId="5E5958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9EC9C" w14:textId="61AF36C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295,50000</w:t>
            </w:r>
          </w:p>
        </w:tc>
      </w:tr>
      <w:tr w:rsidR="0051666C" w:rsidRPr="004C554A" w14:paraId="7C59C3AD" w14:textId="77777777" w:rsidTr="00564B0F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D71E9" w14:textId="496FBA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7BF47" w14:textId="35C5F4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1E0CE" w14:textId="68E2D7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9F037" w14:textId="179F25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13C5B" w14:textId="22BC2C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548BF" w14:textId="44C92E5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161 511,14600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B17D" w14:textId="1EC4D0E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167 923,27200</w:t>
            </w:r>
          </w:p>
        </w:tc>
      </w:tr>
      <w:tr w:rsidR="0051666C" w:rsidRPr="004C554A" w14:paraId="03D3517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4B7B0" w14:textId="4C8E85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7ADE3" w14:textId="146FA9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693DD" w14:textId="49CFFA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35A2F" w14:textId="4711D9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D768D6" w14:textId="7722E97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D9037" w14:textId="58C8F47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161 511,14600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269D8" w14:textId="51B09B9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167 923,27200</w:t>
            </w:r>
          </w:p>
        </w:tc>
      </w:tr>
      <w:tr w:rsidR="0051666C" w:rsidRPr="004C554A" w14:paraId="0EA5A972" w14:textId="77777777" w:rsidTr="00564B0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945CE" w14:textId="0F7D88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7C82C" w14:textId="7FE8D4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7461C" w14:textId="67FCAA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9590A" w14:textId="52245E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9CFAA" w14:textId="674AC31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0907D" w14:textId="7EC4930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139 741,86600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3DC41" w14:textId="5EB8AC5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145 283,15200</w:t>
            </w:r>
          </w:p>
        </w:tc>
      </w:tr>
      <w:tr w:rsidR="0051666C" w:rsidRPr="004C554A" w14:paraId="4A5B6BE0" w14:textId="77777777" w:rsidTr="00564B0F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22940" w14:textId="7D11BE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51D85" w14:textId="47DD88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A43AB" w14:textId="5CACD4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2D47B" w14:textId="37FAEB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87E58F6" w14:textId="7737387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ACE3" w14:textId="326AAD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139 576,86600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039F0" w14:textId="3ED3F2F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145 098,15200</w:t>
            </w:r>
          </w:p>
        </w:tc>
      </w:tr>
      <w:tr w:rsidR="0051666C" w:rsidRPr="004C554A" w14:paraId="2579AF6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6595A" w14:textId="21AD30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E9788" w14:textId="51136D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7FAF9" w14:textId="160467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3EFA3" w14:textId="0748B0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DCF724" w14:textId="03A8B4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1D906" w14:textId="03B0B5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F96D0" w14:textId="2E6F23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183,00000</w:t>
            </w:r>
          </w:p>
        </w:tc>
      </w:tr>
      <w:tr w:rsidR="0051666C" w:rsidRPr="004C554A" w14:paraId="2146956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A2C53" w14:textId="4A4DB9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3514E" w14:textId="35A8E1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2FF6C" w14:textId="25DBBF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D7CCC" w14:textId="5D4293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219582E" w14:textId="5F016B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ADC9" w14:textId="659C2A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C007" w14:textId="256633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2,00000</w:t>
            </w:r>
          </w:p>
        </w:tc>
      </w:tr>
      <w:tr w:rsidR="0051666C" w:rsidRPr="004C554A" w14:paraId="138E53F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D4CA2" w14:textId="2F6827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1A4A3" w14:textId="0FD7DB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5ED7C" w14:textId="0346D1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499F3" w14:textId="18D243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2A1F8" w14:textId="67C4B6C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территориальных органов администрации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C84C1" w14:textId="506943C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21 769,28000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DBBE7" w14:textId="4B0B38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22 640,12000</w:t>
            </w:r>
          </w:p>
        </w:tc>
      </w:tr>
      <w:tr w:rsidR="0051666C" w:rsidRPr="004C554A" w14:paraId="35A9C52E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7729C" w14:textId="5BC89F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4A2A4" w14:textId="6B010A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02A80" w14:textId="50FB76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B1776" w14:textId="6C45BA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93FF517" w14:textId="3D591C7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A4A6D" w14:textId="46CA25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21 769,28000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5ED9F" w14:textId="490FC7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22 640,12000</w:t>
            </w:r>
          </w:p>
        </w:tc>
      </w:tr>
      <w:tr w:rsidR="0051666C" w:rsidRPr="004C554A" w14:paraId="500D4CDC" w14:textId="77777777" w:rsidTr="00564B0F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E3613" w14:textId="4DD578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51DD" w14:textId="497866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A78C2" w14:textId="009C46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76C6A" w14:textId="34DAC2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F25A" w14:textId="20EA05B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C4A5A" w14:textId="3A2E9E8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D28A7" w14:textId="5B65168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22,40000</w:t>
            </w:r>
          </w:p>
        </w:tc>
      </w:tr>
      <w:tr w:rsidR="0051666C" w:rsidRPr="004C554A" w14:paraId="0BF1FE40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A649F" w14:textId="24F973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2F34B" w14:textId="199C6D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C3B51" w14:textId="490DC4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7FAC" w14:textId="0FAD02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ABCE2" w14:textId="066E454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CE3F2" w14:textId="7DAD90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19D71" w14:textId="4CA2C3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51666C" w:rsidRPr="004C554A" w14:paraId="305F510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39D03" w14:textId="2777A9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6C08" w14:textId="14E432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C56FB" w14:textId="0D8A8D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1C07D" w14:textId="31EEEA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24512" w14:textId="61D4965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065DA" w14:textId="746CEDE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063BD" w14:textId="54C71C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51666C" w:rsidRPr="004C554A" w14:paraId="25A6614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5689E" w14:textId="74D395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49C4" w14:textId="00EF61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D246" w14:textId="6461AE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9AD3" w14:textId="59702B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0470DD" w14:textId="26D5594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A8A74" w14:textId="54F233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E5883" w14:textId="4D59ED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51666C" w:rsidRPr="004C554A" w14:paraId="40F1347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F73ED" w14:textId="3318E7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F4AB3" w14:textId="2BB2EF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19BC1" w14:textId="109456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11614" w14:textId="73811A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98C45F" w14:textId="2EB1EDE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258CF" w14:textId="6C7701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5F769" w14:textId="2EEF75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22,40000</w:t>
            </w:r>
          </w:p>
        </w:tc>
      </w:tr>
      <w:tr w:rsidR="0051666C" w:rsidRPr="004C554A" w14:paraId="034B2CDA" w14:textId="77777777" w:rsidTr="00564B0F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5767F" w14:textId="2B3547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9664" w14:textId="140F57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95345" w14:textId="091A97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C5459" w14:textId="77FADC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CA70E" w14:textId="1FE3407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1C449" w14:textId="7EB1BF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44 789,97900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41CA1" w14:textId="4E4D0A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46 787,13500</w:t>
            </w:r>
          </w:p>
        </w:tc>
      </w:tr>
      <w:tr w:rsidR="0051666C" w:rsidRPr="004C554A" w14:paraId="4A7356D9" w14:textId="77777777" w:rsidTr="00564B0F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44AEF" w14:textId="1A3427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BA552" w14:textId="7FDD6B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1F3F6" w14:textId="45C1A4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EE8C" w14:textId="239F24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A443F4" w14:textId="58EAA88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FD257" w14:textId="469BCE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44 789,97900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52041" w14:textId="5C94F1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46 787,13500</w:t>
            </w:r>
          </w:p>
        </w:tc>
      </w:tr>
      <w:tr w:rsidR="0051666C" w:rsidRPr="004C554A" w14:paraId="314B790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798A0" w14:textId="62E3D8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70B23" w14:textId="3BCA89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335D3" w14:textId="79E3B0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4C016" w14:textId="278CAF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F9DD11" w14:textId="50A97B2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29D2F" w14:textId="4EDC86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3 439,82900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4DCE8" w14:textId="5E0435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3 564,91200</w:t>
            </w:r>
          </w:p>
        </w:tc>
      </w:tr>
      <w:tr w:rsidR="0051666C" w:rsidRPr="004C554A" w14:paraId="3E21200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F366C" w14:textId="37B432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79325" w14:textId="0120D2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B7FA" w14:textId="3AEB9E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2BAE1" w14:textId="31B752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EB80109" w14:textId="4A9CB24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C920F" w14:textId="784A2FA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3 389,82900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C107B" w14:textId="4CAA68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3 514,91200</w:t>
            </w:r>
          </w:p>
        </w:tc>
      </w:tr>
      <w:tr w:rsidR="0051666C" w:rsidRPr="004C554A" w14:paraId="326C047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6116C" w14:textId="53542A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71928" w14:textId="129B15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CBA7F" w14:textId="0B4C3B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B5EFF" w14:textId="6F5165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0833B5" w14:textId="483EF3F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45CC7" w14:textId="72B9B0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816B6" w14:textId="275E108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66233A8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4BDA5" w14:textId="52B1CD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C5069" w14:textId="626C55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5B486" w14:textId="14BEE2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B2D35" w14:textId="1796A4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720A64" w14:textId="1E5A2D4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58AC0" w14:textId="403D7A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41 350,15000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8BB38" w14:textId="568CA6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43 222,22300</w:t>
            </w:r>
          </w:p>
        </w:tc>
      </w:tr>
      <w:tr w:rsidR="0051666C" w:rsidRPr="004C554A" w14:paraId="65E54BC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8DEB9" w14:textId="0E12A5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55A50" w14:textId="382F20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99B0" w14:textId="298736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2BA9E" w14:textId="1F2B54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B6E3CC1" w14:textId="769DB66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D8D9B" w14:textId="10825E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36 333,45000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E56D0" w14:textId="2D0D9E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37 825,72300</w:t>
            </w:r>
          </w:p>
        </w:tc>
      </w:tr>
      <w:tr w:rsidR="0051666C" w:rsidRPr="004C554A" w14:paraId="4F9C467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989AF" w14:textId="0E9C6A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B75F" w14:textId="04E168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E8537" w14:textId="44DA34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5051" w14:textId="1718BA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7B1C40" w14:textId="10123FF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7A183" w14:textId="6763735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4 997,70000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E565" w14:textId="4008DE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5 377,50000</w:t>
            </w:r>
          </w:p>
        </w:tc>
      </w:tr>
      <w:tr w:rsidR="0051666C" w:rsidRPr="004C554A" w14:paraId="42CD11B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C103" w14:textId="36985B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1723F" w14:textId="40F908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8B2C8" w14:textId="111CE9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F589B" w14:textId="70690B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9D703C1" w14:textId="7801747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EDF5" w14:textId="7EA930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0D0F5" w14:textId="5A7613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19,00000</w:t>
            </w:r>
          </w:p>
        </w:tc>
      </w:tr>
      <w:tr w:rsidR="0051666C" w:rsidRPr="004C554A" w14:paraId="6F1B580B" w14:textId="77777777" w:rsidTr="00564B0F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D2A44" w14:textId="48AAD5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408D" w14:textId="5E20E0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856DB" w14:textId="37A5C8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916A8" w14:textId="7FF8BD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6F1B0" w14:textId="39803E1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2D1CA" w14:textId="53B8082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260 236,76764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71EF4" w14:textId="3B4A8A6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163 027,19132</w:t>
            </w:r>
          </w:p>
        </w:tc>
      </w:tr>
      <w:tr w:rsidR="0051666C" w:rsidRPr="004C554A" w14:paraId="519E938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DA34C" w14:textId="54AFAC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537B" w14:textId="2F77BB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56A5A" w14:textId="29F9CE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DE247" w14:textId="0F51BD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FE80A1" w14:textId="0B13C49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97B3B" w14:textId="686594B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4 955,86164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938A3" w14:textId="60303E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5 103,92732</w:t>
            </w:r>
          </w:p>
        </w:tc>
      </w:tr>
      <w:tr w:rsidR="0051666C" w:rsidRPr="004C554A" w14:paraId="6EFC5F5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E01AC" w14:textId="694AC6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11B5" w14:textId="1A41E6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B07A6" w14:textId="21F9C0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13C4D" w14:textId="582D62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033D61" w14:textId="1F200B2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658D4" w14:textId="093AF15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A8566" w14:textId="7897DE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619,90000</w:t>
            </w:r>
          </w:p>
        </w:tc>
      </w:tr>
      <w:tr w:rsidR="0051666C" w:rsidRPr="004C554A" w14:paraId="32143B0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34D4C" w14:textId="73D1A8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946A2" w14:textId="556289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78F83" w14:textId="660BD0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98C8D" w14:textId="1E08B5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61CFB7" w14:textId="67B3505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9F29" w14:textId="6ACC29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8AF28" w14:textId="68672E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1A72779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9E099" w14:textId="609992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A31FC" w14:textId="311750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C79AB" w14:textId="05FAE7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0110110040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48F42" w14:textId="7B8BC3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088D4C" w14:textId="334C7FA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190E7" w14:textId="1CE096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09DCD" w14:textId="200C33E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2C1BB26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1FB6C" w14:textId="42BCC2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740D7" w14:textId="2442A3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F5372" w14:textId="1FF93F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10001" w14:textId="143AA3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59D3B1" w14:textId="2A6152E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B34E1" w14:textId="31229E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8A2D7" w14:textId="154E8C1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169,70000</w:t>
            </w:r>
          </w:p>
        </w:tc>
      </w:tr>
      <w:tr w:rsidR="0051666C" w:rsidRPr="004C554A" w14:paraId="6D8F9C4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D7E9" w14:textId="062AA5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2D75C" w14:textId="6D482B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C87C9" w14:textId="4163C8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22008" w14:textId="5AE366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393B00B" w14:textId="741D2EC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5675F" w14:textId="01347D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6506" w14:textId="69FE00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128,79200</w:t>
            </w:r>
          </w:p>
        </w:tc>
      </w:tr>
      <w:tr w:rsidR="0051666C" w:rsidRPr="004C554A" w14:paraId="26D0C21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A33DE" w14:textId="15B085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A5CA" w14:textId="1FA023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8FD90" w14:textId="11057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6C95" w14:textId="2BCDAB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565FDA" w14:textId="718BFE1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8123A" w14:textId="74755F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0015A" w14:textId="641D19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40,90800</w:t>
            </w:r>
          </w:p>
        </w:tc>
      </w:tr>
      <w:tr w:rsidR="0051666C" w:rsidRPr="004C554A" w14:paraId="66CE6A5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2075A" w14:textId="12F6AB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0E73B" w14:textId="3906C3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38C9E" w14:textId="213D25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63621" w14:textId="158DA5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077AB0" w14:textId="4D63DB9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A7E97" w14:textId="1A3D1A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739BB" w14:textId="7F02B7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38EF536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34ACE" w14:textId="42E121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96C39" w14:textId="2EAB14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980B3" w14:textId="13136B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B437F" w14:textId="6A81E5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592B44" w14:textId="553F0C5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D982A" w14:textId="57F62C2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3292C" w14:textId="394A4D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51666C" w:rsidRPr="004C554A" w14:paraId="0D487BD2" w14:textId="77777777" w:rsidTr="00564B0F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E8B47" w14:textId="12AEA2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1F0DE" w14:textId="71B869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258D5" w14:textId="7ECB5D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6913C" w14:textId="73E3CB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9E8AEE" w14:textId="60FF960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4A806" w14:textId="216380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EC6AC" w14:textId="17EF05A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08B362C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2D7C5" w14:textId="1AB6F2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680C" w14:textId="5583A3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07923" w14:textId="2203FA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41952" w14:textId="4AADD9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CC1DF4" w14:textId="6B7CAA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5F834" w14:textId="1E7071D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FAAAC" w14:textId="49380D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0FDA056A" w14:textId="77777777" w:rsidTr="00564B0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11B0C" w14:textId="6F3356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8263" w14:textId="6405B3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1E071" w14:textId="7F4B88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C05AC" w14:textId="14C787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728149" w14:textId="778104F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69347" w14:textId="12F283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4 335,96164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CE8C1" w14:textId="7D5EEE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4 484,02732</w:t>
            </w:r>
          </w:p>
        </w:tc>
      </w:tr>
      <w:tr w:rsidR="0051666C" w:rsidRPr="004C554A" w14:paraId="5FFBD00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6A0E" w14:textId="5F88D7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77DEA" w14:textId="5BBEF6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6A3F" w14:textId="11EF21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6F6D5" w14:textId="19F2EA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C844A2" w14:textId="3F33F5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DF369" w14:textId="2B28314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FE6F4" w14:textId="1BBAF0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388,00000</w:t>
            </w:r>
          </w:p>
        </w:tc>
      </w:tr>
      <w:tr w:rsidR="0051666C" w:rsidRPr="004C554A" w14:paraId="585EEE9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81E31" w14:textId="54D63B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B22F4" w14:textId="718392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8CCB9" w14:textId="4112DC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0140146100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2A622" w14:textId="675BF7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9C206C" w14:textId="6C8E7B4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4A04F" w14:textId="0E5F4A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6BEB4" w14:textId="6AF56BF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388,00000</w:t>
            </w:r>
          </w:p>
        </w:tc>
      </w:tr>
      <w:tr w:rsidR="0051666C" w:rsidRPr="004C554A" w14:paraId="52E9FEE9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3B93F" w14:textId="11D5A0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8E0A" w14:textId="318056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3DB8B" w14:textId="6655B5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A2908" w14:textId="5EEB6B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4E0F7" w14:textId="304EEB1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71B07" w14:textId="6E06215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3 961,96164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4B754" w14:textId="675561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4 096,02732</w:t>
            </w:r>
          </w:p>
        </w:tc>
      </w:tr>
      <w:tr w:rsidR="0051666C" w:rsidRPr="004C554A" w14:paraId="3783371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11F9" w14:textId="20535F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7BC9" w14:textId="2E9DC7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CB173" w14:textId="622D6F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0641D" w14:textId="38577B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86D967C" w14:textId="2F85832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2E6BF" w14:textId="02DB1C8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3 349,56164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ADCBE" w14:textId="5BF0262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3 483,62732</w:t>
            </w:r>
          </w:p>
        </w:tc>
      </w:tr>
      <w:tr w:rsidR="0051666C" w:rsidRPr="004C554A" w14:paraId="4CB76A70" w14:textId="77777777" w:rsidTr="00564B0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48368" w14:textId="7B4D08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20CC4" w14:textId="0D14FE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88D4" w14:textId="65ECEA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0140213020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0DC0" w14:textId="73AE0A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B24556" w14:textId="1FB351E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AABC3" w14:textId="4BE388C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C4888" w14:textId="5FC5165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612,40000</w:t>
            </w:r>
          </w:p>
        </w:tc>
      </w:tr>
      <w:tr w:rsidR="0051666C" w:rsidRPr="004C554A" w14:paraId="0A67576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B2D25" w14:textId="691999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FB1D8" w14:textId="29EFC3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6774D" w14:textId="0AEB4C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B718D" w14:textId="2BAEA3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303159" w14:textId="35A7F2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1F861" w14:textId="4FB44E6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94 721,20000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5AF0" w14:textId="2FD2D4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1 418,70000</w:t>
            </w:r>
          </w:p>
        </w:tc>
      </w:tr>
      <w:tr w:rsidR="0051666C" w:rsidRPr="004C554A" w14:paraId="52EEA57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1807C" w14:textId="262B7A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ADC02" w14:textId="28A0BD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6ECBA" w14:textId="37FA51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77A8" w14:textId="220C30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F4AF0" w14:textId="6B33DA3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AAA0A" w14:textId="08C5AF3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93 360,00000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9F4BC" w14:textId="6D51FA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75A8F52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F9A68" w14:textId="3C7953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5423" w14:textId="6229CA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F79B5" w14:textId="1B42A3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0200119102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D2165" w14:textId="074061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810" w:type="dxa"/>
            <w:shd w:val="clear" w:color="auto" w:fill="auto"/>
            <w:hideMark/>
          </w:tcPr>
          <w:p w14:paraId="6746F748" w14:textId="6B6D9A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 иным юридическим лицам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96BF6" w14:textId="200C53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93 360,00000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F77F0" w14:textId="0A35B99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53BD778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281A8" w14:textId="044586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00CB" w14:textId="7D2EB9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C41D8" w14:textId="21150A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36A3A1" w14:textId="7A2DE4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303F1E" w14:textId="35BB02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21D64" w14:textId="746FB32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E67B6" w14:textId="1A5FC6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</w:tr>
      <w:tr w:rsidR="0051666C" w:rsidRPr="004C554A" w14:paraId="59B4229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02C2C" w14:textId="0923B2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B668E" w14:textId="4D0261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A35DF" w14:textId="5C958F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6F25" w14:textId="79D5B7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F1D50D" w14:textId="7D5F7C3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7422B" w14:textId="26E6A37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23B91" w14:textId="795E58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345,00000</w:t>
            </w:r>
          </w:p>
        </w:tc>
      </w:tr>
      <w:tr w:rsidR="0051666C" w:rsidRPr="004C554A" w14:paraId="15A0C033" w14:textId="77777777" w:rsidTr="00564B0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9B1A" w14:textId="4F4226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B2BE2" w14:textId="4F207E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F4543" w14:textId="1C6677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CBBF" w14:textId="3311B5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E51EE6" w14:textId="58B73A7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F4674" w14:textId="2CAE76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EB55E" w14:textId="30EEE9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51666C" w:rsidRPr="004C554A" w14:paraId="1A0EC48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A3154" w14:textId="3A46DE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34452" w14:textId="141CE8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0F1B4" w14:textId="2CC9D7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56029" w14:textId="780E16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26A93C" w14:textId="01BB730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74050" w14:textId="022B6FD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AE48D" w14:textId="36FCDE8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51666C" w:rsidRPr="004C554A" w14:paraId="3120956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5282F" w14:textId="339F85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36A11" w14:textId="3A950B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8E397" w14:textId="156CBD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01AC2" w14:textId="3C7DB7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CF448A" w14:textId="5A804BE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54797" w14:textId="4088550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81D15" w14:textId="3FF49F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</w:tr>
      <w:tr w:rsidR="0051666C" w:rsidRPr="004C554A" w14:paraId="372522EB" w14:textId="77777777" w:rsidTr="00564B0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17EE4" w14:textId="4C4176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DDA2E" w14:textId="1BD06A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7D907" w14:textId="46B223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0200419040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D8B80" w14:textId="2E5CA3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5DA2E9" w14:textId="24070FA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FB6B0" w14:textId="4BBFC5D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042F3" w14:textId="4F61F5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152,00000</w:t>
            </w:r>
          </w:p>
        </w:tc>
      </w:tr>
      <w:tr w:rsidR="0051666C" w:rsidRPr="004C554A" w14:paraId="379A0C7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96584" w14:textId="24BDC7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8521E" w14:textId="0D3E5D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32894" w14:textId="2C6344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8B43E" w14:textId="558005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D79FBD" w14:textId="6416B0E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8011B" w14:textId="076E3DC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F54EE" w14:textId="313A8F2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641,70000</w:t>
            </w:r>
          </w:p>
        </w:tc>
      </w:tr>
      <w:tr w:rsidR="0051666C" w:rsidRPr="004C554A" w14:paraId="6A544978" w14:textId="77777777" w:rsidTr="00564B0F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E3C67" w14:textId="6F212D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1436" w14:textId="12A734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41875" w14:textId="5FC7D1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0200619110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B2D39" w14:textId="028AAD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C2D31F" w14:textId="4209F04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A5049" w14:textId="3CD4D4C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6DC75" w14:textId="6347E5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641,70000</w:t>
            </w:r>
          </w:p>
        </w:tc>
      </w:tr>
      <w:tr w:rsidR="0051666C" w:rsidRPr="004C554A" w14:paraId="242BF0E9" w14:textId="77777777" w:rsidTr="00564B0F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3800C" w14:textId="32976E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42513" w14:textId="4E9918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F2624" w14:textId="56245C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6FD8E" w14:textId="103BCE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CA1F8D" w14:textId="3484B3E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64CD" w14:textId="1010A8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CDA9F" w14:textId="141C25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51666C" w:rsidRPr="004C554A" w14:paraId="73DA3A98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5EABE" w14:textId="3CCA47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5B87" w14:textId="34DEC9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34872" w14:textId="37FE8C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F27BC" w14:textId="166257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244DD5" w14:textId="6A3E3D8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ACC01" w14:textId="7CC868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1244C" w14:textId="34D7130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1 669,40000</w:t>
            </w:r>
          </w:p>
        </w:tc>
      </w:tr>
      <w:tr w:rsidR="0051666C" w:rsidRPr="004C554A" w14:paraId="3172FD9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6C1E5" w14:textId="66D6DD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93E98" w14:textId="3A1011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2FCE0" w14:textId="729CD6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BE4EE" w14:textId="1E8F5B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EA6A35" w14:textId="012C1CA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954BD" w14:textId="0F89535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49633" w14:textId="742E996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51666C" w:rsidRPr="004C554A" w14:paraId="30C73F50" w14:textId="77777777" w:rsidTr="00564B0F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671C1" w14:textId="0E35F5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6B6EF" w14:textId="4FD3A4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49CAE" w14:textId="440B27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9F58" w14:textId="5C708E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6CCE89" w14:textId="23C54C1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C0FE6" w14:textId="7964E7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AB1E3" w14:textId="45FD3E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1 110,30000</w:t>
            </w:r>
          </w:p>
        </w:tc>
      </w:tr>
      <w:tr w:rsidR="0051666C" w:rsidRPr="004C554A" w14:paraId="10D87C81" w14:textId="77777777" w:rsidTr="00564B0F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49E7A" w14:textId="02CD20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093ED" w14:textId="73A1FD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7AA43" w14:textId="4AD226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BAAE6" w14:textId="799D16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81C3D" w14:textId="4FCB7E8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00C1A" w14:textId="4B96A9F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D2746" w14:textId="08A5CB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51666C" w:rsidRPr="004C554A" w14:paraId="0BC36BC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D0CB2" w14:textId="786BE5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CEC78" w14:textId="3542D7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88F55" w14:textId="789A68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FA49E" w14:textId="3B910E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9B1B3D" w14:textId="373D175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0C4D5" w14:textId="019BE1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BF8C6" w14:textId="694D05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559,10000</w:t>
            </w:r>
          </w:p>
        </w:tc>
      </w:tr>
      <w:tr w:rsidR="0051666C" w:rsidRPr="004C554A" w14:paraId="1BA17A2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B167F" w14:textId="7CA035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F87A" w14:textId="3A3076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B4135" w14:textId="18F966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13C69" w14:textId="58C0EF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C75DCB" w14:textId="0DC861E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5D977" w14:textId="127FBFF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158 890,30600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45DDC" w14:textId="11060EE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154 835,16400</w:t>
            </w:r>
          </w:p>
        </w:tc>
      </w:tr>
      <w:tr w:rsidR="0051666C" w:rsidRPr="004C554A" w14:paraId="1C7890E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894C5" w14:textId="3B2103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0188B" w14:textId="5A54A6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A5135" w14:textId="5E7168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A2762" w14:textId="47315D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65BF3B" w14:textId="79E26CA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6122C" w14:textId="29EA6E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46 349,80000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416BA" w14:textId="73D9CE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46 799,20000</w:t>
            </w:r>
          </w:p>
        </w:tc>
      </w:tr>
      <w:tr w:rsidR="0051666C" w:rsidRPr="004C554A" w14:paraId="40B25160" w14:textId="77777777" w:rsidTr="00564B0F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B8B4A" w14:textId="12979F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B7784" w14:textId="267CA0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D06E" w14:textId="5AD995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CDEC2" w14:textId="18E7D2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4DA874D" w14:textId="2D1C28B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5721B" w14:textId="7B3B85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45 246,30000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76D8B" w14:textId="196F11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45 695,70000</w:t>
            </w:r>
          </w:p>
        </w:tc>
      </w:tr>
      <w:tr w:rsidR="0051666C" w:rsidRPr="004C554A" w14:paraId="052CCAA0" w14:textId="77777777" w:rsidTr="00564B0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AE96" w14:textId="26D6AF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7ABF" w14:textId="38FADE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7CB73" w14:textId="5D3A5F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4E15B" w14:textId="00CFA3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C62D28" w14:textId="4802512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F5436" w14:textId="4D9BB9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E7F0C" w14:textId="4640104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1 103,50000</w:t>
            </w:r>
          </w:p>
        </w:tc>
      </w:tr>
      <w:tr w:rsidR="0051666C" w:rsidRPr="004C554A" w14:paraId="679863A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618BE" w14:textId="372916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008D7" w14:textId="26D1F2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FF572" w14:textId="1717CC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A81258" w14:textId="6DBB14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D4A472" w14:textId="170C9B9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6129" w14:textId="2D43915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4120" w14:textId="3D07B29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51666C" w:rsidRPr="004C554A" w14:paraId="5020FB8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407C2" w14:textId="4ABA24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A949D" w14:textId="427447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41D88" w14:textId="513BC6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7001310030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DC3B9" w14:textId="0DEBF6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03A5777" w14:textId="76CF577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A401A" w14:textId="3F50CCB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A1768" w14:textId="7FD807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1 680,00000</w:t>
            </w:r>
          </w:p>
        </w:tc>
      </w:tr>
      <w:tr w:rsidR="0051666C" w:rsidRPr="004C554A" w14:paraId="54DD846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F12FC" w14:textId="5FC299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2152" w14:textId="21DE93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2FD1C" w14:textId="544E7C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50F76" w14:textId="3BCB63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6EF81C" w14:textId="7BFAC4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126A3" w14:textId="076B43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107 817,50600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3F43C" w14:textId="03EB48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103 312,86400</w:t>
            </w:r>
          </w:p>
        </w:tc>
      </w:tr>
      <w:tr w:rsidR="0051666C" w:rsidRPr="004C554A" w14:paraId="08C7144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D3EC1" w14:textId="141C78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D5C10" w14:textId="40FE29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1A583" w14:textId="19257F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741F2" w14:textId="2089D2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7B9B2F7" w14:textId="469EEE4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35D3C" w14:textId="376732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28 979,42100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CA6C7" w14:textId="2F5242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30 138,68200</w:t>
            </w:r>
          </w:p>
        </w:tc>
      </w:tr>
      <w:tr w:rsidR="0051666C" w:rsidRPr="004C554A" w14:paraId="20B7CAF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1EEE3" w14:textId="5974F2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66769" w14:textId="5277DC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A0508" w14:textId="54FACF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FCE3C" w14:textId="637020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5C7B4D3" w14:textId="414D8F6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10B7A" w14:textId="3D9D556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8 751,78500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1EE82" w14:textId="1C8CDF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9 101,88200</w:t>
            </w:r>
          </w:p>
        </w:tc>
      </w:tr>
      <w:tr w:rsidR="0051666C" w:rsidRPr="004C554A" w14:paraId="2483EC5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3CFA" w14:textId="09DB44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72055" w14:textId="5521A2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02ABB" w14:textId="00CC4C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41735" w14:textId="5AF51E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CB2CD6" w14:textId="4885F37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3ECC0" w14:textId="3C733C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E67E1" w14:textId="7DF843B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64 057,30000</w:t>
            </w:r>
          </w:p>
        </w:tc>
      </w:tr>
      <w:tr w:rsidR="0051666C" w:rsidRPr="004C554A" w14:paraId="5D7D1385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DC780" w14:textId="4A642D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5ECD" w14:textId="258110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0CE7D" w14:textId="3C2176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7001810020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E8075" w14:textId="105D3B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AF2C378" w14:textId="73BF6B6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1D0EC" w14:textId="2F43C05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8D12A" w14:textId="7FFFBA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51666C" w:rsidRPr="004C554A" w14:paraId="4FD4B632" w14:textId="77777777" w:rsidTr="00564B0F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2B84C" w14:textId="13794F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136D" w14:textId="1F6316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711F1" w14:textId="7F0819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8201E" w14:textId="506969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05095F" w14:textId="2A1CEFA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55FB2" w14:textId="649E237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515DE" w14:textId="10D9A1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51666C" w:rsidRPr="004C554A" w14:paraId="0CDE5B1C" w14:textId="77777777" w:rsidTr="00564B0F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E801F" w14:textId="758818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E493" w14:textId="43B360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EC7E6" w14:textId="081F18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79CFF" w14:textId="233DB0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5E9F54" w14:textId="6FB66E9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3384D" w14:textId="47A9BBC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3B331" w14:textId="0223A5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51666C" w:rsidRPr="004C554A" w14:paraId="24975B7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A01D6" w14:textId="7E7F25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53F38" w14:textId="5BA7C6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6FDF7" w14:textId="7A8ED5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9D688" w14:textId="7A61D7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3A87E52A" w14:textId="3D22DF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F5A39" w14:textId="124E4E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4E7A3" w14:textId="4646AC3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650,00000</w:t>
            </w:r>
          </w:p>
        </w:tc>
      </w:tr>
      <w:tr w:rsidR="0051666C" w:rsidRPr="004C554A" w14:paraId="3CE7756E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DAD3D" w14:textId="26196F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BED68" w14:textId="6FDC7B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F6601" w14:textId="5E1918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7001910050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9092F" w14:textId="633EB6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821B3A" w14:textId="112278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B6108" w14:textId="5D37414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62507" w14:textId="71DE2B5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55D95DFC" w14:textId="77777777" w:rsidTr="00564B0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0C86B" w14:textId="4CF8E6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560FA" w14:textId="10F939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621D4" w14:textId="4438A9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C6EAD" w14:textId="2E6866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7EA037" w14:textId="35F0EEF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52EC0" w14:textId="5B9F56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F749C" w14:textId="4A7F94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51666C" w:rsidRPr="004C554A" w14:paraId="618433F7" w14:textId="77777777" w:rsidTr="00564B0F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77A2C" w14:textId="1CD15B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6937F" w14:textId="1F3E06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53ABD" w14:textId="7AD620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B4910" w14:textId="2D2871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3ED3EF" w14:textId="2592120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571F5" w14:textId="55714B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1A0D8" w14:textId="1881E3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51666C" w:rsidRPr="004C554A" w14:paraId="09409A2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A7F19" w14:textId="3901A3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A98EF" w14:textId="00D856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9BACD" w14:textId="6E0BDA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02A3C" w14:textId="1A3F5A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B0F885" w14:textId="7CA5460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ACD0C" w14:textId="4F5C12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312E" w14:textId="6FAC858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146,00000</w:t>
            </w:r>
          </w:p>
        </w:tc>
      </w:tr>
      <w:tr w:rsidR="0051666C" w:rsidRPr="004C554A" w14:paraId="5B298AAD" w14:textId="77777777" w:rsidTr="00564B0F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F8AE" w14:textId="01A5CC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EE043" w14:textId="035633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E34E5" w14:textId="74FACE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7002111110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004C4" w14:textId="63D31E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53A94C" w14:textId="22B6C2C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29723" w14:textId="525BD47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DAFB" w14:textId="270E51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146,00000</w:t>
            </w:r>
          </w:p>
        </w:tc>
      </w:tr>
      <w:tr w:rsidR="0051666C" w:rsidRPr="004C554A" w14:paraId="629A6C7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9F13A" w14:textId="4091C3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82ADD" w14:textId="35165C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1569A" w14:textId="63B681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FE3B" w14:textId="3B3242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5CDE52" w14:textId="0132B0A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9D52B" w14:textId="3AF483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3A33E" w14:textId="3EB059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10,50000</w:t>
            </w:r>
          </w:p>
        </w:tc>
      </w:tr>
      <w:tr w:rsidR="0051666C" w:rsidRPr="004C554A" w14:paraId="209C72A2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F330B" w14:textId="0BD53D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620D5" w14:textId="2AB79A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68489" w14:textId="4892B2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7002211120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770F4" w14:textId="03FE54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454424" w14:textId="01743F9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EA87" w14:textId="2B919C2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90186" w14:textId="71DA67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10,50000</w:t>
            </w:r>
          </w:p>
        </w:tc>
      </w:tr>
      <w:tr w:rsidR="0051666C" w:rsidRPr="004C554A" w14:paraId="24C7BA7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67B8E" w14:textId="6765E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D419" w14:textId="34ECAA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B90EF" w14:textId="3E0E25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3F019" w14:textId="1A9928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0ECFAB" w14:textId="589299D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18BC4" w14:textId="0D2FED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BC454" w14:textId="76EB11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</w:tr>
      <w:tr w:rsidR="0051666C" w:rsidRPr="004C554A" w14:paraId="3DF5B80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90295" w14:textId="73A1F4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CD12" w14:textId="5ED186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F532" w14:textId="55A341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7002311130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47D8" w14:textId="0D2ED4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930AA7" w14:textId="3EE2280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C72B3" w14:textId="0826EF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90230" w14:textId="279CE0E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566,30000</w:t>
            </w:r>
          </w:p>
        </w:tc>
      </w:tr>
      <w:tr w:rsidR="0051666C" w:rsidRPr="004C554A" w14:paraId="08CA45C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13D5C" w14:textId="030DF2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BA5F9" w14:textId="5A98C9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1A19" w14:textId="4A3A67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50659" w14:textId="6618B5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1794C" w14:textId="22D60FC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720EA" w14:textId="4AD8E60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695B6" w14:textId="1E899EA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51666C" w:rsidRPr="004C554A" w14:paraId="7375A96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2C066" w14:textId="0D76B3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BE73D" w14:textId="5E13B7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2F55C" w14:textId="22D756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7002611140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BC155" w14:textId="029DE7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64BDD4" w14:textId="3580ACC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37A0F" w14:textId="24A1AC1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E57A7" w14:textId="3779FD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51666C" w:rsidRPr="004C554A" w14:paraId="381DD22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20CA0" w14:textId="1F131A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0EFE" w14:textId="426C08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B214F" w14:textId="7FA7DB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99110" w14:textId="3AC222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5F09F2" w14:textId="0934D85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D81C6" w14:textId="0F245E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8623F" w14:textId="20D87E3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0,30000</w:t>
            </w:r>
          </w:p>
        </w:tc>
      </w:tr>
      <w:tr w:rsidR="0051666C" w:rsidRPr="004C554A" w14:paraId="318709D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3A550" w14:textId="5BBE37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9E007" w14:textId="6C5BF8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45105" w14:textId="68D4A4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7003741500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1CFB" w14:textId="2EBE0E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A5C62A" w14:textId="62EDB97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01233" w14:textId="6043ED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6F94F" w14:textId="3CD99F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0,30000</w:t>
            </w:r>
          </w:p>
        </w:tc>
      </w:tr>
      <w:tr w:rsidR="0051666C" w:rsidRPr="004C554A" w14:paraId="286BAF0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060A8" w14:textId="2FC5DC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8DCAE" w14:textId="2B64B8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6DC47" w14:textId="299014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D33D5" w14:textId="452392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0A5A61" w14:textId="34CF49F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A1992" w14:textId="726FDB4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46 167,49084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3EA2F" w14:textId="6F1EE56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45 855,60215</w:t>
            </w:r>
          </w:p>
        </w:tc>
      </w:tr>
      <w:tr w:rsidR="0051666C" w:rsidRPr="004C554A" w14:paraId="7485219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61128" w14:textId="0D9D89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15AB" w14:textId="60830A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51318" w14:textId="76D5CB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A4E9F" w14:textId="23F3F0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46E780" w14:textId="4E1B1B9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C0D1D" w14:textId="1AD5C0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FF5CB" w14:textId="037D966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5A50288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5BA0D" w14:textId="7BA08E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F60AA" w14:textId="49D702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085E" w14:textId="354859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9B0E0" w14:textId="744DBF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335A16" w14:textId="1BCC79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40099" w14:textId="6412097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791C7" w14:textId="2AB8AA0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76F95F6E" w14:textId="77777777" w:rsidTr="00564B0F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EB2F5" w14:textId="504E37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44689" w14:textId="0C2DC4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2ADF8" w14:textId="564DDD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8BF6A" w14:textId="4A510A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940174" w14:textId="20DDC50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87E9C" w14:textId="10DC85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DD461" w14:textId="7AE4E9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3CD0C87F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0921" w14:textId="1C023F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EBB" w14:textId="7BFB90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7EA50" w14:textId="7BB369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B263" w14:textId="2E4BEC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C6A0F" w14:textId="770F913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DC971" w14:textId="30875C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5E7F6" w14:textId="4C7E6D3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26F9327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7AD7" w14:textId="2C6086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679E" w14:textId="7F34D4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CE640" w14:textId="258C29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F486" w14:textId="6B2102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C69944" w14:textId="5E79EC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27E59" w14:textId="7B3CCB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60276" w14:textId="1942E2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51666C" w:rsidRPr="004C554A" w14:paraId="1E5CCF4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1277D" w14:textId="4F5D7C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4CBB7" w14:textId="2FA3DA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7F524" w14:textId="3FD969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40865" w14:textId="5EB6DB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72EBDF" w14:textId="41360D5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FC5DF" w14:textId="13C2F2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6B93B" w14:textId="35EC26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43 643,64215</w:t>
            </w:r>
          </w:p>
        </w:tc>
      </w:tr>
      <w:tr w:rsidR="0051666C" w:rsidRPr="004C554A" w14:paraId="39B1129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864CD" w14:textId="3F58B5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0B67" w14:textId="4D44E1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23CB8" w14:textId="4CDCD3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3190" w14:textId="1D0231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6A4F89" w14:textId="2093FAE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9F5A9" w14:textId="10092D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24BC1" w14:textId="1D67BF8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43 643,64215</w:t>
            </w:r>
          </w:p>
        </w:tc>
      </w:tr>
      <w:tr w:rsidR="0051666C" w:rsidRPr="004C554A" w14:paraId="296C211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2FEC6" w14:textId="278A8B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4DC8E" w14:textId="372404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DF946" w14:textId="053F97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A30F" w14:textId="304FF8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6C4BDF" w14:textId="041A17D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76030" w14:textId="7D9477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43 634,94084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1D16E" w14:textId="085341F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43 643,64215</w:t>
            </w:r>
          </w:p>
        </w:tc>
      </w:tr>
      <w:tr w:rsidR="0051666C" w:rsidRPr="004C554A" w14:paraId="0C76CE5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DFE58" w14:textId="4C4D23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3608" w14:textId="57C3B1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CB65D" w14:textId="372E5B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CBF03" w14:textId="2C7086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8BCE4" w14:textId="7CD7892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358C2" w14:textId="1C651A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0F3D3" w14:textId="3CA6776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492,06000</w:t>
            </w:r>
          </w:p>
        </w:tc>
      </w:tr>
      <w:tr w:rsidR="0051666C" w:rsidRPr="004C554A" w14:paraId="6E02EB8F" w14:textId="77777777" w:rsidTr="00564B0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63CEA" w14:textId="034F02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BB306" w14:textId="007A67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FDB1A" w14:textId="524AB1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539D4" w14:textId="1E277D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485B7F" w14:textId="09A17E3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AFD0A" w14:textId="48CA93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A43AB" w14:textId="59650E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492,06000</w:t>
            </w:r>
          </w:p>
        </w:tc>
      </w:tr>
      <w:tr w:rsidR="0051666C" w:rsidRPr="004C554A" w14:paraId="446E123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3B148" w14:textId="74BC02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D306" w14:textId="056906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06C0A" w14:textId="27C4EE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D9F5C" w14:textId="679E4A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7838F" w14:textId="724EDA3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ED771" w14:textId="594A74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C09BA" w14:textId="4E124E5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51666C" w:rsidRPr="004C554A" w14:paraId="48846DE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CB1C0" w14:textId="4CC800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BE552" w14:textId="4D3A73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95B13" w14:textId="2005B5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0180217120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7AB09" w14:textId="716E6D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796EE2" w14:textId="54B31CB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F9C42" w14:textId="7E4C98B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A66BE" w14:textId="1D4419B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51666C" w:rsidRPr="004C554A" w14:paraId="39FF583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8F975" w14:textId="057422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6BC5F" w14:textId="360F62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54B33" w14:textId="0CBCD9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2B054" w14:textId="4D2343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36752" w14:textId="6A1C6B5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FA8B3" w14:textId="6C01FB8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7DB27" w14:textId="646790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</w:tr>
      <w:tr w:rsidR="0051666C" w:rsidRPr="004C554A" w14:paraId="7044E96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D363" w14:textId="34BAED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22B6B" w14:textId="100C3A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89962" w14:textId="16A4B5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0180317160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14BED" w14:textId="7176EB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63A785F" w14:textId="1E02101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B3F8" w14:textId="351EC5B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D1AAA" w14:textId="323509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389,13392</w:t>
            </w:r>
          </w:p>
        </w:tc>
      </w:tr>
      <w:tr w:rsidR="0051666C" w:rsidRPr="004C554A" w14:paraId="0CCEA21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B5283" w14:textId="0659E4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93EB0" w14:textId="61702D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6AA45" w14:textId="546288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F0C15" w14:textId="0A82AE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FF5480" w14:textId="0062707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9884B" w14:textId="758357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E7E44" w14:textId="462C43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</w:tr>
      <w:tr w:rsidR="0051666C" w:rsidRPr="004C554A" w14:paraId="09F24543" w14:textId="77777777" w:rsidTr="00564B0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D0659" w14:textId="146E58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804D" w14:textId="0741FD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BE4DD" w14:textId="5AA8C0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0180417130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7B26D" w14:textId="0A4791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74C5A8" w14:textId="6279C95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F9181" w14:textId="68C5DA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DC2AD" w14:textId="727F046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1 054,60000</w:t>
            </w:r>
          </w:p>
        </w:tc>
      </w:tr>
      <w:tr w:rsidR="0051666C" w:rsidRPr="004C554A" w14:paraId="37ED8C2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7C9B9" w14:textId="373BAF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8263" w14:textId="51251C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11B69" w14:textId="2C3A11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53FF8" w14:textId="0E3F41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3E91B" w14:textId="00D4B27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28CC0" w14:textId="1E5FD6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E505B" w14:textId="4D7A50B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78EC05B3" w14:textId="77777777" w:rsidTr="00564B0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66685" w14:textId="1F1590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7D88D" w14:textId="59300A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B8A10" w14:textId="486788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C76EF" w14:textId="4E6BA1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1B709C" w14:textId="10E5AC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BFCF2" w14:textId="448589C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39586" w14:textId="4DE030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2EAD37E9" w14:textId="77777777" w:rsidTr="00564B0F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3A3EF" w14:textId="3D0F95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4BDB2" w14:textId="507324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E4681" w14:textId="6AB495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3B1D6" w14:textId="03B6A1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AA12AA" w14:textId="47F99A3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AFF3D" w14:textId="3635A1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EAE2F" w14:textId="2C92D7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51666C" w:rsidRPr="004C554A" w14:paraId="7386DF44" w14:textId="77777777" w:rsidTr="00564B0F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6C2C8" w14:textId="226D6A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B4408" w14:textId="1E9E24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DA46B" w14:textId="65B7A6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9A1F2" w14:textId="6DB521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468B2A" w14:textId="02A1117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5CAAF" w14:textId="46AF5F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D8226" w14:textId="75621E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825,14450</w:t>
            </w:r>
          </w:p>
        </w:tc>
      </w:tr>
      <w:tr w:rsidR="0051666C" w:rsidRPr="004C554A" w14:paraId="2CB988E9" w14:textId="77777777" w:rsidTr="00564B0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03076" w14:textId="20F2A0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FE2FB" w14:textId="5B79E4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36EEE" w14:textId="015BE5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37FB1" w14:textId="3EB9C1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F6A455" w14:textId="538391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B349B" w14:textId="07856B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1572" w14:textId="04AEC9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</w:tr>
      <w:tr w:rsidR="0051666C" w:rsidRPr="004C554A" w14:paraId="527E5D44" w14:textId="77777777" w:rsidTr="00564B0F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62BF5" w14:textId="76F015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143A0" w14:textId="1C56F2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C20FF" w14:textId="49CBDF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AC89B" w14:textId="17CC57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611EA059" w14:textId="2AD35D6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A5F74" w14:textId="1E418EF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CDF47" w14:textId="09ECDD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472,03654</w:t>
            </w:r>
          </w:p>
        </w:tc>
      </w:tr>
      <w:tr w:rsidR="0051666C" w:rsidRPr="004C554A" w14:paraId="772CA9BB" w14:textId="77777777" w:rsidTr="00564B0F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CD590" w14:textId="2E5802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9E9AD" w14:textId="74CBE2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66F0F" w14:textId="0A69BD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F6ACA" w14:textId="32486E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80A724" w14:textId="2A805AE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автономных дымовых пожарных извещателей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8EF2B" w14:textId="54CB1E4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BE4FE" w14:textId="4D2901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25A35498" w14:textId="77777777" w:rsidTr="00564B0F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85EE2" w14:textId="7D0E68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C690" w14:textId="42E692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A6093" w14:textId="1A6F5F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7AE35" w14:textId="055DCD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831A0C" w14:textId="42C01D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AFC53" w14:textId="173B87D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EDE4F" w14:textId="7E87BE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D534A9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1012C" w14:textId="4E5F0F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6A012" w14:textId="4A2EAD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79707" w14:textId="005FD5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99BC4" w14:textId="02EE74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899F32" w14:textId="4613A4E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D17B4" w14:textId="067E6A8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39 926,26588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34CBA" w14:textId="3306D2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40 056,66719</w:t>
            </w:r>
          </w:p>
        </w:tc>
      </w:tr>
      <w:tr w:rsidR="0051666C" w:rsidRPr="004C554A" w14:paraId="03C3D093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28171" w14:textId="412221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C910F" w14:textId="05196D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D175" w14:textId="252A8E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12349" w14:textId="137F5F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31380AF" w14:textId="475EF14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C9942" w14:textId="539905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36 391,00300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05117" w14:textId="106F462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36 635,55500</w:t>
            </w:r>
          </w:p>
        </w:tc>
      </w:tr>
      <w:tr w:rsidR="0051666C" w:rsidRPr="004C554A" w14:paraId="6E8B519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55C7D" w14:textId="2AF207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9ED04" w14:textId="48ADDF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6A8D7" w14:textId="09C9AD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819A4" w14:textId="216556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2CAB1A" w14:textId="5916051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CEE79" w14:textId="556658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2 826,76788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54C42" w14:textId="3CEFA6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2 723,30419</w:t>
            </w:r>
          </w:p>
        </w:tc>
      </w:tr>
      <w:tr w:rsidR="0051666C" w:rsidRPr="004C554A" w14:paraId="609B1E0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46D2" w14:textId="1BDCF7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ADF00" w14:textId="699914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9CE74" w14:textId="7C769D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20E9B" w14:textId="46F3BC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9B741AC" w14:textId="7503E8B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F5CDF" w14:textId="40C1C3E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708,49500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A9462" w14:textId="15D8D79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697,80800</w:t>
            </w:r>
          </w:p>
        </w:tc>
      </w:tr>
      <w:tr w:rsidR="0051666C" w:rsidRPr="004C554A" w14:paraId="16A29A7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B2B96" w14:textId="3757EC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F2CF" w14:textId="69EA43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6B676" w14:textId="5BD23E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27661" w14:textId="692221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432D8" w14:textId="0D6124C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F4683" w14:textId="062A3F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0D259" w14:textId="6F9C26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2 183,96000</w:t>
            </w:r>
          </w:p>
        </w:tc>
      </w:tr>
      <w:tr w:rsidR="0051666C" w:rsidRPr="004C554A" w14:paraId="39ED7C9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CA410" w14:textId="244524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EFC0A" w14:textId="6B2672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D9C8" w14:textId="4582C0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AB8CE" w14:textId="184D1C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6086F0" w14:textId="5AF1270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55F55" w14:textId="3DFA864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717EB" w14:textId="1D6E9F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2 183,96000</w:t>
            </w:r>
          </w:p>
        </w:tc>
      </w:tr>
      <w:tr w:rsidR="0051666C" w:rsidRPr="004C554A" w14:paraId="3680988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A8F7" w14:textId="41667B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F754" w14:textId="382D61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250F" w14:textId="47E158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B9E98" w14:textId="69F130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D007A9" w14:textId="63E243F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29B16" w14:textId="0D5C529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2 504,55000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479C7" w14:textId="3204C10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2 183,96000</w:t>
            </w:r>
          </w:p>
        </w:tc>
      </w:tr>
      <w:tr w:rsidR="0051666C" w:rsidRPr="004C554A" w14:paraId="0568ED3E" w14:textId="77777777" w:rsidTr="00564B0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D5E4" w14:textId="55CCC8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9924" w14:textId="1C7720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0EA18" w14:textId="064312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189D6" w14:textId="26BE49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81BEE4" w14:textId="0BADDB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51D19" w14:textId="605CD3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A33FA" w14:textId="02F311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1 005,56000</w:t>
            </w:r>
          </w:p>
        </w:tc>
      </w:tr>
      <w:tr w:rsidR="0051666C" w:rsidRPr="004C554A" w14:paraId="2434837C" w14:textId="77777777" w:rsidTr="00564B0F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21AD3" w14:textId="063B7B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C614" w14:textId="47A9CA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AB44C" w14:textId="5F7A6B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3A8F1" w14:textId="5EAEA3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B4FD84" w14:textId="46D6277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E943D" w14:textId="3FEBAA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98F1F" w14:textId="061A0F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1 005,56000</w:t>
            </w:r>
          </w:p>
        </w:tc>
      </w:tr>
      <w:tr w:rsidR="0051666C" w:rsidRPr="004C554A" w14:paraId="239664CC" w14:textId="77777777" w:rsidTr="00564B0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50331" w14:textId="4CFDA0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82BCC" w14:textId="2F7650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4DF0B" w14:textId="01297D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D69BD" w14:textId="42A0D6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AE28BD" w14:textId="068CC11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DB387" w14:textId="4600CB2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D05DB" w14:textId="5E2BFC7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51666C" w:rsidRPr="004C554A" w14:paraId="6E6D25A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5AF76" w14:textId="0DD8E4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3B66" w14:textId="6CC2E0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8A9B8" w14:textId="6735C4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3E6D0" w14:textId="3FA27C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8A93C7" w14:textId="49F06B2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40771" w14:textId="111686D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E6532" w14:textId="24D521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51666C" w:rsidRPr="004C554A" w14:paraId="43947B3B" w14:textId="77777777" w:rsidTr="00564B0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4BA1" w14:textId="5BBFE5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5DE4" w14:textId="6B981F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9DE28" w14:textId="22B07E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C4E57" w14:textId="292835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64716" w14:textId="5267814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обеспечению взрывобезопасности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1C48D" w14:textId="238179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E197C" w14:textId="3EA00A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1 148,40000</w:t>
            </w:r>
          </w:p>
        </w:tc>
      </w:tr>
      <w:tr w:rsidR="0051666C" w:rsidRPr="004C554A" w14:paraId="3132BA1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86C0A" w14:textId="132367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7ACD" w14:textId="062D5B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4C2AC" w14:textId="4F38EA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0190518060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CFCCE" w14:textId="5739F2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8B26C8" w14:textId="5D6C8E9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B861F" w14:textId="33C1178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52755" w14:textId="6637D7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1 148,40000</w:t>
            </w:r>
          </w:p>
        </w:tc>
      </w:tr>
      <w:tr w:rsidR="0051666C" w:rsidRPr="004C554A" w14:paraId="1140900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94EB6" w14:textId="7F4E80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D4D7F" w14:textId="56E1B9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2CF83" w14:textId="15DE2A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FC548" w14:textId="2D6B80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603C30" w14:textId="38F6C21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1DFE5" w14:textId="0187EF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155 843,30581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72197" w14:textId="3FB9E1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62 464,83000</w:t>
            </w:r>
          </w:p>
        </w:tc>
      </w:tr>
      <w:tr w:rsidR="0051666C" w:rsidRPr="004C554A" w14:paraId="563288FA" w14:textId="77777777" w:rsidTr="00564B0F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2EF4D" w14:textId="765DC0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36019" w14:textId="1340CD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A7420" w14:textId="2451D5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5CFB0" w14:textId="47371D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4D412C" w14:textId="3800B4C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9EB3C" w14:textId="6CE970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223C1" w14:textId="1D18A8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6D1CA042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DC984" w14:textId="77AEA7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8BFF7" w14:textId="458DEA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96009" w14:textId="04DF5C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63C78" w14:textId="65FF91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CAA387" w14:textId="4A196F0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06D5F" w14:textId="2CDE57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0D51E" w14:textId="2D5D096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294F53A7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054D" w14:textId="1C2C00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14899" w14:textId="7E98F7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ABF2A" w14:textId="0C5C3B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4A732" w14:textId="1984F4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DEE33D" w14:textId="7CE0308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45DE" w14:textId="327634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54406" w14:textId="046D11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2 539,20000</w:t>
            </w:r>
          </w:p>
        </w:tc>
      </w:tr>
      <w:tr w:rsidR="0051666C" w:rsidRPr="004C554A" w14:paraId="05512758" w14:textId="77777777" w:rsidTr="00564B0F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ED5B" w14:textId="51BCC2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6A508" w14:textId="26018A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6101B" w14:textId="75975F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49A60" w14:textId="14DD6D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3220D" w14:textId="53E6CB6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E4103" w14:textId="5F0E4B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0E654" w14:textId="43F6CE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365,00000</w:t>
            </w:r>
          </w:p>
        </w:tc>
      </w:tr>
      <w:tr w:rsidR="0051666C" w:rsidRPr="004C554A" w14:paraId="245D3E4F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F13FE" w14:textId="232395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EB383" w14:textId="1DA178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9AA4B" w14:textId="42D3CD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6C2E8" w14:textId="44B62E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38018F1" w14:textId="56E6D27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9CD84" w14:textId="6BC0B85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DED15" w14:textId="21585B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20,60000</w:t>
            </w:r>
          </w:p>
        </w:tc>
      </w:tr>
      <w:tr w:rsidR="0051666C" w:rsidRPr="004C554A" w14:paraId="7235B7DE" w14:textId="77777777" w:rsidTr="00564B0F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C23F5" w14:textId="4A5538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C3DE1" w14:textId="371182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AC58" w14:textId="1191AA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66A02" w14:textId="058046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CDB7DA" w14:textId="722680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2F9F6" w14:textId="5D06C5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C556B" w14:textId="0CFAA1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344,40000</w:t>
            </w:r>
          </w:p>
        </w:tc>
      </w:tr>
      <w:tr w:rsidR="0051666C" w:rsidRPr="004C554A" w14:paraId="29EC95D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BC33A" w14:textId="01BAB4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3A0C" w14:textId="122706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8BE1E" w14:textId="06F853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263FB" w14:textId="671272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728148" w14:textId="5B0048A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66C9D" w14:textId="5B3D3A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1AB7B" w14:textId="100C17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2 174,20000</w:t>
            </w:r>
          </w:p>
        </w:tc>
      </w:tr>
      <w:tr w:rsidR="0051666C" w:rsidRPr="004C554A" w14:paraId="15F95BAF" w14:textId="77777777" w:rsidTr="00564B0F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CC180" w14:textId="525936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4362" w14:textId="0B1221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DF86B" w14:textId="098877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FF757" w14:textId="41563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9D08F9B" w14:textId="4CF680C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226B1" w14:textId="147E8C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33808" w14:textId="224312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51666C" w:rsidRPr="004C554A" w14:paraId="57038260" w14:textId="77777777" w:rsidTr="00564B0F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EF4B6" w14:textId="2F9FB9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9D11" w14:textId="1DB89C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C82CD" w14:textId="71BAFD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29C0F" w14:textId="080214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B9BE06" w14:textId="3B5B255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BA619" w14:textId="630BB7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FF695" w14:textId="227A32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2 051,20000</w:t>
            </w:r>
          </w:p>
        </w:tc>
      </w:tr>
      <w:tr w:rsidR="0051666C" w:rsidRPr="004C554A" w14:paraId="2B969D9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D8B52" w14:textId="4FD951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69896" w14:textId="0D6615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89D7E" w14:textId="2113F2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EACF0" w14:textId="55E827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DD3592" w14:textId="014B3DC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D1FB2" w14:textId="3806D0E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5D198" w14:textId="3B3DB7A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6EB940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7AC5A" w14:textId="622345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C905" w14:textId="73695B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B93DE" w14:textId="1F8819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47753" w14:textId="6E1400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F29687" w14:textId="7AE2FCD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577B0" w14:textId="1CCE1B8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D48B9" w14:textId="3B7FC3F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716899EC" w14:textId="77777777" w:rsidTr="00564B0F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9F069" w14:textId="7C6BE6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8DB43" w14:textId="669689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0817D" w14:textId="5CEA62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484AF" w14:textId="01EE3E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2F32E" w14:textId="456FB4A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2219" w14:textId="2B5B94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0F29F" w14:textId="687F500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99AA02A" w14:textId="77777777" w:rsidTr="00564B0F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5DC9B" w14:textId="6C4C14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D197A" w14:textId="3AB9B3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717C3" w14:textId="36DE9B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787C1" w14:textId="7429B8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DFD0E1" w14:textId="42D7743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D1272" w14:textId="4D0231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95690" w14:textId="094DDB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1211514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F3A88" w14:textId="015DE3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553FE" w14:textId="708F8B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3EFEB" w14:textId="76A8D4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7F080" w14:textId="7E4534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922814" w14:textId="34A7715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86F58" w14:textId="14018A3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95 257,37581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441EA" w14:textId="59F0B42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EF3E615" w14:textId="77777777" w:rsidTr="00564B0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8BFA7" w14:textId="089DF7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D4AD9" w14:textId="772590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D573A" w14:textId="72BB20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8113A" w14:textId="7883AD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09D104" w14:textId="60E7565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42BFE" w14:textId="2D19B3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88930" w14:textId="2A6A1C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48 716,90000</w:t>
            </w:r>
          </w:p>
        </w:tc>
      </w:tr>
      <w:tr w:rsidR="0051666C" w:rsidRPr="004C554A" w14:paraId="313DE77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E7FFA" w14:textId="03A5F2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9D8B" w14:textId="37D82D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8C3EC" w14:textId="6689B1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1A44" w14:textId="41C34D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595AF9" w14:textId="2FDDF8B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3EC1B" w14:textId="57F265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5A5FE" w14:textId="7509B4F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51666C" w:rsidRPr="004C554A" w14:paraId="7AC7264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603DF" w14:textId="206FD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F3F9A" w14:textId="41F04F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7DCA0" w14:textId="131DA5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7AC42" w14:textId="6BEC7A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283A6A" w14:textId="4280329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5D791" w14:textId="576BFA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B8E1A" w14:textId="518920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51666C" w:rsidRPr="004C554A" w14:paraId="224BEC4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55447" w14:textId="0562FB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F0ED1" w14:textId="6919DD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85EC4" w14:textId="01AF1E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3BD3" w14:textId="3E374B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BF774" w14:textId="0EDDF40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0E2E7" w14:textId="17E4FE8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D6F84" w14:textId="4D4438D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51666C" w:rsidRPr="004C554A" w14:paraId="6C8FAB23" w14:textId="77777777" w:rsidTr="00564B0F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33029" w14:textId="7CFDE3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B77B9" w14:textId="08D321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CE474" w14:textId="1A49B1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0450124010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4ED5D" w14:textId="0EDA9F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4E2DD9B" w14:textId="6EB9AC9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4E76" w14:textId="3B73C98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45 732,20000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AE5D4" w14:textId="18A282F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48 716,90000</w:t>
            </w:r>
          </w:p>
        </w:tc>
      </w:tr>
      <w:tr w:rsidR="0051666C" w:rsidRPr="004C554A" w14:paraId="32306C38" w14:textId="77777777" w:rsidTr="00564B0F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55599" w14:textId="22D963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1C067" w14:textId="6FBC94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EDF86" w14:textId="76BACB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1E2AE" w14:textId="58CFF1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22698" w14:textId="6E59B16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78F4" w14:textId="137CE60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4 151,23000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FD30C" w14:textId="09AC714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4 151,23000</w:t>
            </w:r>
          </w:p>
        </w:tc>
      </w:tr>
      <w:tr w:rsidR="0051666C" w:rsidRPr="004C554A" w14:paraId="7494A6B8" w14:textId="77777777" w:rsidTr="00564B0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79BD" w14:textId="24300F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EF85" w14:textId="20127F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7B36E" w14:textId="08D1E2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B754D" w14:textId="474374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FEBDB" w14:textId="2A558D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0513" w14:textId="0107EA5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A5EA" w14:textId="0D68BBF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4 151,23000</w:t>
            </w:r>
          </w:p>
        </w:tc>
      </w:tr>
      <w:tr w:rsidR="0051666C" w:rsidRPr="004C554A" w14:paraId="2F3320A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CE134" w14:textId="2C48B1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831C7" w14:textId="56BEB6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A6760" w14:textId="7978B4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C9DAC" w14:textId="0EA81E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9BA7C" w14:textId="1D5930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3E936" w14:textId="645756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67F00" w14:textId="1CCD43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5AB4EFFF" w14:textId="77777777" w:rsidTr="00564B0F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89809" w14:textId="099519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D644A" w14:textId="746702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D4E9D" w14:textId="03609E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7002711040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DADCF" w14:textId="686B30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F1B0B2" w14:textId="7F92819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475FA" w14:textId="43F6C64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EE570" w14:textId="5C38A13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64217C6C" w14:textId="77777777" w:rsidTr="00564B0F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802A5" w14:textId="0BB584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5B32" w14:textId="2F839C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94C2D" w14:textId="57CF76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C5156" w14:textId="3A9FA6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4914CE" w14:textId="113ED47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FDE07" w14:textId="18D1703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59F69" w14:textId="26B830F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51666C" w:rsidRPr="004C554A" w14:paraId="12257719" w14:textId="77777777" w:rsidTr="00564B0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F300B" w14:textId="0EB535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31D05" w14:textId="2A5B52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D0895" w14:textId="3E3600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7002811080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F05B5" w14:textId="67B8D8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5AD8D5" w14:textId="3F650D6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D2253" w14:textId="368BC4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A6D71" w14:textId="352AB3F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745,93000</w:t>
            </w:r>
          </w:p>
        </w:tc>
      </w:tr>
      <w:tr w:rsidR="0051666C" w:rsidRPr="004C554A" w14:paraId="0B3B1786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6B50D" w14:textId="2A419F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C8BB1" w14:textId="3B5775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7C238" w14:textId="5962F0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2ABAB" w14:textId="4528C2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20AA58" w14:textId="3428686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3C908" w14:textId="0E68F5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43AA8" w14:textId="78282A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51666C" w:rsidRPr="004C554A" w14:paraId="1D83D2CA" w14:textId="77777777" w:rsidTr="00564B0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23702" w14:textId="14234E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544EE" w14:textId="0B27F3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24C61" w14:textId="6DA8E3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7002911090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91110" w14:textId="39CF67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0054FA" w14:textId="5D1406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8BD35" w14:textId="1780CEF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F718B" w14:textId="17DCE6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3 115,30000</w:t>
            </w:r>
          </w:p>
        </w:tc>
      </w:tr>
      <w:tr w:rsidR="0051666C" w:rsidRPr="004C554A" w14:paraId="66B5864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A5B6F" w14:textId="41D243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992E" w14:textId="4EAE67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23BF" w14:textId="01E8E8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2C67" w14:textId="1BAB5C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5F5957" w14:textId="032C45E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32410" w14:textId="0B63C3A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B6244" w14:textId="329AC0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3C61B54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EE6A" w14:textId="7E51B0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4130" w14:textId="708FCE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87866" w14:textId="3125E7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7003011062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B01A" w14:textId="0A379D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73C77D" w14:textId="74E4DC6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8CB92" w14:textId="628A55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66C9D" w14:textId="53EEDD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73F80F6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24E4" w14:textId="743DD5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4F11B" w14:textId="21724A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26E14" w14:textId="0A270F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5C3DE" w14:textId="65856A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67E3E2" w14:textId="3544B95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E0C7A" w14:textId="3D7741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8 163,30000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160B6" w14:textId="066B36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7 057,50000</w:t>
            </w:r>
          </w:p>
        </w:tc>
      </w:tr>
      <w:tr w:rsidR="0051666C" w:rsidRPr="004C554A" w14:paraId="6F755EC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3510A" w14:textId="1CD09C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9AB6" w14:textId="32A935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42D27" w14:textId="3C0973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526E1" w14:textId="6E4410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C16D5D" w14:textId="1C67B92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D6AA5" w14:textId="1ADEDB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7 663,30000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0F7F5" w14:textId="31DE987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6 957,50000</w:t>
            </w:r>
          </w:p>
        </w:tc>
      </w:tr>
      <w:tr w:rsidR="0051666C" w:rsidRPr="004C554A" w14:paraId="13C9924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2AE6D" w14:textId="7005E0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A37E2" w14:textId="1C1BEA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E99FE" w14:textId="35BFEF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66449" w14:textId="5DB672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D23B82" w14:textId="045303B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AECA" w14:textId="65A3DB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B3694" w14:textId="1A56B96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6 541,70000</w:t>
            </w:r>
          </w:p>
        </w:tc>
      </w:tr>
      <w:tr w:rsidR="0051666C" w:rsidRPr="004C554A" w14:paraId="4DDA1B3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5E59" w14:textId="03E83F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94AC8" w14:textId="5C99F7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6BB51" w14:textId="7636F6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CD20A" w14:textId="333DCB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F2ABA4" w14:textId="0DFAF94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F7C88" w14:textId="65B70D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951F6" w14:textId="77C1283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6 451,70000</w:t>
            </w:r>
          </w:p>
        </w:tc>
      </w:tr>
      <w:tr w:rsidR="0051666C" w:rsidRPr="004C554A" w14:paraId="65365DC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2E672" w14:textId="02C7FC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F789B" w14:textId="27FB66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2C04E" w14:textId="2D04AE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0130112010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83CAF" w14:textId="1934DB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3FD094C" w14:textId="457BE7D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A8F09" w14:textId="0FDD74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E31B8" w14:textId="339083B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6 451,70000</w:t>
            </w:r>
          </w:p>
        </w:tc>
      </w:tr>
      <w:tr w:rsidR="0051666C" w:rsidRPr="004C554A" w14:paraId="4540E25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941FC" w14:textId="4824D8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4972" w14:textId="7A8E60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F7FA5" w14:textId="64FDAE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09FB5" w14:textId="3B4571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0B9029" w14:textId="1B3CFD4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65194" w14:textId="219B64D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48F0F" w14:textId="4E53F3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2B6213F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78CFA" w14:textId="0AEBB5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83235" w14:textId="1490BB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AD77F" w14:textId="7CF963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0130212030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FE79" w14:textId="16AEEC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3451E9" w14:textId="704ABF5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70520" w14:textId="317DEFE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8047" w14:textId="2B1B60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490BE83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49AFB" w14:textId="12B958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A8E7E" w14:textId="2D1B51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91C44" w14:textId="562D20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E21CA" w14:textId="7E32B4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C31EFF" w14:textId="3392240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8E398" w14:textId="15BFC2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01896" w14:textId="6196AD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415,80000</w:t>
            </w:r>
          </w:p>
        </w:tc>
      </w:tr>
      <w:tr w:rsidR="0051666C" w:rsidRPr="004C554A" w14:paraId="3EAD734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868E2" w14:textId="5F85C1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9D50" w14:textId="7C85BC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BDF88" w14:textId="0AF266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B133C" w14:textId="290D93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DD2CA" w14:textId="5AE159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C8218" w14:textId="578E39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7D686" w14:textId="228BBB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</w:tr>
      <w:tr w:rsidR="0051666C" w:rsidRPr="004C554A" w14:paraId="42D3AE8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C1ECC" w14:textId="4F859C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62DD4" w14:textId="458410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92749" w14:textId="2B97E5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01T0182220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4EC5E" w14:textId="4A534E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0CAB9C" w14:textId="3481475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07B3B" w14:textId="01E944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44E11" w14:textId="31DD86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195,80000</w:t>
            </w:r>
          </w:p>
        </w:tc>
      </w:tr>
      <w:tr w:rsidR="0051666C" w:rsidRPr="004C554A" w14:paraId="53E9CF5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B4E67" w14:textId="6D8180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BABB1" w14:textId="09A790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6A32E" w14:textId="2A7D96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FB8C" w14:textId="0FC23D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44E98D" w14:textId="0B9A5EF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88D6" w14:textId="369171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E3F94" w14:textId="7191F99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51666C" w:rsidRPr="004C554A" w14:paraId="1F732D4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3BD0E" w14:textId="2114BA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89F5F" w14:textId="66326B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6DED2" w14:textId="0D3F6C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EF9EC" w14:textId="663102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426D88F" w14:textId="6796B4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EA94F" w14:textId="1B2E00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220DA" w14:textId="5CC912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51666C" w:rsidRPr="004C554A" w14:paraId="4BC064D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CCDB8" w14:textId="2F6413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CC5EA" w14:textId="74ED43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17315" w14:textId="26612B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8B4A2" w14:textId="1E5EF9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369A0C" w14:textId="0A0E1F4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0871E" w14:textId="3D60AD3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C4BB0" w14:textId="29BD51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DA6DB5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99E5E" w14:textId="610A72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D4534" w14:textId="78C056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4B98E" w14:textId="63256C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3203" w14:textId="47AD80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3E641F" w14:textId="3DF7C9D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3DA97" w14:textId="615A632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5D12F" w14:textId="632CC6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4B80D3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9FF62" w14:textId="23B670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73DD3" w14:textId="0C7C64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B9EB7" w14:textId="494B78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01И0290300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4D53A" w14:textId="5C0B64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5510ED" w14:textId="4BC0A48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71B81" w14:textId="0D60942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701AD" w14:textId="4C70A5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1A08A748" w14:textId="77777777" w:rsidTr="00564B0F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F8F69" w14:textId="3380FE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D6ADE" w14:textId="710358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97136" w14:textId="73B53E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8DEB0" w14:textId="0873F2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D3EE00" w14:textId="3E7AD22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E7263" w14:textId="064EF77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6E129" w14:textId="6728D4B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04FC181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3EA9" w14:textId="62DC6A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BA80" w14:textId="312B54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5A9EC" w14:textId="56B4C1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4B261" w14:textId="5EECD4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ABFF70" w14:textId="1F688CA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3617A" w14:textId="4C4525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F4D79" w14:textId="0E4A153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5F07BD1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4EB04" w14:textId="0C575F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8EF4A" w14:textId="471575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0C6DF" w14:textId="5A5765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0200319030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A1C72" w14:textId="4CF129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722D88" w14:textId="34B5939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9BEBB" w14:textId="7125DC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DD62" w14:textId="180095E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0462A11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DCF95" w14:textId="62BCB7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151C2" w14:textId="3360AD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A5604" w14:textId="56E46F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2CFCA" w14:textId="7651C7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1A4749" w14:textId="10CA07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D7943" w14:textId="6A95776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384 462,05212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1CC97" w14:textId="5FC325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302 744,02708</w:t>
            </w:r>
          </w:p>
        </w:tc>
      </w:tr>
      <w:tr w:rsidR="0051666C" w:rsidRPr="004C554A" w14:paraId="0B84804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B8A5C" w14:textId="2FEFCA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C76F" w14:textId="6F1E2E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AC943" w14:textId="5FBFFC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7E44F" w14:textId="51979A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CE83CA" w14:textId="6C2876F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2B519" w14:textId="5E2F294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16 786,54238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A5C52" w14:textId="6EB271F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15 928,79775</w:t>
            </w:r>
          </w:p>
        </w:tc>
      </w:tr>
      <w:tr w:rsidR="0051666C" w:rsidRPr="004C554A" w14:paraId="5F74560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99FAB" w14:textId="597BD6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F63B3" w14:textId="5499E2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0982D" w14:textId="56628A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AE17E" w14:textId="6FE135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19953C" w14:textId="14C069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EFF61" w14:textId="4D051D6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12 982,78538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80B40" w14:textId="27D743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12 125,02965</w:t>
            </w:r>
          </w:p>
        </w:tc>
      </w:tr>
      <w:tr w:rsidR="0051666C" w:rsidRPr="004C554A" w14:paraId="578F493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4A109" w14:textId="2B62F8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297FB" w14:textId="123561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5D7D" w14:textId="5C5382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E11" w14:textId="18D992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7AADB" w14:textId="28AB88E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274BD" w14:textId="3782AA2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12 982,78538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670D" w14:textId="26E532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12 125,02965</w:t>
            </w:r>
          </w:p>
        </w:tc>
      </w:tr>
      <w:tr w:rsidR="0051666C" w:rsidRPr="004C554A" w14:paraId="0CB20E47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9C277" w14:textId="4D02B1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61B22" w14:textId="2D6E7E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BC145" w14:textId="255FE5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2659" w14:textId="2E4443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5D33D" w14:textId="1C0F7DD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599C3" w14:textId="54AAE9D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8 578,60666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89612" w14:textId="20BB21C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8 921,75093</w:t>
            </w:r>
          </w:p>
        </w:tc>
      </w:tr>
      <w:tr w:rsidR="0051666C" w:rsidRPr="004C554A" w14:paraId="73A9211D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A7630" w14:textId="3FD5F1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4D259" w14:textId="7E695E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68209" w14:textId="5D155A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78E15" w14:textId="36B43D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826404" w14:textId="48944F6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3C39F" w14:textId="775BDFA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8 578,60666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48041" w14:textId="0F3636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8 921,75093</w:t>
            </w:r>
          </w:p>
        </w:tc>
      </w:tr>
      <w:tr w:rsidR="0051666C" w:rsidRPr="004C554A" w14:paraId="4C65077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85E21" w14:textId="6E2E05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FF6EC" w14:textId="0F4055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09AE5" w14:textId="4976E8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10E4" w14:textId="18083A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BE288" w14:textId="38D4FAC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E3DDF" w14:textId="32885D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4 404,17872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84BE8" w14:textId="647EFF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3 203,27872</w:t>
            </w:r>
          </w:p>
        </w:tc>
      </w:tr>
      <w:tr w:rsidR="0051666C" w:rsidRPr="004C554A" w14:paraId="0760A561" w14:textId="77777777" w:rsidTr="00564B0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B7B00" w14:textId="3FA0DA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A9FFE" w14:textId="6C60A2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A8A9D0" w14:textId="3521B8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0420221020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788E7" w14:textId="1D27BE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E9BAE9A" w14:textId="37AC348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63BFD" w14:textId="590CFD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4 404,17872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81DEB" w14:textId="299707A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3 203,27872</w:t>
            </w:r>
          </w:p>
        </w:tc>
      </w:tr>
      <w:tr w:rsidR="0051666C" w:rsidRPr="004C554A" w14:paraId="50D65988" w14:textId="77777777" w:rsidTr="00564B0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52806" w14:textId="220626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D20FB" w14:textId="0A57AE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71CDF" w14:textId="3642D0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B48C3" w14:textId="450531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3520F" w14:textId="3F89836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FDA00" w14:textId="0C4C22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AEF98" w14:textId="338B3B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51666C" w:rsidRPr="004C554A" w14:paraId="3097A56E" w14:textId="77777777" w:rsidTr="00564B0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5A2E7" w14:textId="6B9531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7525C" w14:textId="216F74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F501D" w14:textId="64A15C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4752" w14:textId="28A13C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E9E603" w14:textId="4D85636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D708" w14:textId="3485F05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B34DB" w14:textId="264176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51666C" w:rsidRPr="004C554A" w14:paraId="0CB47B91" w14:textId="77777777" w:rsidTr="00564B0F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227B4" w14:textId="4C25B1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A0DD2" w14:textId="0F369A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0D434" w14:textId="653D3F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9C176" w14:textId="39B861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F808B" w14:textId="15D08E3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32293" w14:textId="7903D68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21F38" w14:textId="66B545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51666C" w:rsidRPr="004C554A" w14:paraId="22919E6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52373" w14:textId="3E59E5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DA7FB" w14:textId="3F3095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1FA50" w14:textId="19E3D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0620121220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CAD65" w14:textId="78D212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9C4EFD5" w14:textId="589FA15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186AF" w14:textId="642E6B0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8CC47" w14:textId="7552802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3 803,76810</w:t>
            </w:r>
          </w:p>
        </w:tc>
      </w:tr>
      <w:tr w:rsidR="0051666C" w:rsidRPr="004C554A" w14:paraId="23CB663E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A53F" w14:textId="3A9EEA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B4012" w14:textId="56E49A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5D8BE" w14:textId="26E5AC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8C192" w14:textId="1D71E9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A6E1FE" w14:textId="10DA5C9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8B2F4" w14:textId="4139FC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91 139,15478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600DA" w14:textId="1FB618E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8 426,09431</w:t>
            </w:r>
          </w:p>
        </w:tc>
      </w:tr>
      <w:tr w:rsidR="0051666C" w:rsidRPr="004C554A" w14:paraId="634AD7E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1118" w14:textId="4E4E49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A4E1" w14:textId="5B4406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C1970" w14:textId="73EECA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8C564" w14:textId="559B1F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694FC9" w14:textId="228A422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6D6A5" w14:textId="558057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88 062,15478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53EE7" w14:textId="24FEC0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5 349,09431</w:t>
            </w:r>
          </w:p>
        </w:tc>
      </w:tr>
      <w:tr w:rsidR="0051666C" w:rsidRPr="004C554A" w14:paraId="4D80BB9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2E75" w14:textId="09BD96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52169" w14:textId="0B931A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F89FF" w14:textId="480024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DAEBE" w14:textId="3C3D6F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455DDB" w14:textId="317CF7A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E6230" w14:textId="178BE5A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87 662,15478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9BE28" w14:textId="3D59F1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4 949,09431</w:t>
            </w:r>
          </w:p>
        </w:tc>
      </w:tr>
      <w:tr w:rsidR="0051666C" w:rsidRPr="004C554A" w14:paraId="0F5D43F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9F030" w14:textId="785735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05B32" w14:textId="4AE083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76D5F" w14:textId="0336C3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BB80B" w14:textId="0FE7CB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30525D" w14:textId="76941DE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4A7DC" w14:textId="146890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1 056,82145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84FE1" w14:textId="76CFF0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1 099,09431</w:t>
            </w:r>
          </w:p>
        </w:tc>
      </w:tr>
      <w:tr w:rsidR="0051666C" w:rsidRPr="004C554A" w14:paraId="4A1CAE1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5B47A" w14:textId="329E00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59F3" w14:textId="1CF855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CB0DE" w14:textId="121533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A1C93" w14:textId="0F32F4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770AC6" w14:textId="322BF4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4F977" w14:textId="389A86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1 056,82145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3122B" w14:textId="7D7CD1C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1 099,09431</w:t>
            </w:r>
          </w:p>
        </w:tc>
      </w:tr>
      <w:tr w:rsidR="0051666C" w:rsidRPr="004C554A" w14:paraId="67CB4FC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0C56F" w14:textId="487611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31BED" w14:textId="4E183C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31C75" w14:textId="26E913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76150" w14:textId="2F3932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4D055E" w14:textId="5C88CB8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развития систем водоснабжения, направленных на обеспечение населения Свердловской области качественной питьевой водой из централизованных систем водоснабжения (реконструкция станции водоподготовки (III подъем), расположенной по адресу: г. Верхняя Пышма, ул. Балтымская, 2А)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3AFAD" w14:textId="577CDD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74 479,80000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77976" w14:textId="045089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2F904943" w14:textId="77777777" w:rsidTr="00564B0F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049B3" w14:textId="4743C0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85202" w14:textId="733DA5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F0BD8" w14:textId="334E9C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041014212П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0D45" w14:textId="337EF3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E380BEC" w14:textId="172C5E2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E403C" w14:textId="7076982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74 479,80000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34664" w14:textId="111C7D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71E9F5B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76E80" w14:textId="24EC84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F234" w14:textId="7FBF14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763B" w14:textId="2F0254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277E5" w14:textId="417810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5E6A73" w14:textId="73C67B7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станции водоподготовки (III подъем), расположенной по адресу: г. Верхняя Пышма, ул. Балтымская, 2А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6AAF2" w14:textId="6CC5E8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8 275,53333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8F8B5" w14:textId="560021E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35D574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47600" w14:textId="6826ED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FB60A" w14:textId="0183D6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787E2" w14:textId="450487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04101S2110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4B275" w14:textId="68A90B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74F05AD" w14:textId="11AB0A6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98926" w14:textId="680D88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8 275,53333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F65B4" w14:textId="1606B34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2A816F0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9EAB4" w14:textId="0FA390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BFCE" w14:textId="379C5C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3EF17" w14:textId="5131FD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83A78" w14:textId="6DCF13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77E3D6" w14:textId="365239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C6534" w14:textId="1DF028A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5B45" w14:textId="338C6F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</w:tr>
      <w:tr w:rsidR="0051666C" w:rsidRPr="004C554A" w14:paraId="6328542A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D879B" w14:textId="6920E5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2F42" w14:textId="4BB9A1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9CAAC" w14:textId="5DE17C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0410220020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0FE34" w14:textId="2DF3F4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CE4E2F0" w14:textId="49349F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2E70E" w14:textId="323C876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6E412" w14:textId="1EA73FA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2 600,00000</w:t>
            </w:r>
          </w:p>
        </w:tc>
      </w:tr>
      <w:tr w:rsidR="0051666C" w:rsidRPr="004C554A" w14:paraId="079A524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1AFFE" w14:textId="7F60DD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969DC" w14:textId="75ACCA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ED472" w14:textId="4D4B31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8E3BE" w14:textId="522B9B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5D10E" w14:textId="32DEC4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1E89E" w14:textId="5930F4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5C9C4" w14:textId="534E508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51666C" w:rsidRPr="004C554A" w14:paraId="0076FD5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31AC0" w14:textId="272AC6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10FC" w14:textId="0AD625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6A090" w14:textId="2A97C6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A8875" w14:textId="29AF21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11C9AA" w14:textId="0099445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284CD" w14:textId="317246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DAB08" w14:textId="5355BE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51666C" w:rsidRPr="004C554A" w14:paraId="47CAAAB0" w14:textId="77777777" w:rsidTr="00564B0F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2C01C" w14:textId="6199C7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0DE84" w14:textId="23C329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56C5B" w14:textId="3F33F7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AC94F" w14:textId="679FED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1B9A50E" w14:textId="61CE91F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DDD41" w14:textId="3B70662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DF847" w14:textId="63458B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63FDCC7F" w14:textId="77777777" w:rsidTr="00564B0F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2F52F" w14:textId="348A38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4DE59" w14:textId="3B9DA7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2C0BF" w14:textId="4CB20A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90CA5" w14:textId="77071D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26E4B0" w14:textId="2907437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03078" w14:textId="4EEC19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4116" w14:textId="594E503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29293A32" w14:textId="77777777" w:rsidTr="00564B0F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065F" w14:textId="2680E2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02302" w14:textId="21FD04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BDBEB" w14:textId="2C5ADB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09831" w14:textId="1DB8AF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AB7720" w14:textId="676DD61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5F30D" w14:textId="3A2DBE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9E6D5" w14:textId="5A8E793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06520CB1" w14:textId="77777777" w:rsidTr="00564B0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A4836" w14:textId="36EA05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1145C" w14:textId="0A2FCB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6F7F8" w14:textId="4C003B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CA52" w14:textId="46E451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6594D7" w14:textId="2F2B479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BC90E" w14:textId="1D0E6FD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D0CD5" w14:textId="7CD5C8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74C2F40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D9674" w14:textId="54BF7D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1A3CD" w14:textId="2ACF9A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5CA23" w14:textId="5DB44A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87250" w14:textId="716E2D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6397C" w14:textId="47A2835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81C65" w14:textId="714AEB5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61A11" w14:textId="6C4AFC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51666C" w:rsidRPr="004C554A" w14:paraId="7E7E6762" w14:textId="77777777" w:rsidTr="00564B0F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8F2D4" w14:textId="63D760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8AF12" w14:textId="01D9B6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10959" w14:textId="70BF1D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083EE" w14:textId="76AB57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2312E" w14:textId="41F5BF3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584E1" w14:textId="1BD5934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79D68" w14:textId="1513BD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51666C" w:rsidRPr="004C554A" w14:paraId="7E2B52E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11B2D" w14:textId="40BB3D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C81DD" w14:textId="2F361C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EC013" w14:textId="478E73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B42A4" w14:textId="026E5D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847B9" w14:textId="144675E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45C40" w14:textId="416620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3C723" w14:textId="5A5530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51666C" w:rsidRPr="004C554A" w14:paraId="1125C97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8ECF7" w14:textId="3D2B68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7B9A3" w14:textId="29326B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9905D" w14:textId="21EC4C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F3B5" w14:textId="4B121E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879623C" w14:textId="5032CB9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A7ED2" w14:textId="44DC85C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03534" w14:textId="116067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3 077,00000</w:t>
            </w:r>
          </w:p>
        </w:tc>
      </w:tr>
      <w:tr w:rsidR="0051666C" w:rsidRPr="004C554A" w14:paraId="598B749E" w14:textId="77777777" w:rsidTr="00564B0F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F595C" w14:textId="11651E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0AEA" w14:textId="6EDAE7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3B3D0" w14:textId="4F46FE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5EF54" w14:textId="1062EF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AB4F45" w14:textId="656CE6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CD72B" w14:textId="58A094F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147 737,83685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762F0" w14:textId="55683DA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148 479,06278</w:t>
            </w:r>
          </w:p>
        </w:tc>
      </w:tr>
      <w:tr w:rsidR="0051666C" w:rsidRPr="004C554A" w14:paraId="1DE8E1F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5ACA9" w14:textId="7D8A87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B260" w14:textId="2100F0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0E4B1" w14:textId="2F70CE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22FA5" w14:textId="47E56C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EAA282" w14:textId="2281B22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93FB3" w14:textId="08EDFD8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D9423" w14:textId="762C66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51666C" w:rsidRPr="004C554A" w14:paraId="7113EB2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FBF3" w14:textId="600703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E567F" w14:textId="145167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908F9" w14:textId="095C20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A1332" w14:textId="05DB2B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F3DBA" w14:textId="6D0FDCB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FFD3C" w14:textId="044E4EA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2B984" w14:textId="6DAEDB1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51666C" w:rsidRPr="004C554A" w14:paraId="6330CB69" w14:textId="77777777" w:rsidTr="00564B0F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1D83E" w14:textId="00648A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193AC" w14:textId="02D54E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AFC76" w14:textId="5E8630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3FF94" w14:textId="12ACAB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B099E6" w14:textId="0CCE754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CCAD3" w14:textId="25994C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DB1F4" w14:textId="2AB213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51666C" w:rsidRPr="004C554A" w14:paraId="34D7640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85907" w14:textId="5707E0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523D" w14:textId="5AC6DC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BA8D5" w14:textId="34B8C1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8AF79" w14:textId="293279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9B0825C" w14:textId="5FE4D96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5CF3F" w14:textId="75EA45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1 790,24500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C9D31" w14:textId="456384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1 861,85500</w:t>
            </w:r>
          </w:p>
        </w:tc>
      </w:tr>
      <w:tr w:rsidR="0051666C" w:rsidRPr="004C554A" w14:paraId="5BE7EA3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42FF0" w14:textId="0E9221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FDF27" w14:textId="7926EA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0DAA0" w14:textId="2F843B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DE8E" w14:textId="05F7D4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49AA6D" w14:textId="3410198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C0451" w14:textId="1F067F7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E86D9" w14:textId="56DE82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51666C" w:rsidRPr="004C554A" w14:paraId="7E6456BF" w14:textId="77777777" w:rsidTr="00564B0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0AFA5" w14:textId="7F928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F3636" w14:textId="7A02BE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BDC4" w14:textId="0C836B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FBD54" w14:textId="1EDE06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EF1109" w14:textId="2C7791B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D8679" w14:textId="74EF70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CA1B5" w14:textId="32A289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51666C" w:rsidRPr="004C554A" w14:paraId="5AFCDA18" w14:textId="77777777" w:rsidTr="00564B0F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0CDDA" w14:textId="6357DC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16C3" w14:textId="083E46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40644" w14:textId="7CD6AC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126DD" w14:textId="678C1A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4C9CB1" w14:textId="6B4F774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3F2D1" w14:textId="1823DEA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6FE77" w14:textId="287417E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2 453,22000</w:t>
            </w:r>
          </w:p>
        </w:tc>
      </w:tr>
      <w:tr w:rsidR="0051666C" w:rsidRPr="004C554A" w14:paraId="37D33DBB" w14:textId="77777777" w:rsidTr="00564B0F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7B3C5" w14:textId="47EBA0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8595F" w14:textId="41B8F6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94BF4" w14:textId="359ADD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3C38E" w14:textId="613270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F1F86D" w14:textId="5C593E6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43F45" w14:textId="7DDD6B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143 494,37185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1375" w14:textId="39CC2F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144 163,98778</w:t>
            </w:r>
          </w:p>
        </w:tc>
      </w:tr>
      <w:tr w:rsidR="0051666C" w:rsidRPr="004C554A" w14:paraId="3727021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FAB0" w14:textId="68A6FF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4FDEA" w14:textId="3CBD00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DDAE5" w14:textId="13640D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33159" w14:textId="139D4E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B8F8FA" w14:textId="2B37ACD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459E7" w14:textId="1705885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143 494,37185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9A68A" w14:textId="3EED8CD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144 163,98778</w:t>
            </w:r>
          </w:p>
        </w:tc>
      </w:tr>
      <w:tr w:rsidR="0051666C" w:rsidRPr="004C554A" w14:paraId="56DD72FE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8A557" w14:textId="3EE52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EB27" w14:textId="0CA73B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8E40E" w14:textId="69E311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98FF" w14:textId="261074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27330D" w14:textId="478A80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E26FB" w14:textId="3DD9D9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59 524,66595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A39EF" w14:textId="232BC15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61 537,40934</w:t>
            </w:r>
          </w:p>
        </w:tc>
      </w:tr>
      <w:tr w:rsidR="0051666C" w:rsidRPr="004C554A" w14:paraId="3DB501A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16D11" w14:textId="2567DB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1E324" w14:textId="622893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BE3D" w14:textId="0514C2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0440123010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5DBB1" w14:textId="7240C5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129CB41" w14:textId="5079CDB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27B3" w14:textId="615E57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59 524,66595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AC282" w14:textId="6975A9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61 537,40934</w:t>
            </w:r>
          </w:p>
        </w:tc>
      </w:tr>
      <w:tr w:rsidR="0051666C" w:rsidRPr="004C554A" w14:paraId="2A71997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CD9B3" w14:textId="256083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8A229" w14:textId="0F0409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1DB94" w14:textId="432E6B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1B10E" w14:textId="531FE3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423C54" w14:textId="337EC54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13EFA" w14:textId="785930C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35 005,93833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9DC34" w14:textId="5F3037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36 778,37087</w:t>
            </w:r>
          </w:p>
        </w:tc>
      </w:tr>
      <w:tr w:rsidR="0051666C" w:rsidRPr="004C554A" w14:paraId="7855E22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A7879" w14:textId="7F13C7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CA3E9" w14:textId="0C3AC6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8CEF9" w14:textId="7C463E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92289" w14:textId="64D22D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9EDA2D" w14:textId="6D82AAF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4ECA8" w14:textId="26BDF41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35 005,93833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7A9B1" w14:textId="3D40D1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36 778,37087</w:t>
            </w:r>
          </w:p>
        </w:tc>
      </w:tr>
      <w:tr w:rsidR="0051666C" w:rsidRPr="004C554A" w14:paraId="45799DD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35DB" w14:textId="3872C5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BDA5" w14:textId="03985D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276D" w14:textId="3F9427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05B2F" w14:textId="6F7B9A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270B10" w14:textId="0F858D8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061B7" w14:textId="6E2ACD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1A1D1" w14:textId="65BFA8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</w:tr>
      <w:tr w:rsidR="0051666C" w:rsidRPr="004C554A" w14:paraId="491C395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88BC1" w14:textId="354D92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5EBB" w14:textId="34D514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E9D4" w14:textId="212AF5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31ED7" w14:textId="1CC067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D2FA1E" w14:textId="6253C83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22CD5" w14:textId="454B97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EE2B7" w14:textId="68CE1A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19 075,80205</w:t>
            </w:r>
          </w:p>
        </w:tc>
      </w:tr>
      <w:tr w:rsidR="0051666C" w:rsidRPr="004C554A" w14:paraId="4B44115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13EB6" w14:textId="6F6131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FA01D" w14:textId="1E5253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E43C3" w14:textId="73BA95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A77C4" w14:textId="274CEE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6171A6" w14:textId="4ACE329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19FCF" w14:textId="2FBD0C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4 115,56000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8C02" w14:textId="284D91D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58E08FC9" w14:textId="77777777" w:rsidTr="00564B0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98CE0" w14:textId="4EC04B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1A2F" w14:textId="218FC6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F4860" w14:textId="79A750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79C5" w14:textId="570C7B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744DD0" w14:textId="5151528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9F6D5" w14:textId="6062E4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4 115,56000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F3427" w14:textId="780FE4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506E4A8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90722" w14:textId="63D42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7985" w14:textId="0FB3A0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9B8D0" w14:textId="711E42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3C0B4" w14:textId="0927AC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A49BA0" w14:textId="0BFFA3D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3019E" w14:textId="047CA7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08F3" w14:textId="3A8249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</w:tr>
      <w:tr w:rsidR="0051666C" w:rsidRPr="004C554A" w14:paraId="5F5FF222" w14:textId="77777777" w:rsidTr="00564B0F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E5824" w14:textId="72850A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825E9" w14:textId="03E0EE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32466" w14:textId="51FDBA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84535" w14:textId="3B534B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F3C82A" w14:textId="246A173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B8CA" w14:textId="2652F64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80CCD" w14:textId="60C8E6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8 184,17036</w:t>
            </w:r>
          </w:p>
        </w:tc>
      </w:tr>
      <w:tr w:rsidR="0051666C" w:rsidRPr="004C554A" w14:paraId="455D8CD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8DE23" w14:textId="0CF8C5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D21C" w14:textId="420B3E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F5D80" w14:textId="58F9B4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2F5D4" w14:textId="20A0A9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EDA972" w14:textId="5C166A2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A55AE" w14:textId="14531AE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5B0D5" w14:textId="2A305C3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</w:tr>
      <w:tr w:rsidR="0051666C" w:rsidRPr="004C554A" w14:paraId="7C1A5AC9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0B3BA" w14:textId="015F11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BB313" w14:textId="036F4E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1A4D6" w14:textId="1BC6A2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D83C6" w14:textId="53650F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D5418F" w14:textId="5064794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0E3E5" w14:textId="19C5D5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36C9C" w14:textId="4D2BBDE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5 432,70000</w:t>
            </w:r>
          </w:p>
        </w:tc>
      </w:tr>
      <w:tr w:rsidR="0051666C" w:rsidRPr="004C554A" w14:paraId="2C4103D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9C11D" w14:textId="7746E1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452F" w14:textId="7A188C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4F922" w14:textId="078F28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67E1E" w14:textId="2A60B3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212CF9" w14:textId="4A1609A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731C2" w14:textId="60B2CF2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CCF7E" w14:textId="4A1C684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</w:tr>
      <w:tr w:rsidR="0051666C" w:rsidRPr="004C554A" w14:paraId="727C55F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C4A1B" w14:textId="22A6E6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3DE34" w14:textId="1D8EE1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0360D" w14:textId="639F32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65D4D" w14:textId="7F0722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761EE1" w14:textId="7982B92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5149" w14:textId="575D0D9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A5C85" w14:textId="5A8720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8 678,53516</w:t>
            </w:r>
          </w:p>
        </w:tc>
      </w:tr>
      <w:tr w:rsidR="0051666C" w:rsidRPr="004C554A" w14:paraId="30EE4267" w14:textId="77777777" w:rsidTr="00564B0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A1A07" w14:textId="21D31E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54C9" w14:textId="4D8460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27F7C" w14:textId="5C14D1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17112" w14:textId="7049DA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8B7BC8" w14:textId="193405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882FF" w14:textId="0F41AF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6343A" w14:textId="3EF233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</w:tr>
      <w:tr w:rsidR="0051666C" w:rsidRPr="004C554A" w14:paraId="2006E90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63F23" w14:textId="689761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F3C3" w14:textId="0AE940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455B5" w14:textId="78C513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8E0BD" w14:textId="0374E3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A28049" w14:textId="15812BD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05140" w14:textId="719003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9F133" w14:textId="68E8D94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3 477,00000</w:t>
            </w:r>
          </w:p>
        </w:tc>
      </w:tr>
      <w:tr w:rsidR="0051666C" w:rsidRPr="004C554A" w14:paraId="438B1B2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7620D" w14:textId="44E8B9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6DC1" w14:textId="4F4DA4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46791" w14:textId="7F0443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61971" w14:textId="4963F2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ACFE1" w14:textId="7C60EA8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5BDB0" w14:textId="4431207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128 798,51811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ABF57" w14:textId="32195A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129 910,07224</w:t>
            </w:r>
          </w:p>
        </w:tc>
      </w:tr>
      <w:tr w:rsidR="0051666C" w:rsidRPr="004C554A" w14:paraId="468369E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CDFD6" w14:textId="17EA01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F193" w14:textId="3260D8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796A0" w14:textId="17D854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A6CA4" w14:textId="1261A8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A69471" w14:textId="7522877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963C1" w14:textId="0D6918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4BF80" w14:textId="3DDE8C5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51666C" w:rsidRPr="004C554A" w14:paraId="349C9FF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31CBC" w14:textId="7AF0F8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23342" w14:textId="134766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55873" w14:textId="56338A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EF5B7" w14:textId="212EE7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54153" w14:textId="4295FE4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7F0CE" w14:textId="5CF69AC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DFF01" w14:textId="22E69B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51666C" w:rsidRPr="004C554A" w14:paraId="308734A3" w14:textId="77777777" w:rsidTr="00564B0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2391F" w14:textId="600C58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4B68" w14:textId="189C04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7930C" w14:textId="151AD3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0B06" w14:textId="1A725D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F0D2F2" w14:textId="15037F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99217" w14:textId="2390B8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63FB7" w14:textId="5F59F0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51666C" w:rsidRPr="004C554A" w14:paraId="28367C7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B0CEF" w14:textId="222E42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BFDBF" w14:textId="70807A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268D2" w14:textId="3D543A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C115D" w14:textId="0C6A64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8E2E4CB" w14:textId="7BCDC37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00894" w14:textId="0DB0A0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5DE86" w14:textId="38317C0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6 276,70700</w:t>
            </w:r>
          </w:p>
        </w:tc>
      </w:tr>
      <w:tr w:rsidR="0051666C" w:rsidRPr="004C554A" w14:paraId="766F3EF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1CD80" w14:textId="27CFAC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59365" w14:textId="2DE303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4791C" w14:textId="05F226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704D5" w14:textId="183194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213B2B" w14:textId="4F0BE88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7A7A7" w14:textId="729B61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122 521,81111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792FF" w14:textId="7C850C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123 633,36524</w:t>
            </w:r>
          </w:p>
        </w:tc>
      </w:tr>
      <w:tr w:rsidR="0051666C" w:rsidRPr="004C554A" w14:paraId="0C989CB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F6D2A" w14:textId="141600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B993B" w14:textId="7A6EF6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25662" w14:textId="3F1E33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8C14D" w14:textId="2439F5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AC5653" w14:textId="65DBB6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8A690" w14:textId="6FA430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122 345,81111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AB82F" w14:textId="4FEF0DD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123 457,36524</w:t>
            </w:r>
          </w:p>
        </w:tc>
      </w:tr>
      <w:tr w:rsidR="0051666C" w:rsidRPr="004C554A" w14:paraId="50CF0685" w14:textId="77777777" w:rsidTr="00564B0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0264A" w14:textId="00D860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9C59D" w14:textId="0A762F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F04FC" w14:textId="705AB1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EEF12" w14:textId="652A82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6C64FDE" w14:textId="6CEE892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2D8AE" w14:textId="151C06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120 501,81111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F6DAA" w14:textId="60463E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121 753,36524</w:t>
            </w:r>
          </w:p>
        </w:tc>
      </w:tr>
      <w:tr w:rsidR="0051666C" w:rsidRPr="004C554A" w14:paraId="0D8E3EB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A0E82" w14:textId="6C5B2F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B642D" w14:textId="4F606C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EC8BF" w14:textId="1EABD2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81C49" w14:textId="22D05E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E1C848" w14:textId="410B4A8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D28A1" w14:textId="1130A15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C845A" w14:textId="765350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1 704,00000</w:t>
            </w:r>
          </w:p>
        </w:tc>
      </w:tr>
      <w:tr w:rsidR="0051666C" w:rsidRPr="004C554A" w14:paraId="7AB66886" w14:textId="77777777" w:rsidTr="00564B0F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80FE0" w14:textId="4C5E3D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5DCB7" w14:textId="7EDA3D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383E" w14:textId="5F2E4D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75B3E" w14:textId="5E583C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BD4469F" w14:textId="2F97D57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60739" w14:textId="590A19E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FD7CB" w14:textId="39CEAA4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5E1AE81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DE75" w14:textId="507090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F90E" w14:textId="66F83A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D8406" w14:textId="50CC7F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EB06C" w14:textId="0D7CC3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72FBB3" w14:textId="4C68480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EBB0C" w14:textId="2DFF093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9DF8" w14:textId="113F254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0D84EA34" w14:textId="77777777" w:rsidTr="00564B0F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5BE20" w14:textId="05845B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A553" w14:textId="23DEDD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21082" w14:textId="281B3B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7003225020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01D47" w14:textId="0FD6F1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CFDC4D" w14:textId="0E1396A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32F97" w14:textId="0F9E700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5A7D8" w14:textId="417AB15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176,00000</w:t>
            </w:r>
          </w:p>
        </w:tc>
      </w:tr>
      <w:tr w:rsidR="0051666C" w:rsidRPr="004C554A" w14:paraId="43CECA4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99379" w14:textId="56B268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B66D7" w14:textId="182CA2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536CD" w14:textId="144EFB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41123" w14:textId="676D77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C2748A" w14:textId="62C50BA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7952" w14:textId="00A1B66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181 534,30810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4188E" w14:textId="6DA733D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6 051,00000</w:t>
            </w:r>
          </w:p>
        </w:tc>
      </w:tr>
      <w:tr w:rsidR="0051666C" w:rsidRPr="004C554A" w14:paraId="7A2C0A1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35664" w14:textId="3DB453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62E8B" w14:textId="149EDC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459D8" w14:textId="63AC2B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79B06" w14:textId="7D4B22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2E9DB" w14:textId="7762129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244A3" w14:textId="52394FE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FDF09" w14:textId="39D08F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708FEF9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D4DC3" w14:textId="067C2D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E71C" w14:textId="71922D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B22FF" w14:textId="470CB7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A53FF" w14:textId="10F5B6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542CA" w14:textId="5075D8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02177" w14:textId="2AA982E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0A327" w14:textId="356344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3AF07D3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7B804" w14:textId="167B11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5FF9" w14:textId="061920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AA39" w14:textId="1DE293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A83395" w14:textId="33E1BB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CFC408" w14:textId="49526D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025C6" w14:textId="0586DD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5DF9E" w14:textId="2A82356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5A524C2B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FEE56" w14:textId="402EC6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26CC" w14:textId="230CA2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81382" w14:textId="24F92E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1534C" w14:textId="174C20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8541D5" w14:textId="7FA8E53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Сбор и утилизация опасных отходов (акция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Экомобиль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. 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Утилизируй правильно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B5D33" w14:textId="6B269D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338AE" w14:textId="6A877C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45097E41" w14:textId="77777777" w:rsidTr="00564B0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0E91C" w14:textId="7A7F51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A8B2" w14:textId="04BABE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3801F" w14:textId="40DB59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0170316130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D55D" w14:textId="4A682C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044228" w14:textId="3EB83E9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AA530" w14:textId="530E35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0062C" w14:textId="2FA3CA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752,00000</w:t>
            </w:r>
          </w:p>
        </w:tc>
      </w:tr>
      <w:tr w:rsidR="0051666C" w:rsidRPr="004C554A" w14:paraId="4F47FE7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D6D44" w14:textId="3837FC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58187" w14:textId="112C36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6D7E3" w14:textId="4CD32F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4C9A6" w14:textId="071644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8C942" w14:textId="5EDFCF5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DCECF" w14:textId="62AD40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388E8" w14:textId="6092231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5 299,00000</w:t>
            </w:r>
          </w:p>
        </w:tc>
      </w:tr>
      <w:tr w:rsidR="0051666C" w:rsidRPr="004C554A" w14:paraId="2612B910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A7221" w14:textId="60CE27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0D5D" w14:textId="0F90E1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29D86" w14:textId="29E322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1F784" w14:textId="199668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E17AFD" w14:textId="539BB4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81574" w14:textId="4AE2C2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BB8F1" w14:textId="508495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</w:tr>
      <w:tr w:rsidR="0051666C" w:rsidRPr="004C554A" w14:paraId="25BDCEF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678A" w14:textId="075209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AF2F8" w14:textId="311129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80C22" w14:textId="22CE6D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62788" w14:textId="123DA3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074236" w14:textId="3F53E61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3AEC4" w14:textId="204FBB4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61EF" w14:textId="036D54A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5 299,00000</w:t>
            </w:r>
          </w:p>
        </w:tc>
      </w:tr>
      <w:tr w:rsidR="0051666C" w:rsidRPr="004C554A" w14:paraId="66B0EFF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8A11B" w14:textId="2D2B47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736F" w14:textId="615889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E2F16" w14:textId="1619EC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11698" w14:textId="5A6F35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4C7026" w14:textId="31F1123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76514" w14:textId="1471194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D9318" w14:textId="2282E2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</w:tr>
      <w:tr w:rsidR="0051666C" w:rsidRPr="004C554A" w14:paraId="29AC7C48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28DF4" w14:textId="344C49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C9E75" w14:textId="29A232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7E005" w14:textId="24FA8C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7A00D9" w14:textId="697AB6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7F674B" w14:textId="3A760D6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A4F49" w14:textId="63F8E3A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06F59" w14:textId="1C21E5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3 770,00000</w:t>
            </w:r>
          </w:p>
        </w:tc>
      </w:tr>
      <w:tr w:rsidR="0051666C" w:rsidRPr="004C554A" w14:paraId="6271DDA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88C8E" w14:textId="79B673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4F87C" w14:textId="06762F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D58CD" w14:textId="5FA4F1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4B3AC" w14:textId="6A5C72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DA96B" w14:textId="087C79A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96934" w14:textId="6B2D452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5C922" w14:textId="691B92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51666C" w:rsidRPr="004C554A" w14:paraId="722C199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0B093" w14:textId="447F75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2C2A1" w14:textId="044F10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18269" w14:textId="2471BF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0170216202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4F3E0" w14:textId="260FED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7CAA6C" w14:textId="12FD6AF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2C71A" w14:textId="736E99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D106D" w14:textId="4AD0EFC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530,00000</w:t>
            </w:r>
          </w:p>
        </w:tc>
      </w:tr>
      <w:tr w:rsidR="0051666C" w:rsidRPr="004C554A" w14:paraId="6AE6F17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E703A" w14:textId="4F3D5C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427BB" w14:textId="009C75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4EF6D" w14:textId="596DDC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1EECF" w14:textId="7FBA8D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83363F" w14:textId="4886646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4C775" w14:textId="74AA01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4B2AB" w14:textId="08D660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51666C" w:rsidRPr="004C554A" w14:paraId="4743A87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9FD35" w14:textId="7C62F8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39CB7" w14:textId="4307D1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FF6BD" w14:textId="7593A9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9DD4" w14:textId="1AF90C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B8C0E1" w14:textId="038B15E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C631D" w14:textId="2A33AB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30E2D" w14:textId="5D6B112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51666C" w:rsidRPr="004C554A" w14:paraId="6F42521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3C2F1" w14:textId="397C89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A50DE" w14:textId="4BC3BC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D5320" w14:textId="0A8E5B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E3D7" w14:textId="44A207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339AA1" w14:textId="75AED92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FDF24" w14:textId="2CE098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03AF4" w14:textId="0EB87FC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51666C" w:rsidRPr="004C554A" w14:paraId="633BD3A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3558E" w14:textId="6E7E14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61169" w14:textId="5D5ED8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6C768" w14:textId="5A5B5D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0170516170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A797" w14:textId="439233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A61848" w14:textId="2B3402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E667D" w14:textId="177D95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E8548" w14:textId="7FC940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627,00000</w:t>
            </w:r>
          </w:p>
        </w:tc>
      </w:tr>
      <w:tr w:rsidR="0051666C" w:rsidRPr="004C554A" w14:paraId="21A28CC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385DD" w14:textId="1EDD71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1ABF" w14:textId="7C56D3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5D25A" w14:textId="2D5488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38CAE" w14:textId="03A312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58BBB7" w14:textId="6741696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206B" w14:textId="089BBF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6608B" w14:textId="6BCC59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51666C" w:rsidRPr="004C554A" w14:paraId="11EC68A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EEDA1" w14:textId="5CB549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F1CB2" w14:textId="74717D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9F06" w14:textId="5417E5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0170616100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D7228" w14:textId="5564D6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716597" w14:textId="25AB77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30B79" w14:textId="16A72C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C14F3" w14:textId="3F3DED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51666C" w:rsidRPr="004C554A" w14:paraId="1F377FFD" w14:textId="77777777" w:rsidTr="00564B0F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76EE3" w14:textId="338FA8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5D85A" w14:textId="3E3EF4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BF07" w14:textId="6FA87B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22A36" w14:textId="0C4897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EA3C14" w14:textId="7DA1D02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F7274" w14:textId="609AF7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6A5E9" w14:textId="47C8CC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A379BC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5C40F" w14:textId="7DF525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F414D" w14:textId="3E3FA2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8F640" w14:textId="21E7D5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AF79" w14:textId="23438E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76D9B" w14:textId="7ADB4A8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49312" w14:textId="6141165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B097B" w14:textId="78F7D5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E15137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F46C9" w14:textId="1A49CC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3050" w14:textId="64F5CA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35BF" w14:textId="235E2E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FB235" w14:textId="464EB1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248295" w14:textId="6D2DEAE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542F" w14:textId="0E8459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175 483,30810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488E9" w14:textId="1C72312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0D567BE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84DEB" w14:textId="0B8980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DEC1" w14:textId="70F042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B564D" w14:textId="614D51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A86B1" w14:textId="0B3035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7E000D" w14:textId="6A63DFA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4E510" w14:textId="4DE7B7D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122 838,31500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477D8" w14:textId="571E9D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5BE62BDB" w14:textId="77777777" w:rsidTr="00564B0F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D0080" w14:textId="14F176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FA54" w14:textId="39EADD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83B76" w14:textId="467E01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0171242420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DFAA1" w14:textId="78EF10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B4C762" w14:textId="478339E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CCB9" w14:textId="24B08D8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122 838,31500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7B20C" w14:textId="594D53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7AEAB7E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D64ED" w14:textId="52E3CA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8EF1" w14:textId="1BF88E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9B241" w14:textId="78E06B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84773" w14:textId="30E17C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69C677" w14:textId="280C59C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FAC34" w14:textId="1D0C78F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52 644,99310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E3317" w14:textId="0B5CE6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AF4478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EA5EA" w14:textId="35F3B8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B914" w14:textId="59DA73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C2182" w14:textId="1311E2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01712S2420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E7223" w14:textId="44DEE7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0D7092" w14:textId="3E8257F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4724B" w14:textId="18B6A0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52 644,99310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19EC2" w14:textId="735363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600E9E7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8D1B8" w14:textId="74FB5E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6B36" w14:textId="41A5B4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801FC" w14:textId="0081F2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0F4B1" w14:textId="2F5536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80378" w14:textId="1132318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9CBEB" w14:textId="20DCCCD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5 710 407,81355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0A81F" w14:textId="4EC9C11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4 958 222,26769</w:t>
            </w:r>
          </w:p>
        </w:tc>
      </w:tr>
      <w:tr w:rsidR="0051666C" w:rsidRPr="004C554A" w14:paraId="337D699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299D8" w14:textId="494D8E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4C00C" w14:textId="13EDCB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85844" w14:textId="363388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DC41" w14:textId="5B40AB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48241" w14:textId="52EC77E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5CCE3" w14:textId="24D8210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1 977 871,20000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1C8B3" w14:textId="3695CA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2 071 883,00000</w:t>
            </w:r>
          </w:p>
        </w:tc>
      </w:tr>
      <w:tr w:rsidR="0051666C" w:rsidRPr="004C554A" w14:paraId="5FF79FDA" w14:textId="77777777" w:rsidTr="00564B0F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9D67F" w14:textId="764B16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6A8E4" w14:textId="1513F4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1C41" w14:textId="1D4168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AB2E5" w14:textId="3EAB39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DC765" w14:textId="6218959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3D1E" w14:textId="5F4F3F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0700F" w14:textId="72AF77E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51666C" w:rsidRPr="004C554A" w14:paraId="44A6D555" w14:textId="77777777" w:rsidTr="00564B0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C5513" w14:textId="0BE1E1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89372" w14:textId="744552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D3237" w14:textId="54943C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C2B7D" w14:textId="410060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D4D80" w14:textId="2990FFA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30156" w14:textId="6343C0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73847" w14:textId="13E81C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51666C" w:rsidRPr="004C554A" w14:paraId="6116381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2FA0A" w14:textId="7DED09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F3B82" w14:textId="6B4748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AB6F5" w14:textId="6E1148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9887A" w14:textId="0564C2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35A85B" w14:textId="05411FE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88473" w14:textId="2E1B67B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DFE01" w14:textId="5C7C830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51666C" w:rsidRPr="004C554A" w14:paraId="56950591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3A2E1" w14:textId="77E2F4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4C41" w14:textId="087395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65480" w14:textId="4A2093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61C8" w14:textId="077819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C800BC" w14:textId="365F252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11D4A" w14:textId="1C3DE00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D766E" w14:textId="1367CD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15 170,70000</w:t>
            </w:r>
          </w:p>
        </w:tc>
      </w:tr>
      <w:tr w:rsidR="0051666C" w:rsidRPr="004C554A" w14:paraId="002336CA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380F1" w14:textId="0396F1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724B" w14:textId="7DDA84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B91CB" w14:textId="603F45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4FDD3" w14:textId="28EC75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EA62D7" w14:textId="6B6F6D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EAE1D" w14:textId="0D7282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1 959 562,10000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A90D7" w14:textId="2B5D1FB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2 053 466,70000</w:t>
            </w:r>
          </w:p>
        </w:tc>
      </w:tr>
      <w:tr w:rsidR="0051666C" w:rsidRPr="004C554A" w14:paraId="124B83E4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99D13" w14:textId="7C9898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BDCDD" w14:textId="0CF67C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4CEEC" w14:textId="569A82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2F5E5" w14:textId="05939B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03AF1" w14:textId="21A9233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206FE" w14:textId="49755A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1 958 615,20000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31724" w14:textId="76D5A9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2 052 519,80000</w:t>
            </w:r>
          </w:p>
        </w:tc>
      </w:tr>
      <w:tr w:rsidR="0051666C" w:rsidRPr="004C554A" w14:paraId="7EDE338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F8410" w14:textId="75EB25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A4988" w14:textId="221A18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3B9A6" w14:textId="7D5B31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60DF1" w14:textId="5205F6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F19AF5" w14:textId="7B3526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A2FD" w14:textId="46DC44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392AA" w14:textId="149EB18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51666C" w:rsidRPr="004C554A" w14:paraId="5C1E98DF" w14:textId="77777777" w:rsidTr="00564B0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F0CF" w14:textId="3B3C59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EF26A" w14:textId="522628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6B5B6" w14:textId="580773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5BB7D" w14:textId="1AAEB3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26A956" w14:textId="5FB217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B3D0F" w14:textId="16E7972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222D1" w14:textId="4A5444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51666C" w:rsidRPr="004C554A" w14:paraId="35E684FC" w14:textId="77777777" w:rsidTr="00564B0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10D" w14:textId="7ADBBF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281A0" w14:textId="763ED4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3AFEB" w14:textId="14A769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8737" w14:textId="05ACC7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300F56" w14:textId="33727C1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94596" w14:textId="655689B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622F" w14:textId="7FE9B7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561,30000</w:t>
            </w:r>
          </w:p>
        </w:tc>
      </w:tr>
      <w:tr w:rsidR="0051666C" w:rsidRPr="004C554A" w14:paraId="007592B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87E34" w14:textId="0CFC41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E75BE" w14:textId="7D51F0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7E699" w14:textId="2061CD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636B3" w14:textId="7CB451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5D56EF" w14:textId="0747D00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CC37F" w14:textId="51B8A5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4D394" w14:textId="41F1FE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561,30000</w:t>
            </w:r>
          </w:p>
        </w:tc>
      </w:tr>
      <w:tr w:rsidR="0051666C" w:rsidRPr="004C554A" w14:paraId="5A692B8A" w14:textId="77777777" w:rsidTr="00564B0F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AF217" w14:textId="621177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63440" w14:textId="44AAA3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F3CAA" w14:textId="6E061E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70F30" w14:textId="53C616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5E7E93" w14:textId="41BC0AD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ABAF3" w14:textId="2197DEB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2C555" w14:textId="32AFB8F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649,20000</w:t>
            </w:r>
          </w:p>
        </w:tc>
      </w:tr>
      <w:tr w:rsidR="0051666C" w:rsidRPr="004C554A" w14:paraId="7529C6D4" w14:textId="77777777" w:rsidTr="00564B0F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828EC" w14:textId="53A3EE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6ACC5" w14:textId="1FC239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EBC89" w14:textId="56B46B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3ABBD" w14:textId="375FB8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502E93" w14:textId="78C1E36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7B118" w14:textId="7D04C7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1AA93" w14:textId="6D617F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79,00000</w:t>
            </w:r>
          </w:p>
        </w:tc>
      </w:tr>
      <w:tr w:rsidR="0051666C" w:rsidRPr="004C554A" w14:paraId="471745E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DB5EA" w14:textId="1CF620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B870" w14:textId="3C050C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85FC8" w14:textId="5332D2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F2CE3" w14:textId="12C11C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39C0E8" w14:textId="533333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A3FDA" w14:textId="1EA5C8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0512E" w14:textId="4A4977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570,20000</w:t>
            </w:r>
          </w:p>
        </w:tc>
      </w:tr>
      <w:tr w:rsidR="0051666C" w:rsidRPr="004C554A" w14:paraId="4DB82B3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0F479" w14:textId="445E23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FAC15" w14:textId="645557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99192" w14:textId="275908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27644" w14:textId="4A0A0C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5FDB95" w14:textId="1649EB4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7A48A" w14:textId="41297D5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1 322 997,00000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031ED" w14:textId="62AA54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1 409 197,00000</w:t>
            </w:r>
          </w:p>
        </w:tc>
      </w:tr>
      <w:tr w:rsidR="0051666C" w:rsidRPr="004C554A" w14:paraId="15482CC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F8A58" w14:textId="6B1356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1AE0" w14:textId="0997A4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2D319" w14:textId="5160E6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94A1D" w14:textId="7FBC4D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1D00E4" w14:textId="2DC8BAE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81A2B" w14:textId="181167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1 322 997,00000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0E0AE" w14:textId="79A83E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1 409 197,00000</w:t>
            </w:r>
          </w:p>
        </w:tc>
      </w:tr>
      <w:tr w:rsidR="0051666C" w:rsidRPr="004C554A" w14:paraId="22431DA2" w14:textId="77777777" w:rsidTr="00564B0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9D523" w14:textId="6BF3F8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25E36" w14:textId="4B53EE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4DD76" w14:textId="633089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0D946" w14:textId="683939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C3CD3" w14:textId="5D48C85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66829" w14:textId="03651C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6A9F7" w14:textId="288AF8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11 418,00000</w:t>
            </w:r>
          </w:p>
        </w:tc>
      </w:tr>
      <w:tr w:rsidR="0051666C" w:rsidRPr="004C554A" w14:paraId="225E47E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48C79" w14:textId="4A5738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AF6A" w14:textId="319337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F247C" w14:textId="352C69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7A4FB" w14:textId="313E42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D0F54B" w14:textId="1684C0E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F1C5C" w14:textId="6D594EE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FAE4C" w14:textId="6AA7F3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11 418,00000</w:t>
            </w:r>
          </w:p>
        </w:tc>
      </w:tr>
      <w:tr w:rsidR="0051666C" w:rsidRPr="004C554A" w14:paraId="01FFDF37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BF97" w14:textId="76D046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7C6B1" w14:textId="5BCC5D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E4F0A" w14:textId="1651BD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B0B33" w14:textId="730535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971D3" w14:textId="2485E20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0A4BD" w14:textId="486EE9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612 427,40000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CAE85" w14:textId="6DADAE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621 090,30000</w:t>
            </w:r>
          </w:p>
        </w:tc>
      </w:tr>
      <w:tr w:rsidR="0051666C" w:rsidRPr="004C554A" w14:paraId="6726DD5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2EB9D" w14:textId="1F7B9E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5CD70" w14:textId="39BD3C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725A4" w14:textId="0F7147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BEA42" w14:textId="226EF5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EA6AC1D" w14:textId="58241E1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5889D" w14:textId="76F2422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612 427,40000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6ABBA" w14:textId="36BD3D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621 090,30000</w:t>
            </w:r>
          </w:p>
        </w:tc>
      </w:tr>
      <w:tr w:rsidR="0051666C" w:rsidRPr="004C554A" w14:paraId="5CC763D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BD48" w14:textId="743D5F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84919" w14:textId="55F093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92B08" w14:textId="6DEE03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4C1ED" w14:textId="587EE9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0069C7" w14:textId="14FF857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6D87B" w14:textId="50D9D2A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8A5A" w14:textId="2C5EAA6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1 558,10000</w:t>
            </w:r>
          </w:p>
        </w:tc>
      </w:tr>
      <w:tr w:rsidR="0051666C" w:rsidRPr="004C554A" w14:paraId="54063A0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EA0A2" w14:textId="50B6AC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67BB" w14:textId="76CB83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93498" w14:textId="242290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385E2" w14:textId="4F6FFE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3400B3" w14:textId="671AB61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BA573" w14:textId="6AA331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6FF1F" w14:textId="1E6E625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1 558,10000</w:t>
            </w:r>
          </w:p>
        </w:tc>
      </w:tr>
      <w:tr w:rsidR="0051666C" w:rsidRPr="004C554A" w14:paraId="6597DA2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C0804" w14:textId="4CDD48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C3827" w14:textId="20934A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2FA93" w14:textId="699D72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39B0A" w14:textId="4EC979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6FACF8" w14:textId="5094FFF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B73DF" w14:textId="665C14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8FA51" w14:textId="06B9B95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</w:tr>
      <w:tr w:rsidR="0051666C" w:rsidRPr="004C554A" w14:paraId="00A7A6E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802A0" w14:textId="24937A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9776A" w14:textId="63D16D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6D554" w14:textId="06CF0D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2DDB8" w14:textId="03517E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40AC65" w14:textId="6169EE7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25C49" w14:textId="328FF5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B1BD6" w14:textId="7FD3D4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1 216,30000</w:t>
            </w:r>
          </w:p>
        </w:tc>
      </w:tr>
      <w:tr w:rsidR="0051666C" w:rsidRPr="004C554A" w14:paraId="663A542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9B9D0" w14:textId="0E6D86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A439F" w14:textId="681D2A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0EEA6" w14:textId="0CDEB7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01F82" w14:textId="750A28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F5C0D3" w14:textId="7E29BB0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34F92" w14:textId="69A1EBC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0639C" w14:textId="7CF18E2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</w:tr>
      <w:tr w:rsidR="0051666C" w:rsidRPr="004C554A" w14:paraId="5D9C2668" w14:textId="77777777" w:rsidTr="00564B0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4483" w14:textId="2B4651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3D38" w14:textId="7829D1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048D7" w14:textId="3F6C0F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1C20" w14:textId="6C1D71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02EBE0F" w14:textId="708019E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E1566" w14:textId="7705FA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7BCA0" w14:textId="3F9B1C2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5 129,60000</w:t>
            </w:r>
          </w:p>
        </w:tc>
      </w:tr>
      <w:tr w:rsidR="0051666C" w:rsidRPr="004C554A" w14:paraId="3D4A5953" w14:textId="77777777" w:rsidTr="00564B0F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A4D48" w14:textId="655B4C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39367" w14:textId="026E14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AC4DD" w14:textId="6580BE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F2216" w14:textId="074B33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9B6AA0" w14:textId="20205EC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664A6" w14:textId="1605FEA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01D20" w14:textId="5798479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5BE6868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19300" w14:textId="088C0E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5CA4" w14:textId="0D7703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BB9CD" w14:textId="71A40A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A61F" w14:textId="3B3D38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28B307" w14:textId="1C2F262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8DD20" w14:textId="715C366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7D656" w14:textId="2DD87B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16AFFB71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47284" w14:textId="615CBA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9FAA2" w14:textId="368A14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C0FA09" w14:textId="65B930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4F54D" w14:textId="4DB30F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6835021" w14:textId="2CC1400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5F4EE" w14:textId="1E6461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1A83" w14:textId="55F83C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946,90000</w:t>
            </w:r>
          </w:p>
        </w:tc>
      </w:tr>
      <w:tr w:rsidR="0051666C" w:rsidRPr="004C554A" w14:paraId="40FCCD18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DEE72" w14:textId="63913D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187CB" w14:textId="5B20C3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364AA" w14:textId="7B145A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B980" w14:textId="1F1792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E6B7F" w14:textId="2B8E213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EB4B0" w14:textId="5F97CB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3 138,30000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69DB5" w14:textId="125D624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3 245,60000</w:t>
            </w:r>
          </w:p>
        </w:tc>
      </w:tr>
      <w:tr w:rsidR="0051666C" w:rsidRPr="004C554A" w14:paraId="305A691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4EF3B" w14:textId="0F5704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7848" w14:textId="20D6C5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557CB" w14:textId="310428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5E77A" w14:textId="0D3329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9E2044" w14:textId="21D8041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8AE97" w14:textId="3BCBAB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EA130" w14:textId="53424A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51666C" w:rsidRPr="004C554A" w14:paraId="154BE43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F1344" w14:textId="49F57C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E51C" w14:textId="26098E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C08A3" w14:textId="49E790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4282A" w14:textId="20A82A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5951F" w14:textId="53DEF0F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69323" w14:textId="7D134E2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78D7E" w14:textId="685C4F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51666C" w:rsidRPr="004C554A" w14:paraId="2109B9A0" w14:textId="77777777" w:rsidTr="00564B0F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E7908" w14:textId="388638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EF16" w14:textId="5AF0A5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20E43" w14:textId="0CE4FE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9F011" w14:textId="4776C1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C8B79D8" w14:textId="18BAB9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E19C0" w14:textId="197EAB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ECEA0" w14:textId="034D4CA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2 245,60000</w:t>
            </w:r>
          </w:p>
        </w:tc>
      </w:tr>
      <w:tr w:rsidR="0051666C" w:rsidRPr="004C554A" w14:paraId="403DAC8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2FF60" w14:textId="0D6F53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CDF6" w14:textId="29932E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8FFCD" w14:textId="3EA47F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4678" w14:textId="0032BF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7E521E" w14:textId="28451C9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131A6" w14:textId="295D043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A8498" w14:textId="180179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3756219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FE9A5" w14:textId="7AE466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3206F" w14:textId="7CF4A1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FEC5C" w14:textId="012DD9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B5B72" w14:textId="6AD0B5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0FC59C" w14:textId="6B2D42C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CB70E" w14:textId="13730A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77591" w14:textId="41CB67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25B9219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305CD" w14:textId="49B4F4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27DE9" w14:textId="64A3D9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537FA" w14:textId="45325B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12D9C" w14:textId="0ED2E0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6FB7ED" w14:textId="77421CA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FDB7C" w14:textId="65D778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3FC77" w14:textId="1A89B7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508D37C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9F2E" w14:textId="4505E5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9952F" w14:textId="6522AD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CEE02" w14:textId="0F99B3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3BCEF" w14:textId="1B66FA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4008D" w14:textId="47F93D0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6185B" w14:textId="1115806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3 127 169,32000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153EB" w14:textId="6953CE3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2 275 008,80000</w:t>
            </w:r>
          </w:p>
        </w:tc>
      </w:tr>
      <w:tr w:rsidR="0051666C" w:rsidRPr="004C554A" w14:paraId="40E14B9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10210" w14:textId="36D762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11EE" w14:textId="225632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1A371" w14:textId="6FF848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7E092" w14:textId="0021F6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AF158F" w14:textId="4D771D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AE498" w14:textId="3F88B9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0664D" w14:textId="5E5365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51666C" w:rsidRPr="004C554A" w14:paraId="20A2F95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E0C31" w14:textId="190034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684F4" w14:textId="52EC73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72D41" w14:textId="649BF1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FDB53" w14:textId="17C29C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4DDF48" w14:textId="1CD1B59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BCF15" w14:textId="69B6945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43145" w14:textId="0941C8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51666C" w:rsidRPr="004C554A" w14:paraId="10EE600A" w14:textId="77777777" w:rsidTr="00564B0F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426D8" w14:textId="0873C4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F4B2" w14:textId="546930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254C4" w14:textId="3EF977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A9FAC" w14:textId="2FAFA7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0C535E" w14:textId="23770E4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6F45F" w14:textId="4760BA7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9B556" w14:textId="5D21845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51666C" w:rsidRPr="004C554A" w14:paraId="0BD3AA1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7112A" w14:textId="3BE9BA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2E34" w14:textId="39863E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B78B4" w14:textId="680ED0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55F3" w14:textId="03BD5C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D82CD5" w14:textId="707C3A2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CD43F" w14:textId="61D36E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7722B" w14:textId="34F343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17 193,50000</w:t>
            </w:r>
          </w:p>
        </w:tc>
      </w:tr>
      <w:tr w:rsidR="0051666C" w:rsidRPr="004C554A" w14:paraId="69E23E8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05532" w14:textId="222988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4525" w14:textId="1F5A10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65816" w14:textId="260314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0DF3" w14:textId="229622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19E178" w14:textId="0C81BC6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B894C" w14:textId="0EC38C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2 040 697,70000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ED947" w14:textId="50EC05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2 126 545,50000</w:t>
            </w:r>
          </w:p>
        </w:tc>
      </w:tr>
      <w:tr w:rsidR="0051666C" w:rsidRPr="004C554A" w14:paraId="2ED08E5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51549" w14:textId="44138D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E685D" w14:textId="66FE81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67F44" w14:textId="2EDD09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D387B" w14:textId="621C99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CAC5C" w14:textId="2380426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D31EA" w14:textId="4142BA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1 905 201,70000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0DECF" w14:textId="6D09D7B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1 986 215,50000</w:t>
            </w:r>
          </w:p>
        </w:tc>
      </w:tr>
      <w:tr w:rsidR="0051666C" w:rsidRPr="004C554A" w14:paraId="12E82EA6" w14:textId="77777777" w:rsidTr="00564B0F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11245" w14:textId="5CB626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6AE2A" w14:textId="4A7540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47DF0" w14:textId="788C1B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0439F" w14:textId="10DD71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6EDFA9" w14:textId="1352682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73960" w14:textId="3BCBCD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0EFB2" w14:textId="0698B1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372,10000</w:t>
            </w:r>
          </w:p>
        </w:tc>
      </w:tr>
      <w:tr w:rsidR="0051666C" w:rsidRPr="004C554A" w14:paraId="735DB519" w14:textId="77777777" w:rsidTr="00564B0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24582" w14:textId="225B6E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176B4" w14:textId="48453C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38F37" w14:textId="278092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9F0D2" w14:textId="7FCBBC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A878D6" w14:textId="0B2F302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08DB3" w14:textId="232E36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CB57" w14:textId="72D4B7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372,10000</w:t>
            </w:r>
          </w:p>
        </w:tc>
      </w:tr>
      <w:tr w:rsidR="0051666C" w:rsidRPr="004C554A" w14:paraId="3A76A4D8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980E2" w14:textId="42E20F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2413B" w14:textId="6B1BB9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D5A43" w14:textId="7417C5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C906A" w14:textId="346600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DCDE58" w14:textId="03A0541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936A" w14:textId="6799E2C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5FAE4" w14:textId="3C9C18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715,50000</w:t>
            </w:r>
          </w:p>
        </w:tc>
      </w:tr>
      <w:tr w:rsidR="0051666C" w:rsidRPr="004C554A" w14:paraId="1D7DA1B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EBCCA" w14:textId="6BE58D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D9124" w14:textId="1C6188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5BA03" w14:textId="435806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DFE2D" w14:textId="79803A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BCCC33" w14:textId="4EA2F9C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2C825" w14:textId="4A4EE3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52AF5" w14:textId="597B72D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715,50000</w:t>
            </w:r>
          </w:p>
        </w:tc>
      </w:tr>
      <w:tr w:rsidR="0051666C" w:rsidRPr="004C554A" w14:paraId="738405C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0CEFA" w14:textId="180E2B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3831" w14:textId="29BBD8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594E1" w14:textId="69054C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D56D9" w14:textId="450626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9BE3E" w14:textId="57A6E7A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40A39" w14:textId="0C4301E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8DAF0" w14:textId="4E4B21D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2 017,00000</w:t>
            </w:r>
          </w:p>
        </w:tc>
      </w:tr>
      <w:tr w:rsidR="0051666C" w:rsidRPr="004C554A" w14:paraId="5D8F8A8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F506E" w14:textId="589927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D6666" w14:textId="554913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E3A1D" w14:textId="2CB9C8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822F4" w14:textId="7AA1BC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A1E23B" w14:textId="4EB659B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A104" w14:textId="73178E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DD70A" w14:textId="7ACCA0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2 017,00000</w:t>
            </w:r>
          </w:p>
        </w:tc>
      </w:tr>
      <w:tr w:rsidR="0051666C" w:rsidRPr="004C554A" w14:paraId="6F4A0515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1319B" w14:textId="60D04D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8F0BC" w14:textId="63B9A9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82594" w14:textId="34C429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66AF7" w14:textId="6BECE1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627B84" w14:textId="453ED3B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96579" w14:textId="22611B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A9BA" w14:textId="4AE815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1 828,00000</w:t>
            </w:r>
          </w:p>
        </w:tc>
      </w:tr>
      <w:tr w:rsidR="0051666C" w:rsidRPr="004C554A" w14:paraId="142A14C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1DF88" w14:textId="6D4A26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92346" w14:textId="40AEA0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AF71F" w14:textId="085887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706B3" w14:textId="0E7482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0A8E1D7" w14:textId="4780117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9C4B" w14:textId="38C0AE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4C303" w14:textId="591CB9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1 404,00000</w:t>
            </w:r>
          </w:p>
        </w:tc>
      </w:tr>
      <w:tr w:rsidR="0051666C" w:rsidRPr="004C554A" w14:paraId="414CD9F1" w14:textId="77777777" w:rsidTr="00564B0F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8D42" w14:textId="524A2A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3EAD4" w14:textId="51DE2E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4964A" w14:textId="54110D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67578" w14:textId="72BB1B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D5353E" w14:textId="5C2E6D8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84B4A" w14:textId="4609843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D1F76" w14:textId="374E68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424,00000</w:t>
            </w:r>
          </w:p>
        </w:tc>
      </w:tr>
      <w:tr w:rsidR="0051666C" w:rsidRPr="004C554A" w14:paraId="2063770C" w14:textId="77777777" w:rsidTr="00564B0F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1D7DB" w14:textId="4971B3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B637" w14:textId="2BC027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524A9" w14:textId="226CA6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C4895" w14:textId="76391C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F91FDE" w14:textId="35BAADB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87A23" w14:textId="366CE0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1 200 570,00000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27F88" w14:textId="2CA2A9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1 281 400,00000</w:t>
            </w:r>
          </w:p>
        </w:tc>
      </w:tr>
      <w:tr w:rsidR="0051666C" w:rsidRPr="004C554A" w14:paraId="7DF43B4A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ADDC1" w14:textId="205875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F926" w14:textId="67B42A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7FDF1" w14:textId="528CEA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61044" w14:textId="6D424E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9AFB82" w14:textId="364757D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F9F56" w14:textId="628D35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1 200 570,00000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0A2D9" w14:textId="18665A9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1 281 400,00000</w:t>
            </w:r>
          </w:p>
        </w:tc>
      </w:tr>
      <w:tr w:rsidR="0051666C" w:rsidRPr="004C554A" w14:paraId="0C0A938C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BA2" w14:textId="3C2650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822B" w14:textId="22EB24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E8DED" w14:textId="17C3DF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7A2EE" w14:textId="31789C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42322A" w14:textId="0B40FB3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B6DD1" w14:textId="2765BA0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62 379,00000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0CECD" w14:textId="528DAA7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64 874,00000</w:t>
            </w:r>
          </w:p>
        </w:tc>
      </w:tr>
      <w:tr w:rsidR="0051666C" w:rsidRPr="004C554A" w14:paraId="25CBD016" w14:textId="77777777" w:rsidTr="00564B0F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2C1E" w14:textId="36018E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82E99" w14:textId="19AFFB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08A28" w14:textId="2940D1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113EC" w14:textId="037E70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C761416" w14:textId="173EDC5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D512E" w14:textId="3E53A0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62 379,00000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2C9A" w14:textId="26E0ED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64 874,00000</w:t>
            </w:r>
          </w:p>
        </w:tc>
      </w:tr>
      <w:tr w:rsidR="0051666C" w:rsidRPr="004C554A" w14:paraId="39F37F2E" w14:textId="77777777" w:rsidTr="00564B0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AA20E" w14:textId="287AFC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7A032" w14:textId="327477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5EFB" w14:textId="0F092E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D7B3C" w14:textId="7DEE15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6D5B2E" w14:textId="4BF7DE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FB7E5" w14:textId="088A28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624 110,80000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EB145" w14:textId="083ED17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622 222,90000</w:t>
            </w:r>
          </w:p>
        </w:tc>
      </w:tr>
      <w:tr w:rsidR="0051666C" w:rsidRPr="004C554A" w14:paraId="4E3BF5E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2DCC1" w14:textId="34B83A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BB82B" w14:textId="1EE3F6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54495" w14:textId="0FD2F2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4BE60" w14:textId="0A3C44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B85633" w14:textId="2C5661D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F9688" w14:textId="47B81C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624 110,80000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E9521" w14:textId="69476C3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622 222,90000</w:t>
            </w:r>
          </w:p>
        </w:tc>
      </w:tr>
      <w:tr w:rsidR="0051666C" w:rsidRPr="004C554A" w14:paraId="4E97907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52309" w14:textId="220E68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E1018" w14:textId="64934D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C646C" w14:textId="1486A7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157F3E" w14:textId="3343DA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BF389A" w14:textId="5FD916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B45F0" w14:textId="0ED5CFB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2 360,70000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6C16F" w14:textId="4E7E66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51666C" w:rsidRPr="004C554A" w14:paraId="6CAC3B12" w14:textId="77777777" w:rsidTr="00564B0F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E40EF" w14:textId="2E3CB9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DD589" w14:textId="5A842E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5B1E7" w14:textId="31C8B2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6A92E" w14:textId="514876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6547BD" w14:textId="6DF03C9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E0B94" w14:textId="1EFD4E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2 360,70000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F1883" w14:textId="3E2A38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2 200,00000</w:t>
            </w:r>
          </w:p>
        </w:tc>
      </w:tr>
      <w:tr w:rsidR="0051666C" w:rsidRPr="004C554A" w14:paraId="79FD7BF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30772" w14:textId="1D391A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5517" w14:textId="6409AA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A216E" w14:textId="6D9DB6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15D24" w14:textId="348BD9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0F024D" w14:textId="79933D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7FDBF" w14:textId="74B50E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E3D96" w14:textId="297C599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2F3B268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A39E2" w14:textId="16DEE6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B4395" w14:textId="76CFFA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C729C" w14:textId="41C45E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5AF74" w14:textId="35F48F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2A8B462" w14:textId="04E4A85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CD2C4" w14:textId="1A7669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E87C4" w14:textId="2589E7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51666C" w:rsidRPr="004C554A" w14:paraId="2ED4D9B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19EA0" w14:textId="3D9E98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F1F96" w14:textId="17AB91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BB7EE" w14:textId="402920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BD171" w14:textId="046281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4ECDCB" w14:textId="4B179D3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9B43E" w14:textId="4563BE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4A403" w14:textId="3C1A12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</w:tr>
      <w:tr w:rsidR="0051666C" w:rsidRPr="004C554A" w14:paraId="3E29B14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1E88D" w14:textId="44B939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3283C" w14:textId="2224DA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B7CC8" w14:textId="1026D2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EEF94" w14:textId="083937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709E253" w14:textId="126EF6A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C50D0" w14:textId="75E28B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4FA0D" w14:textId="3188E3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8 586,00000</w:t>
            </w:r>
          </w:p>
        </w:tc>
      </w:tr>
      <w:tr w:rsidR="0051666C" w:rsidRPr="004C554A" w14:paraId="7EC9667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36BA7" w14:textId="62D08A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5C49B" w14:textId="141E40D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4271B" w14:textId="60CA75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D0483" w14:textId="2183D7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2D6EE" w14:textId="1481F88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C2AEC" w14:textId="0915ECC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135 496,00000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77DFE" w14:textId="2B1E1EA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140 330,00000</w:t>
            </w:r>
          </w:p>
        </w:tc>
      </w:tr>
      <w:tr w:rsidR="0051666C" w:rsidRPr="004C554A" w14:paraId="21313A3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BEFEB" w14:textId="16F5A9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FCF61" w14:textId="3ABACB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3A13E" w14:textId="3908CE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D9BAA" w14:textId="58E96D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9C848" w14:textId="2B4E73C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5785A" w14:textId="6D0E62B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FAD2" w14:textId="03252BB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51666C" w:rsidRPr="004C554A" w14:paraId="0CE0033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3D1A8" w14:textId="1708B6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F0D45" w14:textId="210C1C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CF7FE" w14:textId="3F78D0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2A2A4" w14:textId="5561AE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763F79" w14:textId="5B0679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DF340" w14:textId="49537C7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9C67A" w14:textId="4709375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51666C" w:rsidRPr="004C554A" w14:paraId="33113B30" w14:textId="77777777" w:rsidTr="00564B0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77CF2" w14:textId="460315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0F2FB" w14:textId="6A26B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66153" w14:textId="054530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07456" w14:textId="1BD14B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6BD026" w14:textId="638B814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1187" w14:textId="77A1BB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64C12" w14:textId="1D7681E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47D4AA8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8629A" w14:textId="73B6E2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B7055" w14:textId="167B26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1442C" w14:textId="716729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16EA" w14:textId="0E79EF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58DB0F" w14:textId="1D6D7B7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8B64D" w14:textId="248F3E0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67860" w14:textId="52F7F5D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24F9DD1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EEAF6" w14:textId="0DE22A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8CB1E" w14:textId="54D102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4F905" w14:textId="0E9CA0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1F45A" w14:textId="16F4D4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182218" w14:textId="523BEA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0E73B" w14:textId="0B8D17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3ADA9" w14:textId="0698852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6E10F0B7" w14:textId="77777777" w:rsidTr="00564B0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3E479" w14:textId="38A2C7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0BF03" w14:textId="5A8DFE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CB3C0" w14:textId="39C89E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8A889" w14:textId="30F879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F667D2A" w14:textId="70202A1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C9596" w14:textId="00F9D04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99D3" w14:textId="6F01E2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787985B7" w14:textId="77777777" w:rsidTr="00564B0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9E1C" w14:textId="077268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154F0" w14:textId="7D777C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460F0" w14:textId="5467A5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7CACE" w14:textId="156E5B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EBFEBA" w14:textId="44AFE0F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800C2" w14:textId="6B3457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2057F" w14:textId="47985FD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125 676,00000</w:t>
            </w:r>
          </w:p>
        </w:tc>
      </w:tr>
      <w:tr w:rsidR="0051666C" w:rsidRPr="004C554A" w14:paraId="3E472E36" w14:textId="77777777" w:rsidTr="00564B0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BC09A" w14:textId="2C4CA6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8CF5B" w14:textId="415691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78FC1" w14:textId="166807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2B3B5" w14:textId="790A45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B51A5F" w14:textId="4146445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16C7B" w14:textId="4A1DD4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B667B" w14:textId="13B6A05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125 676,00000</w:t>
            </w:r>
          </w:p>
        </w:tc>
      </w:tr>
      <w:tr w:rsidR="0051666C" w:rsidRPr="004C554A" w14:paraId="68909FA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4A9EE" w14:textId="704C6A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E0E8" w14:textId="266732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C0F20" w14:textId="4E67BE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D3F93" w14:textId="634C13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CDB79" w14:textId="47DC640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C681B" w14:textId="32A80C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2A1A8" w14:textId="7C5F71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13 199,00000</w:t>
            </w:r>
          </w:p>
        </w:tc>
      </w:tr>
      <w:tr w:rsidR="0051666C" w:rsidRPr="004C554A" w14:paraId="4859E2A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A43B5" w14:textId="7185B9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2F67" w14:textId="3D8565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B422F" w14:textId="3634DA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EA8" w14:textId="63BBE5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8C2C4BD" w14:textId="3258C0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9253" w14:textId="36DE2B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46A2B" w14:textId="6E8410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51666C" w:rsidRPr="004C554A" w14:paraId="775BA581" w14:textId="77777777" w:rsidTr="00564B0F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97517" w14:textId="3BF21A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CB52" w14:textId="2AC4E8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EC12" w14:textId="5262A0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63BF1" w14:textId="67E0D0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E65860" w14:textId="1F8B88E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95430" w14:textId="3E14EE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F6BEA" w14:textId="609C78C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13 109,00000</w:t>
            </w:r>
          </w:p>
        </w:tc>
      </w:tr>
      <w:tr w:rsidR="0051666C" w:rsidRPr="004C554A" w14:paraId="379A321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3A3B" w14:textId="40DE47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BA05B" w14:textId="577FEA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3A25E" w14:textId="4E907F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8CBC9" w14:textId="7FE249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9EBD7A" w14:textId="2613141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7DAE6" w14:textId="32D5F3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1 058 985,82000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55A69" w14:textId="297244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121 000,00000</w:t>
            </w:r>
          </w:p>
        </w:tc>
      </w:tr>
      <w:tr w:rsidR="0051666C" w:rsidRPr="004C554A" w14:paraId="53776CD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105FC" w14:textId="7835F7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55A9" w14:textId="51AAC8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60850" w14:textId="500F20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CFB0" w14:textId="79571C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1589E" w14:textId="6DB8E59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1A2C1" w14:textId="508A73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1 058 985,82000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D9B9B" w14:textId="050389F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121 000,00000</w:t>
            </w:r>
          </w:p>
        </w:tc>
      </w:tr>
      <w:tr w:rsidR="0051666C" w:rsidRPr="004C554A" w14:paraId="00CDFB3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649CC" w14:textId="190D01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9CF9B" w14:textId="1A7EBE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E457F" w14:textId="5DA72D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D1153" w14:textId="342459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0E5E1D" w14:textId="19237B6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D6AE2" w14:textId="0657D8E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844 365,00000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A2C9B" w14:textId="7F0DC1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04BECA5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C578E" w14:textId="1BA435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E138" w14:textId="1062B7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DF4F" w14:textId="340725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EBBDC" w14:textId="69BE09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EB99872" w14:textId="3DDF1EC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A5017" w14:textId="78E0140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844 365,00000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F53CD" w14:textId="542D92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70B63EFE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8661" w14:textId="435DAB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401DD" w14:textId="4525D9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87831" w14:textId="769150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7C1D8" w14:textId="0D7A6A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1477B3" w14:textId="437E878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0EE29" w14:textId="2CDE7B0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D7676" w14:textId="3D0961F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67035368" w14:textId="77777777" w:rsidTr="00564B0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83F9" w14:textId="114ED4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297EF" w14:textId="5D1E80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B99AB" w14:textId="644571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0610162400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19E6" w14:textId="3E1E71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9F57229" w14:textId="002E4A4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94E10" w14:textId="5BCCCB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47402" w14:textId="16E6580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1839C7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39F17" w14:textId="1F10F7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AF4D1" w14:textId="5C535D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EF05C" w14:textId="70B08C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7CBC4" w14:textId="1DD37D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E10FF3" w14:textId="42AD15C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22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проспект Успенский, 49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D866A" w14:textId="14992EB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A5FA1" w14:textId="0A5950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63A511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79B76" w14:textId="201CFD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3EA37" w14:textId="68754A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D0CA1" w14:textId="2EFD6A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A75BA" w14:textId="77E725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0931001" w14:textId="3184EC2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9A904" w14:textId="54F30E4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5DBB3" w14:textId="2C4CBF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607387B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500DF" w14:textId="61FCEC2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F42FA" w14:textId="6D4FED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95419" w14:textId="206A25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36C5" w14:textId="0F0CD3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6E0ECA" w14:textId="5DD93A2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Огнеупорщиков, зд. № 2а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A3285" w14:textId="0B3A22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1220A" w14:textId="6D6126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</w:tr>
      <w:tr w:rsidR="0051666C" w:rsidRPr="004C554A" w14:paraId="4843F115" w14:textId="77777777" w:rsidTr="00564B0F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A4628" w14:textId="50C1F4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52BC" w14:textId="1F842D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CC6D9" w14:textId="1A1F6D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06101S5Г04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5306D" w14:textId="104667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0BF84EA" w14:textId="25D22D6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ACB23" w14:textId="75EA51D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FE85" w14:textId="08EE79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120 000,00000</w:t>
            </w:r>
          </w:p>
        </w:tc>
      </w:tr>
      <w:tr w:rsidR="0051666C" w:rsidRPr="004C554A" w14:paraId="6C4B64E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49861" w14:textId="15C8A7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6B4B5" w14:textId="46CDB5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F33C8" w14:textId="75047B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26A0F" w14:textId="0F8CF5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3B723A" w14:textId="573ACBF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FE6D" w14:textId="092ED25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10 292,20000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26FE5" w14:textId="5B2DA7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10 269,80000</w:t>
            </w:r>
          </w:p>
        </w:tc>
      </w:tr>
      <w:tr w:rsidR="0051666C" w:rsidRPr="004C554A" w14:paraId="2B69801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BD5E8" w14:textId="262709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D7DB" w14:textId="295401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ADDB3" w14:textId="393B00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800A8" w14:textId="7CC2A2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BE04B4" w14:textId="72467E8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70E6F" w14:textId="17B0508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19622" w14:textId="79CE6C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51666C" w:rsidRPr="004C554A" w14:paraId="4EFAF86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33E0F" w14:textId="0F2EC4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0812B" w14:textId="0CAB97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81F8C" w14:textId="7D0A8C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EF7EE" w14:textId="185295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5A3689" w14:textId="3941FB3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AEDC6" w14:textId="572D94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0B420" w14:textId="4B1EDF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51666C" w:rsidRPr="004C554A" w14:paraId="6DD6D22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78964" w14:textId="2EA050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873C" w14:textId="4B5BA6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6F4B1" w14:textId="0C26E6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619B8" w14:textId="187219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858595" w14:textId="54194FA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26185" w14:textId="36591B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41498" w14:textId="016E0A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1 775,40000</w:t>
            </w:r>
          </w:p>
        </w:tc>
      </w:tr>
      <w:tr w:rsidR="0051666C" w:rsidRPr="004C554A" w14:paraId="4163C61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9E2B6" w14:textId="7CBFE7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B3C5A" w14:textId="7DA4AE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7398A" w14:textId="2DAE38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72BBD" w14:textId="216F78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A5CBE0" w14:textId="23FF0A5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B1E86" w14:textId="374077C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EE5D4" w14:textId="152D8B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51666C" w:rsidRPr="004C554A" w14:paraId="62F6FE71" w14:textId="77777777" w:rsidTr="00564B0F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4270B" w14:textId="3AB5E0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AA90A" w14:textId="5C97CC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3A886" w14:textId="642C55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4BF86" w14:textId="556C15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43CEA" w14:textId="5F4A1B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1BEF1" w14:textId="18425EE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E689" w14:textId="3603DC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51666C" w:rsidRPr="004C554A" w14:paraId="1BDA803F" w14:textId="77777777" w:rsidTr="00564B0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C2BBD" w14:textId="28B8FA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C0B5" w14:textId="6018E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BD1CC" w14:textId="24AD72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C4445" w14:textId="7C95C9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13D7A5" w14:textId="2C328F1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4A0D8" w14:textId="7DBC0E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5863" w14:textId="02D6CDC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8 494,40000</w:t>
            </w:r>
          </w:p>
        </w:tc>
      </w:tr>
      <w:tr w:rsidR="0051666C" w:rsidRPr="004C554A" w14:paraId="792827B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69FCB" w14:textId="6BEA32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FD58" w14:textId="3CF8200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0790" w14:textId="5C6417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FD0C" w14:textId="681762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1E981D" w14:textId="54178B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E79D0" w14:textId="109DD3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244 668,52185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DBE8" w14:textId="4508180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246 177,53331</w:t>
            </w:r>
          </w:p>
        </w:tc>
      </w:tr>
      <w:tr w:rsidR="0051666C" w:rsidRPr="004C554A" w14:paraId="13312BCA" w14:textId="77777777" w:rsidTr="00564B0F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8D93F" w14:textId="06E862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153C" w14:textId="5F0D40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28659" w14:textId="495D30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8DF38" w14:textId="471882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984DD9" w14:textId="5ED4AB5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F43E4" w14:textId="245B42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C554D" w14:textId="7ED19C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</w:tr>
      <w:tr w:rsidR="0051666C" w:rsidRPr="004C554A" w14:paraId="65359AB5" w14:textId="77777777" w:rsidTr="00564B0F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99C6D" w14:textId="6AA280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2FCB4" w14:textId="177559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6FF0" w14:textId="651347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42F43" w14:textId="09D78E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1ED0" w14:textId="7614405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90CF7" w14:textId="0022E9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36639" w14:textId="3E80A02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4 212,98000</w:t>
            </w:r>
          </w:p>
        </w:tc>
      </w:tr>
      <w:tr w:rsidR="0051666C" w:rsidRPr="004C554A" w14:paraId="79C7624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CF136" w14:textId="2C14A1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E8E31" w14:textId="7C4358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1C504" w14:textId="148C2D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014C6" w14:textId="146049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9E68A" w14:textId="4F6F2E6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E2A94" w14:textId="679D706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43F90" w14:textId="382AA05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</w:tr>
      <w:tr w:rsidR="0051666C" w:rsidRPr="004C554A" w14:paraId="1D47B29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35939" w14:textId="659168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C889" w14:textId="2B9B9C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3E7BE" w14:textId="590993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E31CC" w14:textId="4D54A2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094DC7" w14:textId="7C3D191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9B012" w14:textId="1AFA36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48825" w14:textId="685791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2 587,00000</w:t>
            </w:r>
          </w:p>
        </w:tc>
      </w:tr>
      <w:tr w:rsidR="0051666C" w:rsidRPr="004C554A" w14:paraId="258C5EE2" w14:textId="77777777" w:rsidTr="00564B0F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BC2DE" w14:textId="1D349A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FA155" w14:textId="600D30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CF5D1" w14:textId="7C176C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F5F1E" w14:textId="7DDB14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0D60B" w14:textId="43A68AF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03D29" w14:textId="54CFF1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72D95" w14:textId="2B14AE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</w:tr>
      <w:tr w:rsidR="0051666C" w:rsidRPr="004C554A" w14:paraId="2760A88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0CEF5" w14:textId="3F5166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05217" w14:textId="373CAF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A01F6" w14:textId="09B514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A30C2" w14:textId="4FC822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A6D35A7" w14:textId="27D9695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023D5" w14:textId="1976DF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B65E4" w14:textId="6663FED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1 625,98000</w:t>
            </w:r>
          </w:p>
        </w:tc>
      </w:tr>
      <w:tr w:rsidR="0051666C" w:rsidRPr="004C554A" w14:paraId="0117365A" w14:textId="77777777" w:rsidTr="00564B0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F296D" w14:textId="521C0E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0C45" w14:textId="5406E9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48C75" w14:textId="4FC968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D32BB" w14:textId="4AB7B7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9FFBB0" w14:textId="234780F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75AEB" w14:textId="19979F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239 602,04185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A3E4" w14:textId="7F4374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241 099,12931</w:t>
            </w:r>
          </w:p>
        </w:tc>
      </w:tr>
      <w:tr w:rsidR="0051666C" w:rsidRPr="004C554A" w14:paraId="773316E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CC9F9" w14:textId="7079E1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46E7" w14:textId="51AD2E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CB15" w14:textId="5F56F3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CC330" w14:textId="0AA78E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E8EB1F" w14:textId="088284D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0C034" w14:textId="2623A30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239 602,04185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A70B9" w14:textId="0A48C7D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241 099,12931</w:t>
            </w:r>
          </w:p>
        </w:tc>
      </w:tr>
      <w:tr w:rsidR="0051666C" w:rsidRPr="004C554A" w14:paraId="5C9AE2A8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2E134" w14:textId="4DB8A5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67A28" w14:textId="78FCCA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92A84" w14:textId="59B2E4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10FEC" w14:textId="0A7CA2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BCC83F" w14:textId="68CA27F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AE7F0" w14:textId="13ED67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0ADDD" w14:textId="1DB5B1F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247,00000</w:t>
            </w:r>
          </w:p>
        </w:tc>
      </w:tr>
      <w:tr w:rsidR="0051666C" w:rsidRPr="004C554A" w14:paraId="2831A672" w14:textId="77777777" w:rsidTr="00564B0F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62C09" w14:textId="78046C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4296A" w14:textId="0F8F58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5A0AB" w14:textId="508621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1C62B" w14:textId="35CCE0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7C37D0" w14:textId="08128D6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F863" w14:textId="03C054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6AEED" w14:textId="5A5DF8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247,00000</w:t>
            </w:r>
          </w:p>
        </w:tc>
      </w:tr>
      <w:tr w:rsidR="0051666C" w:rsidRPr="004C554A" w14:paraId="26DD37A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B3012" w14:textId="409785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CF0B" w14:textId="0ED9B6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6D528" w14:textId="69049B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C1242" w14:textId="05C70F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546B1" w14:textId="7FDCB84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5D08A" w14:textId="441A9A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E089D" w14:textId="7BAF19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44,90000</w:t>
            </w:r>
          </w:p>
        </w:tc>
      </w:tr>
      <w:tr w:rsidR="0051666C" w:rsidRPr="004C554A" w14:paraId="271C23C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C68CC" w14:textId="3D045B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D01E5" w14:textId="155300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E9958" w14:textId="2122F2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D6EB3" w14:textId="4EBB6C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1CCFE6" w14:textId="155B148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08299" w14:textId="6EE7A6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EEB78" w14:textId="7D2624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44,90000</w:t>
            </w:r>
          </w:p>
        </w:tc>
      </w:tr>
      <w:tr w:rsidR="0051666C" w:rsidRPr="004C554A" w14:paraId="2673620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34B4" w14:textId="08BC75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D74E" w14:textId="7059FC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06CD4" w14:textId="6EE5E3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BE246" w14:textId="330DCD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04686D" w14:textId="7D90FF8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04FF" w14:textId="47DDD5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79DF4" w14:textId="034E85F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6AECDD4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4457D" w14:textId="12A80D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AA6EC" w14:textId="51EEBE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295C2" w14:textId="3C152A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80E37" w14:textId="1CA374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2962C8C" w14:textId="5CB251B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7C529" w14:textId="3A7AD97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3889E" w14:textId="134968E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487C12D2" w14:textId="77777777" w:rsidTr="00564B0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0E7DF" w14:textId="0C4800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C272A" w14:textId="2F7A1D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71EDE" w14:textId="66551A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815B9" w14:textId="3DD5ED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96236A" w14:textId="4EA5E1F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95EBE" w14:textId="296BFB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71 053,32416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47292" w14:textId="7435F3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71 429,72495</w:t>
            </w:r>
          </w:p>
        </w:tc>
      </w:tr>
      <w:tr w:rsidR="0051666C" w:rsidRPr="004C554A" w14:paraId="6BA1500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ADC94" w14:textId="7A91D2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CEEE1" w14:textId="78ACAE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53B22" w14:textId="6AE98A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A318A" w14:textId="5A2963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0B38BA" w14:textId="4FE99C5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BF6E3" w14:textId="7B6C4C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47 152,58616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B2898" w14:textId="56BE787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47 528,98695</w:t>
            </w:r>
          </w:p>
        </w:tc>
      </w:tr>
      <w:tr w:rsidR="0051666C" w:rsidRPr="004C554A" w14:paraId="731872CE" w14:textId="77777777" w:rsidTr="00564B0F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7B2F3" w14:textId="76C3B5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8D3BE" w14:textId="27B21B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FF419" w14:textId="5A7BB5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40EEA" w14:textId="702294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C8D0AD0" w14:textId="5A03D9F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4A54E" w14:textId="5CF8338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66FB7" w14:textId="4DF391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701EABA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932F0" w14:textId="66A757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DC74" w14:textId="740268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D41FA" w14:textId="6763F3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90D21" w14:textId="262A3D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62987C0" w14:textId="1E91884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9A5A5" w14:textId="105B809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47D0F" w14:textId="19B8FE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23 600,73800</w:t>
            </w:r>
          </w:p>
        </w:tc>
      </w:tr>
      <w:tr w:rsidR="0051666C" w:rsidRPr="004C554A" w14:paraId="3F57127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BDB3D" w14:textId="74E246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6AE91" w14:textId="0A5B2B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3D0BC" w14:textId="11555B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B90E5" w14:textId="05BDCA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025771" w14:textId="734DDAC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15102" w14:textId="64244B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65 076,65000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D9418" w14:textId="0B811A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65 725,10000</w:t>
            </w:r>
          </w:p>
        </w:tc>
      </w:tr>
      <w:tr w:rsidR="0051666C" w:rsidRPr="004C554A" w14:paraId="43BB11CE" w14:textId="77777777" w:rsidTr="00564B0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B5BF6" w14:textId="640794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96DA" w14:textId="43ADD3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F02A9" w14:textId="10F871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5E296" w14:textId="2F006E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0D2827D" w14:textId="7032EA7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4C1C3" w14:textId="74D4CB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65 076,65000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3333" w14:textId="46C835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65 725,10000</w:t>
            </w:r>
          </w:p>
        </w:tc>
      </w:tr>
      <w:tr w:rsidR="0051666C" w:rsidRPr="004C554A" w14:paraId="2E22914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6E359" w14:textId="2CB315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CD387" w14:textId="74FA08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BC82C" w14:textId="6B319A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B09A4" w14:textId="5B05FB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DA142" w14:textId="2526C1F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04229" w14:textId="27BC7E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6E8ED" w14:textId="468ED8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</w:tr>
      <w:tr w:rsidR="0051666C" w:rsidRPr="004C554A" w14:paraId="72862311" w14:textId="77777777" w:rsidTr="00564B0F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B5D8D" w14:textId="6F9423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0DC7D" w14:textId="73723D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78166" w14:textId="759B25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C05AA" w14:textId="4861C3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721BE8" w14:textId="1358BE0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56242" w14:textId="1AA37A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42AF" w14:textId="353DCA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86 956,22089</w:t>
            </w:r>
          </w:p>
        </w:tc>
      </w:tr>
      <w:tr w:rsidR="0051666C" w:rsidRPr="004C554A" w14:paraId="0B78CFD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27CF" w14:textId="61B5CF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FE194" w14:textId="21C00B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DB925" w14:textId="1BD7A1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473C4" w14:textId="6DD0E0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1A104E" w14:textId="63A45F0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03B9B" w14:textId="70D213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11 595,91680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B76C9" w14:textId="762AED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12 059,75347</w:t>
            </w:r>
          </w:p>
        </w:tc>
      </w:tr>
      <w:tr w:rsidR="0051666C" w:rsidRPr="004C554A" w14:paraId="7EB323C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953C0" w14:textId="4CF0A2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C9E3" w14:textId="24CFA1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3DAD7" w14:textId="4103B4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F27A0" w14:textId="40F9A3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FFDD7A" w14:textId="7413202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03536" w14:textId="7267E2D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11 595,91680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632AF" w14:textId="5C47B6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12 059,75347</w:t>
            </w:r>
          </w:p>
        </w:tc>
      </w:tr>
      <w:tr w:rsidR="0051666C" w:rsidRPr="004C554A" w14:paraId="7C54D53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C969" w14:textId="549863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B907F" w14:textId="50E8B8F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31954" w14:textId="1E7FA7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F600B" w14:textId="1D52A0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D44623" w14:textId="4C1B788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372C6" w14:textId="7A80769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6E966" w14:textId="603203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185EE88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516EB" w14:textId="1A4C2D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D1128" w14:textId="5ABCCD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818ED" w14:textId="6350A6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11D6E" w14:textId="529CE8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52DCEE" w14:textId="151FA83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25360" w14:textId="4D28A78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57D90" w14:textId="07EF740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60F83D0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BA6D7" w14:textId="0D9EF2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3C21" w14:textId="013207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9668" w14:textId="5085B2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5D425" w14:textId="03253C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586A67" w14:textId="075295A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6DEE4" w14:textId="014435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192C3" w14:textId="494C26B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5B9C2FC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F005" w14:textId="30C1AC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6B08F" w14:textId="3AD7B0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00F07" w14:textId="108854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0512260230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D5868" w14:textId="7DCE87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D577F5" w14:textId="2875241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7B451" w14:textId="13EA20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D57BF" w14:textId="456D99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4FF8C28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29727" w14:textId="2EACA2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782D" w14:textId="696CFE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83B5A" w14:textId="12EDB4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9BFD7" w14:textId="4E9F84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217445" w14:textId="0FB13E1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65AC1" w14:textId="689FBB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44FDD" w14:textId="0121CBA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51666C" w:rsidRPr="004C554A" w14:paraId="75B64866" w14:textId="77777777" w:rsidTr="00564B0F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A93F3" w14:textId="79CE03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96E2" w14:textId="311C49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B527D" w14:textId="4E4134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85EF2" w14:textId="214AAB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09F6C71" w14:textId="7677F30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FEEB5" w14:textId="6D90B1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596C8" w14:textId="571AC1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316,63000</w:t>
            </w:r>
          </w:p>
        </w:tc>
      </w:tr>
      <w:tr w:rsidR="0051666C" w:rsidRPr="004C554A" w14:paraId="24BCFDD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477C6" w14:textId="3FDE5B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3D78C" w14:textId="3ED786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0EFFF" w14:textId="76CDBE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3F72E" w14:textId="268DEE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E8F22" w14:textId="24CB7D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5C2A5" w14:textId="137305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93618" w14:textId="65CF7D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</w:tr>
      <w:tr w:rsidR="0051666C" w:rsidRPr="004C554A" w14:paraId="3B508E4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26FF5" w14:textId="3D995B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DB77C" w14:textId="5FF1CA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4F3B3" w14:textId="2A7119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615A8" w14:textId="729D89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99C2FF" w14:textId="7BF0FEA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A78F2" w14:textId="7EF2D6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E9A42" w14:textId="20EE47D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2 574,80000</w:t>
            </w:r>
          </w:p>
        </w:tc>
      </w:tr>
      <w:tr w:rsidR="0051666C" w:rsidRPr="004C554A" w14:paraId="1F84D9A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DF08A" w14:textId="6424E0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195F4" w14:textId="181189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297D7" w14:textId="5143C7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80A04" w14:textId="3CA862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451F7B" w14:textId="4695EAF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9E55" w14:textId="5F779BB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E4E5" w14:textId="00084B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865,42400</w:t>
            </w:r>
          </w:p>
        </w:tc>
      </w:tr>
      <w:tr w:rsidR="0051666C" w:rsidRPr="004C554A" w14:paraId="3BCBE97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E481D" w14:textId="2DEF7C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14AB7" w14:textId="05450F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C2195" w14:textId="1014E8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0EF1A" w14:textId="3F490D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E18518" w14:textId="6E1ECE1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BEE74" w14:textId="5B00CF0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BC9E" w14:textId="0CB91E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365,42400</w:t>
            </w:r>
          </w:p>
        </w:tc>
      </w:tr>
      <w:tr w:rsidR="0051666C" w:rsidRPr="004C554A" w14:paraId="211566F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9566D" w14:textId="050CCA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4A4B" w14:textId="555211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1004" w14:textId="116909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32B2A" w14:textId="5523B5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4BCF8F" w14:textId="516AD5A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690F8" w14:textId="68CA786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42DA" w14:textId="1A7D12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51666C" w:rsidRPr="004C554A" w14:paraId="14641BF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C9774" w14:textId="53AC63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2909" w14:textId="4ADD27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22DB0" w14:textId="04FD1C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F9699" w14:textId="6D3A98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1475F" w14:textId="4CD746A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CE8B" w14:textId="369D1D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F8BD5" w14:textId="721475C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51666C" w:rsidRPr="004C554A" w14:paraId="5E7B606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4F76" w14:textId="6AB8E2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F558F" w14:textId="1B0984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213D0" w14:textId="4520A1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C345" w14:textId="238385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D5E418" w14:textId="6F4DF7D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C2A47" w14:textId="73360C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E8E72" w14:textId="154FAD2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151,42400</w:t>
            </w:r>
          </w:p>
        </w:tc>
      </w:tr>
      <w:tr w:rsidR="0051666C" w:rsidRPr="004C554A" w14:paraId="3BF098D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F0FD9" w14:textId="2DA70B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FDCB0" w14:textId="262CBC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21224" w14:textId="0429B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EF6D9" w14:textId="6292DC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10C1C4" w14:textId="1C9C3C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5B5C" w14:textId="461988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BCC7D" w14:textId="1348FC4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151,42400</w:t>
            </w:r>
          </w:p>
        </w:tc>
      </w:tr>
      <w:tr w:rsidR="0051666C" w:rsidRPr="004C554A" w14:paraId="1237EBD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3A016" w14:textId="1D1684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11FC5" w14:textId="34DF9C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C8FBF" w14:textId="12713E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381A8" w14:textId="06C6E0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1D9D5" w14:textId="135E282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E8503" w14:textId="43D226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1AC9D" w14:textId="6D7010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7B498511" w14:textId="77777777" w:rsidTr="00564B0F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0352F" w14:textId="1DCF590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512E2" w14:textId="5981DB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23487" w14:textId="6C788C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60360" w14:textId="0AD580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6C35BE" w14:textId="0A3E680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698E2" w14:textId="15A6014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3EE4A" w14:textId="1D9F4B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093DC30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2C480" w14:textId="3D88D6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4EED" w14:textId="4FC824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58735" w14:textId="04F900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0BD11" w14:textId="3A0A9C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921396" w14:textId="045F621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6363C" w14:textId="51B432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B8659" w14:textId="5A3E09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51666C" w:rsidRPr="004C554A" w14:paraId="1C995A0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07E79" w14:textId="659D72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0BCFF" w14:textId="018B0F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F890E" w14:textId="740506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9D932" w14:textId="0C1E85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1E175A" w14:textId="6079C77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2966A" w14:textId="5056944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1 752,52000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11542" w14:textId="4F8433B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1 767,00500</w:t>
            </w:r>
          </w:p>
        </w:tc>
      </w:tr>
      <w:tr w:rsidR="0051666C" w:rsidRPr="004C554A" w14:paraId="00EF4AC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F51E0" w14:textId="35984D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4D2F8" w14:textId="474F9B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E50B4" w14:textId="713248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AF6B6" w14:textId="58A800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777E7B" w14:textId="33AE774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C10C6" w14:textId="2B0B8FD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C3879" w14:textId="0FB6A5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338D627B" w14:textId="77777777" w:rsidTr="00564B0F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59A4C" w14:textId="7DCFDF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D512C" w14:textId="6B8DED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FB1DD" w14:textId="25B059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63EC" w14:textId="1549B4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D11926" w14:textId="250BB4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E7410" w14:textId="29392F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75890" w14:textId="202FFF2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3AEFEED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7DE2D" w14:textId="2F77C5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47DB" w14:textId="55F84D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8586D" w14:textId="2236F8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52C75" w14:textId="4673CD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75CB1" w14:textId="36E63F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BEA7D" w14:textId="330907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F7E60" w14:textId="6468F1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63BC011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B3A6D" w14:textId="7BCC89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D2C88" w14:textId="1DD54B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23B70" w14:textId="393BC8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F3651" w14:textId="23B7B8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139A38" w14:textId="50046CA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01330" w14:textId="5ADD5E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CDECC" w14:textId="569294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51666C" w:rsidRPr="004C554A" w14:paraId="7D5B65D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2A60C" w14:textId="17419D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8FA45" w14:textId="4EF6E2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EFBA" w14:textId="757CDE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A710F" w14:textId="7C8AF4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F03906" w14:textId="42EA752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863DD" w14:textId="5176A22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BD01A" w14:textId="325EF27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1 733,00500</w:t>
            </w:r>
          </w:p>
        </w:tc>
      </w:tr>
      <w:tr w:rsidR="0051666C" w:rsidRPr="004C554A" w14:paraId="36774CE5" w14:textId="77777777" w:rsidTr="00564B0F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EC558" w14:textId="3026E1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58B85" w14:textId="638BD7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66340" w14:textId="23F633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8ADB" w14:textId="6D223E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CDD019" w14:textId="26B9040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50F13" w14:textId="274E8F6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00407" w14:textId="25FB485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1 227,50000</w:t>
            </w:r>
          </w:p>
        </w:tc>
      </w:tr>
      <w:tr w:rsidR="0051666C" w:rsidRPr="004C554A" w14:paraId="0C1DB87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DCA8E" w14:textId="67C823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6981" w14:textId="342953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C2B04" w14:textId="46FFCA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7002011100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B184A" w14:textId="0B0060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EF8E92" w14:textId="71DB9CE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D6003" w14:textId="1C9058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93F49" w14:textId="7E6036B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1 227,50000</w:t>
            </w:r>
          </w:p>
        </w:tc>
      </w:tr>
      <w:tr w:rsidR="0051666C" w:rsidRPr="004C554A" w14:paraId="5E118844" w14:textId="77777777" w:rsidTr="00564B0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9E0F4" w14:textId="5CF152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7CDEE" w14:textId="3C25B2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3DC7B" w14:textId="6182D7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E3D4A" w14:textId="3EDDD9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21B38" w14:textId="23405EA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B1D4C" w14:textId="4F5F457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99F1" w14:textId="17E9E59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267,50000</w:t>
            </w:r>
          </w:p>
        </w:tc>
      </w:tr>
      <w:tr w:rsidR="0051666C" w:rsidRPr="004C554A" w14:paraId="1457107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5911C" w14:textId="27E60E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CDB68" w14:textId="2068E9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DE67" w14:textId="12A379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E30C" w14:textId="114522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B3FDBB" w14:textId="0F3D1FA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9B584" w14:textId="22F37F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566D7" w14:textId="731821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267,50000</w:t>
            </w:r>
          </w:p>
        </w:tc>
      </w:tr>
      <w:tr w:rsidR="0051666C" w:rsidRPr="004C554A" w14:paraId="029AC14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535B" w14:textId="6C56BF8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AC85" w14:textId="27EEE8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71181" w14:textId="659833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75BA1" w14:textId="1F76E4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D2FA32" w14:textId="6D59375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5074F" w14:textId="27DFB60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655E9" w14:textId="6D3A1B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51666C" w:rsidRPr="004C554A" w14:paraId="04E5DB4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5C7E4" w14:textId="66F02A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23C6A" w14:textId="600722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47D07" w14:textId="16E895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D2786" w14:textId="3DDC7F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71F912" w14:textId="62398B3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D2CFC" w14:textId="6D9ACE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3ACB8" w14:textId="2666BC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59,00000</w:t>
            </w:r>
          </w:p>
        </w:tc>
      </w:tr>
      <w:tr w:rsidR="0051666C" w:rsidRPr="004C554A" w14:paraId="01F8CC2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9CA66" w14:textId="456FE3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666D9" w14:textId="6AAD25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46ABA" w14:textId="29CB18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F22FB" w14:textId="3969E1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DE6FA" w14:textId="558D9C9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2DEF6" w14:textId="3229BA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4A8D" w14:textId="07560A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179,00500</w:t>
            </w:r>
          </w:p>
        </w:tc>
      </w:tr>
      <w:tr w:rsidR="0051666C" w:rsidRPr="004C554A" w14:paraId="35C6D7B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BDDB6" w14:textId="77463C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57327" w14:textId="31BCA1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F5617" w14:textId="1B35BE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68FAB" w14:textId="2A045B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225F67" w14:textId="2822CE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2A272" w14:textId="574078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ED9D0" w14:textId="13B458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179,00500</w:t>
            </w:r>
          </w:p>
        </w:tc>
      </w:tr>
      <w:tr w:rsidR="0051666C" w:rsidRPr="004C554A" w14:paraId="021FB67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DF7BF" w14:textId="36D276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2EAE" w14:textId="24A481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B051" w14:textId="6CD27C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DC481" w14:textId="477276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7861BB" w14:textId="11CF45B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A06BF" w14:textId="476367E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136 546,08198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18FA0" w14:textId="539B76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139 910,12520</w:t>
            </w:r>
          </w:p>
        </w:tc>
      </w:tr>
      <w:tr w:rsidR="0051666C" w:rsidRPr="004C554A" w14:paraId="03C69FFD" w14:textId="77777777" w:rsidTr="00564B0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85FDB" w14:textId="5BAC67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1FDC" w14:textId="1E2396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D40D1" w14:textId="450212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C828A" w14:textId="7D6CBB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58E8A3" w14:textId="70776FF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17C7A" w14:textId="3CC06D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0FDD5" w14:textId="02B7532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51666C" w:rsidRPr="004C554A" w14:paraId="4A1BED43" w14:textId="77777777" w:rsidTr="00564B0F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45B96" w14:textId="1143AB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A8FEA" w14:textId="7BE7C2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FD8C1" w14:textId="1477A5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B284C" w14:textId="1529D4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5D0AF" w14:textId="0C13101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3CB0E" w14:textId="093373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186C3" w14:textId="796328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51666C" w:rsidRPr="004C554A" w14:paraId="30CCC6D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9F816" w14:textId="69F5EE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282C" w14:textId="2759E3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52B6C" w14:textId="3DE25E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FCFC8" w14:textId="4954BD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C32E1B" w14:textId="3DC0126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CA4CA" w14:textId="389C8E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AB134" w14:textId="24FD836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51666C" w:rsidRPr="004C554A" w14:paraId="4A561EA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62E95" w14:textId="1D00E7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5CE3E" w14:textId="2659F5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5D846" w14:textId="3F3420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6AE4D" w14:textId="43E01D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3994A5" w14:textId="042E900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83B29" w14:textId="39B25D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256BB" w14:textId="524858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3 254,00000</w:t>
            </w:r>
          </w:p>
        </w:tc>
      </w:tr>
      <w:tr w:rsidR="0051666C" w:rsidRPr="004C554A" w14:paraId="2C102774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3850C" w14:textId="1D5AAC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1207" w14:textId="3ECBDD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442E7" w14:textId="51F016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75FC5" w14:textId="6E62D2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21030" w14:textId="130FB6A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3D295" w14:textId="2ED0EC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132 968,26198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29378" w14:textId="65CA7F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136 323,16840</w:t>
            </w:r>
          </w:p>
        </w:tc>
      </w:tr>
      <w:tr w:rsidR="0051666C" w:rsidRPr="004C554A" w14:paraId="181C5D20" w14:textId="77777777" w:rsidTr="00564B0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66436" w14:textId="4669B2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F21A5" w14:textId="20EA55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68FF" w14:textId="5F2ADC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D602" w14:textId="127D81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D0B643" w14:textId="5689D1A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CF046" w14:textId="77C8C9C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A6F4A" w14:textId="3C628D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51666C" w:rsidRPr="004C554A" w14:paraId="264AC13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D560A" w14:textId="485B62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8710" w14:textId="330537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C4AF4" w14:textId="0087F9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439D3" w14:textId="0E94C6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6B1C8F" w14:textId="79CF571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369AD" w14:textId="07A82CA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9CF83" w14:textId="16B1D8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336,70000</w:t>
            </w:r>
          </w:p>
        </w:tc>
      </w:tr>
      <w:tr w:rsidR="0051666C" w:rsidRPr="004C554A" w14:paraId="7F8F1846" w14:textId="77777777" w:rsidTr="00564B0F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0353" w14:textId="0C5B0A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04989" w14:textId="03075A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20A6C" w14:textId="3A6668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6C29A" w14:textId="3AC40D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E4610B" w14:textId="742A1A5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BA756" w14:textId="7CED775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F3487" w14:textId="08321B1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336,70000</w:t>
            </w:r>
          </w:p>
        </w:tc>
      </w:tr>
      <w:tr w:rsidR="0051666C" w:rsidRPr="004C554A" w14:paraId="08A6EF0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33196" w14:textId="5AA298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22096" w14:textId="42B4ED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8CCD9" w14:textId="602178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756B4" w14:textId="77E7A7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6283D" w14:textId="0E6F4EF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24E67" w14:textId="1CE796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69FA3" w14:textId="58BF277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22,50000</w:t>
            </w:r>
          </w:p>
        </w:tc>
      </w:tr>
      <w:tr w:rsidR="0051666C" w:rsidRPr="004C554A" w14:paraId="2571DA37" w14:textId="77777777" w:rsidTr="00564B0F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BDB73" w14:textId="1BA57B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E7556" w14:textId="1B8A0D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844AD" w14:textId="32EE32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F71EC" w14:textId="6D018B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B232BD" w14:textId="0945B2F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16BDB" w14:textId="5ADD90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37951" w14:textId="209BA68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22,50000</w:t>
            </w:r>
          </w:p>
        </w:tc>
      </w:tr>
      <w:tr w:rsidR="0051666C" w:rsidRPr="004C554A" w14:paraId="08455C1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D35E4" w14:textId="4AFD33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9315D" w14:textId="43B676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785D7" w14:textId="02BAC6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666C5" w14:textId="678FFF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148FD" w14:textId="585FB75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9FF4F" w14:textId="131C4E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3 083,64208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434AA" w14:textId="4CB93F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3 246,21908</w:t>
            </w:r>
          </w:p>
        </w:tc>
      </w:tr>
      <w:tr w:rsidR="0051666C" w:rsidRPr="004C554A" w14:paraId="40CBBEE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A9B6B" w14:textId="5AFAD3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95980" w14:textId="259E9C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B401E" w14:textId="5D2D56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6796B6" w14:textId="349C8B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0DBFD3" w14:textId="6FF8062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4D74C" w14:textId="210770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449AF" w14:textId="540067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6D6489FC" w14:textId="77777777" w:rsidTr="00564B0F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869C7" w14:textId="555003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EF5C6" w14:textId="74B28E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1777C8" w14:textId="4B382E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0530162300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B1F1A" w14:textId="30D729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C5146B" w14:textId="675BD19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D1CF7" w14:textId="7D92B6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D369A" w14:textId="446407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51666C" w:rsidRPr="004C554A" w14:paraId="2D8D3AF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E72CC" w14:textId="30BED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6C577" w14:textId="788800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23966" w14:textId="1E8963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0EFB8" w14:textId="3AA686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B954BD" w14:textId="2ABF3CA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4A9E7" w14:textId="0159CB7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1 158,65000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6FB8D" w14:textId="7CE6328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1 203,99400</w:t>
            </w:r>
          </w:p>
        </w:tc>
      </w:tr>
      <w:tr w:rsidR="0051666C" w:rsidRPr="004C554A" w14:paraId="0BF243B9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D1C56" w14:textId="2C3D6A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4BE98" w14:textId="071C9D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0C5A1" w14:textId="32AF59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A875B" w14:textId="6F2A1B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B78E0B" w14:textId="541D8D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1099F" w14:textId="2DA5FC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AF97E" w14:textId="61A230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1 025,05000</w:t>
            </w:r>
          </w:p>
        </w:tc>
      </w:tr>
      <w:tr w:rsidR="0051666C" w:rsidRPr="004C554A" w14:paraId="0E9D0F75" w14:textId="77777777" w:rsidTr="00564B0F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CC7E0" w14:textId="13CD0C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CDB01" w14:textId="64152E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A8E27" w14:textId="0C46E1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C5160" w14:textId="4C6335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1A963B" w14:textId="2C5B396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244C7" w14:textId="72D588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55CFC" w14:textId="6F0462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178,94400</w:t>
            </w:r>
          </w:p>
        </w:tc>
      </w:tr>
      <w:tr w:rsidR="0051666C" w:rsidRPr="004C554A" w14:paraId="02CF5334" w14:textId="77777777" w:rsidTr="00564B0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C229" w14:textId="04ABC1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383C0" w14:textId="5F5DAD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222F5" w14:textId="2C3172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3F268" w14:textId="5A3180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78515" w14:textId="6957989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92F7F" w14:textId="6FF1F0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0162B" w14:textId="1FD32C7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1E3875A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7B4BA" w14:textId="2545C2E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D1E50" w14:textId="742642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0AC45" w14:textId="7F35E9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D984D" w14:textId="7C2DA1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7C89585" w14:textId="1779B58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CD71A" w14:textId="270C9E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4B45F" w14:textId="27E19A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18059F9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58883" w14:textId="1B127D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3006E" w14:textId="723F23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432BC" w14:textId="0D988B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B27AB" w14:textId="249B89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DAF00" w14:textId="69D1E13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F71B7" w14:textId="74471D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A1D5E" w14:textId="65B8B7A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51666C" w:rsidRPr="004C554A" w14:paraId="7387F743" w14:textId="77777777" w:rsidTr="00564B0F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7B121" w14:textId="0B3AAA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319F3" w14:textId="1105C2F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76CC0" w14:textId="0FAA2C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3C3B0" w14:textId="2BECCE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B370AC8" w14:textId="38BC15E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57E50" w14:textId="42A8BF3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8CDD" w14:textId="61F3B33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394,17208</w:t>
            </w:r>
          </w:p>
        </w:tc>
      </w:tr>
      <w:tr w:rsidR="0051666C" w:rsidRPr="004C554A" w14:paraId="6DD7EBE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5C4A5" w14:textId="51BE37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B8CC" w14:textId="349E3F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F2F32" w14:textId="27CA54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256C6" w14:textId="3EE727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47B9F5" w14:textId="372481A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59F2F" w14:textId="31EFE9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883E0" w14:textId="1678E9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448,05300</w:t>
            </w:r>
          </w:p>
        </w:tc>
      </w:tr>
      <w:tr w:rsidR="0051666C" w:rsidRPr="004C554A" w14:paraId="56BE1143" w14:textId="77777777" w:rsidTr="00564B0F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13032" w14:textId="6F3D97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2A1A3" w14:textId="62BD87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FE240" w14:textId="3CB466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78AA5" w14:textId="1924B32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4E83CD" w14:textId="21DDFB7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34197" w14:textId="35F2728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809D6" w14:textId="3C676C3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448,05300</w:t>
            </w:r>
          </w:p>
        </w:tc>
      </w:tr>
      <w:tr w:rsidR="0051666C" w:rsidRPr="004C554A" w14:paraId="05943508" w14:textId="77777777" w:rsidTr="00564B0F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90BDC" w14:textId="0E274C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8CC90" w14:textId="4753FD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CA1C1" w14:textId="77AB96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64340" w14:textId="1710D5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6EDBCB" w14:textId="6548434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2EA2B" w14:textId="5A80AEF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E2AFE" w14:textId="494F62E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51666C" w:rsidRPr="004C554A" w14:paraId="284F6D0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336D2" w14:textId="2A0B83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AD1A2" w14:textId="07C91B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9084B" w14:textId="711B3D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05309S8700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01A49" w14:textId="3DC83C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2D31DE" w14:textId="78F475D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EF933" w14:textId="0CF95A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AF469" w14:textId="67188EB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51666C" w:rsidRPr="004C554A" w14:paraId="110A567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5D227" w14:textId="18B7F1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BCF47" w14:textId="3410F3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B979B" w14:textId="296D3D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3F3B8" w14:textId="7957B8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99C597" w14:textId="07263E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1356" w14:textId="51B9D4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59 296,50000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8B025" w14:textId="3AB15C1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60 087,10000</w:t>
            </w:r>
          </w:p>
        </w:tc>
      </w:tr>
      <w:tr w:rsidR="0051666C" w:rsidRPr="004C554A" w14:paraId="4158635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47AC2" w14:textId="34D1C6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648A8" w14:textId="5C6D5B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E2941" w14:textId="666556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15C62" w14:textId="06D485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E1F729" w14:textId="115D883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3DEC0" w14:textId="0DCBB6A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57 480,10000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53328" w14:textId="28D4F8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58 048,30000</w:t>
            </w:r>
          </w:p>
        </w:tc>
      </w:tr>
      <w:tr w:rsidR="0051666C" w:rsidRPr="004C554A" w14:paraId="5C26004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7EA54" w14:textId="6D5535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57DAB" w14:textId="719493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2EB5A" w14:textId="1B47A2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BA8D" w14:textId="6BF652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D80B1C8" w14:textId="2525EF0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0F11E" w14:textId="023ED4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ECCDC" w14:textId="3A11E1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51666C" w:rsidRPr="004C554A" w14:paraId="2E544FDD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523B8" w14:textId="2BB00C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81CB7" w14:textId="675EA0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926E45" w14:textId="6B7BD3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D4C71" w14:textId="1BA712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C8A832A" w14:textId="0A2BA00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9C54" w14:textId="185AD6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57 205,10000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81397" w14:textId="5F1936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57 773,30000</w:t>
            </w:r>
          </w:p>
        </w:tc>
      </w:tr>
      <w:tr w:rsidR="0051666C" w:rsidRPr="004C554A" w14:paraId="5F56EEA2" w14:textId="77777777" w:rsidTr="00564B0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9A1D" w14:textId="188399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D39A7" w14:textId="217DF8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9A3E4" w14:textId="0A72F7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15511" w14:textId="46DBEA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695519" w14:textId="756B5F8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9DE2" w14:textId="1B07C8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FE668" w14:textId="3E6FBAE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339,20000</w:t>
            </w:r>
          </w:p>
        </w:tc>
      </w:tr>
      <w:tr w:rsidR="0051666C" w:rsidRPr="004C554A" w14:paraId="2E71E5D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DA84D" w14:textId="5B297E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E5795" w14:textId="407925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2BF28" w14:textId="02C3E4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C14B5" w14:textId="7DB1B9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533FEB" w14:textId="696E5E6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7DDE1" w14:textId="3875EB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7F3D4" w14:textId="63E6662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339,20000</w:t>
            </w:r>
          </w:p>
        </w:tc>
      </w:tr>
      <w:tr w:rsidR="0051666C" w:rsidRPr="004C554A" w14:paraId="2F0C6B5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BD43B" w14:textId="04065F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B4D3" w14:textId="78A90A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AD0E0" w14:textId="488573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137E" w14:textId="03FC7F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494D3" w14:textId="3E7B612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E4A81" w14:textId="331D74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0743" w14:textId="26C68AB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51666C" w:rsidRPr="004C554A" w14:paraId="6127B8A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F6FFB" w14:textId="6A6DB6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7B591" w14:textId="4EC0F4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D5D29" w14:textId="37F2FF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0550464090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BAD70" w14:textId="46EEDF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69565C" w14:textId="101FEA5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2FBDC" w14:textId="3C4FED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50B1B" w14:textId="7CA241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277,00000</w:t>
            </w:r>
          </w:p>
        </w:tc>
      </w:tr>
      <w:tr w:rsidR="0051666C" w:rsidRPr="004C554A" w14:paraId="6BC0B592" w14:textId="77777777" w:rsidTr="00564B0F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431E4" w14:textId="7FA100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AD365" w14:textId="20B64B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C7BD2" w14:textId="74414E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6EE9F" w14:textId="7AB672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8D209B" w14:textId="188EA11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A1CA" w14:textId="221E1A2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3A729" w14:textId="168A007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267,90000</w:t>
            </w:r>
          </w:p>
        </w:tc>
      </w:tr>
      <w:tr w:rsidR="0051666C" w:rsidRPr="004C554A" w14:paraId="574544A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28E9C" w14:textId="089FC2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D828" w14:textId="4B2CA9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23613" w14:textId="52902C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12B93" w14:textId="31F40E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319AD7" w14:textId="31B7D6C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E0E4A" w14:textId="1D12C9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6DAD1" w14:textId="24A979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267,90000</w:t>
            </w:r>
          </w:p>
        </w:tc>
      </w:tr>
      <w:tr w:rsidR="0051666C" w:rsidRPr="004C554A" w14:paraId="16C6C05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812D7" w14:textId="30B1DB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776DC" w14:textId="4B8F06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87849A" w14:textId="32F371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E800" w14:textId="556799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2F42F6" w14:textId="7FBCDE7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88DB0" w14:textId="67ABE82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8D39" w14:textId="1F1A95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1 154,70000</w:t>
            </w:r>
          </w:p>
        </w:tc>
      </w:tr>
      <w:tr w:rsidR="0051666C" w:rsidRPr="004C554A" w14:paraId="7B9A179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9999" w14:textId="1BEB16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D68F0" w14:textId="054235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F774F" w14:textId="38004F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0ED6A" w14:textId="5D7C0A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10C709" w14:textId="2256DAC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081B5" w14:textId="019DF35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CC3A3" w14:textId="023646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1 154,70000</w:t>
            </w:r>
          </w:p>
        </w:tc>
      </w:tr>
      <w:tr w:rsidR="0051666C" w:rsidRPr="004C554A" w14:paraId="2C4898D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89BE1" w14:textId="7E86B6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0E945" w14:textId="0C9C84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1D06F" w14:textId="637416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62064" w14:textId="716181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459617" w14:textId="63BFB92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BAA33" w14:textId="6EE350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70 239,21990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D4910" w14:textId="33C026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72 630,64932</w:t>
            </w:r>
          </w:p>
        </w:tc>
      </w:tr>
      <w:tr w:rsidR="0051666C" w:rsidRPr="004C554A" w14:paraId="0D6323E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B77FE" w14:textId="01F30B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44F5" w14:textId="3801D1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D443E" w14:textId="4A8131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FE52C" w14:textId="5C2767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F7C37D" w14:textId="1BAB5BC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39204" w14:textId="0174CDF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815,50900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563D1" w14:textId="4F0951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844,53000</w:t>
            </w:r>
          </w:p>
        </w:tc>
      </w:tr>
      <w:tr w:rsidR="0051666C" w:rsidRPr="004C554A" w14:paraId="2C94E28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4A8F0" w14:textId="34EF2A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1C120" w14:textId="3325C5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BC79" w14:textId="594826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D2B3F" w14:textId="12CA7F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E1000E" w14:textId="6AB63A0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BEFC6" w14:textId="70CAD3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A8534" w14:textId="54D6EF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289,97900</w:t>
            </w:r>
          </w:p>
        </w:tc>
      </w:tr>
      <w:tr w:rsidR="0051666C" w:rsidRPr="004C554A" w14:paraId="39B91E9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3F9B6" w14:textId="72AB15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FA7B1" w14:textId="18BA03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0EC59" w14:textId="59083C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7CAE6" w14:textId="2D8B05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8FDF14" w14:textId="256D4F5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DD01E" w14:textId="620190E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525,53000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5DE2C" w14:textId="419F862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554,55100</w:t>
            </w:r>
          </w:p>
        </w:tc>
      </w:tr>
      <w:tr w:rsidR="0051666C" w:rsidRPr="004C554A" w14:paraId="5AD5208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67FB0" w14:textId="7B7815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D42B3" w14:textId="05F188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BCF8" w14:textId="732CB9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25E52" w14:textId="0AA4A0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93CAA" w14:textId="30AB65E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92D88" w14:textId="3629665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4AA46" w14:textId="76D94FB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51666C" w:rsidRPr="004C554A" w14:paraId="4132CA9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1132" w14:textId="15C275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67471" w14:textId="7D2E71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E059D" w14:textId="2325DE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A4DE6" w14:textId="28E5D2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DB3FAF" w14:textId="01C6D08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6C8DB" w14:textId="33C460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460D0" w14:textId="38D28AB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51666C" w:rsidRPr="004C554A" w14:paraId="0884767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26063" w14:textId="050D19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8A0E4" w14:textId="664CBD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10606" w14:textId="765562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0DAB1" w14:textId="6404B3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F268DA" w14:textId="77AB11B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D6803" w14:textId="675FD0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BF576" w14:textId="2F1ABF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79E41C73" w14:textId="77777777" w:rsidTr="00564B0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0F7A9" w14:textId="5A481F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FF15" w14:textId="325FD1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BD006" w14:textId="2E5B1A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858B6" w14:textId="1413E5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90127C" w14:textId="69998C2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0D1E" w14:textId="5053EEC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E0B4A" w14:textId="13B4E05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7FF3F3F7" w14:textId="77777777" w:rsidTr="00564B0F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470AC" w14:textId="74AE2C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34AED" w14:textId="60EDFC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E5B23" w14:textId="5D702E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B1D10" w14:textId="2C3548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6D65D" w14:textId="0601E70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A88AD" w14:textId="535E6C8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A14FD" w14:textId="7BE469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51666C" w:rsidRPr="004C554A" w14:paraId="18767A10" w14:textId="77777777" w:rsidTr="00564B0F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34490" w14:textId="646EA7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A2FA3" w14:textId="4B2607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26C8F" w14:textId="6C656A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B9CD1" w14:textId="6F2811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99BC2EF" w14:textId="7D3CC82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22FD5" w14:textId="06E61B8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1AC29" w14:textId="6E7DF0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275,00000</w:t>
            </w:r>
          </w:p>
        </w:tc>
      </w:tr>
      <w:tr w:rsidR="0051666C" w:rsidRPr="004C554A" w14:paraId="5C34807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57123" w14:textId="353387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1FD77" w14:textId="1CB792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5AF73" w14:textId="6EF8EC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93DC" w14:textId="48F94B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5D4AE5" w14:textId="0E9D0EA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F0338" w14:textId="60817F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B2E85" w14:textId="0D6AEB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</w:tr>
      <w:tr w:rsidR="0051666C" w:rsidRPr="004C554A" w14:paraId="4AF0F913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1B231" w14:textId="4C655F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DF4E4" w14:textId="48E07A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8A8AA" w14:textId="58AE49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0570566090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B79CA" w14:textId="0A0A49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2C3A22" w14:textId="0C65E5A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1F04" w14:textId="11C8BB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5AF40" w14:textId="0BA541F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31,00000</w:t>
            </w:r>
          </w:p>
        </w:tc>
      </w:tr>
      <w:tr w:rsidR="0051666C" w:rsidRPr="004C554A" w14:paraId="22B8CA9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02B0A" w14:textId="22DD6C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FF001" w14:textId="795F09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73A3F" w14:textId="5C84C5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23B3C" w14:textId="475BB2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7370D" w14:textId="38EFD1A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7C7CA" w14:textId="2C0DA8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8509A" w14:textId="0461116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3CCD835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19206" w14:textId="513276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BBCDF" w14:textId="64A7AF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97A2F" w14:textId="02FACC7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0570766200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14406" w14:textId="2D7A6D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0B8A0B" w14:textId="3DA0349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BCF78" w14:textId="19F885D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F1A8" w14:textId="2CA2615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016D8A5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36044" w14:textId="41E0DC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0E020" w14:textId="1FB94E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31A26" w14:textId="0A753D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ED436" w14:textId="1A4917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FDC21" w14:textId="6EEE0E2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CC6E3" w14:textId="787345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63 821,61800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6D7B2" w14:textId="19C71B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65 294,48272</w:t>
            </w:r>
          </w:p>
        </w:tc>
      </w:tr>
      <w:tr w:rsidR="0051666C" w:rsidRPr="004C554A" w14:paraId="52A49FA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16B7F" w14:textId="4BDAB0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5C7F2" w14:textId="79EDA0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467EE" w14:textId="67CDE9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3E734" w14:textId="188920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C9BC9D" w14:textId="7B17103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59D49" w14:textId="536733C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63 821,61800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FF9F3" w14:textId="0710A4D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65 294,48272</w:t>
            </w:r>
          </w:p>
        </w:tc>
      </w:tr>
      <w:tr w:rsidR="0051666C" w:rsidRPr="004C554A" w14:paraId="05E14D09" w14:textId="77777777" w:rsidTr="00564B0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D318B" w14:textId="30ACDC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2689B" w14:textId="33C846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3C43F" w14:textId="282263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C78BC" w14:textId="60CA97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608197" w14:textId="551C06A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47A9" w14:textId="72636C9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2 449,26090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1F504" w14:textId="63576A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3 290,93132</w:t>
            </w:r>
          </w:p>
        </w:tc>
      </w:tr>
      <w:tr w:rsidR="0051666C" w:rsidRPr="004C554A" w14:paraId="7FE0D18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4F6B0" w14:textId="2B9A95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87C0D" w14:textId="1C8C79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BEED1" w14:textId="5A2046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59793" w14:textId="05FD1B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524BF77" w14:textId="19A1FAB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202A3" w14:textId="507650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2 449,26090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BE8DA" w14:textId="073EE3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3 290,93132</w:t>
            </w:r>
          </w:p>
        </w:tc>
      </w:tr>
      <w:tr w:rsidR="0051666C" w:rsidRPr="004C554A" w14:paraId="192624B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31C41" w14:textId="62BD49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FDF54" w14:textId="58C109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75AC8" w14:textId="42520C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26625" w14:textId="202156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55A22F" w14:textId="6470D42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BD1F2" w14:textId="43D662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207E9" w14:textId="0DBD3AD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767,60000</w:t>
            </w:r>
          </w:p>
        </w:tc>
      </w:tr>
      <w:tr w:rsidR="0051666C" w:rsidRPr="004C554A" w14:paraId="611AD2D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AC390" w14:textId="178AD3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51AB" w14:textId="6D81B4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2C53E" w14:textId="392BB8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B73D" w14:textId="720B0A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635F39" w14:textId="4234886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8F329" w14:textId="76D3BC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5437C" w14:textId="0B4B7A8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767,60000</w:t>
            </w:r>
          </w:p>
        </w:tc>
      </w:tr>
      <w:tr w:rsidR="0051666C" w:rsidRPr="004C554A" w14:paraId="5D2EC273" w14:textId="77777777" w:rsidTr="00564B0F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7B0C3" w14:textId="270B33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51230" w14:textId="2B9CDE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7A41D" w14:textId="3AFC50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FBCF0" w14:textId="19CF11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DFF2D7" w14:textId="2E18E69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41007" w14:textId="203274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7A201" w14:textId="22CA1CF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1441F1A0" w14:textId="77777777" w:rsidTr="00564B0F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6978F" w14:textId="3C2809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1245C" w14:textId="102611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CE56" w14:textId="237113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05711S8600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4AF2F" w14:textId="0692AF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B14DF4" w14:textId="4134F3F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8661A" w14:textId="606DED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1D2D4" w14:textId="54EBB4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51666C" w:rsidRPr="004C554A" w14:paraId="6394C45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F3C19" w14:textId="285125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17508" w14:textId="4A25E2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38799" w14:textId="383064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5F4AA" w14:textId="4A681C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F7EFCD" w14:textId="2613F59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787B3" w14:textId="00E4EC4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DE486" w14:textId="4612F95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351,52000</w:t>
            </w:r>
          </w:p>
        </w:tc>
      </w:tr>
      <w:tr w:rsidR="0051666C" w:rsidRPr="004C554A" w14:paraId="7338B0F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C36E2" w14:textId="777EC0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265AC" w14:textId="7CF8B9E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37510" w14:textId="7E91D0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0571266130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ED122" w14:textId="22AEBD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E9FBE4" w14:textId="4C98B13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1B17" w14:textId="1AB153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92337" w14:textId="1C46671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351,52000</w:t>
            </w:r>
          </w:p>
        </w:tc>
      </w:tr>
      <w:tr w:rsidR="0051666C" w:rsidRPr="004C554A" w14:paraId="47DAC2F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B136E" w14:textId="5096EE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55946" w14:textId="02883C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EA501" w14:textId="63C553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CD149" w14:textId="00A6C0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95A0A8" w14:textId="735D921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вовлечению граждан в добровольческую (волонтерскую)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11D49" w14:textId="77E060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318,83200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D1B3D" w14:textId="590691D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263,58528</w:t>
            </w:r>
          </w:p>
        </w:tc>
      </w:tr>
      <w:tr w:rsidR="0051666C" w:rsidRPr="004C554A" w14:paraId="3FFD7F8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61C01" w14:textId="080BE2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D1487" w14:textId="5F618E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416D" w14:textId="413AA3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FF040" w14:textId="5B6481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F0B88C" w14:textId="1956CBE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4788D" w14:textId="0E853D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318,83200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17AB6" w14:textId="6A4A78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263,58528</w:t>
            </w:r>
          </w:p>
        </w:tc>
      </w:tr>
      <w:tr w:rsidR="0051666C" w:rsidRPr="004C554A" w14:paraId="7CA5E713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18267" w14:textId="124C15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4A400" w14:textId="095880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47422" w14:textId="5F3B62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17E9" w14:textId="42C2BB0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3A447F" w14:textId="073E22E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2A9E9" w14:textId="26B0F4F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D0718" w14:textId="5388E7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332,95680</w:t>
            </w:r>
          </w:p>
        </w:tc>
      </w:tr>
      <w:tr w:rsidR="0051666C" w:rsidRPr="004C554A" w14:paraId="4EA7A6ED" w14:textId="77777777" w:rsidTr="00564B0F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CF6C" w14:textId="2CDB36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81E19" w14:textId="29ACBB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7AA4E" w14:textId="343533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D4AAE" w14:textId="25903D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6AE9A" w14:textId="51E8B12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54F65" w14:textId="734B97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39C80" w14:textId="717462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292,95680</w:t>
            </w:r>
          </w:p>
        </w:tc>
      </w:tr>
      <w:tr w:rsidR="0051666C" w:rsidRPr="004C554A" w14:paraId="17F6E95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BB66E" w14:textId="0540B13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255C2" w14:textId="04A93E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0A501" w14:textId="32D2B2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6F3AE" w14:textId="0E4214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F054B" w14:textId="180A30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AF919" w14:textId="4FBC83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2E84F" w14:textId="231EB2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51666C" w:rsidRPr="004C554A" w14:paraId="45C67079" w14:textId="77777777" w:rsidTr="00564B0F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2120E" w14:textId="1AF80B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9B6C" w14:textId="296713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64D48" w14:textId="189D91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FB533" w14:textId="3406EB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C72AAF" w14:textId="7F0694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D6E84" w14:textId="78506D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589DB" w14:textId="37205A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214,00000</w:t>
            </w:r>
          </w:p>
        </w:tc>
      </w:tr>
      <w:tr w:rsidR="0051666C" w:rsidRPr="004C554A" w14:paraId="44806A5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5AA98" w14:textId="790102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E84D9" w14:textId="5B9FB7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B6DCC" w14:textId="1B82CA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FF357" w14:textId="4B4F18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572E57" w14:textId="67A6EF9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9A25C" w14:textId="5E555B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75,92000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68CB3" w14:textId="335F80E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78,95680</w:t>
            </w:r>
          </w:p>
        </w:tc>
      </w:tr>
      <w:tr w:rsidR="0051666C" w:rsidRPr="004C554A" w14:paraId="31DE9011" w14:textId="77777777" w:rsidTr="00564B0F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D92F6" w14:textId="6D9691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B8FAE" w14:textId="5E3201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3D56A" w14:textId="48E279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EF6C3" w14:textId="7ADDF0A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2D539B" w14:textId="59B36C0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D4710" w14:textId="1FE9AE7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75,92000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BFE10" w14:textId="0744B9F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78,95680</w:t>
            </w:r>
          </w:p>
        </w:tc>
      </w:tr>
      <w:tr w:rsidR="0051666C" w:rsidRPr="004C554A" w14:paraId="7CDA2C4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9B75D" w14:textId="6490F5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C46CD" w14:textId="4B51DA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4DC0B" w14:textId="77F680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A8D54" w14:textId="110AB9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8CA8C2" w14:textId="070F050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2DAC4" w14:textId="053968F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F6533" w14:textId="5821A63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027A47C8" w14:textId="77777777" w:rsidTr="00564B0F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0B026" w14:textId="5735CB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2896E" w14:textId="54AA16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22D2" w14:textId="556B52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178E4E" w14:textId="37AB89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BB3323" w14:textId="609E8CD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56F4D" w14:textId="6B2FA5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BAF8C" w14:textId="41A4083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17DCDC6F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086CB" w14:textId="16D0A2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EA00" w14:textId="38CE06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0BAB8" w14:textId="05325C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811F0" w14:textId="7C575B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C52703" w14:textId="6EDC548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7DA1" w14:textId="1CE81E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E2D4E" w14:textId="114E8EE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51666C" w:rsidRPr="004C554A" w14:paraId="2C9FD1E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152AA" w14:textId="14413B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EA0C" w14:textId="3E5E46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BA13C" w14:textId="27E225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52A3A" w14:textId="47ED4A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51CC17" w14:textId="02D5987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F39BE" w14:textId="73419F7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222 400,16972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6E804" w14:textId="303B95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223 475,80418</w:t>
            </w:r>
          </w:p>
        </w:tc>
      </w:tr>
      <w:tr w:rsidR="0051666C" w:rsidRPr="004C554A" w14:paraId="3430ED8A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516DD" w14:textId="7D6FC0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AE4BE" w14:textId="4CAA58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6194D" w14:textId="387A74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5755E" w14:textId="4E665A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645B2F" w14:textId="3832943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AF138" w14:textId="54E6108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70 476,00000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4AE57" w14:textId="7B2C05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73 230,12000</w:t>
            </w:r>
          </w:p>
        </w:tc>
      </w:tr>
      <w:tr w:rsidR="0051666C" w:rsidRPr="004C554A" w14:paraId="2A425F1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587DF" w14:textId="12EFC2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A6474" w14:textId="6C57EA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CAC4D" w14:textId="352955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AF0F9" w14:textId="053AE2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6B429F" w14:textId="327707A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9025" w14:textId="7631FC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70 476,00000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1D919" w14:textId="21318AF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73 230,12000</w:t>
            </w:r>
          </w:p>
        </w:tc>
      </w:tr>
      <w:tr w:rsidR="0051666C" w:rsidRPr="004C554A" w14:paraId="01C349E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6A203" w14:textId="7A096A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230D1" w14:textId="02DC29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7B910" w14:textId="32CC60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36D50" w14:textId="6A466E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E54903" w14:textId="5F54F14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EE5B6" w14:textId="7382C8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F46FF" w14:textId="3371C8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3 524,50000</w:t>
            </w:r>
          </w:p>
        </w:tc>
      </w:tr>
      <w:tr w:rsidR="0051666C" w:rsidRPr="004C554A" w14:paraId="3F02555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5FAC8" w14:textId="3AA7A2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8D6B" w14:textId="73B2C2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182CA6" w14:textId="706EAB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58991" w14:textId="6E9221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72B2810" w14:textId="5D68BE3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CC3FC" w14:textId="14B3ED4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749AD" w14:textId="5AAA48D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3 524,50000</w:t>
            </w:r>
          </w:p>
        </w:tc>
      </w:tr>
      <w:tr w:rsidR="0051666C" w:rsidRPr="004C554A" w14:paraId="6BFC614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13FED" w14:textId="2527F2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E45F4" w14:textId="09F415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A032" w14:textId="644020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47010" w14:textId="65707B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3BDDBD" w14:textId="0AB94AC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6AA40" w14:textId="5E9EF3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59 454,20000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E2634" w14:textId="33EE8B0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61 831,70000</w:t>
            </w:r>
          </w:p>
        </w:tc>
      </w:tr>
      <w:tr w:rsidR="0051666C" w:rsidRPr="004C554A" w14:paraId="20BA078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7FBD" w14:textId="75A095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D503F" w14:textId="6B44B8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C71E0" w14:textId="2B06E7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99B47" w14:textId="6E22E1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A6EB34" w14:textId="779132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9FFD5" w14:textId="4AC418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59 454,20000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87554" w14:textId="486F522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61 831,70000</w:t>
            </w:r>
          </w:p>
        </w:tc>
      </w:tr>
      <w:tr w:rsidR="0051666C" w:rsidRPr="004C554A" w14:paraId="7FAD0AC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FDB74" w14:textId="04B3CC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ABF6" w14:textId="620D51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BC666" w14:textId="3D5984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6FC37" w14:textId="1108CB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6968F" w14:textId="2F79CC6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AB7DA" w14:textId="185D48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6 124,90000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C001B" w14:textId="3CEF7B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6 305,60000</w:t>
            </w:r>
          </w:p>
        </w:tc>
      </w:tr>
      <w:tr w:rsidR="0051666C" w:rsidRPr="004C554A" w14:paraId="13A4995D" w14:textId="77777777" w:rsidTr="00564B0F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4A2E8" w14:textId="0DD1C7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A73EC" w14:textId="1F915A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E162D" w14:textId="4AD3CD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5967C" w14:textId="35295A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FB0098" w14:textId="24FAD46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901F" w14:textId="6C6D8A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6 124,90000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FEB59" w14:textId="5DF3EC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6 305,60000</w:t>
            </w:r>
          </w:p>
        </w:tc>
      </w:tr>
      <w:tr w:rsidR="0051666C" w:rsidRPr="004C554A" w14:paraId="23A81906" w14:textId="77777777" w:rsidTr="00564B0F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C4B12" w14:textId="70E1CC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8B38E" w14:textId="4F4A34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D030A" w14:textId="7B3588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A4FCF" w14:textId="0DAB89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147304" w14:textId="27DFDF7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D50D9" w14:textId="2368F8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36860" w14:textId="4F7797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1 568,32000</w:t>
            </w:r>
          </w:p>
        </w:tc>
      </w:tr>
      <w:tr w:rsidR="0051666C" w:rsidRPr="004C554A" w14:paraId="1B34DAA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F42" w14:textId="3AA60C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33AB" w14:textId="4502B6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F05E9" w14:textId="66CA5B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27D81" w14:textId="2E812A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B5B11B" w14:textId="5459187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81A60" w14:textId="67A7DF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885E1" w14:textId="5E4A231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1 568,32000</w:t>
            </w:r>
          </w:p>
        </w:tc>
      </w:tr>
      <w:tr w:rsidR="0051666C" w:rsidRPr="004C554A" w14:paraId="2C8C464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46725" w14:textId="645ED9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5DEAC" w14:textId="5DDC8E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C1300" w14:textId="00889E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1A869" w14:textId="4E4CA2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F6B3EF" w14:textId="750C17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1E3C9" w14:textId="372165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151 924,16972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CA1E9" w14:textId="37BAF8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150 245,68418</w:t>
            </w:r>
          </w:p>
        </w:tc>
      </w:tr>
      <w:tr w:rsidR="0051666C" w:rsidRPr="004C554A" w14:paraId="28D60679" w14:textId="77777777" w:rsidTr="00564B0F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0FB72" w14:textId="6E832A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AFC3D" w14:textId="0D81ED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B6FFF" w14:textId="382734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808D" w14:textId="4C4ECE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245ED1" w14:textId="31A1248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6373E" w14:textId="575390C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104 422,00000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20BA8" w14:textId="11B8D5B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101 335,30000</w:t>
            </w:r>
          </w:p>
        </w:tc>
      </w:tr>
      <w:tr w:rsidR="0051666C" w:rsidRPr="004C554A" w14:paraId="0006CC0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30CA6" w14:textId="3EF195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91B18" w14:textId="418CDA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11294" w14:textId="42F61B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28DB5" w14:textId="0E339B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7933FB5" w14:textId="6B652DB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FCC43" w14:textId="7FA45ED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90 736,00000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BE116" w14:textId="4BC109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91 640,30000</w:t>
            </w:r>
          </w:p>
        </w:tc>
      </w:tr>
      <w:tr w:rsidR="0051666C" w:rsidRPr="004C554A" w14:paraId="7332D2D0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EFE5E" w14:textId="1C6113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285A" w14:textId="0622E8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5E1C2" w14:textId="4893DE3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299E1" w14:textId="5BA0DA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B634BE" w14:textId="1BF0A56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21500" w14:textId="7641D8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C486A" w14:textId="5E5BA9D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9 397,60000</w:t>
            </w:r>
          </w:p>
        </w:tc>
      </w:tr>
      <w:tr w:rsidR="0051666C" w:rsidRPr="004C554A" w14:paraId="7F24AE9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E5A43" w14:textId="0892DC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9C157" w14:textId="337903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AE9F8" w14:textId="6547A8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E8DE3" w14:textId="76B69A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175F92E" w14:textId="6AEFA2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550FF" w14:textId="781D2E0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12711" w14:textId="491D74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51666C" w:rsidRPr="004C554A" w14:paraId="3734AA3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B850B" w14:textId="7A1E3A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BBFE7" w14:textId="3BDC69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DD0A5" w14:textId="58D121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A079B" w14:textId="33EB34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82B1F5" w14:textId="756771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1C604" w14:textId="146465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47 502,16972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66244" w14:textId="52D550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48 910,38418</w:t>
            </w:r>
          </w:p>
        </w:tc>
      </w:tr>
      <w:tr w:rsidR="0051666C" w:rsidRPr="004C554A" w14:paraId="1E49036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3B056" w14:textId="5B5A36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0CCB3" w14:textId="04166F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9D9CD" w14:textId="7AC13E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56118" w14:textId="61F945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00AA478" w14:textId="0B4413E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465C3" w14:textId="744EF7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33 273,30431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BF54" w14:textId="0A4A3F4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34 564,82848</w:t>
            </w:r>
          </w:p>
        </w:tc>
      </w:tr>
      <w:tr w:rsidR="0051666C" w:rsidRPr="004C554A" w14:paraId="03D83A4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3A8D4" w14:textId="6B9314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D23C" w14:textId="5D8E75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E4681" w14:textId="61A0EC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37C55" w14:textId="1260C95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5AEEE" w14:textId="4718A1C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4C970" w14:textId="0BFB44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12 076,80641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09386" w14:textId="27BDBF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12 193,49670</w:t>
            </w:r>
          </w:p>
        </w:tc>
      </w:tr>
      <w:tr w:rsidR="0051666C" w:rsidRPr="004C554A" w14:paraId="16B356D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F5011" w14:textId="60D180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F531A" w14:textId="144738C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3C563" w14:textId="39E190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7003567030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68F7" w14:textId="7C8AEF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F6FAB44" w14:textId="47C626F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A19E2" w14:textId="531CB9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FC633" w14:textId="23B6FE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2 152,05900</w:t>
            </w:r>
          </w:p>
        </w:tc>
      </w:tr>
      <w:tr w:rsidR="0051666C" w:rsidRPr="004C554A" w14:paraId="5C852BA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828EF" w14:textId="7D33C6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7520F" w14:textId="179A88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3DF64" w14:textId="79F773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DE647" w14:textId="08855F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821CF" w14:textId="6A0C20F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5F151" w14:textId="281FCA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325 177,98000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79894" w14:textId="70961C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345 142,28000</w:t>
            </w:r>
          </w:p>
        </w:tc>
      </w:tr>
      <w:tr w:rsidR="0051666C" w:rsidRPr="004C554A" w14:paraId="23B6060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95161" w14:textId="5B715C9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3E5A8" w14:textId="56BEA9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E3BC5" w14:textId="3366FC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7B0F6" w14:textId="2161FB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C9048" w14:textId="42D77DB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7EC81" w14:textId="67D586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299 214,88000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8DC3E" w14:textId="5F044C4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318 342,88000</w:t>
            </w:r>
          </w:p>
        </w:tc>
      </w:tr>
      <w:tr w:rsidR="0051666C" w:rsidRPr="004C554A" w14:paraId="529AA6D0" w14:textId="77777777" w:rsidTr="00564B0F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1E34F" w14:textId="07EB91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9F9FB" w14:textId="51480D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7F96F" w14:textId="3C3672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FCB3" w14:textId="24C5F1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35603" w14:textId="1032AAF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79C03" w14:textId="3E4ABF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900A6" w14:textId="4C46AC2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4 182,00000</w:t>
            </w:r>
          </w:p>
        </w:tc>
      </w:tr>
      <w:tr w:rsidR="0051666C" w:rsidRPr="004C554A" w14:paraId="12A675D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507C" w14:textId="7E06EA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4D22" w14:textId="6663B9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F203" w14:textId="7FB5E4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1CB4" w14:textId="429516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40765" w14:textId="7581055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C9E03" w14:textId="5DDBAD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69748" w14:textId="5CC770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</w:tr>
      <w:tr w:rsidR="0051666C" w:rsidRPr="004C554A" w14:paraId="0F4C2756" w14:textId="77777777" w:rsidTr="00564B0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1E17" w14:textId="18B2DC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30F6E" w14:textId="0C3E6D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3B5D8" w14:textId="3FFB9A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3F2DC" w14:textId="081C18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58E87D" w14:textId="1168102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C0C4E" w14:textId="79E3F1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0E0C7" w14:textId="0062AD0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3 982,00000</w:t>
            </w:r>
          </w:p>
        </w:tc>
      </w:tr>
      <w:tr w:rsidR="0051666C" w:rsidRPr="004C554A" w14:paraId="18A6EE6C" w14:textId="77777777" w:rsidTr="00564B0F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B713" w14:textId="366E27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553E2" w14:textId="5625E8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FC1DE" w14:textId="7267E8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D4766" w14:textId="252DE4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9C90784" w14:textId="3F749AF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24FA2" w14:textId="41F0E6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5DD49" w14:textId="5A86A5F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2 982,00000</w:t>
            </w:r>
          </w:p>
        </w:tc>
      </w:tr>
      <w:tr w:rsidR="0051666C" w:rsidRPr="004C554A" w14:paraId="49D250B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561DA" w14:textId="65FBAA8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7C002" w14:textId="006B52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E086F" w14:textId="013B2E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0190318300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65FE4" w14:textId="4F3699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D9984C" w14:textId="6DDD5AB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A029" w14:textId="390E184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104CF" w14:textId="27E86C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729B9A0E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F5C51" w14:textId="427DD1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54F1D" w14:textId="65755A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8F483" w14:textId="68B2D7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90B6D" w14:textId="476A84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781329" w14:textId="059E828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3FF6E" w14:textId="47F26F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B229C" w14:textId="5F7CB1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5DD8CE96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1EDB1" w14:textId="6DCB53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7AA3" w14:textId="5455E0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5A92A" w14:textId="050C4E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841A" w14:textId="63065D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3BD19" w14:textId="07B0BE5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A5840" w14:textId="1FFE39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865DE" w14:textId="261E20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0390F47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7A41A2" w14:textId="467BEB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4C855" w14:textId="15C5E0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62E9C" w14:textId="3114EA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6E653" w14:textId="46CC7C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69EB4D9" w14:textId="748DB0B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D99A" w14:textId="45E7F51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4AA95" w14:textId="4AE6363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51666C" w:rsidRPr="004C554A" w14:paraId="6A0F0E3E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F4701" w14:textId="1F20AA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3E008" w14:textId="333E26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677AF" w14:textId="5F995B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A5A2E" w14:textId="44389A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9255E1" w14:textId="3A1B67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550EF" w14:textId="1325A83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293 895,12000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EC382" w14:textId="653FA9A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313 022,12000</w:t>
            </w:r>
          </w:p>
        </w:tc>
      </w:tr>
      <w:tr w:rsidR="0051666C" w:rsidRPr="004C554A" w14:paraId="6F3F8FB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24D51" w14:textId="5F0E9C1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D12BE" w14:textId="0E55F1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4AF3B" w14:textId="6CF780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34AB8" w14:textId="098B0B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5637FA" w14:textId="42E5A85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E686E" w14:textId="04FECA5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93268" w14:textId="0ADB7B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51666C" w:rsidRPr="004C554A" w14:paraId="6D3C868F" w14:textId="77777777" w:rsidTr="00564B0F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9CB80" w14:textId="0FE7433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0F44B" w14:textId="635434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8D8C3" w14:textId="1A55FB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05986" w14:textId="097AD9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75BB8" w14:textId="7F00632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68D37" w14:textId="3CE6B3F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45C0F" w14:textId="1A11593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24CCB96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3175B" w14:textId="6C864B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DE30" w14:textId="2203A5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FD95D" w14:textId="2AE324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29D6D" w14:textId="409CF0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4AE33DE" w14:textId="34E4755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89A3F" w14:textId="219455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517B" w14:textId="13B91C9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1466AB30" w14:textId="77777777" w:rsidTr="00564B0F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220A0" w14:textId="257719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A8366" w14:textId="444B20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FC1C4" w14:textId="227332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92A48" w14:textId="7AE4E6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80131" w14:textId="6C25978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2AA5D" w14:textId="12EF8A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E8B67" w14:textId="5766EAC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45AE8BCB" w14:textId="77777777" w:rsidTr="00564B0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20FD4" w14:textId="78F32D5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1C1F" w14:textId="7B6AD9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19E84" w14:textId="03F542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EBD8" w14:textId="7647AF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3F698A8" w14:textId="175C35D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B410B" w14:textId="035710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B1EF0" w14:textId="6BFF29B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51666C" w:rsidRPr="004C554A" w14:paraId="3D277297" w14:textId="77777777" w:rsidTr="00564B0F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5C3D6" w14:textId="366D1D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CF18" w14:textId="3E3FAE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3AA33" w14:textId="3A7739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5689A" w14:textId="595ACC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0AC260" w14:textId="6EF39AE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F9BF6" w14:textId="4058B8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F2A52" w14:textId="291FEDD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72F2A912" w14:textId="77777777" w:rsidTr="00564B0F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ECCA" w14:textId="445AB25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FC45E" w14:textId="46F1A9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D32D2" w14:textId="7AE0AB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3990C" w14:textId="627D9F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035DBD" w14:textId="797C12C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00994" w14:textId="5A97E2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C5E83" w14:textId="4A068C6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51666C" w:rsidRPr="004C554A" w14:paraId="171B89D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CFD71" w14:textId="7B1873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B317" w14:textId="5E0881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A476F" w14:textId="0E2BEF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32B23" w14:textId="0A1282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AD84B" w14:textId="7872E86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8BBBF" w14:textId="43E4D0E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293 145,12000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743A9" w14:textId="7232B2B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312 422,12000</w:t>
            </w:r>
          </w:p>
        </w:tc>
      </w:tr>
      <w:tr w:rsidR="0051666C" w:rsidRPr="004C554A" w14:paraId="149FB85E" w14:textId="77777777" w:rsidTr="00564B0F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459C6" w14:textId="3C948B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4B1C8" w14:textId="18DDF1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52FFC" w14:textId="6FC36F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E806F" w14:textId="72BA28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B1EA68" w14:textId="37CB9F3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A6794" w14:textId="6CA728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92 803,70000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483C3" w14:textId="6ED07F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99 602,60000</w:t>
            </w:r>
          </w:p>
        </w:tc>
      </w:tr>
      <w:tr w:rsidR="0051666C" w:rsidRPr="004C554A" w14:paraId="1F4CE827" w14:textId="77777777" w:rsidTr="00564B0F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0B09C" w14:textId="775DE2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2EEE" w14:textId="4515B0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94DA1" w14:textId="510E62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0C48" w14:textId="137BD9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CF7E420" w14:textId="2EB95AC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75B6B" w14:textId="753A9EE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92 803,70000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EFC2" w14:textId="493486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99 602,60000</w:t>
            </w:r>
          </w:p>
        </w:tc>
      </w:tr>
      <w:tr w:rsidR="0051666C" w:rsidRPr="004C554A" w14:paraId="0EAF65ED" w14:textId="77777777" w:rsidTr="00564B0F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2F19D" w14:textId="51370F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FEE2" w14:textId="7E5A10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DFEB0" w14:textId="703651B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96EE" w14:textId="0E2823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AAFF00" w14:textId="6FB4D7F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9B57" w14:textId="1C7F6E0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014C" w14:textId="6C6B6ED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24 516,50000</w:t>
            </w:r>
          </w:p>
        </w:tc>
      </w:tr>
      <w:tr w:rsidR="0051666C" w:rsidRPr="004C554A" w14:paraId="3244B8C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5FA1A" w14:textId="250EA3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8C2D1" w14:textId="35047B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679B4" w14:textId="009517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7EDEB" w14:textId="3B4487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87F3034" w14:textId="69DA02C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92105" w14:textId="398F4D5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48666" w14:textId="2E0EEEC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24 516,50000</w:t>
            </w:r>
          </w:p>
        </w:tc>
      </w:tr>
      <w:tr w:rsidR="0051666C" w:rsidRPr="004C554A" w14:paraId="51575D0B" w14:textId="77777777" w:rsidTr="00564B0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11C82" w14:textId="296565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F70E2" w14:textId="0E731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A56C8" w14:textId="669E29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017D7" w14:textId="3A53FB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7F5D24" w14:textId="581293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4CCE0" w14:textId="2FB7EC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171 159,50000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479F3" w14:textId="2D5FC5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183 302,70000</w:t>
            </w:r>
          </w:p>
        </w:tc>
      </w:tr>
      <w:tr w:rsidR="0051666C" w:rsidRPr="004C554A" w14:paraId="7E1CEFBB" w14:textId="77777777" w:rsidTr="00564B0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957AC" w14:textId="51101AB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31CE" w14:textId="4D0124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4A140" w14:textId="00D74A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ADFED" w14:textId="7B5421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EED7278" w14:textId="4976F3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D4A9A" w14:textId="705384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79 600,50000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3A3BA" w14:textId="40CF0FD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84 870,70000</w:t>
            </w:r>
          </w:p>
        </w:tc>
      </w:tr>
      <w:tr w:rsidR="0051666C" w:rsidRPr="004C554A" w14:paraId="14683A70" w14:textId="77777777" w:rsidTr="00564B0F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5DEFB" w14:textId="7189DB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1B60" w14:textId="3ED4A8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F03B2" w14:textId="02FD27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DAAFE" w14:textId="7AC1BE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C59841" w14:textId="7BC27EE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EE87A" w14:textId="3FFD15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91 559,00000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7B9E" w14:textId="2BBAB4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98 432,00000</w:t>
            </w:r>
          </w:p>
        </w:tc>
      </w:tr>
      <w:tr w:rsidR="0051666C" w:rsidRPr="004C554A" w14:paraId="0C45E060" w14:textId="77777777" w:rsidTr="00564B0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8C96" w14:textId="24328F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C55A6" w14:textId="411424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E7E38" w14:textId="159980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D1E08" w14:textId="3FE55B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C60420" w14:textId="3332567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93D0F" w14:textId="06417F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81E7A" w14:textId="66FAD7D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51666C" w:rsidRPr="004C554A" w14:paraId="12555D6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D833C" w14:textId="0CB32D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961F" w14:textId="35A834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C10E2" w14:textId="1DA681E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07DFB" w14:textId="025C93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D7DAB6C" w14:textId="79C2B79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632A3" w14:textId="2713C4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18056" w14:textId="26566B3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196,32000</w:t>
            </w:r>
          </w:p>
        </w:tc>
      </w:tr>
      <w:tr w:rsidR="0051666C" w:rsidRPr="004C554A" w14:paraId="53CFA93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C08B5" w14:textId="4DAB98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09FB" w14:textId="210753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6B056" w14:textId="11C27C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79807" w14:textId="1CDF71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6014A5" w14:textId="1210F8B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4B815" w14:textId="280F2E9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6FC08" w14:textId="5686B8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4 562,60000</w:t>
            </w:r>
          </w:p>
        </w:tc>
      </w:tr>
      <w:tr w:rsidR="0051666C" w:rsidRPr="004C554A" w14:paraId="42CCE4BB" w14:textId="77777777" w:rsidTr="00564B0F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C0CAE" w14:textId="6708E9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5DA7" w14:textId="3B2F1D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8C5D4" w14:textId="6B46F1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A4104" w14:textId="721653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0CF89D" w14:textId="36A6212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A87C9" w14:textId="56AE77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80176" w14:textId="5C4CE2E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2 715,00000</w:t>
            </w:r>
          </w:p>
        </w:tc>
      </w:tr>
      <w:tr w:rsidR="0051666C" w:rsidRPr="004C554A" w14:paraId="5CED47F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FC41B" w14:textId="561786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32868" w14:textId="17962C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20D7F" w14:textId="26890E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CBAAC" w14:textId="6F4069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69223CA" w14:textId="2950D0F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3C4E9" w14:textId="19624E6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61842" w14:textId="73AF3C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415DD898" w14:textId="77777777" w:rsidTr="00564B0F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E73BF" w14:textId="522056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35E2" w14:textId="11F5D4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F1497" w14:textId="304D71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B780" w14:textId="1C04B7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84D90C0" w14:textId="6A40B37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6FB21" w14:textId="49B6BF6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CF19D" w14:textId="78F934D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347,60000</w:t>
            </w:r>
          </w:p>
        </w:tc>
      </w:tr>
      <w:tr w:rsidR="0051666C" w:rsidRPr="004C554A" w14:paraId="16A36FB8" w14:textId="77777777" w:rsidTr="00564B0F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B20C6" w14:textId="13827F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538CE" w14:textId="5C6CB8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0E763" w14:textId="369D6C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9B5C8" w14:textId="0A7077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CF73F4" w14:textId="3E09DDF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01741" w14:textId="1E55121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8FA9F" w14:textId="5CA134F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51666C" w:rsidRPr="004C554A" w14:paraId="7423A722" w14:textId="77777777" w:rsidTr="00564B0F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1A409" w14:textId="056A16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BDF8" w14:textId="44E2DC1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A9E9F" w14:textId="6A7D4C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41733" w14:textId="20B7EE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6AC669" w14:textId="08FD2E0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A7D8A" w14:textId="519701E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EF756" w14:textId="2B375F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</w:tr>
      <w:tr w:rsidR="0051666C" w:rsidRPr="004C554A" w14:paraId="3A0027B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FBE29" w14:textId="774E62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EF9A5" w14:textId="3C4F509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C051C" w14:textId="5BCEA0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CD8AA" w14:textId="404427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70D544" w14:textId="1709BD7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24D92" w14:textId="4F77040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6B8E7" w14:textId="3D2279B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241,40000</w:t>
            </w:r>
          </w:p>
        </w:tc>
      </w:tr>
      <w:tr w:rsidR="0051666C" w:rsidRPr="004C554A" w14:paraId="1233456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19C36" w14:textId="5213E5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8494" w14:textId="7CF248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0E1D" w14:textId="65EEAFC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B3B09" w14:textId="152C865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C4B391" w14:textId="422232C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99FB6" w14:textId="0230393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0E163" w14:textId="10E33F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1 138,76000</w:t>
            </w:r>
          </w:p>
        </w:tc>
      </w:tr>
      <w:tr w:rsidR="0051666C" w:rsidRPr="004C554A" w14:paraId="7E3A2885" w14:textId="77777777" w:rsidTr="00564B0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9F088" w14:textId="40389A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7E21" w14:textId="2017F3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C80F7" w14:textId="0B7AC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C80C9" w14:textId="2508EB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C57F00" w14:textId="5FDDE2C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616FE" w14:textId="482420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CC8A4" w14:textId="03EF374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51666C" w:rsidRPr="004C554A" w14:paraId="5601FF19" w14:textId="77777777" w:rsidTr="00564B0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17A91" w14:textId="35A6D1E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7D714" w14:textId="4E92DD4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30245" w14:textId="699878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C909" w14:textId="11713C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BF5269" w14:textId="07D2B16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94E9A" w14:textId="6E1B25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9363A" w14:textId="073B95D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51666C" w:rsidRPr="004C554A" w14:paraId="2D6F33E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44C7B" w14:textId="01F053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E1D4" w14:textId="70730D9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23F02" w14:textId="2C06238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80406" w14:textId="14F8CD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DF1AEB" w14:textId="7860F0A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880CF" w14:textId="3D9A0F8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2846E" w14:textId="25711D1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230,00000</w:t>
            </w:r>
          </w:p>
        </w:tc>
      </w:tr>
      <w:tr w:rsidR="0051666C" w:rsidRPr="004C554A" w14:paraId="189C096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7B4E9" w14:textId="0F4BBB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0FC1" w14:textId="404086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5965" w14:textId="7686DB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B6250" w14:textId="484061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7831C" w14:textId="4AB343A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DA02A" w14:textId="049E1F1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40AE" w14:textId="29EC04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707,76000</w:t>
            </w:r>
          </w:p>
        </w:tc>
      </w:tr>
      <w:tr w:rsidR="0051666C" w:rsidRPr="004C554A" w14:paraId="215C1A0A" w14:textId="77777777" w:rsidTr="00564B0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0DAF4" w14:textId="2085AF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A120" w14:textId="28E712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E2456" w14:textId="2BED26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4DDAC" w14:textId="45247D6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B8CEA7" w14:textId="06A3136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C94DD" w14:textId="595642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C4F8" w14:textId="2EF3E0E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707,76000</w:t>
            </w:r>
          </w:p>
        </w:tc>
      </w:tr>
      <w:tr w:rsidR="0051666C" w:rsidRPr="004C554A" w14:paraId="10CEDA4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B118" w14:textId="796CAD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9E027" w14:textId="3DDE4A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90A5E" w14:textId="3BDC28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F7596" w14:textId="2B00F6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4DEF998" w14:textId="5FDD1F5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A3109" w14:textId="1A8B335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7E090" w14:textId="7EC00F2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625,46000</w:t>
            </w:r>
          </w:p>
        </w:tc>
      </w:tr>
      <w:tr w:rsidR="0051666C" w:rsidRPr="004C554A" w14:paraId="4D63BE3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92AE3" w14:textId="199ACF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36C9" w14:textId="618FAD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57B37" w14:textId="699111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49751" w14:textId="695B32A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26DC9F5" w14:textId="710BB5E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97313" w14:textId="5AEF15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08D25" w14:textId="6FE4744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82,30000</w:t>
            </w:r>
          </w:p>
        </w:tc>
      </w:tr>
      <w:tr w:rsidR="0051666C" w:rsidRPr="004C554A" w14:paraId="7428DCC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48ABD" w14:textId="1F3085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B30D4" w14:textId="479544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D0962" w14:textId="207F1CC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DE2AD" w14:textId="37642B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EDB3E2" w14:textId="514466B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A9EF3" w14:textId="7E9409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08C72" w14:textId="7DB3C5A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51666C" w:rsidRPr="004C554A" w14:paraId="7FDD067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AF019" w14:textId="1ECD718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CA45" w14:textId="22C78E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19513" w14:textId="7F2FB65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0730170150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0FC35" w14:textId="320173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F82BEF" w14:textId="199BFA6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A4FE2" w14:textId="1CADC4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77129" w14:textId="5829567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08EDCFB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EC605" w14:textId="439E18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F9B23" w14:textId="2541557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F6815" w14:textId="6756359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0730170150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08A35B" w14:textId="7B0347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6F9699" w14:textId="7BF8DF9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162CC" w14:textId="605C51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7DF4A" w14:textId="0D437B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245BB8D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54715" w14:textId="484530D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C787" w14:textId="47B1B9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75C5B" w14:textId="7DFA26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F18DA" w14:textId="7E99C1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393E89" w14:textId="7CE7CFD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0D15C" w14:textId="3E1C2D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C63C2" w14:textId="088068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7CE65E0C" w14:textId="77777777" w:rsidTr="00564B0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EA3CC" w14:textId="7F8E51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A9A8" w14:textId="16AEB7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F5A7C" w14:textId="5D9B71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F39AF" w14:textId="7980546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84EB54" w14:textId="0230CD9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4DFFD" w14:textId="7F469C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1CB06" w14:textId="26BFB1C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51666C" w:rsidRPr="004C554A" w14:paraId="506B47B4" w14:textId="77777777" w:rsidTr="00564B0F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B2ED65" w14:textId="289248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F90E" w14:textId="7DD98C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48539" w14:textId="2C0829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7AE34" w14:textId="306DC1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42DA34" w14:textId="6E73387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9EA83" w14:textId="77D4D8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6738B" w14:textId="4044183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51666C" w:rsidRPr="004C554A" w14:paraId="6C8774A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AA4AD" w14:textId="44DC36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C43FC" w14:textId="3D96EF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8EACC" w14:textId="6B9169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0740470210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5C31" w14:textId="1CC705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31939A" w14:textId="2CA1B0E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83F95" w14:textId="3B7D6E2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BF94A" w14:textId="78343F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51666C" w:rsidRPr="004C554A" w14:paraId="32C1918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424C" w14:textId="7C5D34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61030" w14:textId="112798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7CC38" w14:textId="3A0906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0740470210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3E76" w14:textId="552355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A32FE99" w14:textId="3E22CF7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033B" w14:textId="01F4B34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ECB7F" w14:textId="4CCE441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106,00000</w:t>
            </w:r>
          </w:p>
        </w:tc>
      </w:tr>
      <w:tr w:rsidR="0051666C" w:rsidRPr="004C554A" w14:paraId="5BCD074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94322" w14:textId="345A00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4DAF" w14:textId="5F9E49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E26B6" w14:textId="00D8D9A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002CA" w14:textId="4D9AB82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77BDB9" w14:textId="15BA5E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640D7" w14:textId="5D1D681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261C1" w14:textId="3D55EDD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26 799,40000</w:t>
            </w:r>
          </w:p>
        </w:tc>
      </w:tr>
      <w:tr w:rsidR="0051666C" w:rsidRPr="004C554A" w14:paraId="3C57902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DD4CF" w14:textId="209BA3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A001C" w14:textId="0DBC78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31620" w14:textId="296A21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4AF4D" w14:textId="7D2AF63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60978" w14:textId="0BE63FD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61B09" w14:textId="76E0E6F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7E4F6" w14:textId="0AAB08D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26 799,40000</w:t>
            </w:r>
          </w:p>
        </w:tc>
      </w:tr>
      <w:tr w:rsidR="0051666C" w:rsidRPr="004C554A" w14:paraId="5A3A97B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1F965" w14:textId="67C0C0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4746" w14:textId="58F555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00904" w14:textId="24A1A4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6CE52" w14:textId="611EBB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600F9" w14:textId="6B0BE86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01A7C" w14:textId="2907C5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25 963,10000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4F292" w14:textId="1572C68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26 799,40000</w:t>
            </w:r>
          </w:p>
        </w:tc>
      </w:tr>
      <w:tr w:rsidR="0051666C" w:rsidRPr="004C554A" w14:paraId="55F2257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A342D" w14:textId="1391A8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051C8" w14:textId="64E728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E1850" w14:textId="16B67C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76071" w14:textId="53FCE0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25BD5C5" w14:textId="0178CFF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4D72E" w14:textId="2DA7381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23 320,06200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00024" w14:textId="09AB8B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24 156,39600</w:t>
            </w:r>
          </w:p>
        </w:tc>
      </w:tr>
      <w:tr w:rsidR="0051666C" w:rsidRPr="004C554A" w14:paraId="59CC6AF4" w14:textId="77777777" w:rsidTr="00564B0F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3B04" w14:textId="1779209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BCF90" w14:textId="1B08A4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68940" w14:textId="159B80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C3018" w14:textId="48EE35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BDEC60" w14:textId="3181768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1E8AD" w14:textId="0693EE9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2 590,83800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831D5" w14:textId="33C26C1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2 590,80400</w:t>
            </w:r>
          </w:p>
        </w:tc>
      </w:tr>
      <w:tr w:rsidR="0051666C" w:rsidRPr="004C554A" w14:paraId="42639B9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003C9" w14:textId="4A9D26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DF422" w14:textId="713BF24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BAC72" w14:textId="43B538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7003467020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36110" w14:textId="160642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3DF7FE0" w14:textId="3B32C5D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97EC7" w14:textId="1A5BA6F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1804B" w14:textId="434AC5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52,20000</w:t>
            </w:r>
          </w:p>
        </w:tc>
      </w:tr>
      <w:tr w:rsidR="0051666C" w:rsidRPr="004C554A" w14:paraId="72A3268F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470E9" w14:textId="747738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3C95" w14:textId="343CF6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D2B33" w14:textId="691802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F12E0" w14:textId="1DE377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E402ED" w14:textId="3585B9A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11923" w14:textId="669D675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299 494,58912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E21CB" w14:textId="6F75A7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288 104,51484</w:t>
            </w:r>
          </w:p>
        </w:tc>
      </w:tr>
      <w:tr w:rsidR="0051666C" w:rsidRPr="004C554A" w14:paraId="47BABF4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B3687" w14:textId="2CCC97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7DF8A" w14:textId="2913B7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8CC5" w14:textId="34506A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04106" w14:textId="3F6C79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3B6CC0" w14:textId="78D41D6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7FF54" w14:textId="66E458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B23D7" w14:textId="22DD48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11 425,06884</w:t>
            </w:r>
          </w:p>
        </w:tc>
      </w:tr>
      <w:tr w:rsidR="0051666C" w:rsidRPr="004C554A" w14:paraId="0DFFE8D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8EE44" w14:textId="636F61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A0FD" w14:textId="2F90FA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1CE2B" w14:textId="530435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F33AB" w14:textId="204478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CDFE42" w14:textId="7A227E1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033B2" w14:textId="5308328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C081C" w14:textId="70389F9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51666C" w:rsidRPr="004C554A" w14:paraId="24256C54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49C08" w14:textId="40222A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B885" w14:textId="094D60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DA972" w14:textId="1A2214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A602A" w14:textId="72EA61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81EB9" w14:textId="63C3FD9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F759A" w14:textId="22F77A1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F58FB" w14:textId="13A44E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51666C" w:rsidRPr="004C554A" w14:paraId="2548567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98F82" w14:textId="6AD704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34285" w14:textId="7E3F36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BCF6C" w14:textId="6AA062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7002510140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11350" w14:textId="4252EA9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F3EBCEE" w14:textId="7BABD34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2BA45" w14:textId="5B486C3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10 985,64312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0D1AB" w14:textId="6658143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11 425,06884</w:t>
            </w:r>
          </w:p>
        </w:tc>
      </w:tr>
      <w:tr w:rsidR="0051666C" w:rsidRPr="004C554A" w14:paraId="1D23999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A597D" w14:textId="08E82F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80213" w14:textId="6835D4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481CC" w14:textId="40A61C5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4425A" w14:textId="6BFFEA5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526F54" w14:textId="4309E0F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5D449" w14:textId="7808214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DEE81" w14:textId="00285D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256 578,84600</w:t>
            </w:r>
          </w:p>
        </w:tc>
      </w:tr>
      <w:tr w:rsidR="0051666C" w:rsidRPr="004C554A" w14:paraId="15B2A275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8F233" w14:textId="673E76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08A63" w14:textId="49E5C3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B52F" w14:textId="15673C3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8EE9" w14:textId="3ADEC5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CF5B62" w14:textId="7DAA2F8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1972A" w14:textId="03F8FB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1AED" w14:textId="40A6465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256 578,84600</w:t>
            </w:r>
          </w:p>
        </w:tc>
      </w:tr>
      <w:tr w:rsidR="0051666C" w:rsidRPr="004C554A" w14:paraId="7F3DE2A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F2A5D" w14:textId="37C695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8ECAE" w14:textId="3AA483E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CA036" w14:textId="1B00B1C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B041F" w14:textId="356981E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9DE32" w14:textId="22DF05B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E0232" w14:textId="1477C6C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249 326,74600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736CB" w14:textId="71C9BF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256 578,84600</w:t>
            </w:r>
          </w:p>
        </w:tc>
      </w:tr>
      <w:tr w:rsidR="0051666C" w:rsidRPr="004C554A" w14:paraId="5433DF3B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E44B8" w14:textId="77AD07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F051B" w14:textId="6CCAE9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3DAD7" w14:textId="78DC22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F31AA" w14:textId="3EF8BC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910C25" w14:textId="4C1C0AE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BA28F" w14:textId="1CA7734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2DDA" w14:textId="527236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73F05CD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7CEDF" w14:textId="7D097D4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82530" w14:textId="0B4F4A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79D06" w14:textId="5B7677B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FA8F3" w14:textId="310EDA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21F14DD8" w14:textId="59BBE3F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40999" w14:textId="46671E2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0F9E9" w14:textId="57563A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51666C" w:rsidRPr="004C554A" w14:paraId="6A2CBC4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6DEAD" w14:textId="43748C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977C6" w14:textId="153845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4DA79" w14:textId="2C1CC9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E0AE2" w14:textId="52DCA3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64390C" w14:textId="227326B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D5CFF" w14:textId="7E5BDA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58219" w14:textId="1777133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51666C" w:rsidRPr="004C554A" w14:paraId="223D0DDE" w14:textId="77777777" w:rsidTr="00564B0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6076" w14:textId="7CFC8D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17931" w14:textId="543CD6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31CF9" w14:textId="0C22FA8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B63EE" w14:textId="695A18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3859BD1" w14:textId="1C9D673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79297" w14:textId="0209CB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F99D4" w14:textId="2EE59D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5 804,85600</w:t>
            </w:r>
          </w:p>
        </w:tc>
      </w:tr>
      <w:tr w:rsidR="0051666C" w:rsidRPr="004C554A" w14:paraId="6D14C4E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CBCD" w14:textId="691F2A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3C41" w14:textId="4EE2F74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8013" w14:textId="4AB062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E397D" w14:textId="7E2749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70290E" w14:textId="7516B3A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3E436" w14:textId="664192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6DBA2" w14:textId="3AC2A18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51666C" w:rsidRPr="004C554A" w14:paraId="699D438D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2665F" w14:textId="6FFB81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E3AFB" w14:textId="002E85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97B4F" w14:textId="5D2BDE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C7485" w14:textId="1278E7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22EDE97" w14:textId="34C8099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E439D" w14:textId="59A677E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4A226" w14:textId="31A7F9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51666C" w:rsidRPr="004C554A" w14:paraId="2C0B7B2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5775" w14:textId="5D46BB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F82D" w14:textId="17E536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59391" w14:textId="59F1FC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AE483" w14:textId="0472B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1D5055" w14:textId="36D6E92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7F14" w14:textId="3F7C32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B16ED" w14:textId="4F6E97B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6C84680E" w14:textId="77777777" w:rsidTr="00564B0F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181EE" w14:textId="105106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268B8" w14:textId="034941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82BD7" w14:textId="18D63D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6BE81" w14:textId="6AED7C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7174E2D" w14:textId="001E40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F0318" w14:textId="0EC183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67508" w14:textId="15832D3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51666C" w:rsidRPr="004C554A" w14:paraId="09F54D6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8CB1C" w14:textId="543CFD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4CBE9" w14:textId="76CA8EC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F8236" w14:textId="2D5F7C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31FEA" w14:textId="7BE767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C4D18" w14:textId="065671E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65994" w14:textId="43A042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158 164,00000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73DA8" w14:textId="68A81DC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164 479,80000</w:t>
            </w:r>
          </w:p>
        </w:tc>
      </w:tr>
      <w:tr w:rsidR="0051666C" w:rsidRPr="004C554A" w14:paraId="2F413E77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6E858" w14:textId="52D19E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C4AD6" w14:textId="20483A3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FEFE6" w14:textId="79A3AF4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323A4" w14:textId="34DF53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DB49A8" w14:textId="4A4E0B1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58E45" w14:textId="32470D2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FB78C" w14:textId="5A6C28F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51666C" w:rsidRPr="004C554A" w14:paraId="0887B96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63571" w14:textId="139862A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D2491" w14:textId="3B5DE01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09388" w14:textId="532C48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C5D7" w14:textId="768C3E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46A7F22" w14:textId="7EE1705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BED67" w14:textId="64BE09A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6F24" w14:textId="3198797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164 149,80000</w:t>
            </w:r>
          </w:p>
        </w:tc>
      </w:tr>
      <w:tr w:rsidR="0051666C" w:rsidRPr="004C554A" w14:paraId="1B7B3A8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09209" w14:textId="2EBBCB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5982" w14:textId="18717B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99BD4" w14:textId="37675E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BF86C" w14:textId="1FE8041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8609FF" w14:textId="1ED87E7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A4F68" w14:textId="75C038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61 947,50000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52577" w14:textId="59B15A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61 936,30000</w:t>
            </w:r>
          </w:p>
        </w:tc>
      </w:tr>
      <w:tr w:rsidR="0051666C" w:rsidRPr="004C554A" w14:paraId="742D4823" w14:textId="77777777" w:rsidTr="00564B0F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D68F" w14:textId="04416AA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086A" w14:textId="3BAA6E4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8387" w14:textId="17373D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B4A5" w14:textId="1A8A0FB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241FA4" w14:textId="035BF0A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EC09B" w14:textId="156EAFA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FAEB0" w14:textId="258FF1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140,00000</w:t>
            </w:r>
          </w:p>
        </w:tc>
      </w:tr>
      <w:tr w:rsidR="0051666C" w:rsidRPr="004C554A" w14:paraId="6531843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55B62" w14:textId="4F2676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F6B0A" w14:textId="651D084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A0718" w14:textId="6C0308B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F00DC" w14:textId="0CC010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1C0B9EF" w14:textId="1AAC109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9E0A4" w14:textId="2F5DFE1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61 807,50000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BC3C1" w14:textId="08883D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61 796,30000</w:t>
            </w:r>
          </w:p>
        </w:tc>
      </w:tr>
      <w:tr w:rsidR="0051666C" w:rsidRPr="004C554A" w14:paraId="23C02099" w14:textId="77777777" w:rsidTr="00564B0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A78FE" w14:textId="245A029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06C89" w14:textId="281851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08975" w14:textId="4119208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FE22" w14:textId="6DD796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9333C5" w14:textId="6118D43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5E91B" w14:textId="3B00C4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C70CC" w14:textId="6FFDC34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428,20000</w:t>
            </w:r>
          </w:p>
        </w:tc>
      </w:tr>
      <w:tr w:rsidR="0051666C" w:rsidRPr="004C554A" w14:paraId="0C6C07B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F42EF" w14:textId="527F76E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8AE4" w14:textId="54C44D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80BEB" w14:textId="708655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E0DF6" w14:textId="329B81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5AA7D2B" w14:textId="6663FF3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0BC8E" w14:textId="385A5D6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E5693" w14:textId="6269D23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428,20000</w:t>
            </w:r>
          </w:p>
        </w:tc>
      </w:tr>
      <w:tr w:rsidR="0051666C" w:rsidRPr="004C554A" w14:paraId="7505BDC4" w14:textId="77777777" w:rsidTr="00564B0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70C7CE" w14:textId="3320F4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DF8E3" w14:textId="20CF1B0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1E825" w14:textId="66DBA2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39872" w14:textId="65515A4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1C58C7" w14:textId="09ABBCF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6C4CC" w14:textId="47A704D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20 407,20000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8C5B7" w14:textId="558349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21 220,70000</w:t>
            </w:r>
          </w:p>
        </w:tc>
      </w:tr>
      <w:tr w:rsidR="0051666C" w:rsidRPr="004C554A" w14:paraId="0DA3490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E028F" w14:textId="37F66D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199D" w14:textId="31A4DB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48B02" w14:textId="5708FE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57F93" w14:textId="18E298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FC1EEB" w14:textId="5E4CCC9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AE228" w14:textId="26F5F70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2E8A1" w14:textId="17E0010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51666C" w:rsidRPr="004C554A" w14:paraId="7533FEFF" w14:textId="77777777" w:rsidTr="00564B0F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436AD" w14:textId="5430884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27519" w14:textId="4A55CCE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949" w14:textId="07C7F9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8211F" w14:textId="31DDFB0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6DB4F71" w14:textId="5CB1B7D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39032" w14:textId="155121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A89B" w14:textId="77202F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21 204,70000</w:t>
            </w:r>
          </w:p>
        </w:tc>
      </w:tr>
      <w:tr w:rsidR="0051666C" w:rsidRPr="004C554A" w14:paraId="6936475E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A81C8" w14:textId="1D43752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1CD52" w14:textId="639A1A0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E7956" w14:textId="4381100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1BB13" w14:textId="5025AE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02A8C8" w14:textId="704CB78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1FB89" w14:textId="5EE27D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BB2C7" w14:textId="7BA725E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4238C9A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CE180" w14:textId="174460D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3CB1C" w14:textId="23A7229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3C251" w14:textId="68D9B8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0711070110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292C3" w14:textId="4904B2B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2552DEA" w14:textId="648A000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F3323" w14:textId="35ECEE9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9AA57" w14:textId="7FDDC6E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51666C" w:rsidRPr="004C554A" w14:paraId="3F49EB5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C39C6" w14:textId="463CEDE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12650" w14:textId="585741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7AC8C" w14:textId="1AB4EF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33667" w14:textId="1CE384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FAC218" w14:textId="3EB923D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4E0CB" w14:textId="4B2C4D0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0AFED" w14:textId="3F3AF17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51666C" w:rsidRPr="004C554A" w14:paraId="4F0E788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56290" w14:textId="0641D30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E383" w14:textId="6907BC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EF115" w14:textId="19CFC7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0711170230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379F6" w14:textId="122A86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EEAA936" w14:textId="0A5F85A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A4419" w14:textId="0ACF331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357DC" w14:textId="3D80E8B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178,99000</w:t>
            </w:r>
          </w:p>
        </w:tc>
      </w:tr>
      <w:tr w:rsidR="0051666C" w:rsidRPr="004C554A" w14:paraId="470AC78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29234" w14:textId="765967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FD9D1" w14:textId="6F9BB9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3E364" w14:textId="6A4778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76392" w14:textId="4BF96F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63B5C6" w14:textId="373CE71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14FB0" w14:textId="7E4FED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AD5D9" w14:textId="381D42F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226CB07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5CD95" w14:textId="67F811B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C7571" w14:textId="4B3693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23F41" w14:textId="69E60C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153DE" w14:textId="1544A27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B286B" w14:textId="71316A9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A5042" w14:textId="78893A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5E771" w14:textId="5680DF8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1F04AAD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9C973" w14:textId="2B764F7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17EA" w14:textId="74A11F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C75BA" w14:textId="6146BA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D3504" w14:textId="39AF442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7A921" w14:textId="35CB1D0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02630" w14:textId="779F1D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5D90D" w14:textId="23C0008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268F6FE" w14:textId="77777777" w:rsidTr="00564B0F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B52F3" w14:textId="11607F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0160" w14:textId="43CD2A7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3BC8F" w14:textId="6D9A1E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57705" w14:textId="48D834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B3AFB7" w14:textId="65DB139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8E276" w14:textId="2C35F9C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4AE8C" w14:textId="5242815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0EC722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848B6" w14:textId="2E0C8C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A512C" w14:textId="1AFFCB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8E3C6" w14:textId="61B5566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CDCA" w14:textId="448B05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4119453" w14:textId="024A4C4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41B1B" w14:textId="5C59767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0A451" w14:textId="0FBAC54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1C3B7FE8" w14:textId="77777777" w:rsidTr="00564B0F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4C50B" w14:textId="105237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26A3" w14:textId="168B758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F2DEE" w14:textId="28B038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1E0D3" w14:textId="0FEEBB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ABE90" w14:textId="69737C8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D9831" w14:textId="0759D2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22 182,20000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46FA2" w14:textId="45AA3C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20 100,60000</w:t>
            </w:r>
          </w:p>
        </w:tc>
      </w:tr>
      <w:tr w:rsidR="0051666C" w:rsidRPr="004C554A" w14:paraId="03BB2FC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6A9E5" w14:textId="144C933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07C06" w14:textId="4E1EDB8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2D71C" w14:textId="6D59E4E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31A59" w14:textId="05018AA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C6A59E" w14:textId="756F34B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C7DB5" w14:textId="2163631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F6463" w14:textId="6C85377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99E3E26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51BBE" w14:textId="452FD9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2D2E" w14:textId="16E64C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FF96E" w14:textId="13A0BE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0C1E2" w14:textId="6C2A5DE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0ADB89" w14:textId="64278AD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4E7D7" w14:textId="2991D46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1179" w14:textId="074C2DA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2F46611B" w14:textId="77777777" w:rsidTr="00564B0F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326EC" w14:textId="763B1B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13E3" w14:textId="6A4C01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CB160" w14:textId="4393FD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7568" w14:textId="0699E6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3E0633" w14:textId="3862722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0B031" w14:textId="2A822E2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3FD39" w14:textId="5D1AB6E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B11F2B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803C7" w14:textId="56467B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5C142" w14:textId="1EFBEE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3E443" w14:textId="0723FF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8854D" w14:textId="468841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3CEC632" w14:textId="6E5BE60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6433B" w14:textId="014E2DB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E0AD2" w14:textId="1FBC1CF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9E5170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8CA1E" w14:textId="7EBB8A7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BBDD" w14:textId="0B361F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D465" w14:textId="1F4AD5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5E8A1" w14:textId="2F12CB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1A3C56" w14:textId="5E5949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96C8A" w14:textId="02242D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58D94" w14:textId="5B618AA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500481FF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0F3C1" w14:textId="019FE6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42441" w14:textId="16A58F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FB63E" w14:textId="36A29F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F4031" w14:textId="531A53E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E5F35" w14:textId="1380DB2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75210" w14:textId="2DA545A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4198A" w14:textId="6B612AB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0DE707C5" w14:textId="77777777" w:rsidTr="00564B0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BFCAF" w14:textId="4E65C8D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B8BC" w14:textId="2B3472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10B77" w14:textId="642722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1C824" w14:textId="3CBF5B8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580D47" w14:textId="19705BB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254E8" w14:textId="23E6942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0025B" w14:textId="0ED9D92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5D1C939B" w14:textId="77777777" w:rsidTr="00564B0F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1D892" w14:textId="2F80EEB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E483B" w14:textId="778135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5EE8E" w14:textId="13D26B0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D7F73" w14:textId="46DB868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CF2BA7" w14:textId="275C9F6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A8D72" w14:textId="29453DA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117D8" w14:textId="351799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186,60000</w:t>
            </w:r>
          </w:p>
        </w:tc>
      </w:tr>
      <w:tr w:rsidR="0051666C" w:rsidRPr="004C554A" w14:paraId="4238A84D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78EDB" w14:textId="01E1807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03077" w14:textId="63F106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014F5" w14:textId="655A77B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0B8AC" w14:textId="294EE8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4964C4" w14:textId="3687D69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B9B94" w14:textId="65011F6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C5794" w14:textId="62B3C5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19 914,00000</w:t>
            </w:r>
          </w:p>
        </w:tc>
      </w:tr>
      <w:tr w:rsidR="0051666C" w:rsidRPr="004C554A" w14:paraId="6553088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D5C28" w14:textId="63E3B5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51744" w14:textId="33597D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A500A" w14:textId="5382467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D5C49" w14:textId="1033E6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EA2F64" w14:textId="23B42D3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8E51F" w14:textId="0998DD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AAF47" w14:textId="67D5868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1 464,00000</w:t>
            </w:r>
          </w:p>
        </w:tc>
      </w:tr>
      <w:tr w:rsidR="0051666C" w:rsidRPr="004C554A" w14:paraId="5C71F82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B767E" w14:textId="1DA3BF8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D89E1" w14:textId="28100D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F48DE" w14:textId="41CF067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B351C" w14:textId="1BA590A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0711917" w14:textId="498F8D5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C3762" w14:textId="2388A1A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94FF" w14:textId="62A371A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1 464,00000</w:t>
            </w:r>
          </w:p>
        </w:tc>
      </w:tr>
      <w:tr w:rsidR="0051666C" w:rsidRPr="004C554A" w14:paraId="6A9A70B2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6070" w14:textId="6FC142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5569E" w14:textId="0E6695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8D281" w14:textId="13075F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04FF0" w14:textId="76BF99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D7A96B" w14:textId="27862B9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B31D5" w14:textId="332E4E5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3888D" w14:textId="33914F9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17 670,00000</w:t>
            </w:r>
          </w:p>
        </w:tc>
      </w:tr>
      <w:tr w:rsidR="0051666C" w:rsidRPr="004C554A" w14:paraId="6F53F0B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56F2" w14:textId="7DE4DD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E6C8A" w14:textId="49B210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6AFD1" w14:textId="78D434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3BBEA" w14:textId="6B6FA6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C9CFBCA" w14:textId="2D2F4CD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450EB" w14:textId="4FDD09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14 350,80000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12DB9" w14:textId="5CE071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14 449,30000</w:t>
            </w:r>
          </w:p>
        </w:tc>
      </w:tr>
      <w:tr w:rsidR="0051666C" w:rsidRPr="004C554A" w14:paraId="1E8A45CC" w14:textId="77777777" w:rsidTr="00564B0F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59204" w14:textId="095EFED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F6384" w14:textId="1A3A28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9A468" w14:textId="036382F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51861" w14:textId="2A5E73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7C4F89D" w14:textId="2027899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25B6D" w14:textId="76D429C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A4DDE" w14:textId="7F652E3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3 220,70000</w:t>
            </w:r>
          </w:p>
        </w:tc>
      </w:tr>
      <w:tr w:rsidR="0051666C" w:rsidRPr="004C554A" w14:paraId="19699598" w14:textId="77777777" w:rsidTr="00564B0F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4583C" w14:textId="4D4E49C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9C751" w14:textId="2D8BDEF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0603D" w14:textId="1D6053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90112" w14:textId="590BFD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EABB3A" w14:textId="16A37FD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D4F94" w14:textId="52244BF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9A62" w14:textId="2192C2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51666C" w:rsidRPr="004C554A" w14:paraId="08B7A57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CAE0E" w14:textId="6E2724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E0DA7" w14:textId="099286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E8CD9" w14:textId="679F82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7003652500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E2EC3" w14:textId="1D8E85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749EB9" w14:textId="77D9548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9D54E" w14:textId="11FB2B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8F0B9" w14:textId="08E6487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51666C" w:rsidRPr="004C554A" w14:paraId="28A4D43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3081E" w14:textId="3D5346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B2A7B" w14:textId="6530464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9AABE" w14:textId="500CFC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810D0" w14:textId="45EF6AF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19FAF1" w14:textId="22AEFCB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CC14C" w14:textId="44993E8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619 151,68138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060F7" w14:textId="7B688A3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578 081,14412</w:t>
            </w:r>
          </w:p>
        </w:tc>
      </w:tr>
      <w:tr w:rsidR="0051666C" w:rsidRPr="004C554A" w14:paraId="50F2443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D74A7" w14:textId="251A98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197D" w14:textId="0488D7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B9CB0" w14:textId="25BED9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6E255" w14:textId="672DB7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F59AEA" w14:textId="2F616B76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4DA27" w14:textId="71D45D7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13 991,99080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1C729" w14:textId="07F5289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14 871,67043</w:t>
            </w:r>
          </w:p>
        </w:tc>
      </w:tr>
      <w:tr w:rsidR="0051666C" w:rsidRPr="004C554A" w14:paraId="56D0036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ECC89" w14:textId="4E9616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9A194" w14:textId="3A1D4A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85D57" w14:textId="55E1CF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1C3BE" w14:textId="3B2798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F5ADE" w14:textId="76E999F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DC073" w14:textId="2F6AD7C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13 991,99080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CF8C3" w14:textId="45F6F37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14 871,67043</w:t>
            </w:r>
          </w:p>
        </w:tc>
      </w:tr>
      <w:tr w:rsidR="0051666C" w:rsidRPr="004C554A" w14:paraId="35500DCB" w14:textId="77777777" w:rsidTr="00564B0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FEAA7" w14:textId="7711E6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C6C9" w14:textId="2D2B1F3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BD6C0" w14:textId="27B25E2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A5366" w14:textId="5481FC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5E4D1E" w14:textId="16715B1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1424E" w14:textId="497219D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96BF9" w14:textId="3AE14F6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51666C" w:rsidRPr="004C554A" w14:paraId="226A9918" w14:textId="77777777" w:rsidTr="00564B0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DF285" w14:textId="373FEDF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DC6FD" w14:textId="3F84807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79640" w14:textId="1C936D4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F3E2" w14:textId="7225A30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E80EC1" w14:textId="62ABD7E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AB9F0" w14:textId="3D6FB9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BEC06" w14:textId="2AD7719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51666C" w:rsidRPr="004C554A" w14:paraId="59968808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FEB4F" w14:textId="21868E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31B61" w14:textId="0377B54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E1E73" w14:textId="70B1937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0510960360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2DCD3" w14:textId="24841A0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AE433A" w14:textId="3D1370B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5C0DF" w14:textId="362FEF1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12 432,41600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4D25A" w14:textId="79C515C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13 089,71264</w:t>
            </w:r>
          </w:p>
        </w:tc>
      </w:tr>
      <w:tr w:rsidR="0051666C" w:rsidRPr="004C554A" w14:paraId="3C9E27E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D83BA" w14:textId="189D88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37B31" w14:textId="0A5A001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9F41F" w14:textId="1105D7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723B4" w14:textId="26F882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C16D15" w14:textId="7EE199D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29D6A" w14:textId="22AE0F4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DBCBC" w14:textId="668EEE9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51666C" w:rsidRPr="004C554A" w14:paraId="416D8E55" w14:textId="77777777" w:rsidTr="00564B0F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CA354" w14:textId="3A8DED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29705" w14:textId="035A27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87BEC" w14:textId="7782C30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6F628" w14:textId="0038885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BE4C2C" w14:textId="542957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D268D" w14:textId="675C492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CBEB8" w14:textId="654DCC5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51666C" w:rsidRPr="004C554A" w14:paraId="21029F4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A2587" w14:textId="68C5E3E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6CEE" w14:textId="6491F55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CBD7" w14:textId="3476E9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9C7CE" w14:textId="42B5E82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42F55E" w14:textId="0E05A51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BCE38" w14:textId="2FB92C6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1 559,57480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32798" w14:textId="13F6B9C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1 781,95779</w:t>
            </w:r>
          </w:p>
        </w:tc>
      </w:tr>
      <w:tr w:rsidR="0051666C" w:rsidRPr="004C554A" w14:paraId="2E9639A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43A74" w14:textId="2ED5E86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7D09" w14:textId="19AC932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096B6" w14:textId="69B978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B928" w14:textId="484097C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6602BB" w14:textId="7499623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3998D" w14:textId="05E619D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88 440,41550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672FE" w14:textId="60C572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38 992,91614</w:t>
            </w:r>
          </w:p>
        </w:tc>
      </w:tr>
      <w:tr w:rsidR="0051666C" w:rsidRPr="004C554A" w14:paraId="3A8A441B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EFBDC" w14:textId="2605A13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FD3E" w14:textId="3F862F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FF097" w14:textId="5D7EEA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DAC1E" w14:textId="3D8BD0D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00DDE2" w14:textId="690465E4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CD88D" w14:textId="3CC6A4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38 440,41550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C94EE" w14:textId="4283854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38 992,91614</w:t>
            </w:r>
          </w:p>
        </w:tc>
      </w:tr>
      <w:tr w:rsidR="0051666C" w:rsidRPr="004C554A" w14:paraId="1437988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38AE3" w14:textId="29C5074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40074" w14:textId="6E0FB2D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241BF" w14:textId="28358E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133E7" w14:textId="36F9E0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70CD9A" w14:textId="6644743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C7EFD" w14:textId="0CBE72D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38 440,41550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08BFF" w14:textId="2CB1D24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38 992,91614</w:t>
            </w:r>
          </w:p>
        </w:tc>
      </w:tr>
      <w:tr w:rsidR="0051666C" w:rsidRPr="004C554A" w14:paraId="315D8DB0" w14:textId="77777777" w:rsidTr="00564B0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3DD58" w14:textId="7FAC4EF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F526F" w14:textId="761E725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A4185" w14:textId="055389F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052F3" w14:textId="7921FA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B00A2" w14:textId="5C4896D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3FDDA" w14:textId="4A1B8D0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11 108,97088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E541B" w14:textId="614214E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11 294,60172</w:t>
            </w:r>
          </w:p>
        </w:tc>
      </w:tr>
      <w:tr w:rsidR="0051666C" w:rsidRPr="004C554A" w14:paraId="76FC906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178C5" w14:textId="1384EF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3039E" w14:textId="4689688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EAD86" w14:textId="2EE01D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3C174" w14:textId="4F2B032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F13578" w14:textId="3732A53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CE428" w14:textId="49CB17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9A8C6" w14:textId="4712874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1 670,62400</w:t>
            </w:r>
          </w:p>
        </w:tc>
      </w:tr>
      <w:tr w:rsidR="0051666C" w:rsidRPr="004C554A" w14:paraId="36D899BF" w14:textId="77777777" w:rsidTr="00564B0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2BB6" w14:textId="0304F60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5C7CC" w14:textId="01D7AD2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EBF6B" w14:textId="1BCBF95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2B56" w14:textId="0B9D8D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7755650" w14:textId="79580C1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D18B8" w14:textId="1ED3B55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8 990,17088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A4CFF" w14:textId="7B5EB8F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8 883,97772</w:t>
            </w:r>
          </w:p>
        </w:tc>
      </w:tr>
      <w:tr w:rsidR="0051666C" w:rsidRPr="004C554A" w14:paraId="2F87C3B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EF653" w14:textId="05C061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CA1FF" w14:textId="3F9692B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F974A" w14:textId="7DA1AC1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BE20D" w14:textId="313960A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3ABE357" w14:textId="1B5C02F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D598C" w14:textId="4A74F15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11AA4" w14:textId="4DE9DC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740,00000</w:t>
            </w:r>
          </w:p>
        </w:tc>
      </w:tr>
      <w:tr w:rsidR="0051666C" w:rsidRPr="004C554A" w14:paraId="61EF6D85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4D66" w14:textId="4EC15E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4EB57" w14:textId="5851AA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545AA" w14:textId="6DFDE99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E7B87" w14:textId="6C2D1DD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25ABAF" w14:textId="7D49901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8108C" w14:textId="049D1A4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24 734,29527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F98A3" w14:textId="68C567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25 687,46709</w:t>
            </w:r>
          </w:p>
        </w:tc>
      </w:tr>
      <w:tr w:rsidR="0051666C" w:rsidRPr="004C554A" w14:paraId="31D16FB0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96C05" w14:textId="667C19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1DA73" w14:textId="2E244D9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6576D" w14:textId="090385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4CEC9" w14:textId="69FC4A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56DB4DC" w14:textId="24BF4D7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02C77" w14:textId="1BE857A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24 734,29527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6DB8C" w14:textId="0EB0EF0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25 687,46709</w:t>
            </w:r>
          </w:p>
        </w:tc>
      </w:tr>
      <w:tr w:rsidR="0051666C" w:rsidRPr="004C554A" w14:paraId="4A33CC93" w14:textId="77777777" w:rsidTr="00564B0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68715" w14:textId="65749F0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909CB" w14:textId="123D7D8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9906D" w14:textId="64771D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A414" w14:textId="16E2C2D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A15E1F" w14:textId="29B0A28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49058" w14:textId="09C6016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1 942,44935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26BF0" w14:textId="6C90928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1 956,14733</w:t>
            </w:r>
          </w:p>
        </w:tc>
      </w:tr>
      <w:tr w:rsidR="0051666C" w:rsidRPr="004C554A" w14:paraId="02C361CE" w14:textId="77777777" w:rsidTr="00564B0F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BFCF1" w14:textId="3B4E56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385B6" w14:textId="312571D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D80FD" w14:textId="1652DB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5D01" w14:textId="6E8C7DF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6EA2D7" w14:textId="511765F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9E3C8" w14:textId="3C8ACC9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1 942,44935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422AF" w14:textId="1521393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1 956,14733</w:t>
            </w:r>
          </w:p>
        </w:tc>
      </w:tr>
      <w:tr w:rsidR="0051666C" w:rsidRPr="004C554A" w14:paraId="01811DB5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BC13A" w14:textId="14F79E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09A0D" w14:textId="643E3B9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2B63F" w14:textId="469793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65A57" w14:textId="1DFE9A9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349213" w14:textId="1F6DB495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4ADE7" w14:textId="633D820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704E" w14:textId="36B556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51666C" w:rsidRPr="004C554A" w14:paraId="3144343D" w14:textId="77777777" w:rsidTr="00564B0F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D532A" w14:textId="67AD08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C44C2" w14:textId="5026BF8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684E3" w14:textId="6619131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05608S8Г00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5046F" w14:textId="65E8237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97D57E" w14:textId="2DE3BE9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5FAF9" w14:textId="08E9272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9DEC7" w14:textId="751DB95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21,20000</w:t>
            </w:r>
          </w:p>
        </w:tc>
      </w:tr>
      <w:tr w:rsidR="0051666C" w:rsidRPr="004C554A" w14:paraId="4256F28C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C7A0" w14:textId="537164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B1933" w14:textId="5C491C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2655C" w14:textId="062AC26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0560965180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75E3B" w14:textId="280BC1C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A6AED0" w14:textId="61BFAE8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D2FEF" w14:textId="04D5D15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4E3E0" w14:textId="5C7A6FB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3C2117A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3CD89" w14:textId="5B6B25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0D118" w14:textId="69922D8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254C5" w14:textId="3A3E987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0560965180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AD53E" w14:textId="3539F41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0396E4" w14:textId="18B3A8D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B445" w14:textId="2E46D65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09640" w14:textId="6FA927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6CCD2A9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43110" w14:textId="7E856F6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B07C8" w14:textId="453194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65CBF" w14:textId="0EC2B6F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0E41B" w14:textId="5A17A7D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2B95AF" w14:textId="01398B4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A250D" w14:textId="71CCA5D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C52B1" w14:textId="51F8F8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51666C" w:rsidRPr="004C554A" w14:paraId="1893B698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B7FA" w14:textId="1F60B7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9B27B" w14:textId="7923A7A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10F85" w14:textId="2FF5ED6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05612S8270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D3E73" w14:textId="30DBFFD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21B983" w14:textId="0E3A8D8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6BA78" w14:textId="0FD9CFC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C6C4E" w14:textId="274927D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33,50000</w:t>
            </w:r>
          </w:p>
        </w:tc>
      </w:tr>
      <w:tr w:rsidR="0051666C" w:rsidRPr="004C554A" w14:paraId="67C0EBC2" w14:textId="77777777" w:rsidTr="00564B0F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098EB" w14:textId="4427ED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55F2" w14:textId="028B47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91862" w14:textId="5EC0DBC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9178E" w14:textId="54E2B26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798604" w14:textId="028DBC40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722B6" w14:textId="79CDABC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BA976" w14:textId="7DA41A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5B75BEC9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4DC9" w14:textId="3CBC51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20FD4" w14:textId="629F39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622F1" w14:textId="0DE9A7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32D1" w14:textId="595603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756FC4" w14:textId="38849E0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D8500" w14:textId="1C437F6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41FD4" w14:textId="4FB22E2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6A0D7DC5" w14:textId="77777777" w:rsidTr="00564B0F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51CC1" w14:textId="532F96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FBFE" w14:textId="317158B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C1DFC" w14:textId="17884A5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716CD" w14:textId="083A83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429089" w14:textId="781ED1D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Cтроительство объекта: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Здание с малой ледовой ареной, пристраиваемое к Ледовой арене имени А.Козицына (расположенной по адресу: г, Верхняя Пышма, проспект Успенский, 4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FBE59" w14:textId="7820248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6295D" w14:textId="288A7661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EE5C248" w14:textId="77777777" w:rsidTr="00564B0F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ED61F" w14:textId="17FD425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92ECA" w14:textId="33633ED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4D8D2" w14:textId="37AF0B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0610260620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EB72C" w14:textId="5D9A29A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915E660" w14:textId="7E54C82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3F772" w14:textId="53EB090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B2F1" w14:textId="150138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1666C" w:rsidRPr="004C554A" w14:paraId="4BB3B59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B3239" w14:textId="6299373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2AE64" w14:textId="13E48F3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90B92" w14:textId="2EDA041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DA055" w14:textId="1E5928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CC8A83" w14:textId="77242DB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A8ED2" w14:textId="4E7E454D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516 719,27508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5CFDB" w14:textId="6716FE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524 216,55755</w:t>
            </w:r>
          </w:p>
        </w:tc>
      </w:tr>
      <w:tr w:rsidR="0051666C" w:rsidRPr="004C554A" w14:paraId="1B807AC3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92735" w14:textId="455ED8B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0A8D" w14:textId="3101421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B8515" w14:textId="0E3325C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D69DE" w14:textId="2861190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D3516C" w14:textId="502CFB2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78C08" w14:textId="5846BB1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516 268,53411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3C2AE" w14:textId="54D49A2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523 747,78690</w:t>
            </w:r>
          </w:p>
        </w:tc>
      </w:tr>
      <w:tr w:rsidR="0051666C" w:rsidRPr="004C554A" w14:paraId="5B11F9A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238D9" w14:textId="4BA41BA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BA48A" w14:textId="77C038F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41575" w14:textId="223998B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7DC62" w14:textId="652F501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E5BE4" w14:textId="317D53C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80DD3" w14:textId="00BAEA8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516 268,53411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722E2" w14:textId="2A27353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523 747,78690</w:t>
            </w:r>
          </w:p>
        </w:tc>
      </w:tr>
      <w:tr w:rsidR="0051666C" w:rsidRPr="004C554A" w14:paraId="23A3FDEA" w14:textId="77777777" w:rsidTr="00564B0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3C620" w14:textId="45932AB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4A287" w14:textId="7C7640B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BD3E9" w14:textId="5A7BEA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D5454" w14:textId="5B9807C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290DAF" w14:textId="336B997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EAD05" w14:textId="55EA537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0665E" w14:textId="67D55B27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0E1312D1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0C4B6" w14:textId="2A1C1730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757A0" w14:textId="608C092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98956" w14:textId="22F7EA1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69DE2" w14:textId="494F48D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6143A152" w14:textId="0BF0C19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0A5CB" w14:textId="7B7A5F6B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5693D" w14:textId="6C6801F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51666C" w:rsidRPr="004C554A" w14:paraId="0A39E319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A49C" w14:textId="6CD1A32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8AF7E" w14:textId="6BD7212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13ECE" w14:textId="70349E6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329FF" w14:textId="76B41C2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7EE837" w14:textId="3617AB53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F51E1" w14:textId="37F34DA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511 421,52000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52505" w14:textId="04AD409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517 870,38080</w:t>
            </w:r>
          </w:p>
        </w:tc>
      </w:tr>
      <w:tr w:rsidR="0051666C" w:rsidRPr="004C554A" w14:paraId="1AF331DA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9E4FC" w14:textId="1ABF8DF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8C84" w14:textId="111CBD7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545D2" w14:textId="2DDDF57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0560565120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46707" w14:textId="4E644E7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313F67" w14:textId="7CB54CC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A0D4F" w14:textId="6D3AD4B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511 421,52000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870F" w14:textId="3B0798A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517 870,38080</w:t>
            </w:r>
          </w:p>
        </w:tc>
      </w:tr>
      <w:tr w:rsidR="0051666C" w:rsidRPr="004C554A" w14:paraId="6C68DD8D" w14:textId="77777777" w:rsidTr="00564B0F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C4525" w14:textId="55C079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8B2F" w14:textId="6BEC604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975E6" w14:textId="2E1FF8D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CBAB7" w14:textId="0FAD975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43E73B" w14:textId="4EFD1B22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A99BA" w14:textId="23D1C81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3 657,39982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83F80" w14:textId="06ADE93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4 687,79181</w:t>
            </w:r>
          </w:p>
        </w:tc>
      </w:tr>
      <w:tr w:rsidR="0051666C" w:rsidRPr="004C554A" w14:paraId="7D7D326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85214" w14:textId="02AA36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7373" w14:textId="13FFE25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6E6BC" w14:textId="2031ED9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E79C3" w14:textId="5DB2E63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9201E9" w14:textId="77A34F68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019D8" w14:textId="2364472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30E9" w14:textId="5658230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197,60000</w:t>
            </w:r>
          </w:p>
        </w:tc>
      </w:tr>
      <w:tr w:rsidR="0051666C" w:rsidRPr="004C554A" w14:paraId="0D2DC46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CE57" w14:textId="54A790C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2B972" w14:textId="715B581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11C16" w14:textId="6009C9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F5163" w14:textId="2C1688A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81EAD4" w14:textId="63C7C83B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A92C4" w14:textId="3B188934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3 459,79982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D5B8B" w14:textId="3A5DEB2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4 490,19181</w:t>
            </w:r>
          </w:p>
        </w:tc>
      </w:tr>
      <w:tr w:rsidR="0051666C" w:rsidRPr="004C554A" w14:paraId="7E91C881" w14:textId="77777777" w:rsidTr="00564B0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391C2" w14:textId="2CBE5BC9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B951E" w14:textId="666FE06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49158" w14:textId="7DBB0E2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89099" w14:textId="048D125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BFF6D4" w14:textId="7092739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CF42A" w14:textId="2DBC205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FBE3C" w14:textId="13795C7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1FB24BA2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5EC5B" w14:textId="782B051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943AF" w14:textId="4BAA5A0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68E9A" w14:textId="3B65E34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0561065090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97DE" w14:textId="444E54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53E51B" w14:textId="6819652E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92542" w14:textId="3A4A749F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736E8" w14:textId="3196EE9C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51666C" w:rsidRPr="004C554A" w14:paraId="37849D28" w14:textId="77777777" w:rsidTr="00564B0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C4851" w14:textId="452559E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F0352" w14:textId="3E6132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F4DF6" w14:textId="421DD5A8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EA2DF" w14:textId="757BDF9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B09F1" w14:textId="69FE857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966F4" w14:textId="404188C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509F" w14:textId="05D48CE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</w:tr>
      <w:tr w:rsidR="0051666C" w:rsidRPr="004C554A" w14:paraId="33E943E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DE69D" w14:textId="1B2DB09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0221" w14:textId="3CF36FE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F97D0" w14:textId="54D4F2C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05611L0810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FC8A7" w14:textId="12D00C3F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316A16" w14:textId="0F654DEF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FA967" w14:textId="015CB40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2C555" w14:textId="58288DF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89,61429</w:t>
            </w:r>
          </w:p>
        </w:tc>
      </w:tr>
      <w:tr w:rsidR="0051666C" w:rsidRPr="004C554A" w14:paraId="2C998321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E5EE4" w14:textId="4E6833A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B1B3B" w14:textId="0A3EC4E6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08E6F" w14:textId="1C012B63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516A9" w14:textId="7C65A2F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A31F2C" w14:textId="2F90E139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FA34B" w14:textId="5A27BCBE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83297" w14:textId="01FBCC3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51666C" w:rsidRPr="004C554A" w14:paraId="4AF442D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84C47" w14:textId="0F3D2F6A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2F79E" w14:textId="69C836A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2283E" w14:textId="674EC4F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E7CB5" w14:textId="4773586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930FB5" w14:textId="2920FA6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E786E" w14:textId="68867D65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F0088" w14:textId="3B415C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51666C" w:rsidRPr="004C554A" w14:paraId="00D28FDF" w14:textId="77777777" w:rsidTr="00564B0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40480" w14:textId="1715436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5B4B" w14:textId="13D2824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44050" w14:textId="04E300F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3FE7A" w14:textId="37E594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2657BF" w14:textId="2171270C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13AE3" w14:textId="7B04A46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D0416" w14:textId="652B437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51666C" w:rsidRPr="004C554A" w14:paraId="6D0FDE40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60341" w14:textId="7155A62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792A8" w14:textId="2F0FC9FE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2054B" w14:textId="1CDC7FC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1F0AA" w14:textId="1AC54B1D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2A86E4" w14:textId="1CFF64BA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5D090" w14:textId="6D283B52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450,74097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F0858" w14:textId="1F135468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468,77065</w:t>
            </w:r>
          </w:p>
        </w:tc>
      </w:tr>
      <w:tr w:rsidR="0051666C" w:rsidRPr="004C554A" w14:paraId="3F6DF688" w14:textId="77777777" w:rsidTr="00564B0F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E25A1" w14:textId="7EDFC9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64603" w14:textId="23C1469C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8C798" w14:textId="5384B01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DD847" w14:textId="2A876D8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6EEF44" w14:textId="7D581657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DC484" w14:textId="2F38AC8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8DA5E" w14:textId="24E9CC1A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14 000,70000</w:t>
            </w:r>
          </w:p>
        </w:tc>
      </w:tr>
      <w:tr w:rsidR="0051666C" w:rsidRPr="004C554A" w14:paraId="48DE3CB4" w14:textId="77777777" w:rsidTr="00564B0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78396" w14:textId="34C0533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1CEF" w14:textId="58AA26B2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2D804" w14:textId="707AD731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C71A" w14:textId="5CE60AC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40C62" w14:textId="7D088211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BE092" w14:textId="2DD2D296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31A22" w14:textId="004333B9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14 000,70000</w:t>
            </w:r>
          </w:p>
        </w:tc>
      </w:tr>
      <w:tr w:rsidR="0051666C" w:rsidRPr="004C554A" w14:paraId="09DDE728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BA1A1" w14:textId="56933A65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67F7" w14:textId="0DDEE06B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55DB4" w14:textId="469CC1D7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87651" w14:textId="586CCBA4" w:rsidR="0051666C" w:rsidRPr="004C554A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9FD68C" w14:textId="054FAF6D" w:rsidR="0051666C" w:rsidRPr="004C554A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7986" w14:textId="2588B0F0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DA27" w14:textId="68B98D43" w:rsidR="0051666C" w:rsidRPr="004C554A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51666C" w:rsidRPr="004C554A" w14:paraId="0192267C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2963FAE" w14:textId="316D32A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5AF87" w14:textId="453E3A4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BCC85" w14:textId="7F4E229C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E1FB89" w14:textId="7392A7B1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D7B7BDB" w14:textId="2A3146E7" w:rsidR="0051666C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4B462B" w14:textId="6EB9A2AF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FAFA4" w14:textId="62A2F7D4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51666C" w:rsidRPr="004C554A" w14:paraId="1579C3D6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08829A" w14:textId="210A5B5B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72C22" w14:textId="255F75A5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B4D431" w14:textId="5A310EA3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3D2C59" w14:textId="270B58EF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FDB364A" w14:textId="725C977B" w:rsidR="0051666C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Финансовое обеспечение муниципальной газеты 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Красное знамя</w:t>
            </w:r>
            <w:r w:rsidR="00FC31EC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BE7432" w14:textId="63C532E1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7C8EAA" w14:textId="1F3DC1E0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  <w:tr w:rsidR="0051666C" w:rsidRPr="004C554A" w14:paraId="7B73EC97" w14:textId="77777777" w:rsidTr="00564B0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7FCD4C" w14:textId="1F43639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3A86F" w14:textId="774FD6E4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91A3A2" w14:textId="4CF3D68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0120111070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3F5A9D" w14:textId="4179A986" w:rsidR="0051666C" w:rsidRDefault="0051666C" w:rsidP="0051666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3840DED" w14:textId="73694129" w:rsidR="0051666C" w:rsidRDefault="0051666C" w:rsidP="0051666C">
            <w:pPr>
              <w:ind w:left="-74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173595" w14:textId="27F5A6AD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6F71F8" w14:textId="1607FA2A" w:rsidR="0051666C" w:rsidRDefault="0051666C" w:rsidP="0051666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14 000,70000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headerReference w:type="even" r:id="rId7"/>
          <w:headerReference w:type="default" r:id="rId8"/>
          <w:footerReference w:type="even" r:id="rId9"/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51232201" w14:textId="77777777" w:rsidR="001260F0" w:rsidRDefault="001260F0" w:rsidP="001260F0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D938DBC" w14:textId="7C2922A6" w:rsidR="001260F0" w:rsidRPr="004C554A" w:rsidRDefault="001260F0" w:rsidP="001260F0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50BBDB86" w14:textId="77777777" w:rsidR="001260F0" w:rsidRDefault="001260F0" w:rsidP="001260F0">
      <w:pPr>
        <w:rPr>
          <w:rFonts w:ascii="Liberation Serif" w:hAnsi="Liberation Serif"/>
          <w:sz w:val="24"/>
          <w:szCs w:val="24"/>
        </w:rPr>
      </w:pPr>
    </w:p>
    <w:p w14:paraId="5972B571" w14:textId="77777777" w:rsidR="006F6226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47FC6F7" w14:textId="1E3AD5AF" w:rsidR="00BB7ABD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3217F703" w14:textId="7C0CAD8F" w:rsidR="0032236E" w:rsidRDefault="0032236E" w:rsidP="0032236E">
      <w:pPr>
        <w:rPr>
          <w:rFonts w:ascii="Liberation Serif" w:hAnsi="Liberation Serif"/>
          <w:sz w:val="24"/>
          <w:szCs w:val="24"/>
        </w:rPr>
      </w:pPr>
    </w:p>
    <w:p w14:paraId="0D6B3373" w14:textId="77777777" w:rsidR="00DA0A2E" w:rsidRPr="004C554A" w:rsidRDefault="00DA0A2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3E3E2E53" w14:textId="77777777" w:rsidR="00DA0A2E" w:rsidRPr="00842DF1" w:rsidRDefault="00DA0A2E" w:rsidP="00DA0A2E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7283FB45" w14:textId="74217C18" w:rsidR="00DA0A2E" w:rsidRPr="00842DF1" w:rsidRDefault="00DA0A2E" w:rsidP="00DA0A2E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</w:t>
      </w:r>
      <w:r w:rsidR="00C853B8">
        <w:rPr>
          <w:rFonts w:ascii="Liberation Serif" w:hAnsi="Liberation Serif"/>
          <w:b/>
          <w:sz w:val="28"/>
          <w:szCs w:val="28"/>
        </w:rPr>
        <w:t>6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4C4B6D18" w14:textId="77777777" w:rsidR="00DA0A2E" w:rsidRPr="00842DF1" w:rsidRDefault="00DA0A2E" w:rsidP="00DA0A2E">
      <w:pPr>
        <w:rPr>
          <w:rFonts w:ascii="Liberation Serif" w:hAnsi="Liberation Serif"/>
          <w:sz w:val="24"/>
          <w:szCs w:val="24"/>
        </w:rPr>
      </w:pPr>
    </w:p>
    <w:p w14:paraId="59ED236E" w14:textId="77777777" w:rsidR="0051666C" w:rsidRPr="00842DF1" w:rsidRDefault="0051666C" w:rsidP="0051666C">
      <w:pPr>
        <w:rPr>
          <w:rFonts w:ascii="Liberation Serif" w:hAnsi="Liberation Serif"/>
          <w:sz w:val="24"/>
          <w:szCs w:val="24"/>
        </w:rPr>
      </w:pPr>
    </w:p>
    <w:tbl>
      <w:tblPr>
        <w:tblW w:w="992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693"/>
        <w:gridCol w:w="2126"/>
      </w:tblGrid>
      <w:tr w:rsidR="0051666C" w:rsidRPr="00842DF1" w14:paraId="4F671ABA" w14:textId="77777777" w:rsidTr="0051666C">
        <w:tc>
          <w:tcPr>
            <w:tcW w:w="567" w:type="dxa"/>
            <w:vAlign w:val="center"/>
          </w:tcPr>
          <w:p w14:paraId="797521B4" w14:textId="77777777" w:rsidR="0051666C" w:rsidRPr="00842DF1" w:rsidRDefault="0051666C" w:rsidP="0051666C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536" w:type="dxa"/>
            <w:vAlign w:val="center"/>
          </w:tcPr>
          <w:p w14:paraId="1D9AE211" w14:textId="77777777" w:rsidR="0051666C" w:rsidRPr="00842DF1" w:rsidRDefault="0051666C" w:rsidP="0051666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59DF5A66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689BEC0B" w14:textId="77777777" w:rsidR="0051666C" w:rsidRPr="00842DF1" w:rsidRDefault="0051666C" w:rsidP="0051666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40BB5EE7" w14:textId="77777777" w:rsidR="0051666C" w:rsidRPr="00842DF1" w:rsidRDefault="0051666C" w:rsidP="0051666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6F3495E3" w14:textId="77777777" w:rsidR="0051666C" w:rsidRPr="00842DF1" w:rsidRDefault="0051666C" w:rsidP="0051666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51666C" w:rsidRPr="00842DF1" w14:paraId="610C1757" w14:textId="77777777" w:rsidTr="0051666C">
        <w:tc>
          <w:tcPr>
            <w:tcW w:w="567" w:type="dxa"/>
            <w:tcBorders>
              <w:top w:val="nil"/>
            </w:tcBorders>
          </w:tcPr>
          <w:p w14:paraId="417935C0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</w:tcBorders>
          </w:tcPr>
          <w:p w14:paraId="620FDAF8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15503C3B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422358A2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51666C" w:rsidRPr="00842DF1" w14:paraId="39CE188D" w14:textId="77777777" w:rsidTr="0051666C">
        <w:tc>
          <w:tcPr>
            <w:tcW w:w="567" w:type="dxa"/>
          </w:tcPr>
          <w:p w14:paraId="27E8524D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6AA2AD1" w14:textId="77777777" w:rsidR="0051666C" w:rsidRPr="00842DF1" w:rsidRDefault="0051666C" w:rsidP="0051666C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19395B69" w14:textId="77777777" w:rsidR="0051666C" w:rsidRPr="00842DF1" w:rsidRDefault="0051666C" w:rsidP="0051666C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4874898F" w14:textId="77777777" w:rsidR="0051666C" w:rsidRPr="00842DF1" w:rsidRDefault="0051666C" w:rsidP="0051666C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935 070,82499</w:t>
            </w:r>
          </w:p>
        </w:tc>
      </w:tr>
      <w:tr w:rsidR="0051666C" w:rsidRPr="00842DF1" w14:paraId="14880C46" w14:textId="77777777" w:rsidTr="0051666C">
        <w:tc>
          <w:tcPr>
            <w:tcW w:w="567" w:type="dxa"/>
          </w:tcPr>
          <w:p w14:paraId="3290BEC0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5F2AA4E" w14:textId="77777777" w:rsidR="0051666C" w:rsidRPr="00842DF1" w:rsidRDefault="0051666C" w:rsidP="0051666C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97C7B60" w14:textId="77777777" w:rsidR="0051666C" w:rsidRPr="00842DF1" w:rsidRDefault="0051666C" w:rsidP="0051666C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37961A9F" w14:textId="77777777" w:rsidR="0051666C" w:rsidRPr="00842DF1" w:rsidRDefault="0051666C" w:rsidP="0051666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10 520 713,28900</w:t>
            </w:r>
          </w:p>
        </w:tc>
      </w:tr>
      <w:tr w:rsidR="0051666C" w:rsidRPr="00842DF1" w14:paraId="7432E0B6" w14:textId="77777777" w:rsidTr="0051666C">
        <w:tc>
          <w:tcPr>
            <w:tcW w:w="567" w:type="dxa"/>
          </w:tcPr>
          <w:p w14:paraId="424B89FC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6F956FF" w14:textId="77777777" w:rsidR="0051666C" w:rsidRPr="00842DF1" w:rsidRDefault="0051666C" w:rsidP="0051666C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068B554C" w14:textId="77777777" w:rsidR="0051666C" w:rsidRPr="00842DF1" w:rsidRDefault="0051666C" w:rsidP="0051666C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2A54043A" w14:textId="77777777" w:rsidR="0051666C" w:rsidRPr="00842DF1" w:rsidRDefault="0051666C" w:rsidP="0051666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0285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3D0285">
              <w:rPr>
                <w:rFonts w:ascii="Liberation Serif" w:hAnsi="Liberation Serif"/>
                <w:sz w:val="24"/>
                <w:szCs w:val="24"/>
              </w:rPr>
              <w:t>455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D0285">
              <w:rPr>
                <w:rFonts w:ascii="Liberation Serif" w:hAnsi="Liberation Serif"/>
                <w:sz w:val="24"/>
                <w:szCs w:val="24"/>
              </w:rPr>
              <w:t>784,11399</w:t>
            </w:r>
          </w:p>
        </w:tc>
      </w:tr>
      <w:tr w:rsidR="0051666C" w:rsidRPr="00842DF1" w14:paraId="59740B9E" w14:textId="77777777" w:rsidTr="0051666C">
        <w:tc>
          <w:tcPr>
            <w:tcW w:w="567" w:type="dxa"/>
          </w:tcPr>
          <w:p w14:paraId="5EE3966F" w14:textId="77777777" w:rsidR="0051666C" w:rsidRPr="00842DF1" w:rsidRDefault="0051666C" w:rsidP="0051666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C0F04F4" w14:textId="77777777" w:rsidR="0051666C" w:rsidRPr="00842DF1" w:rsidRDefault="0051666C" w:rsidP="0051666C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473DDC4E" w14:textId="77777777" w:rsidR="0051666C" w:rsidRPr="00842DF1" w:rsidRDefault="0051666C" w:rsidP="0051666C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B398A1C" w14:textId="77777777" w:rsidR="0051666C" w:rsidRPr="00842DF1" w:rsidRDefault="0051666C" w:rsidP="0051666C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935 070,82499</w:t>
            </w:r>
          </w:p>
        </w:tc>
      </w:tr>
    </w:tbl>
    <w:p w14:paraId="53EE961F" w14:textId="77777777" w:rsidR="0051666C" w:rsidRPr="00842DF1" w:rsidRDefault="0051666C" w:rsidP="0051666C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29E94E84" w14:textId="54506A9C" w:rsidR="001260F0" w:rsidRDefault="001260F0" w:rsidP="001260F0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75E343" w14:textId="77777777" w:rsidR="001260F0" w:rsidRPr="004C554A" w:rsidRDefault="001260F0" w:rsidP="001260F0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239C72DC" w14:textId="77777777" w:rsidR="001260F0" w:rsidRDefault="001260F0" w:rsidP="001260F0">
      <w:pPr>
        <w:rPr>
          <w:rFonts w:ascii="Liberation Serif" w:hAnsi="Liberation Serif"/>
          <w:sz w:val="24"/>
          <w:szCs w:val="24"/>
        </w:rPr>
      </w:pPr>
    </w:p>
    <w:p w14:paraId="734EABDA" w14:textId="2E11A55C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C23CE72" w14:textId="59C12D21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4AF5BB44" w14:textId="370B0464" w:rsidR="001E760E" w:rsidRDefault="001E760E" w:rsidP="001E760E">
      <w:pPr>
        <w:rPr>
          <w:rFonts w:ascii="Liberation Serif" w:hAnsi="Liberation Serif"/>
          <w:sz w:val="24"/>
          <w:szCs w:val="24"/>
        </w:rPr>
      </w:pPr>
    </w:p>
    <w:p w14:paraId="3CB44D64" w14:textId="77777777" w:rsidR="00DA0A2E" w:rsidRPr="004C554A" w:rsidRDefault="00DA0A2E" w:rsidP="001E760E">
      <w:pPr>
        <w:rPr>
          <w:rFonts w:ascii="Liberation Serif" w:hAnsi="Liberation Serif"/>
          <w:sz w:val="24"/>
          <w:szCs w:val="24"/>
        </w:rPr>
      </w:pPr>
    </w:p>
    <w:p w14:paraId="501DEB75" w14:textId="77777777" w:rsidR="001E760E" w:rsidRPr="004C554A" w:rsidRDefault="001E760E" w:rsidP="001E760E">
      <w:pPr>
        <w:rPr>
          <w:rFonts w:ascii="Liberation Serif" w:hAnsi="Liberation Serif"/>
          <w:sz w:val="24"/>
          <w:szCs w:val="24"/>
        </w:rPr>
      </w:pPr>
    </w:p>
    <w:p w14:paraId="56AE969F" w14:textId="77777777" w:rsidR="00DA0A2E" w:rsidRPr="008E3B76" w:rsidRDefault="00DA0A2E" w:rsidP="00DA0A2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02D52B01" w14:textId="77777777" w:rsidR="00DA0A2E" w:rsidRPr="008E3B76" w:rsidRDefault="00DA0A2E" w:rsidP="00DA0A2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46DF85A7" w14:textId="16D08680" w:rsidR="00DA0A2E" w:rsidRPr="008E3B76" w:rsidRDefault="00DA0A2E" w:rsidP="00DA0A2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C853B8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 xml:space="preserve"> и 202</w:t>
      </w:r>
      <w:r w:rsidR="00C853B8">
        <w:rPr>
          <w:rFonts w:ascii="Liberation Serif" w:hAnsi="Liberation Serif"/>
          <w:b/>
          <w:sz w:val="28"/>
          <w:szCs w:val="28"/>
        </w:rPr>
        <w:t>8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08172BAB" w14:textId="77777777" w:rsidR="00DA0A2E" w:rsidRPr="008E3B76" w:rsidRDefault="00DA0A2E" w:rsidP="00DA0A2E">
      <w:pPr>
        <w:rPr>
          <w:rFonts w:ascii="Liberation Serif" w:hAnsi="Liberation Serif"/>
          <w:sz w:val="24"/>
          <w:szCs w:val="24"/>
        </w:rPr>
      </w:pPr>
    </w:p>
    <w:p w14:paraId="79FFA1D6" w14:textId="77777777" w:rsidR="00FC31EC" w:rsidRPr="008E3B76" w:rsidRDefault="00FC31EC" w:rsidP="00FC31EC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1984"/>
        <w:gridCol w:w="1985"/>
      </w:tblGrid>
      <w:tr w:rsidR="00FC31EC" w:rsidRPr="008E3B76" w14:paraId="49913A13" w14:textId="77777777" w:rsidTr="00452283">
        <w:trPr>
          <w:trHeight w:val="443"/>
        </w:trPr>
        <w:tc>
          <w:tcPr>
            <w:tcW w:w="567" w:type="dxa"/>
            <w:vMerge w:val="restart"/>
            <w:vAlign w:val="center"/>
          </w:tcPr>
          <w:p w14:paraId="5EF0844E" w14:textId="77777777" w:rsidR="00FC31EC" w:rsidRPr="008E3B76" w:rsidRDefault="00FC31EC" w:rsidP="0045228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694" w:type="dxa"/>
            <w:vMerge w:val="restart"/>
            <w:vAlign w:val="center"/>
          </w:tcPr>
          <w:p w14:paraId="4C107E06" w14:textId="77777777" w:rsidR="00FC31EC" w:rsidRPr="008E3B76" w:rsidRDefault="00FC31EC" w:rsidP="0045228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2FBF9648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63F5036C" w14:textId="77777777" w:rsidR="00FC31EC" w:rsidRPr="008E3B76" w:rsidRDefault="00FC31EC" w:rsidP="0045228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FC31EC" w:rsidRPr="008E3B76" w14:paraId="6813CF70" w14:textId="77777777" w:rsidTr="00452283">
        <w:tc>
          <w:tcPr>
            <w:tcW w:w="567" w:type="dxa"/>
            <w:vMerge/>
            <w:vAlign w:val="center"/>
          </w:tcPr>
          <w:p w14:paraId="636DBDB2" w14:textId="77777777" w:rsidR="00FC31EC" w:rsidRPr="008E3B76" w:rsidRDefault="00FC31EC" w:rsidP="0045228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04134ADB" w14:textId="77777777" w:rsidR="00FC31EC" w:rsidRPr="008E3B76" w:rsidRDefault="00FC31EC" w:rsidP="0045228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32B6A54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9B1040" w14:textId="77777777" w:rsidR="00FC31EC" w:rsidRPr="008E3B76" w:rsidRDefault="00FC31EC" w:rsidP="0045228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2027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4ECB4B47" w14:textId="77777777" w:rsidR="00FC31EC" w:rsidRPr="008E3B76" w:rsidRDefault="00FC31EC" w:rsidP="0045228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028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FC31EC" w:rsidRPr="008E3B76" w14:paraId="24867AD6" w14:textId="77777777" w:rsidTr="00452283">
        <w:tc>
          <w:tcPr>
            <w:tcW w:w="567" w:type="dxa"/>
            <w:tcBorders>
              <w:top w:val="nil"/>
            </w:tcBorders>
          </w:tcPr>
          <w:p w14:paraId="5B09E410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</w:tcPr>
          <w:p w14:paraId="257F14A1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17471DA9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E49A693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0A882880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FC31EC" w:rsidRPr="008E3B76" w14:paraId="672D6469" w14:textId="77777777" w:rsidTr="00452283">
        <w:tc>
          <w:tcPr>
            <w:tcW w:w="567" w:type="dxa"/>
          </w:tcPr>
          <w:p w14:paraId="56233065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F046590" w14:textId="77777777" w:rsidR="00FC31EC" w:rsidRPr="008E3B76" w:rsidRDefault="00FC31EC" w:rsidP="00452283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2693" w:type="dxa"/>
            <w:vAlign w:val="center"/>
          </w:tcPr>
          <w:p w14:paraId="06B91B1C" w14:textId="77777777" w:rsidR="00FC31EC" w:rsidRPr="008E3B76" w:rsidRDefault="00FC31EC" w:rsidP="00452283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0651B3D4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65 683,22956</w:t>
            </w:r>
          </w:p>
        </w:tc>
        <w:tc>
          <w:tcPr>
            <w:tcW w:w="1985" w:type="dxa"/>
            <w:vAlign w:val="center"/>
          </w:tcPr>
          <w:p w14:paraId="076C7767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  <w:tr w:rsidR="00FC31EC" w:rsidRPr="008E3B76" w14:paraId="3391910C" w14:textId="77777777" w:rsidTr="00452283">
        <w:tc>
          <w:tcPr>
            <w:tcW w:w="567" w:type="dxa"/>
          </w:tcPr>
          <w:p w14:paraId="5372009C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578E5329" w14:textId="77777777" w:rsidR="00FC31EC" w:rsidRPr="008E3B76" w:rsidRDefault="00FC31EC" w:rsidP="00452283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0A193AB8" w14:textId="77777777" w:rsidR="00FC31EC" w:rsidRPr="008E3B76" w:rsidRDefault="00FC31EC" w:rsidP="00452283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04EE4AC3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8 263 527,19100</w:t>
            </w:r>
          </w:p>
        </w:tc>
        <w:tc>
          <w:tcPr>
            <w:tcW w:w="1985" w:type="dxa"/>
            <w:vAlign w:val="center"/>
          </w:tcPr>
          <w:p w14:paraId="44B6CADE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7 293 073,40000</w:t>
            </w:r>
          </w:p>
        </w:tc>
      </w:tr>
      <w:tr w:rsidR="00FC31EC" w:rsidRPr="008E3B76" w14:paraId="11E1A6FF" w14:textId="77777777" w:rsidTr="00452283">
        <w:tc>
          <w:tcPr>
            <w:tcW w:w="567" w:type="dxa"/>
          </w:tcPr>
          <w:p w14:paraId="72765080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3FFB21DB" w14:textId="77777777" w:rsidR="00FC31EC" w:rsidRPr="008E3B76" w:rsidRDefault="00FC31EC" w:rsidP="00452283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04EA301" w14:textId="77777777" w:rsidR="00FC31EC" w:rsidRPr="008E3B76" w:rsidRDefault="00FC31EC" w:rsidP="00452283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03D02C0B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8 329 210,42056</w:t>
            </w:r>
          </w:p>
        </w:tc>
        <w:tc>
          <w:tcPr>
            <w:tcW w:w="1985" w:type="dxa"/>
            <w:vAlign w:val="center"/>
          </w:tcPr>
          <w:p w14:paraId="64364AD5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7 293 073,40000</w:t>
            </w:r>
          </w:p>
        </w:tc>
      </w:tr>
      <w:tr w:rsidR="00FC31EC" w:rsidRPr="008E3B76" w14:paraId="51939C40" w14:textId="77777777" w:rsidTr="00452283">
        <w:tc>
          <w:tcPr>
            <w:tcW w:w="567" w:type="dxa"/>
          </w:tcPr>
          <w:p w14:paraId="18D04168" w14:textId="77777777" w:rsidR="00FC31EC" w:rsidRPr="008E3B76" w:rsidRDefault="00FC31EC" w:rsidP="0045228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869F22D" w14:textId="77777777" w:rsidR="00FC31EC" w:rsidRPr="008E3B76" w:rsidRDefault="00FC31EC" w:rsidP="00452283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637C4F15" w14:textId="77777777" w:rsidR="00FC31EC" w:rsidRPr="008E3B76" w:rsidRDefault="00FC31EC" w:rsidP="00452283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2F2D550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65 683,22956</w:t>
            </w:r>
          </w:p>
        </w:tc>
        <w:tc>
          <w:tcPr>
            <w:tcW w:w="1985" w:type="dxa"/>
            <w:vAlign w:val="center"/>
          </w:tcPr>
          <w:p w14:paraId="28EE1B21" w14:textId="77777777" w:rsidR="00FC31EC" w:rsidRPr="008E3B76" w:rsidRDefault="00FC31EC" w:rsidP="00452283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</w:tbl>
    <w:p w14:paraId="26DE263B" w14:textId="77777777" w:rsidR="00FC31EC" w:rsidRPr="008E3B76" w:rsidRDefault="00FC31EC" w:rsidP="00FC31EC">
      <w:pPr>
        <w:rPr>
          <w:rFonts w:ascii="Liberation Serif" w:hAnsi="Liberation Serif"/>
          <w:sz w:val="24"/>
        </w:rPr>
      </w:pPr>
    </w:p>
    <w:p w14:paraId="655C78B6" w14:textId="77777777" w:rsidR="006052D4" w:rsidRDefault="006052D4" w:rsidP="00DA0A2E">
      <w:pPr>
        <w:rPr>
          <w:rFonts w:ascii="Liberation Serif" w:hAnsi="Liberation Serif"/>
          <w:sz w:val="24"/>
        </w:rPr>
      </w:pPr>
    </w:p>
    <w:p w14:paraId="1FCFB180" w14:textId="77777777" w:rsidR="00DA0A2E" w:rsidRDefault="00DA0A2E" w:rsidP="00DA0A2E">
      <w:pPr>
        <w:rPr>
          <w:rFonts w:ascii="Liberation Serif" w:hAnsi="Liberation Serif"/>
          <w:sz w:val="24"/>
        </w:rPr>
        <w:sectPr w:rsidR="00DA0A2E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5CC138AA" w14:textId="43959DB5" w:rsidR="001260F0" w:rsidRPr="004C554A" w:rsidRDefault="001260F0" w:rsidP="00FC31EC">
      <w:pPr>
        <w:ind w:left="482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  <w:r w:rsidR="00FC31EC"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7BA7BF3A" w14:textId="77777777" w:rsidR="001260F0" w:rsidRDefault="001260F0" w:rsidP="001260F0">
      <w:pPr>
        <w:rPr>
          <w:rFonts w:ascii="Liberation Serif" w:hAnsi="Liberation Serif"/>
          <w:sz w:val="24"/>
          <w:szCs w:val="24"/>
        </w:rPr>
      </w:pPr>
    </w:p>
    <w:p w14:paraId="0F1A66BF" w14:textId="273E1104" w:rsidR="00140BDF" w:rsidRDefault="00140BDF" w:rsidP="00FC31EC">
      <w:pPr>
        <w:ind w:left="4820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FC31EC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715C2DAC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C853B8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275"/>
        <w:gridCol w:w="1985"/>
      </w:tblGrid>
      <w:tr w:rsidR="00917B05" w:rsidRPr="004C554A" w14:paraId="700EC09D" w14:textId="77777777" w:rsidTr="004B4DC8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4519A25D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0376AC66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06AAA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42C90301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5617E" w14:textId="77777777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48511F5" w14:textId="1DDA2832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BCE8DA5" w14:textId="77777777" w:rsidR="001520F9" w:rsidRPr="004C554A" w:rsidRDefault="001520F9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275"/>
        <w:gridCol w:w="1985"/>
      </w:tblGrid>
      <w:tr w:rsidR="00FC31EC" w:rsidRPr="004C554A" w14:paraId="389378F5" w14:textId="77777777" w:rsidTr="004B4DC8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A6E6B9" w14:textId="436E3F0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02EE03E7" w14:textId="2C48EAF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186D58" w14:textId="334F424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2773D5" w14:textId="08676FCD" w:rsidR="00FC31EC" w:rsidRPr="008444CB" w:rsidRDefault="00FC31EC" w:rsidP="00FC31E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</w:tr>
      <w:tr w:rsidR="00FC31EC" w:rsidRPr="004C554A" w14:paraId="54A7DB93" w14:textId="77777777" w:rsidTr="004B4DC8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41BF5" w14:textId="32F6D97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6407" w:type="dxa"/>
            <w:shd w:val="clear" w:color="auto" w:fill="auto"/>
            <w:hideMark/>
          </w:tcPr>
          <w:p w14:paraId="29014E63" w14:textId="2536D3BF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28F146" w14:textId="3DF8196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BCE4F1" w14:textId="76FC593F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10 757 868,38480</w:t>
            </w:r>
          </w:p>
        </w:tc>
      </w:tr>
      <w:tr w:rsidR="00FC31EC" w:rsidRPr="004C554A" w14:paraId="2E512460" w14:textId="77777777" w:rsidTr="004B4DC8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F7111" w14:textId="6619860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6407" w:type="dxa"/>
            <w:shd w:val="clear" w:color="auto" w:fill="auto"/>
            <w:hideMark/>
          </w:tcPr>
          <w:p w14:paraId="6DC16AC5" w14:textId="51608233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A005A" w14:textId="7DE5B40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5C4F0A" w14:textId="3032FA89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572 349,98351</w:t>
            </w:r>
          </w:p>
        </w:tc>
      </w:tr>
      <w:tr w:rsidR="00FC31EC" w:rsidRPr="004C554A" w14:paraId="2E38BC2E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465F" w14:textId="672C686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6407" w:type="dxa"/>
            <w:shd w:val="clear" w:color="auto" w:fill="auto"/>
            <w:hideMark/>
          </w:tcPr>
          <w:p w14:paraId="1EB1A000" w14:textId="4CEE9AC8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3F2A6" w14:textId="03AD2A7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908B31" w14:textId="2D81AD3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3 466,78900</w:t>
            </w:r>
          </w:p>
        </w:tc>
      </w:tr>
      <w:tr w:rsidR="00FC31EC" w:rsidRPr="004C554A" w14:paraId="112D03CC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80168" w14:textId="7DC36AC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6407" w:type="dxa"/>
            <w:shd w:val="clear" w:color="auto" w:fill="auto"/>
            <w:hideMark/>
          </w:tcPr>
          <w:p w14:paraId="4F7AE4AC" w14:textId="23128EB1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377EC" w14:textId="7A5C282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3C5F9D" w14:textId="19891B77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15 009,20000</w:t>
            </w:r>
          </w:p>
        </w:tc>
      </w:tr>
      <w:tr w:rsidR="00FC31EC" w:rsidRPr="004C554A" w14:paraId="7E4F990A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76308" w14:textId="676C334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6407" w:type="dxa"/>
            <w:shd w:val="clear" w:color="auto" w:fill="auto"/>
            <w:hideMark/>
          </w:tcPr>
          <w:p w14:paraId="5B9EED0A" w14:textId="40C4D946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88F3E" w14:textId="3333398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9C2BF8" w14:textId="6DE46D5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6 075,30000</w:t>
            </w:r>
          </w:p>
        </w:tc>
      </w:tr>
      <w:tr w:rsidR="00FC31EC" w:rsidRPr="004C554A" w14:paraId="680D7105" w14:textId="77777777" w:rsidTr="004B4DC8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F0D91" w14:textId="7B154B0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6407" w:type="dxa"/>
            <w:shd w:val="clear" w:color="auto" w:fill="auto"/>
            <w:hideMark/>
          </w:tcPr>
          <w:p w14:paraId="2CA8541C" w14:textId="637420A2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F873E" w14:textId="14EBC93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E443E4" w14:textId="6B5A9FD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4 068,84680</w:t>
            </w:r>
          </w:p>
        </w:tc>
      </w:tr>
      <w:tr w:rsidR="00FC31EC" w:rsidRPr="004C554A" w14:paraId="541DE2A6" w14:textId="77777777" w:rsidTr="008444C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5BBEF" w14:textId="5892446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6407" w:type="dxa"/>
            <w:shd w:val="clear" w:color="auto" w:fill="auto"/>
            <w:hideMark/>
          </w:tcPr>
          <w:p w14:paraId="64F7A7F9" w14:textId="33CF380E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градостроительной деятельности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F3E7BB" w14:textId="3C36110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0DB678" w14:textId="61A24D5F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300,00000</w:t>
            </w:r>
          </w:p>
        </w:tc>
      </w:tr>
      <w:tr w:rsidR="00FC31EC" w:rsidRPr="004C554A" w14:paraId="06D34BBA" w14:textId="77777777" w:rsidTr="004B4DC8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CD7F8" w14:textId="6B31622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6407" w:type="dxa"/>
            <w:shd w:val="clear" w:color="auto" w:fill="auto"/>
            <w:hideMark/>
          </w:tcPr>
          <w:p w14:paraId="4B45FA84" w14:textId="1C556C00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88759" w14:textId="17623A0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5D42AB" w14:textId="5144A9B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738,00000</w:t>
            </w:r>
          </w:p>
        </w:tc>
      </w:tr>
      <w:tr w:rsidR="00FC31EC" w:rsidRPr="004C554A" w14:paraId="60F89EFD" w14:textId="77777777" w:rsidTr="004B4DC8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CDB7C" w14:textId="6F0D2E8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6407" w:type="dxa"/>
            <w:shd w:val="clear" w:color="auto" w:fill="auto"/>
            <w:hideMark/>
          </w:tcPr>
          <w:p w14:paraId="4F4D17BC" w14:textId="253D7362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47285" w14:textId="7FCDA6A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FA2F62" w14:textId="3380419E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357 425,68350</w:t>
            </w:r>
          </w:p>
        </w:tc>
      </w:tr>
      <w:tr w:rsidR="00FC31EC" w:rsidRPr="004C554A" w14:paraId="59CAA870" w14:textId="77777777" w:rsidTr="004B4DC8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82853" w14:textId="7EA2918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6407" w:type="dxa"/>
            <w:shd w:val="clear" w:color="auto" w:fill="auto"/>
            <w:hideMark/>
          </w:tcPr>
          <w:p w14:paraId="172FDEE2" w14:textId="26D90258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638B4" w14:textId="4534E4F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3A1880" w14:textId="7A2148C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43 992,06208</w:t>
            </w:r>
          </w:p>
        </w:tc>
      </w:tr>
      <w:tr w:rsidR="00FC31EC" w:rsidRPr="004C554A" w14:paraId="7E048A64" w14:textId="77777777" w:rsidTr="004B4DC8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CA488" w14:textId="5C8088F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6407" w:type="dxa"/>
            <w:shd w:val="clear" w:color="auto" w:fill="auto"/>
            <w:hideMark/>
          </w:tcPr>
          <w:p w14:paraId="5030D90F" w14:textId="5D331098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4049D" w14:textId="0E607E4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31F805" w14:textId="560D16B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83 623,00315</w:t>
            </w:r>
          </w:p>
        </w:tc>
      </w:tr>
      <w:tr w:rsidR="00FC31EC" w:rsidRPr="004C554A" w14:paraId="37A37AF8" w14:textId="77777777" w:rsidTr="004B4DC8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E0F79" w14:textId="3308686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6407" w:type="dxa"/>
            <w:shd w:val="clear" w:color="auto" w:fill="auto"/>
            <w:hideMark/>
          </w:tcPr>
          <w:p w14:paraId="5AE45339" w14:textId="58B710AC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«Стратегическое планирование пространственного развития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98961" w14:textId="6467634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F7EF47" w14:textId="219760AA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50 051,41000</w:t>
            </w:r>
          </w:p>
        </w:tc>
      </w:tr>
      <w:tr w:rsidR="00FC31EC" w:rsidRPr="004C554A" w14:paraId="08923D20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3F75" w14:textId="65313EE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6407" w:type="dxa"/>
            <w:shd w:val="clear" w:color="auto" w:fill="auto"/>
            <w:hideMark/>
          </w:tcPr>
          <w:p w14:paraId="4BDC2A4B" w14:textId="0F5A4A6C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F6153" w14:textId="170B9CA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55A46F" w14:textId="01C2C3A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715,20000</w:t>
            </w:r>
          </w:p>
        </w:tc>
      </w:tr>
      <w:tr w:rsidR="00FC31EC" w:rsidRPr="004C554A" w14:paraId="49DA3EE7" w14:textId="77777777" w:rsidTr="004B4DC8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F9F68" w14:textId="29F1862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</w:t>
            </w:r>
          </w:p>
        </w:tc>
        <w:tc>
          <w:tcPr>
            <w:tcW w:w="6407" w:type="dxa"/>
            <w:shd w:val="clear" w:color="auto" w:fill="auto"/>
            <w:hideMark/>
          </w:tcPr>
          <w:p w14:paraId="3CD34E1F" w14:textId="412DE051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8C020" w14:textId="174BAC8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9F3C53" w14:textId="72989686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3 962,30000</w:t>
            </w:r>
          </w:p>
        </w:tc>
      </w:tr>
      <w:tr w:rsidR="00FC31EC" w:rsidRPr="004C554A" w14:paraId="45C86370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FC68" w14:textId="67CB2FE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6407" w:type="dxa"/>
            <w:shd w:val="clear" w:color="auto" w:fill="auto"/>
            <w:hideMark/>
          </w:tcPr>
          <w:p w14:paraId="64FF0F79" w14:textId="7A3AA5D0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1922A" w14:textId="1669171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01У0000000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511CBD" w14:textId="4272C64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2 922,18898</w:t>
            </w:r>
          </w:p>
        </w:tc>
      </w:tr>
      <w:tr w:rsidR="00FC31EC" w:rsidRPr="004C554A" w14:paraId="0A2BCB97" w14:textId="77777777" w:rsidTr="004B4DC8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BA54B" w14:textId="2E6DEAA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6407" w:type="dxa"/>
            <w:shd w:val="clear" w:color="auto" w:fill="auto"/>
            <w:hideMark/>
          </w:tcPr>
          <w:p w14:paraId="7520ED68" w14:textId="15D234F4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0B3B5" w14:textId="48C44B2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3AE338" w14:textId="447DAFC3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298 630,26665</w:t>
            </w:r>
          </w:p>
        </w:tc>
      </w:tr>
      <w:tr w:rsidR="00FC31EC" w:rsidRPr="004C554A" w14:paraId="05463A6B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E1714" w14:textId="5BAC027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17</w:t>
            </w:r>
          </w:p>
        </w:tc>
        <w:tc>
          <w:tcPr>
            <w:tcW w:w="6407" w:type="dxa"/>
            <w:shd w:val="clear" w:color="auto" w:fill="auto"/>
            <w:hideMark/>
          </w:tcPr>
          <w:p w14:paraId="7C382F15" w14:textId="6BCD25CA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732A26" w14:textId="6EB212C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24AE79" w14:textId="3CA269A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5 453,22000</w:t>
            </w:r>
          </w:p>
        </w:tc>
      </w:tr>
      <w:tr w:rsidR="00FC31EC" w:rsidRPr="004C554A" w14:paraId="7684CCF9" w14:textId="77777777" w:rsidTr="004B4DC8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BC1E8" w14:textId="494149A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18</w:t>
            </w:r>
          </w:p>
        </w:tc>
        <w:tc>
          <w:tcPr>
            <w:tcW w:w="6407" w:type="dxa"/>
            <w:shd w:val="clear" w:color="auto" w:fill="auto"/>
            <w:hideMark/>
          </w:tcPr>
          <w:p w14:paraId="798AD378" w14:textId="19FBB0B3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F9BE7" w14:textId="74C169F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6CC9C1" w14:textId="28616997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627 969,04155</w:t>
            </w:r>
          </w:p>
        </w:tc>
      </w:tr>
      <w:tr w:rsidR="00FC31EC" w:rsidRPr="004C554A" w14:paraId="274467A6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860D2" w14:textId="2D8C8AD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6407" w:type="dxa"/>
            <w:shd w:val="clear" w:color="auto" w:fill="auto"/>
            <w:hideMark/>
          </w:tcPr>
          <w:p w14:paraId="3F673593" w14:textId="62A4EEF0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F27B5" w14:textId="7DE49FD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234CC2" w14:textId="59E960B1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178 310,47290</w:t>
            </w:r>
          </w:p>
        </w:tc>
      </w:tr>
      <w:tr w:rsidR="00FC31EC" w:rsidRPr="004C554A" w14:paraId="75CDB0C8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9157D" w14:textId="547499F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6407" w:type="dxa"/>
            <w:shd w:val="clear" w:color="auto" w:fill="auto"/>
            <w:hideMark/>
          </w:tcPr>
          <w:p w14:paraId="3CCA0925" w14:textId="4594D57C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D94C7" w14:textId="1BB03DA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D162F2" w14:textId="1113A949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34 538,19288</w:t>
            </w:r>
          </w:p>
        </w:tc>
      </w:tr>
      <w:tr w:rsidR="00FC31EC" w:rsidRPr="004C554A" w14:paraId="0A5B3A7A" w14:textId="77777777" w:rsidTr="004B4DC8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E4CF" w14:textId="785B0E5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21</w:t>
            </w:r>
          </w:p>
        </w:tc>
        <w:tc>
          <w:tcPr>
            <w:tcW w:w="6407" w:type="dxa"/>
            <w:shd w:val="clear" w:color="auto" w:fill="auto"/>
            <w:hideMark/>
          </w:tcPr>
          <w:p w14:paraId="036DD8A8" w14:textId="0FB42FFA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D5776" w14:textId="343978A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B106B6" w14:textId="2FDCBD2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400,00000</w:t>
            </w:r>
          </w:p>
        </w:tc>
      </w:tr>
      <w:tr w:rsidR="00FC31EC" w:rsidRPr="004C554A" w14:paraId="2ACD1926" w14:textId="77777777" w:rsidTr="004B4DC8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F234C" w14:textId="609A1C5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6407" w:type="dxa"/>
            <w:shd w:val="clear" w:color="auto" w:fill="auto"/>
            <w:hideMark/>
          </w:tcPr>
          <w:p w14:paraId="535A17AA" w14:textId="66CCC941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4AB4AB" w14:textId="0531362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01CAC7" w14:textId="6624B82B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180 332,58422</w:t>
            </w:r>
          </w:p>
        </w:tc>
      </w:tr>
      <w:tr w:rsidR="00FC31EC" w:rsidRPr="004C554A" w14:paraId="63676DBA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8D04" w14:textId="68E02A2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6407" w:type="dxa"/>
            <w:shd w:val="clear" w:color="auto" w:fill="auto"/>
            <w:hideMark/>
          </w:tcPr>
          <w:p w14:paraId="5C108D7F" w14:textId="6B492C55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12013" w14:textId="05260D4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0831B2" w14:textId="45F0E84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234 387,79155</w:t>
            </w:r>
          </w:p>
        </w:tc>
      </w:tr>
      <w:tr w:rsidR="00FC31EC" w:rsidRPr="004C554A" w14:paraId="36B6BEF8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7747" w14:textId="6A65531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24</w:t>
            </w:r>
          </w:p>
        </w:tc>
        <w:tc>
          <w:tcPr>
            <w:tcW w:w="6407" w:type="dxa"/>
            <w:shd w:val="clear" w:color="auto" w:fill="auto"/>
            <w:hideMark/>
          </w:tcPr>
          <w:p w14:paraId="44919830" w14:textId="78348E03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84886" w14:textId="3344F43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53036A" w14:textId="69C0DA49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5 254 366,78489</w:t>
            </w:r>
          </w:p>
        </w:tc>
      </w:tr>
      <w:tr w:rsidR="00FC31EC" w:rsidRPr="004C554A" w14:paraId="1AA9E3DA" w14:textId="77777777" w:rsidTr="004B4DC8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8F22F" w14:textId="0AD5DE9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6407" w:type="dxa"/>
            <w:shd w:val="clear" w:color="auto" w:fill="auto"/>
            <w:hideMark/>
          </w:tcPr>
          <w:p w14:paraId="06FFB07F" w14:textId="50C712D9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2AD30" w14:textId="42D8660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5AD4FE" w14:textId="3299D9E1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3 958 797,43121</w:t>
            </w:r>
          </w:p>
        </w:tc>
      </w:tr>
      <w:tr w:rsidR="00FC31EC" w:rsidRPr="004C554A" w14:paraId="50F95C0B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6D1EE" w14:textId="1988FBF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6407" w:type="dxa"/>
            <w:shd w:val="clear" w:color="auto" w:fill="auto"/>
            <w:hideMark/>
          </w:tcPr>
          <w:p w14:paraId="6F003F9F" w14:textId="2325DB7A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59E63" w14:textId="697E515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EA34D3" w14:textId="4148A2D5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139 162,50000</w:t>
            </w:r>
          </w:p>
        </w:tc>
      </w:tr>
      <w:tr w:rsidR="00FC31EC" w:rsidRPr="004C554A" w14:paraId="1D618C38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CE03A" w14:textId="5D2CD08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6407" w:type="dxa"/>
            <w:shd w:val="clear" w:color="auto" w:fill="auto"/>
            <w:hideMark/>
          </w:tcPr>
          <w:p w14:paraId="6542B675" w14:textId="2ED417E0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E98D8" w14:textId="3FB7EAF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1A775B" w14:textId="33F815E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4 343,77208</w:t>
            </w:r>
          </w:p>
        </w:tc>
      </w:tr>
      <w:tr w:rsidR="00FC31EC" w:rsidRPr="004C554A" w14:paraId="5751BE7A" w14:textId="77777777" w:rsidTr="004B4DC8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CEFA0" w14:textId="12DAC84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28</w:t>
            </w:r>
          </w:p>
        </w:tc>
        <w:tc>
          <w:tcPr>
            <w:tcW w:w="6407" w:type="dxa"/>
            <w:shd w:val="clear" w:color="auto" w:fill="auto"/>
            <w:hideMark/>
          </w:tcPr>
          <w:p w14:paraId="1C919835" w14:textId="65D109B2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8DCE2" w14:textId="3002DD3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8E8359" w14:textId="1C50462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291 116,26000</w:t>
            </w:r>
          </w:p>
        </w:tc>
      </w:tr>
      <w:tr w:rsidR="00FC31EC" w:rsidRPr="004C554A" w14:paraId="6E2DC17B" w14:textId="77777777" w:rsidTr="004B4DC8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543A8" w14:textId="5BF0A51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6407" w:type="dxa"/>
            <w:shd w:val="clear" w:color="auto" w:fill="auto"/>
            <w:hideMark/>
          </w:tcPr>
          <w:p w14:paraId="43016F1B" w14:textId="53EA9986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02804" w14:textId="79D4CDD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DBE6AF" w14:textId="62FCC6CB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145 240,41500</w:t>
            </w:r>
          </w:p>
        </w:tc>
      </w:tr>
      <w:tr w:rsidR="00FC31EC" w:rsidRPr="004C554A" w14:paraId="035BA98F" w14:textId="77777777" w:rsidTr="004B4DC8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479E7" w14:textId="785CC08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6407" w:type="dxa"/>
            <w:shd w:val="clear" w:color="auto" w:fill="auto"/>
            <w:hideMark/>
          </w:tcPr>
          <w:p w14:paraId="65A5743F" w14:textId="6FA79C25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физической культуры и спорта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9934B" w14:textId="3ED4EB4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446822" w14:textId="5D70CF01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635 616,77510</w:t>
            </w:r>
          </w:p>
        </w:tc>
      </w:tr>
      <w:tr w:rsidR="00FC31EC" w:rsidRPr="004C554A" w14:paraId="79EC94F9" w14:textId="77777777" w:rsidTr="004B4DC8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4982E" w14:textId="77D9598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6407" w:type="dxa"/>
            <w:shd w:val="clear" w:color="auto" w:fill="auto"/>
            <w:hideMark/>
          </w:tcPr>
          <w:p w14:paraId="6FCF169E" w14:textId="0785E469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«Молодежь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3999D" w14:textId="6577508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4923BA" w14:textId="44D3A36B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80 089,63150</w:t>
            </w:r>
          </w:p>
        </w:tc>
      </w:tr>
      <w:tr w:rsidR="00FC31EC" w:rsidRPr="004C554A" w14:paraId="7D07D420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BFEC9" w14:textId="24C84BE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32</w:t>
            </w:r>
          </w:p>
        </w:tc>
        <w:tc>
          <w:tcPr>
            <w:tcW w:w="6407" w:type="dxa"/>
            <w:shd w:val="clear" w:color="auto" w:fill="auto"/>
            <w:hideMark/>
          </w:tcPr>
          <w:p w14:paraId="410A0EE8" w14:textId="47DA689A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AA25D" w14:textId="52323ED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639995" w14:textId="11542DCD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3 711 259,03300</w:t>
            </w:r>
          </w:p>
        </w:tc>
      </w:tr>
      <w:tr w:rsidR="00FC31EC" w:rsidRPr="004C554A" w14:paraId="140FBE61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1B827" w14:textId="3FB369B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6407" w:type="dxa"/>
            <w:shd w:val="clear" w:color="auto" w:fill="auto"/>
            <w:hideMark/>
          </w:tcPr>
          <w:p w14:paraId="2FE272A1" w14:textId="302A5626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68C0" w14:textId="03F4497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43548F" w14:textId="0328BEA7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3 680 970,07500</w:t>
            </w:r>
          </w:p>
        </w:tc>
      </w:tr>
      <w:tr w:rsidR="00FC31EC" w:rsidRPr="004C554A" w14:paraId="376F2EC3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4D34" w14:textId="628F1E2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6407" w:type="dxa"/>
            <w:shd w:val="clear" w:color="auto" w:fill="auto"/>
            <w:hideMark/>
          </w:tcPr>
          <w:p w14:paraId="2229A60D" w14:textId="1812F0F8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3F240" w14:textId="6ECF1A4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015D91" w14:textId="1D0E3056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30 288,95800</w:t>
            </w:r>
          </w:p>
        </w:tc>
      </w:tr>
      <w:tr w:rsidR="00FC31EC" w:rsidRPr="004C554A" w14:paraId="12976298" w14:textId="77777777" w:rsidTr="004B4DC8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1B353" w14:textId="5B651A5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35</w:t>
            </w:r>
          </w:p>
        </w:tc>
        <w:tc>
          <w:tcPr>
            <w:tcW w:w="6407" w:type="dxa"/>
            <w:shd w:val="clear" w:color="auto" w:fill="auto"/>
            <w:hideMark/>
          </w:tcPr>
          <w:p w14:paraId="222951BE" w14:textId="2F8BD118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1B0A7" w14:textId="17E12CD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52CD35" w14:textId="0F6BD32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287 840,05520</w:t>
            </w:r>
          </w:p>
        </w:tc>
      </w:tr>
      <w:tr w:rsidR="00FC31EC" w:rsidRPr="004C554A" w14:paraId="244BFE26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E09C1" w14:textId="2AF2396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6407" w:type="dxa"/>
            <w:shd w:val="clear" w:color="auto" w:fill="auto"/>
            <w:hideMark/>
          </w:tcPr>
          <w:p w14:paraId="33B91538" w14:textId="34241CB2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FD298" w14:textId="18D24AC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EEF57A" w14:textId="2ED6267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246 763,64600</w:t>
            </w:r>
          </w:p>
        </w:tc>
      </w:tr>
      <w:tr w:rsidR="00FC31EC" w:rsidRPr="004C554A" w14:paraId="6FB7B06D" w14:textId="77777777" w:rsidTr="004B4DC8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1AD75" w14:textId="56C148E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37</w:t>
            </w:r>
          </w:p>
        </w:tc>
        <w:tc>
          <w:tcPr>
            <w:tcW w:w="6407" w:type="dxa"/>
            <w:shd w:val="clear" w:color="auto" w:fill="auto"/>
            <w:hideMark/>
          </w:tcPr>
          <w:p w14:paraId="48482E15" w14:textId="4DA13242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CA789" w14:textId="08219F3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53E652" w14:textId="779B9418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8 226,20920</w:t>
            </w:r>
          </w:p>
        </w:tc>
      </w:tr>
      <w:tr w:rsidR="00FC31EC" w:rsidRPr="004C554A" w14:paraId="3BC95EB8" w14:textId="77777777" w:rsidTr="004B4DC8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8413A" w14:textId="15A338F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6407" w:type="dxa"/>
            <w:shd w:val="clear" w:color="auto" w:fill="auto"/>
            <w:hideMark/>
          </w:tcPr>
          <w:p w14:paraId="72EB432E" w14:textId="17023E85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D3851" w14:textId="7E6D8C3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E657F6" w14:textId="06545E9B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40,00000</w:t>
            </w:r>
          </w:p>
        </w:tc>
      </w:tr>
      <w:tr w:rsidR="00FC31EC" w:rsidRPr="004C554A" w14:paraId="1ED7A173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39754" w14:textId="309C711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6407" w:type="dxa"/>
            <w:shd w:val="clear" w:color="auto" w:fill="auto"/>
            <w:hideMark/>
          </w:tcPr>
          <w:p w14:paraId="37114D3B" w14:textId="17C5292B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C9080" w14:textId="7825868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D03D98" w14:textId="54A889F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15 810,20000</w:t>
            </w:r>
          </w:p>
        </w:tc>
      </w:tr>
      <w:tr w:rsidR="00FC31EC" w:rsidRPr="004C554A" w14:paraId="6D003BCD" w14:textId="77777777" w:rsidTr="004B4D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5F9873" w14:textId="60C1358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40</w:t>
            </w:r>
          </w:p>
        </w:tc>
        <w:tc>
          <w:tcPr>
            <w:tcW w:w="6407" w:type="dxa"/>
            <w:shd w:val="clear" w:color="auto" w:fill="auto"/>
          </w:tcPr>
          <w:p w14:paraId="38684347" w14:textId="152CCF87" w:rsidR="00FC31EC" w:rsidRPr="008444CB" w:rsidRDefault="00FC31EC" w:rsidP="00FC31EC">
            <w:pPr>
              <w:ind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E9D78F" w14:textId="259D249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FFF377B" w14:textId="1891A19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17 000,00000</w:t>
            </w:r>
          </w:p>
        </w:tc>
      </w:tr>
    </w:tbl>
    <w:p w14:paraId="3658F211" w14:textId="10E1D2B6" w:rsidR="00312931" w:rsidRDefault="00312931">
      <w:pPr>
        <w:rPr>
          <w:rFonts w:ascii="Liberation Serif" w:hAnsi="Liberation Serif"/>
          <w:sz w:val="22"/>
          <w:szCs w:val="22"/>
        </w:rPr>
      </w:pPr>
    </w:p>
    <w:p w14:paraId="65C2B655" w14:textId="77777777" w:rsidR="007B38BC" w:rsidRDefault="007B38BC">
      <w:pPr>
        <w:rPr>
          <w:rFonts w:ascii="Liberation Serif" w:hAnsi="Liberation Serif"/>
          <w:sz w:val="22"/>
          <w:szCs w:val="22"/>
        </w:rPr>
        <w:sectPr w:rsidR="007B38BC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667321A8" w14:textId="678A3253" w:rsidR="001260F0" w:rsidRPr="004C554A" w:rsidRDefault="001260F0" w:rsidP="001260F0">
      <w:pPr>
        <w:ind w:left="538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>
        <w:rPr>
          <w:rFonts w:ascii="Liberation Serif" w:hAnsi="Liberation Serif"/>
          <w:sz w:val="24"/>
          <w:szCs w:val="24"/>
        </w:rPr>
        <w:t>от 29 января 2026 года № 34/1</w:t>
      </w:r>
    </w:p>
    <w:p w14:paraId="69DF1028" w14:textId="77777777" w:rsidR="001260F0" w:rsidRPr="0051666C" w:rsidRDefault="001260F0" w:rsidP="001260F0">
      <w:pPr>
        <w:rPr>
          <w:rFonts w:ascii="Liberation Serif" w:hAnsi="Liberation Serif"/>
          <w:sz w:val="16"/>
          <w:szCs w:val="16"/>
        </w:rPr>
      </w:pPr>
    </w:p>
    <w:p w14:paraId="1F76D328" w14:textId="67EF3C4B" w:rsidR="00140BDF" w:rsidRDefault="00140BDF" w:rsidP="001260F0">
      <w:pPr>
        <w:ind w:left="538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10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E01405" w:rsidRPr="00E01405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B6603">
        <w:rPr>
          <w:rFonts w:ascii="Liberation Serif" w:hAnsi="Liberation Serif"/>
          <w:sz w:val="24"/>
          <w:szCs w:val="24"/>
        </w:rPr>
        <w:t xml:space="preserve">от </w:t>
      </w:r>
      <w:r w:rsidR="00C853B8">
        <w:rPr>
          <w:rFonts w:ascii="Liberation Serif" w:hAnsi="Liberation Serif"/>
          <w:sz w:val="24"/>
          <w:szCs w:val="24"/>
        </w:rPr>
        <w:t>23 декабря 2025</w:t>
      </w:r>
      <w:r w:rsidR="00EB6603">
        <w:rPr>
          <w:rFonts w:ascii="Liberation Serif" w:hAnsi="Liberation Serif"/>
          <w:sz w:val="24"/>
          <w:szCs w:val="24"/>
        </w:rPr>
        <w:t xml:space="preserve"> года № </w:t>
      </w:r>
      <w:r w:rsidR="00C853B8">
        <w:rPr>
          <w:rFonts w:ascii="Liberation Serif" w:hAnsi="Liberation Serif"/>
          <w:sz w:val="24"/>
          <w:szCs w:val="24"/>
        </w:rPr>
        <w:t>33/6</w:t>
      </w:r>
    </w:p>
    <w:p w14:paraId="1FD36414" w14:textId="77777777" w:rsidR="0051666C" w:rsidRPr="0051666C" w:rsidRDefault="0051666C" w:rsidP="0051666C">
      <w:pPr>
        <w:rPr>
          <w:rFonts w:ascii="Liberation Serif" w:hAnsi="Liberation Serif"/>
          <w:sz w:val="16"/>
          <w:szCs w:val="16"/>
        </w:rPr>
      </w:pPr>
    </w:p>
    <w:p w14:paraId="306466C0" w14:textId="77777777" w:rsidR="0051666C" w:rsidRPr="0051666C" w:rsidRDefault="0051666C" w:rsidP="0051666C">
      <w:pPr>
        <w:rPr>
          <w:rFonts w:ascii="Liberation Serif" w:hAnsi="Liberation Serif"/>
          <w:sz w:val="16"/>
          <w:szCs w:val="16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46972929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</w:t>
      </w:r>
      <w:r w:rsidR="00C853B8">
        <w:rPr>
          <w:rFonts w:ascii="Liberation Serif" w:hAnsi="Liberation Serif"/>
          <w:b/>
          <w:sz w:val="28"/>
          <w:szCs w:val="28"/>
        </w:rPr>
        <w:t>7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C853B8">
        <w:rPr>
          <w:rFonts w:ascii="Liberation Serif" w:hAnsi="Liberation Serif"/>
          <w:b/>
          <w:sz w:val="28"/>
          <w:szCs w:val="28"/>
        </w:rPr>
        <w:t>8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53F9FF1" w14:textId="77777777" w:rsidR="00DB0816" w:rsidRPr="008444CB" w:rsidRDefault="00DB0816" w:rsidP="00DB0816">
      <w:pPr>
        <w:rPr>
          <w:rFonts w:ascii="Liberation Serif" w:hAnsi="Liberation Serif"/>
          <w:sz w:val="12"/>
          <w:szCs w:val="12"/>
        </w:rPr>
      </w:pPr>
    </w:p>
    <w:tbl>
      <w:tblPr>
        <w:tblW w:w="15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632"/>
        <w:gridCol w:w="1275"/>
        <w:gridCol w:w="1652"/>
        <w:gridCol w:w="1701"/>
      </w:tblGrid>
      <w:tr w:rsidR="00DB0816" w:rsidRPr="004C554A" w14:paraId="40E9C938" w14:textId="77777777" w:rsidTr="00E01405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10632" w:type="dxa"/>
            <w:vMerge w:val="restart"/>
            <w:shd w:val="clear" w:color="auto" w:fill="auto"/>
            <w:vAlign w:val="center"/>
          </w:tcPr>
          <w:p w14:paraId="18A7B138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67B382C" w14:textId="77777777" w:rsidR="008444CB" w:rsidRDefault="00DB0816" w:rsidP="008444C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744663EB" w14:textId="614E5E0E" w:rsidR="00DB0816" w:rsidRPr="004C554A" w:rsidRDefault="00DB0816" w:rsidP="008444C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</w:t>
            </w:r>
            <w:r w:rsidR="008444C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4C554A" w14:paraId="4032173B" w14:textId="77777777" w:rsidTr="00E01405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2" w:type="dxa"/>
            <w:vMerge/>
            <w:shd w:val="clear" w:color="auto" w:fill="auto"/>
            <w:vAlign w:val="center"/>
          </w:tcPr>
          <w:p w14:paraId="209FD780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1B00F3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0709C248" w:rsidR="00DB0816" w:rsidRPr="004C554A" w:rsidRDefault="00DB0816" w:rsidP="00C853B8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8F82918" w:rsidR="00DB0816" w:rsidRPr="004C554A" w:rsidRDefault="00DB0816" w:rsidP="00C853B8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C853B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12BC7F8F" w14:textId="77777777" w:rsidR="00152CED" w:rsidRPr="004C554A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5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632"/>
        <w:gridCol w:w="1275"/>
        <w:gridCol w:w="1652"/>
        <w:gridCol w:w="1701"/>
      </w:tblGrid>
      <w:tr w:rsidR="00FC31EC" w:rsidRPr="004C554A" w14:paraId="12FC27A7" w14:textId="77777777" w:rsidTr="00E01405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3BE2BAF" w14:textId="6272FD9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632" w:type="dxa"/>
            <w:shd w:val="clear" w:color="auto" w:fill="auto"/>
            <w:vAlign w:val="center"/>
            <w:hideMark/>
          </w:tcPr>
          <w:p w14:paraId="019EA36F" w14:textId="3964C02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F0780C" w14:textId="7E2F15C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D3A29F8" w14:textId="57FEC21A" w:rsidR="00FC31EC" w:rsidRPr="008444CB" w:rsidRDefault="00FC31EC" w:rsidP="00FC31E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68EA95" w14:textId="5A428F19" w:rsidR="00FC31EC" w:rsidRPr="008444CB" w:rsidRDefault="00FC31EC" w:rsidP="00FC31E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FC31EC" w:rsidRPr="004C554A" w14:paraId="21E4468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9FD1E" w14:textId="1D9080E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632" w:type="dxa"/>
            <w:shd w:val="clear" w:color="auto" w:fill="auto"/>
            <w:hideMark/>
          </w:tcPr>
          <w:p w14:paraId="3EC064BB" w14:textId="504A9E9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52515" w14:textId="34BACD8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2CC9DF2" w14:textId="4C8F40B2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7 500 689,40861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44EEB" w14:textId="786BEE4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6 270 979,03994</w:t>
            </w:r>
          </w:p>
        </w:tc>
      </w:tr>
      <w:tr w:rsidR="00FC31EC" w:rsidRPr="004C554A" w14:paraId="16B69920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30CAD" w14:textId="1B4AA03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632" w:type="dxa"/>
            <w:shd w:val="clear" w:color="auto" w:fill="auto"/>
            <w:hideMark/>
          </w:tcPr>
          <w:p w14:paraId="51BA1BF1" w14:textId="0EACF9B1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ED73F" w14:textId="45080DB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9247EE6" w14:textId="77DCBA30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302 522,38558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36DE" w14:textId="494CF1B8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123 900,16447</w:t>
            </w:r>
          </w:p>
        </w:tc>
      </w:tr>
      <w:tr w:rsidR="00FC31EC" w:rsidRPr="004C554A" w14:paraId="7ACC07D3" w14:textId="77777777" w:rsidTr="00E01405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D161F" w14:textId="2548485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632" w:type="dxa"/>
            <w:shd w:val="clear" w:color="auto" w:fill="auto"/>
            <w:hideMark/>
          </w:tcPr>
          <w:p w14:paraId="54E697A0" w14:textId="2C7C51C6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3B26A" w14:textId="32C4F9B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F04573" w14:textId="785AA088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2 431,04500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4EC7" w14:textId="3250EB1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2 504,15500</w:t>
            </w:r>
          </w:p>
        </w:tc>
      </w:tr>
      <w:tr w:rsidR="00FC31EC" w:rsidRPr="004C554A" w14:paraId="6B61E2E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551A33" w14:textId="5ADCFA5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632" w:type="dxa"/>
            <w:shd w:val="clear" w:color="auto" w:fill="auto"/>
            <w:hideMark/>
          </w:tcPr>
          <w:p w14:paraId="5BDAC368" w14:textId="060B596A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7656A" w14:textId="1FD03DA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4A8CAB" w14:textId="64749989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13 512,30000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34B04" w14:textId="07BB1E5F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14 000,70000</w:t>
            </w:r>
          </w:p>
        </w:tc>
      </w:tr>
      <w:tr w:rsidR="00FC31EC" w:rsidRPr="004C554A" w14:paraId="7C6D5D2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B44FD" w14:textId="0CD978D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632" w:type="dxa"/>
            <w:shd w:val="clear" w:color="auto" w:fill="auto"/>
            <w:hideMark/>
          </w:tcPr>
          <w:p w14:paraId="53A25BE0" w14:textId="76EC94E1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B8289" w14:textId="2BBB708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BB734C" w14:textId="137964E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6 347,50000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306EC" w14:textId="3482330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6 541,70000</w:t>
            </w:r>
          </w:p>
        </w:tc>
      </w:tr>
      <w:tr w:rsidR="00FC31EC" w:rsidRPr="004C554A" w14:paraId="5296010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C9890" w14:textId="3AC72E1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632" w:type="dxa"/>
            <w:shd w:val="clear" w:color="auto" w:fill="auto"/>
            <w:hideMark/>
          </w:tcPr>
          <w:p w14:paraId="349580B0" w14:textId="49BAF699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6B880" w14:textId="2EB60BC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90FB29" w14:textId="0E4EEEE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4 335,96164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04CFB" w14:textId="46A8437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4 484,02732</w:t>
            </w:r>
          </w:p>
        </w:tc>
      </w:tr>
      <w:tr w:rsidR="00FC31EC" w:rsidRPr="004C554A" w14:paraId="72999EC2" w14:textId="77777777" w:rsidTr="00E01405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2BDE3" w14:textId="5053693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632" w:type="dxa"/>
            <w:shd w:val="clear" w:color="auto" w:fill="auto"/>
            <w:hideMark/>
          </w:tcPr>
          <w:p w14:paraId="672BA4D3" w14:textId="57C3E54F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5F1A0E" w14:textId="75A8ADA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77580A" w14:textId="190E1F8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181 534,30810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94004" w14:textId="40B32329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6 051,00000</w:t>
            </w:r>
          </w:p>
        </w:tc>
      </w:tr>
      <w:tr w:rsidR="00FC31EC" w:rsidRPr="004C554A" w14:paraId="48D0A40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6C795B" w14:textId="6A9D3D5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632" w:type="dxa"/>
            <w:shd w:val="clear" w:color="auto" w:fill="auto"/>
            <w:hideMark/>
          </w:tcPr>
          <w:p w14:paraId="7E785BB7" w14:textId="60F735BA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37C81" w14:textId="57DAD90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AC58FA" w14:textId="02E85CE7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43 696,94084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E28D1" w14:textId="79A614BF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43 705,64215</w:t>
            </w:r>
          </w:p>
        </w:tc>
      </w:tr>
      <w:tr w:rsidR="00FC31EC" w:rsidRPr="004C554A" w14:paraId="781515D1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1930A" w14:textId="324DF1E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632" w:type="dxa"/>
            <w:shd w:val="clear" w:color="auto" w:fill="auto"/>
            <w:hideMark/>
          </w:tcPr>
          <w:p w14:paraId="13E288BA" w14:textId="29809E08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413D8" w14:textId="0993B91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9A4239" w14:textId="0394DA2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46 317,93000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B6F2F" w14:textId="3B502E8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45 997,14000</w:t>
            </w:r>
          </w:p>
        </w:tc>
      </w:tr>
      <w:tr w:rsidR="00FC31EC" w:rsidRPr="004C554A" w14:paraId="6CA7CF0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2F886" w14:textId="57C4E2D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632" w:type="dxa"/>
            <w:shd w:val="clear" w:color="auto" w:fill="auto"/>
            <w:hideMark/>
          </w:tcPr>
          <w:p w14:paraId="1335016D" w14:textId="1044E057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476C8" w14:textId="174186F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CDBBBC" w14:textId="18643239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615,80000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7F67C" w14:textId="07AB7835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615,80000</w:t>
            </w:r>
          </w:p>
        </w:tc>
      </w:tr>
      <w:tr w:rsidR="00FC31EC" w:rsidRPr="004C554A" w14:paraId="6FEA2634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F4E62" w14:textId="24BE603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632" w:type="dxa"/>
            <w:shd w:val="clear" w:color="auto" w:fill="auto"/>
            <w:hideMark/>
          </w:tcPr>
          <w:p w14:paraId="522F0102" w14:textId="00D53842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689DB" w14:textId="7382BFF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23987C" w14:textId="0A1269AD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3 730,60000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DA5B0" w14:textId="0998E15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0,00000</w:t>
            </w:r>
          </w:p>
        </w:tc>
      </w:tr>
      <w:tr w:rsidR="00FC31EC" w:rsidRPr="004C554A" w14:paraId="5C84F3C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C88DDC" w14:textId="6381974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632" w:type="dxa"/>
            <w:shd w:val="clear" w:color="auto" w:fill="auto"/>
            <w:hideMark/>
          </w:tcPr>
          <w:p w14:paraId="1CF6D2DE" w14:textId="56EB160C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44CFD" w14:textId="0D31D8A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0A648B" w14:textId="552ADACD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95 221,20000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01225" w14:textId="1D0156C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1 518,70000</w:t>
            </w:r>
          </w:p>
        </w:tc>
      </w:tr>
      <w:tr w:rsidR="00FC31EC" w:rsidRPr="004C554A" w14:paraId="43CA3FD2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8E711" w14:textId="2752161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632" w:type="dxa"/>
            <w:shd w:val="clear" w:color="auto" w:fill="auto"/>
            <w:hideMark/>
          </w:tcPr>
          <w:p w14:paraId="661565D8" w14:textId="0AFBA1B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F43F" w14:textId="315EA1D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D6FA7C" w14:textId="52214161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2 453,22000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72EF" w14:textId="0B4122CA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2 453,22000</w:t>
            </w:r>
          </w:p>
        </w:tc>
      </w:tr>
      <w:tr w:rsidR="00FC31EC" w:rsidRPr="004C554A" w14:paraId="66C1C8B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FF4503" w14:textId="23C3A00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14</w:t>
            </w:r>
          </w:p>
        </w:tc>
        <w:tc>
          <w:tcPr>
            <w:tcW w:w="10632" w:type="dxa"/>
            <w:shd w:val="clear" w:color="auto" w:fill="auto"/>
            <w:hideMark/>
          </w:tcPr>
          <w:p w14:paraId="1C07693F" w14:textId="0E416B3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5D519A" w14:textId="1D1123A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10783C" w14:textId="360804D6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394 344,79482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14FDE" w14:textId="76E0BC75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219 170,91874</w:t>
            </w:r>
          </w:p>
        </w:tc>
      </w:tr>
      <w:tr w:rsidR="00FC31EC" w:rsidRPr="004C554A" w14:paraId="4EB1A545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3E2937" w14:textId="7EC6A28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632" w:type="dxa"/>
            <w:shd w:val="clear" w:color="auto" w:fill="auto"/>
            <w:hideMark/>
          </w:tcPr>
          <w:p w14:paraId="72BFEBCF" w14:textId="2E44DAF0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65351" w14:textId="1DE8844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E7732A7" w14:textId="141ED8E9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87 662,15478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EFD8B" w14:textId="4619F997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4 949,09431</w:t>
            </w:r>
          </w:p>
        </w:tc>
      </w:tr>
      <w:tr w:rsidR="00FC31EC" w:rsidRPr="004C554A" w14:paraId="176F202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E37DD" w14:textId="38915AA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10632" w:type="dxa"/>
            <w:shd w:val="clear" w:color="auto" w:fill="auto"/>
            <w:hideMark/>
          </w:tcPr>
          <w:p w14:paraId="7251CD0F" w14:textId="06A296E8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4A5FF" w14:textId="1BFA640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D0F0B1" w14:textId="55CE123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19 259,49238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E93F5" w14:textId="33649D73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18 401,73665</w:t>
            </w:r>
          </w:p>
        </w:tc>
      </w:tr>
      <w:tr w:rsidR="00FC31EC" w:rsidRPr="004C554A" w14:paraId="7442D26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165A4" w14:textId="2CA0588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632" w:type="dxa"/>
            <w:shd w:val="clear" w:color="auto" w:fill="auto"/>
            <w:hideMark/>
          </w:tcPr>
          <w:p w14:paraId="0B150685" w14:textId="1A48F4BE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7C9CC" w14:textId="25E1508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F57AC3" w14:textId="12739AFA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37B03" w14:textId="2882329D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400,00000</w:t>
            </w:r>
          </w:p>
        </w:tc>
      </w:tr>
      <w:tr w:rsidR="00FC31EC" w:rsidRPr="004C554A" w14:paraId="22CD2CEC" w14:textId="77777777" w:rsidTr="00E0140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F32C8" w14:textId="153C2DEB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632" w:type="dxa"/>
            <w:shd w:val="clear" w:color="auto" w:fill="auto"/>
            <w:hideMark/>
          </w:tcPr>
          <w:p w14:paraId="0A9BE951" w14:textId="67800BB4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286EB" w14:textId="468A6FF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0EAB94" w14:textId="2C893E15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146 033,57185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92E2D" w14:textId="5992BDD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146 703,18778</w:t>
            </w:r>
          </w:p>
        </w:tc>
      </w:tr>
      <w:tr w:rsidR="00FC31EC" w:rsidRPr="004C554A" w14:paraId="4859665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411288" w14:textId="3C3C257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632" w:type="dxa"/>
            <w:shd w:val="clear" w:color="auto" w:fill="auto"/>
            <w:hideMark/>
          </w:tcPr>
          <w:p w14:paraId="3F70B91B" w14:textId="41BE66AE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A2882" w14:textId="47C5570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370EC0E" w14:textId="5D6ADC45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140 989,57581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C8CFC" w14:textId="44E0C406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48 716,90000</w:t>
            </w:r>
          </w:p>
        </w:tc>
      </w:tr>
      <w:tr w:rsidR="00FC31EC" w:rsidRPr="004C554A" w14:paraId="4508ABA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87D7D" w14:textId="390B08E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632" w:type="dxa"/>
            <w:shd w:val="clear" w:color="auto" w:fill="auto"/>
            <w:hideMark/>
          </w:tcPr>
          <w:p w14:paraId="48B2E260" w14:textId="7BEC562B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A35F09" w14:textId="0BCE156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818DCC" w14:textId="45F70AC2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5 305 902,16424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A76B" w14:textId="770E299E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5 521 299,11118</w:t>
            </w:r>
          </w:p>
        </w:tc>
      </w:tr>
      <w:tr w:rsidR="00FC31EC" w:rsidRPr="004C554A" w14:paraId="4659B6E5" w14:textId="77777777" w:rsidTr="00E01405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F1D0E" w14:textId="6ABC5B6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632" w:type="dxa"/>
            <w:shd w:val="clear" w:color="auto" w:fill="auto"/>
            <w:hideMark/>
          </w:tcPr>
          <w:p w14:paraId="70FAA309" w14:textId="2D9E4C3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D8156" w14:textId="681496D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679DD3" w14:textId="0713D6FC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4 116 200,25785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EA2D6" w14:textId="58CEAB24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4 293 283,34195</w:t>
            </w:r>
          </w:p>
        </w:tc>
      </w:tr>
      <w:tr w:rsidR="00FC31EC" w:rsidRPr="004C554A" w14:paraId="24F295B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A5025" w14:textId="0CFD2A3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632" w:type="dxa"/>
            <w:shd w:val="clear" w:color="auto" w:fill="auto"/>
            <w:hideMark/>
          </w:tcPr>
          <w:p w14:paraId="3E719D4B" w14:textId="6A501D0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C17D8" w14:textId="4B55FAD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01B8BE5" w14:textId="36BDDCE4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136 442,90000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27C2E" w14:textId="3EE39238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141 276,90000</w:t>
            </w:r>
          </w:p>
        </w:tc>
      </w:tr>
      <w:tr w:rsidR="00FC31EC" w:rsidRPr="004C554A" w14:paraId="2F373320" w14:textId="77777777" w:rsidTr="00E01405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6D013" w14:textId="6857BD3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632" w:type="dxa"/>
            <w:shd w:val="clear" w:color="auto" w:fill="auto"/>
            <w:hideMark/>
          </w:tcPr>
          <w:p w14:paraId="484911AA" w14:textId="758BEC37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377968" w14:textId="2DFCE73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394BAC" w14:textId="271AEFCC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3 833,64208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8C47F" w14:textId="505585C6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3 846,21908</w:t>
            </w:r>
          </w:p>
        </w:tc>
      </w:tr>
      <w:tr w:rsidR="00FC31EC" w:rsidRPr="004C554A" w14:paraId="2858540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1172E" w14:textId="3938862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632" w:type="dxa"/>
            <w:shd w:val="clear" w:color="auto" w:fill="auto"/>
            <w:hideMark/>
          </w:tcPr>
          <w:p w14:paraId="6BD347A1" w14:textId="690A505D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FD883" w14:textId="133E88D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D1D828" w14:textId="7108D4D7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293 145,12000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43B5" w14:textId="1FF263C3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312 422,12000</w:t>
            </w:r>
          </w:p>
        </w:tc>
      </w:tr>
      <w:tr w:rsidR="00FC31EC" w:rsidRPr="004C554A" w14:paraId="7AA0EE31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CE2F1" w14:textId="1C34B8E3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632" w:type="dxa"/>
            <w:shd w:val="clear" w:color="auto" w:fill="auto"/>
            <w:hideMark/>
          </w:tcPr>
          <w:p w14:paraId="20BB1331" w14:textId="5FA79B56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BF7E5" w14:textId="791061F1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C1F5C3" w14:textId="48054FAD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129 772,50000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E376B" w14:textId="1FCC216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133 317,22000</w:t>
            </w:r>
          </w:p>
        </w:tc>
      </w:tr>
      <w:tr w:rsidR="00FC31EC" w:rsidRPr="004C554A" w14:paraId="2619AB2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EC46A" w14:textId="50A24210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632" w:type="dxa"/>
            <w:shd w:val="clear" w:color="auto" w:fill="auto"/>
            <w:hideMark/>
          </w:tcPr>
          <w:p w14:paraId="1F21DEAB" w14:textId="45BE0DED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физической культуры и спорта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7F686" w14:textId="220CF5F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C69598F" w14:textId="796C2C1B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556 268,52441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8590" w14:textId="7F06A61C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564 522,66083</w:t>
            </w:r>
          </w:p>
        </w:tc>
      </w:tr>
      <w:tr w:rsidR="00FC31EC" w:rsidRPr="004C554A" w14:paraId="5444F9D0" w14:textId="77777777" w:rsidTr="00636DFB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78F5F" w14:textId="7A28703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632" w:type="dxa"/>
            <w:shd w:val="clear" w:color="auto" w:fill="auto"/>
            <w:hideMark/>
          </w:tcPr>
          <w:p w14:paraId="1FD3FCB1" w14:textId="04FA88A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«Молодежь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1C93A" w14:textId="63C8053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DE16F04" w14:textId="38D5B3A7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70 239,21990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C817" w14:textId="06DA118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72 630,64932</w:t>
            </w:r>
          </w:p>
        </w:tc>
      </w:tr>
      <w:tr w:rsidR="00FC31EC" w:rsidRPr="004C554A" w14:paraId="320B8C8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08A22" w14:textId="4CEC48F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632" w:type="dxa"/>
            <w:shd w:val="clear" w:color="auto" w:fill="auto"/>
            <w:hideMark/>
          </w:tcPr>
          <w:p w14:paraId="623037EE" w14:textId="0A0F6C18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E8FC8" w14:textId="183A2AB4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3EE231" w14:textId="2B5BEED6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1 112 789,57700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8596D" w14:textId="1E54C42B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124 803,76810</w:t>
            </w:r>
          </w:p>
        </w:tc>
      </w:tr>
      <w:tr w:rsidR="00FC31EC" w:rsidRPr="004C554A" w14:paraId="1A4E72E0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B0065" w14:textId="6DCFC2B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632" w:type="dxa"/>
            <w:shd w:val="clear" w:color="auto" w:fill="auto"/>
            <w:hideMark/>
          </w:tcPr>
          <w:p w14:paraId="26EAE501" w14:textId="4976A608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027B1" w14:textId="2581A572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DF6860" w14:textId="2A11DA8A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1 108 985,82000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F1C2" w14:textId="488F0319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121 000,00000</w:t>
            </w:r>
          </w:p>
        </w:tc>
      </w:tr>
      <w:tr w:rsidR="00FC31EC" w:rsidRPr="004C554A" w14:paraId="16B7F7A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9B538" w14:textId="3438E086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632" w:type="dxa"/>
            <w:shd w:val="clear" w:color="auto" w:fill="auto"/>
            <w:hideMark/>
          </w:tcPr>
          <w:p w14:paraId="79CA07DF" w14:textId="78B73BD1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CF0BE" w14:textId="687E9C0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CC973E" w14:textId="0B47D383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3 803,75700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306C9" w14:textId="133E76D7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3 803,76810</w:t>
            </w:r>
          </w:p>
        </w:tc>
      </w:tr>
      <w:tr w:rsidR="00FC31EC" w:rsidRPr="004C554A" w14:paraId="1E9CB26D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A4A912" w14:textId="69A17DBD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31</w:t>
            </w:r>
          </w:p>
        </w:tc>
        <w:tc>
          <w:tcPr>
            <w:tcW w:w="10632" w:type="dxa"/>
            <w:shd w:val="clear" w:color="auto" w:fill="auto"/>
            <w:hideMark/>
          </w:tcPr>
          <w:p w14:paraId="09F6E47E" w14:textId="6673C1ED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87E27" w14:textId="768E455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FC89D7" w14:textId="1098B384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287 456,06697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0D79F" w14:textId="18E42B63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277 833,15745</w:t>
            </w:r>
          </w:p>
        </w:tc>
      </w:tr>
      <w:tr w:rsidR="00FC31EC" w:rsidRPr="004C554A" w14:paraId="2F6FE1C5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5B3E5" w14:textId="1EF1A1DF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632" w:type="dxa"/>
            <w:shd w:val="clear" w:color="auto" w:fill="auto"/>
            <w:hideMark/>
          </w:tcPr>
          <w:p w14:paraId="4A835027" w14:textId="6B649CF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6BAAA" w14:textId="6FFB3BA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53E512" w14:textId="0D222AC1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252 820,34600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7D12A" w14:textId="053B54D5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260 072,44600</w:t>
            </w:r>
          </w:p>
        </w:tc>
      </w:tr>
      <w:tr w:rsidR="00FC31EC" w:rsidRPr="004C554A" w14:paraId="78A2F96F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50E2B" w14:textId="30B4A31C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632" w:type="dxa"/>
            <w:shd w:val="clear" w:color="auto" w:fill="auto"/>
            <w:hideMark/>
          </w:tcPr>
          <w:p w14:paraId="786D8306" w14:textId="6EA288CE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883AE" w14:textId="59E9D8D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F05F7D" w14:textId="21AD10D7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7 401,32097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BF782" w14:textId="4D697962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7 525,31145</w:t>
            </w:r>
          </w:p>
        </w:tc>
      </w:tr>
      <w:tr w:rsidR="00FC31EC" w:rsidRPr="004C554A" w14:paraId="2327BB43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814E8" w14:textId="78D5B87E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632" w:type="dxa"/>
            <w:shd w:val="clear" w:color="auto" w:fill="auto"/>
            <w:hideMark/>
          </w:tcPr>
          <w:p w14:paraId="2B56CC3E" w14:textId="6D1FABC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636B3" w14:textId="736B2937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CD3225" w14:textId="69E69095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96300" w14:textId="036DA62D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135,00000</w:t>
            </w:r>
          </w:p>
        </w:tc>
      </w:tr>
      <w:tr w:rsidR="00FC31EC" w:rsidRPr="004C554A" w14:paraId="50BFF0C2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7BF06" w14:textId="52A21395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632" w:type="dxa"/>
            <w:shd w:val="clear" w:color="auto" w:fill="auto"/>
            <w:hideMark/>
          </w:tcPr>
          <w:p w14:paraId="4978202C" w14:textId="5AA61845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70D68" w14:textId="4025F988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4A04F5" w14:textId="130EACDF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10 099,40000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CEAFE" w14:textId="7456ADC0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10 100,40000</w:t>
            </w:r>
          </w:p>
        </w:tc>
      </w:tr>
      <w:tr w:rsidR="00FC31EC" w:rsidRPr="004C554A" w14:paraId="17CC80DC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41E30" w14:textId="130CE34A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632" w:type="dxa"/>
            <w:shd w:val="clear" w:color="auto" w:fill="auto"/>
            <w:hideMark/>
          </w:tcPr>
          <w:p w14:paraId="5D86FDDD" w14:textId="21EB6212" w:rsidR="00FC31EC" w:rsidRPr="008444CB" w:rsidRDefault="00FC31EC" w:rsidP="00FC31E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5ECD1" w14:textId="0DD3A799" w:rsidR="00FC31EC" w:rsidRPr="008444CB" w:rsidRDefault="00FC31EC" w:rsidP="00FC31E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1AC620" w14:textId="799313C5" w:rsidR="00FC31EC" w:rsidRPr="008444CB" w:rsidRDefault="00FC31EC" w:rsidP="00FC31EC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17 000,00000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F75F1" w14:textId="7F79D7B5" w:rsidR="00FC31EC" w:rsidRPr="008444CB" w:rsidRDefault="00FC31EC" w:rsidP="00FC31E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0,00000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9336" w14:textId="77777777" w:rsidR="004B2251" w:rsidRDefault="004B2251" w:rsidP="006D518D">
      <w:pPr>
        <w:pStyle w:val="a3"/>
      </w:pPr>
      <w:r>
        <w:separator/>
      </w:r>
    </w:p>
  </w:endnote>
  <w:endnote w:type="continuationSeparator" w:id="0">
    <w:p w14:paraId="3AC91B6B" w14:textId="77777777" w:rsidR="004B2251" w:rsidRDefault="004B2251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51666C" w:rsidRDefault="0051666C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51666C" w:rsidRDefault="005166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0226" w14:textId="77777777" w:rsidR="004B2251" w:rsidRDefault="004B2251" w:rsidP="006D518D">
      <w:pPr>
        <w:pStyle w:val="a3"/>
      </w:pPr>
      <w:r>
        <w:separator/>
      </w:r>
    </w:p>
  </w:footnote>
  <w:footnote w:type="continuationSeparator" w:id="0">
    <w:p w14:paraId="41573911" w14:textId="77777777" w:rsidR="004B2251" w:rsidRDefault="004B2251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51666C" w:rsidRDefault="0051666C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51666C" w:rsidRDefault="0051666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718160B3" w:rsidR="0051666C" w:rsidRPr="006F1D61" w:rsidRDefault="0051666C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FC31EC">
      <w:rPr>
        <w:rStyle w:val="ab"/>
        <w:noProof/>
        <w:sz w:val="22"/>
        <w:szCs w:val="22"/>
      </w:rPr>
      <w:t>128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51666C" w:rsidRDefault="0051666C">
    <w:pPr>
      <w:pStyle w:val="af0"/>
    </w:pPr>
  </w:p>
  <w:p w14:paraId="4B929939" w14:textId="77777777" w:rsidR="0051666C" w:rsidRPr="00B62D34" w:rsidRDefault="0051666C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48A"/>
    <w:rsid w:val="00023FFB"/>
    <w:rsid w:val="00025E95"/>
    <w:rsid w:val="00026E6D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11C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6DB4"/>
    <w:rsid w:val="00117348"/>
    <w:rsid w:val="00117C10"/>
    <w:rsid w:val="0012095C"/>
    <w:rsid w:val="00121CE6"/>
    <w:rsid w:val="00121E37"/>
    <w:rsid w:val="00123322"/>
    <w:rsid w:val="001241AC"/>
    <w:rsid w:val="0012483F"/>
    <w:rsid w:val="001260F0"/>
    <w:rsid w:val="001271C7"/>
    <w:rsid w:val="001300AF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273B7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9751F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10F11"/>
    <w:rsid w:val="003128D6"/>
    <w:rsid w:val="00312931"/>
    <w:rsid w:val="00312A2A"/>
    <w:rsid w:val="00313B54"/>
    <w:rsid w:val="00313C55"/>
    <w:rsid w:val="00314BED"/>
    <w:rsid w:val="00314D72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2597"/>
    <w:rsid w:val="003C36B5"/>
    <w:rsid w:val="003C5FEB"/>
    <w:rsid w:val="003D17EA"/>
    <w:rsid w:val="003D3BB6"/>
    <w:rsid w:val="003D4ED6"/>
    <w:rsid w:val="003D64DA"/>
    <w:rsid w:val="003E33CB"/>
    <w:rsid w:val="003E3CF3"/>
    <w:rsid w:val="003E497B"/>
    <w:rsid w:val="003E6EE9"/>
    <w:rsid w:val="003E773A"/>
    <w:rsid w:val="003F1ED7"/>
    <w:rsid w:val="003F30E6"/>
    <w:rsid w:val="003F3184"/>
    <w:rsid w:val="003F34F1"/>
    <w:rsid w:val="003F43AA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458E8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2251"/>
    <w:rsid w:val="004B48D1"/>
    <w:rsid w:val="004B4DC8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666C"/>
    <w:rsid w:val="00517CE4"/>
    <w:rsid w:val="00520446"/>
    <w:rsid w:val="00520B3E"/>
    <w:rsid w:val="00520E3C"/>
    <w:rsid w:val="00521C1C"/>
    <w:rsid w:val="00521C32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4B0F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0D2A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2D4"/>
    <w:rsid w:val="00605C18"/>
    <w:rsid w:val="00607910"/>
    <w:rsid w:val="00607F4C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6DFB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87D30"/>
    <w:rsid w:val="007901DC"/>
    <w:rsid w:val="007902F0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D4D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04B75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44CB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6C31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067D8"/>
    <w:rsid w:val="00906E14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C53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3509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5068"/>
    <w:rsid w:val="00A756FE"/>
    <w:rsid w:val="00A7717D"/>
    <w:rsid w:val="00A77CEA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4F5E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B025B3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3B8"/>
    <w:rsid w:val="00C857E9"/>
    <w:rsid w:val="00C85836"/>
    <w:rsid w:val="00C85F5B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5775"/>
    <w:rsid w:val="00CA5F4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5E4D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364"/>
    <w:rsid w:val="00E81E37"/>
    <w:rsid w:val="00E82E57"/>
    <w:rsid w:val="00E85253"/>
    <w:rsid w:val="00E872B8"/>
    <w:rsid w:val="00E90A15"/>
    <w:rsid w:val="00E9171A"/>
    <w:rsid w:val="00E91981"/>
    <w:rsid w:val="00E91E9B"/>
    <w:rsid w:val="00E9298E"/>
    <w:rsid w:val="00E94E12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6603"/>
    <w:rsid w:val="00EB72BA"/>
    <w:rsid w:val="00EB7C93"/>
    <w:rsid w:val="00EB7D38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A6E0D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1EC"/>
    <w:rsid w:val="00FC3A9B"/>
    <w:rsid w:val="00FC4012"/>
    <w:rsid w:val="00FC54A2"/>
    <w:rsid w:val="00FC6C65"/>
    <w:rsid w:val="00FD038D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5239CFAA-2966-4737-BE0C-E4D24AD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128</Pages>
  <Words>64696</Words>
  <Characters>368772</Characters>
  <Application>Microsoft Office Word</Application>
  <DocSecurity>0</DocSecurity>
  <Lines>3073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432603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109</cp:revision>
  <cp:lastPrinted>2024-11-28T06:34:00Z</cp:lastPrinted>
  <dcterms:created xsi:type="dcterms:W3CDTF">2020-12-16T05:16:00Z</dcterms:created>
  <dcterms:modified xsi:type="dcterms:W3CDTF">2026-01-29T09:42:00Z</dcterms:modified>
</cp:coreProperties>
</file>