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</w:t>
      </w:r>
      <w:r w:rsidRPr="00A937B5">
        <w:rPr>
          <w:rFonts w:ascii="Liberation Serif" w:hAnsi="Liberation Serif"/>
          <w:b/>
          <w:sz w:val="26"/>
          <w:szCs w:val="26"/>
          <w:lang w:eastAsia="ru-RU"/>
        </w:rPr>
        <w:t>за 202</w:t>
      </w:r>
      <w:r w:rsidR="00E145DB" w:rsidRPr="00A937B5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A937B5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A937B5">
              <w:rPr>
                <w:rFonts w:ascii="Times New Roman" w:hAnsi="Times New Roman"/>
                <w:b/>
              </w:rPr>
              <w:t>«Детский сад №</w:t>
            </w:r>
            <w:r w:rsidR="00A937B5">
              <w:rPr>
                <w:rFonts w:ascii="Times New Roman" w:hAnsi="Times New Roman"/>
                <w:b/>
              </w:rPr>
              <w:t xml:space="preserve"> 47</w:t>
            </w:r>
            <w:r w:rsidR="00555EEB" w:rsidRPr="00A937B5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937B5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Туманова Наталья Викторовна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937B5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 ДОУ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A937B5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90</w:t>
            </w:r>
            <w:r w:rsidR="00184705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149,99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937B5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Гаффарова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Валентина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Шарафутдиновна</w:t>
            </w:r>
            <w:proofErr w:type="spellEnd"/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937B5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A937B5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ВМР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937B5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94423,38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937B5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Шаймарданова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Люция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Мансуровна</w:t>
            </w:r>
            <w:proofErr w:type="spellEnd"/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937B5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A937B5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АХЧ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937B5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68511,10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A937B5">
        <w:rPr>
          <w:rFonts w:ascii="Liberation Serif" w:hAnsi="Liberation Serif"/>
          <w:sz w:val="26"/>
          <w:szCs w:val="26"/>
        </w:rPr>
        <w:t>Н.В. Туманова</w:t>
      </w:r>
      <w:r>
        <w:rPr>
          <w:rFonts w:ascii="Liberation Serif" w:hAnsi="Liberation Serif"/>
          <w:sz w:val="26"/>
          <w:szCs w:val="26"/>
        </w:rPr>
        <w:t xml:space="preserve"> 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184705"/>
    <w:rsid w:val="002519BF"/>
    <w:rsid w:val="00397371"/>
    <w:rsid w:val="003D2603"/>
    <w:rsid w:val="00521B60"/>
    <w:rsid w:val="00555EEB"/>
    <w:rsid w:val="007B7507"/>
    <w:rsid w:val="00873CC6"/>
    <w:rsid w:val="00A937B5"/>
    <w:rsid w:val="00BE23BE"/>
    <w:rsid w:val="00C623EB"/>
    <w:rsid w:val="00E145DB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C43E6-33D3-4207-8BDB-7619B602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Лукашова Алена Леонидовна</cp:lastModifiedBy>
  <cp:revision>3</cp:revision>
  <cp:lastPrinted>2024-02-29T06:04:00Z</cp:lastPrinted>
  <dcterms:created xsi:type="dcterms:W3CDTF">2026-03-12T05:11:00Z</dcterms:created>
  <dcterms:modified xsi:type="dcterms:W3CDTF">2026-03-21T05:28:00Z</dcterms:modified>
</cp:coreProperties>
</file>