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74BC" w14:textId="77777777" w:rsidR="006132C1" w:rsidRPr="001A196E" w:rsidRDefault="006132C1" w:rsidP="006132C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ПРОТОКОЛ</w:t>
      </w:r>
    </w:p>
    <w:p w14:paraId="23A92A83" w14:textId="44F1750A" w:rsidR="006132C1" w:rsidRPr="001A196E" w:rsidRDefault="00D11F16" w:rsidP="006132C1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заочного </w:t>
      </w:r>
      <w:r w:rsidR="006132C1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заседания Координационного совета по поддержке малого и среднего предпринимательства в городском округе Верхняя Пышма</w:t>
      </w:r>
    </w:p>
    <w:p w14:paraId="2BD0B1BE" w14:textId="77777777" w:rsidR="006132C1" w:rsidRPr="001A196E" w:rsidRDefault="006132C1" w:rsidP="006132C1">
      <w:pPr>
        <w:spacing w:after="0" w:line="240" w:lineRule="exact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93B3970" wp14:editId="701778B8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FFB3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GugEAAFoDAAAOAAAAZHJzL2Uyb0RvYy54bWysU8Fu2zAMvQ/YPwi6L3bSIgiMOD2k7S7d&#10;FqDZBzCSbAuVREFUYufvJ6lJVmy3YT4QlEg+Pz5S64fJGnZSgTS6ls9nNWfKCZTa9S3/uX/+suKM&#10;IjgJBp1q+VkRf9h8/rQefaMWOKCRKrAE4qgZfcuHGH1TVSQGZYFm6JVLwQ6DhZiOoa9kgDGhW1Mt&#10;6npZjRikDygUUbp9fA/yTcHvOiXij64jFZlpeeIWiw3FHrKtNmto+gB+0OJCA/6BhQXt0k9vUI8Q&#10;gR2D/gvKahGQsIszgbbCrtNClR5SN/P6j25eB/Cq9JLEIX+Tif4frPh+2rpdyNTF5F79C4o3Yg63&#10;A7heFQL7s0+Dm2epqtFTcyvJB/K7wA7jN5QpB44RiwpTF2yGTP2xqYh9vomtpshEulzer+6XizQT&#10;cY1V0FwLfaD4VaFl2Wm50S7rAA2cXihmItBcU/K1w2dtTJmlcWxs+d1qXmdo62XLY5rt2364TIjQ&#10;aJnTcyGF/rA1gZ0g70f5Sp8p8jEt4NHJAj8okE8XP4I2736iY9xFnqxIXj9qDijPu3CVLQ2w8L4s&#10;W96Qj+dS/ftJbH4BAAD//wMAUEsDBBQABgAIAAAAIQDY+zIp2gAAAAcBAAAPAAAAZHJzL2Rvd25y&#10;ZXYueG1sTM5BT8MwDAXgOxL/ITISty3titgoTSeEhJC4Mcbda7y2W+OUxt3KvydwYcenZz1/xXpy&#10;nTrREFrPBtJ5Aoq48rbl2sD242W2AhUE2WLnmQx8U4B1eX1VYG79md/ptJFaxREOORpoRPpc61A1&#10;5DDMfU8cu70fHEqMQ63tgOc47jq9SJJ77bDl+KHBnp4bqo6b0RlIXp1UePg8pMd0We/19mvy45sx&#10;tzfT0yMooUn+j+GXH+lQRtPOj2yD6gzMsizSxUC2ABX7h9XyDtTuL+uy0Jf+8gcAAP//AwBQSwEC&#10;LQAUAAYACAAAACEAtoM4kv4AAADhAQAAEwAAAAAAAAAAAAAAAAAAAAAAW0NvbnRlbnRfVHlwZXNd&#10;LnhtbFBLAQItABQABgAIAAAAIQA4/SH/1gAAAJQBAAALAAAAAAAAAAAAAAAAAC8BAABfcmVscy8u&#10;cmVsc1BLAQItABQABgAIAAAAIQADixgGugEAAFoDAAAOAAAAAAAAAAAAAAAAAC4CAABkcnMvZTJv&#10;RG9jLnhtbFBLAQItABQABgAIAAAAIQDY+zIp2gAAAAcBAAAPAAAAAAAAAAAAAAAAABQEAABkcnMv&#10;ZG93bnJldi54bWxQSwUGAAAAAAQABADzAAAAGwUAAAAA&#10;" strokeweight="3pt">
                <v:stroke linestyle="thickThin"/>
              </v:line>
            </w:pict>
          </mc:Fallback>
        </mc:AlternateContent>
      </w:r>
    </w:p>
    <w:p w14:paraId="003F8AD0" w14:textId="77777777" w:rsidR="006132C1" w:rsidRDefault="006132C1" w:rsidP="006132C1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г. Верхняя Пышма</w:t>
      </w:r>
    </w:p>
    <w:p w14:paraId="20BCF74D" w14:textId="77777777" w:rsidR="006132C1" w:rsidRDefault="006132C1" w:rsidP="006132C1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0C67FF1F" w14:textId="77777777" w:rsidR="006132C1" w:rsidRPr="00640B4B" w:rsidRDefault="006132C1" w:rsidP="006132C1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4B533D9B" w14:textId="071DE06A" w:rsidR="006132C1" w:rsidRPr="006412CC" w:rsidRDefault="006132C1" w:rsidP="006132C1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  </w:t>
      </w:r>
      <w:r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от </w:t>
      </w:r>
      <w:r w:rsidR="00B20745"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>2</w:t>
      </w:r>
      <w:r w:rsidR="007C2DD0"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>9</w:t>
      </w:r>
      <w:r w:rsidR="00B20745"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>.0</w:t>
      </w:r>
      <w:r w:rsidR="007C2DD0"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>7</w:t>
      </w:r>
      <w:r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.2025 г.                                 </w:t>
      </w:r>
      <w:r w:rsidR="00271D11"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</w:t>
      </w:r>
      <w:r w:rsidR="009446BF"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                            № </w:t>
      </w:r>
      <w:r w:rsidR="007C2DD0"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</w:p>
    <w:p w14:paraId="536F3AE6" w14:textId="77777777" w:rsidR="006132C1" w:rsidRPr="00443F3F" w:rsidRDefault="006132C1" w:rsidP="006132C1">
      <w:pPr>
        <w:pStyle w:val="ConsPlusNonformat"/>
        <w:ind w:firstLine="0"/>
        <w:rPr>
          <w:rFonts w:ascii="Liberation Serif" w:eastAsia="Calibri" w:hAnsi="Liberation Serif" w:cs="Liberation Serif"/>
          <w:b/>
          <w:sz w:val="26"/>
          <w:szCs w:val="26"/>
        </w:rPr>
      </w:pPr>
    </w:p>
    <w:p w14:paraId="1879C63F" w14:textId="77777777" w:rsidR="00CA70A6" w:rsidRDefault="00CA70A6" w:rsidP="006132C1">
      <w:pPr>
        <w:pStyle w:val="ConsPlusNonformat"/>
        <w:ind w:left="-709" w:firstLine="142"/>
        <w:rPr>
          <w:rFonts w:ascii="Liberation Serif" w:eastAsia="Calibri" w:hAnsi="Liberation Serif" w:cs="Liberation Serif"/>
          <w:b/>
          <w:sz w:val="26"/>
          <w:szCs w:val="26"/>
        </w:rPr>
      </w:pPr>
    </w:p>
    <w:p w14:paraId="696A34FD" w14:textId="39C6BE28" w:rsidR="006132C1" w:rsidRPr="006412CC" w:rsidRDefault="006132C1" w:rsidP="006132C1">
      <w:pPr>
        <w:pStyle w:val="ConsPlusNonformat"/>
        <w:ind w:left="-709" w:firstLine="142"/>
        <w:rPr>
          <w:rFonts w:ascii="Liberation Serif" w:eastAsia="Calibri" w:hAnsi="Liberation Serif" w:cs="Liberation Serif"/>
          <w:b/>
        </w:rPr>
      </w:pPr>
      <w:r w:rsidRPr="006412CC">
        <w:rPr>
          <w:rFonts w:ascii="Liberation Serif" w:eastAsia="Calibri" w:hAnsi="Liberation Serif" w:cs="Liberation Serif"/>
          <w:b/>
        </w:rPr>
        <w:t>ПРЕДСЕДАТЕЛЬСТВОВАЛ:</w:t>
      </w:r>
    </w:p>
    <w:p w14:paraId="2A7FB756" w14:textId="77777777" w:rsidR="006132C1" w:rsidRPr="006412CC" w:rsidRDefault="006132C1" w:rsidP="006132C1">
      <w:pPr>
        <w:pStyle w:val="ConsPlusNonformat"/>
        <w:ind w:left="-426" w:firstLine="0"/>
        <w:rPr>
          <w:rFonts w:ascii="Liberation Serif" w:eastAsia="Calibri" w:hAnsi="Liberation Serif" w:cs="Liberation Serif"/>
          <w:b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7797"/>
        <w:gridCol w:w="567"/>
        <w:gridCol w:w="2410"/>
      </w:tblGrid>
      <w:tr w:rsidR="006132C1" w:rsidRPr="00A826F7" w14:paraId="356E41A7" w14:textId="77777777" w:rsidTr="009E6939">
        <w:tc>
          <w:tcPr>
            <w:tcW w:w="7797" w:type="dxa"/>
            <w:hideMark/>
          </w:tcPr>
          <w:p w14:paraId="745E0BE1" w14:textId="77777777" w:rsidR="006132C1" w:rsidRPr="00A826F7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A826F7">
              <w:rPr>
                <w:rFonts w:ascii="Liberation Serif" w:eastAsia="Calibri" w:hAnsi="Liberation Serif" w:cs="Liberation Serif"/>
              </w:rPr>
              <w:t>Заместитель главы администрации городского округа Верхняя Пышма по экономике и финансам</w:t>
            </w:r>
          </w:p>
          <w:p w14:paraId="56FAAC87" w14:textId="77777777" w:rsidR="006132C1" w:rsidRPr="00A826F7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67" w:type="dxa"/>
            <w:hideMark/>
          </w:tcPr>
          <w:p w14:paraId="69B98ABC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E0C4A62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088E3D4A" w14:textId="77777777" w:rsidR="006132C1" w:rsidRPr="00A826F7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  <w:p w14:paraId="53D1EF63" w14:textId="77777777" w:rsidR="006132C1" w:rsidRPr="00A826F7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  <w:r w:rsidRPr="00A826F7">
              <w:rPr>
                <w:rFonts w:ascii="Liberation Serif" w:eastAsia="Calibri" w:hAnsi="Liberation Serif" w:cs="Liberation Serif"/>
              </w:rPr>
              <w:t xml:space="preserve">М.С. </w:t>
            </w:r>
            <w:proofErr w:type="spellStart"/>
            <w:r w:rsidRPr="00A826F7">
              <w:rPr>
                <w:rFonts w:ascii="Liberation Serif" w:eastAsia="Calibri" w:hAnsi="Liberation Serif" w:cs="Liberation Serif"/>
              </w:rPr>
              <w:t>Ряжкина</w:t>
            </w:r>
            <w:proofErr w:type="spellEnd"/>
          </w:p>
          <w:p w14:paraId="181D7680" w14:textId="77777777" w:rsidR="00660EE6" w:rsidRPr="00A826F7" w:rsidRDefault="00660EE6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  <w:p w14:paraId="2F679FE8" w14:textId="77777777" w:rsidR="006132C1" w:rsidRPr="00A826F7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32C1" w:rsidRPr="00A826F7" w14:paraId="6403BB07" w14:textId="77777777" w:rsidTr="009E6939">
        <w:trPr>
          <w:trHeight w:val="301"/>
        </w:trPr>
        <w:tc>
          <w:tcPr>
            <w:tcW w:w="7797" w:type="dxa"/>
          </w:tcPr>
          <w:p w14:paraId="61D96A40" w14:textId="1F311F04" w:rsidR="006132C1" w:rsidRPr="00A826F7" w:rsidRDefault="007A02CC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</w:rPr>
            </w:pPr>
            <w:r w:rsidRPr="00A826F7">
              <w:rPr>
                <w:rFonts w:ascii="Liberation Serif" w:eastAsia="Calibri" w:hAnsi="Liberation Serif" w:cs="Liberation Serif"/>
                <w:b/>
              </w:rPr>
              <w:t xml:space="preserve"> </w:t>
            </w:r>
            <w:r w:rsidR="006132C1" w:rsidRPr="00A826F7">
              <w:rPr>
                <w:rFonts w:ascii="Liberation Serif" w:eastAsia="Calibri" w:hAnsi="Liberation Serif" w:cs="Liberation Serif"/>
                <w:b/>
              </w:rPr>
              <w:t>СЕКРЕТАРЬ:</w:t>
            </w:r>
          </w:p>
        </w:tc>
        <w:tc>
          <w:tcPr>
            <w:tcW w:w="567" w:type="dxa"/>
          </w:tcPr>
          <w:p w14:paraId="6CCDF722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48EC40B" w14:textId="77777777" w:rsidR="006132C1" w:rsidRPr="00A826F7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32C1" w:rsidRPr="00A826F7" w14:paraId="52EE1B08" w14:textId="77777777" w:rsidTr="009E6939">
        <w:tc>
          <w:tcPr>
            <w:tcW w:w="7797" w:type="dxa"/>
          </w:tcPr>
          <w:p w14:paraId="7E2ADDFF" w14:textId="77777777" w:rsidR="006132C1" w:rsidRPr="00A826F7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A826F7">
              <w:rPr>
                <w:rFonts w:ascii="Liberation Serif" w:eastAsia="Calibri" w:hAnsi="Liberation Serif" w:cs="Liberation Serif"/>
              </w:rPr>
              <w:t xml:space="preserve">Директор Верхнепышминского фонда поддержки предпринимательства </w:t>
            </w:r>
          </w:p>
          <w:p w14:paraId="4D937367" w14:textId="77777777" w:rsidR="006132C1" w:rsidRPr="00A826F7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67" w:type="dxa"/>
          </w:tcPr>
          <w:p w14:paraId="2CBF0252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</w:tcPr>
          <w:p w14:paraId="17E50619" w14:textId="77777777" w:rsidR="006132C1" w:rsidRPr="00A826F7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  <w:r w:rsidRPr="00A826F7">
              <w:rPr>
                <w:rFonts w:ascii="Liberation Serif" w:eastAsia="Calibri" w:hAnsi="Liberation Serif" w:cs="Liberation Serif"/>
              </w:rPr>
              <w:t>Н.Ю. Давыдова</w:t>
            </w:r>
          </w:p>
          <w:p w14:paraId="36C8DDB4" w14:textId="77777777" w:rsidR="00B0320B" w:rsidRPr="00A826F7" w:rsidRDefault="00B0320B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</w:tc>
      </w:tr>
    </w:tbl>
    <w:p w14:paraId="64E7A1F6" w14:textId="065FF3DE" w:rsidR="006132C1" w:rsidRPr="00A826F7" w:rsidRDefault="006132C1" w:rsidP="006132C1">
      <w:pPr>
        <w:pStyle w:val="ConsPlusNonformat"/>
        <w:ind w:left="-709" w:hanging="426"/>
        <w:rPr>
          <w:rFonts w:ascii="Liberation Serif" w:eastAsia="Calibri" w:hAnsi="Liberation Serif" w:cs="Liberation Serif"/>
          <w:b/>
        </w:rPr>
      </w:pPr>
      <w:r w:rsidRPr="00A826F7">
        <w:rPr>
          <w:rFonts w:ascii="Liberation Serif" w:eastAsia="Calibri" w:hAnsi="Liberation Serif" w:cs="Liberation Serif"/>
          <w:b/>
        </w:rPr>
        <w:t xml:space="preserve">        ПРИСУТСТВОВАЛИ:</w:t>
      </w:r>
    </w:p>
    <w:tbl>
      <w:tblPr>
        <w:tblW w:w="10775" w:type="dxa"/>
        <w:tblInd w:w="-714" w:type="dxa"/>
        <w:tblLook w:val="04A0" w:firstRow="1" w:lastRow="0" w:firstColumn="1" w:lastColumn="0" w:noHBand="0" w:noVBand="1"/>
      </w:tblPr>
      <w:tblGrid>
        <w:gridCol w:w="7836"/>
        <w:gridCol w:w="594"/>
        <w:gridCol w:w="2345"/>
      </w:tblGrid>
      <w:tr w:rsidR="006132C1" w:rsidRPr="00A826F7" w14:paraId="6B5D74ED" w14:textId="77777777" w:rsidTr="006A2142">
        <w:trPr>
          <w:trHeight w:val="2755"/>
        </w:trPr>
        <w:tc>
          <w:tcPr>
            <w:tcW w:w="7842" w:type="dxa"/>
          </w:tcPr>
          <w:p w14:paraId="31D71FC8" w14:textId="77777777" w:rsidR="000E15CC" w:rsidRPr="00A826F7" w:rsidRDefault="000E15CC" w:rsidP="000E15CC">
            <w:pPr>
              <w:pStyle w:val="ConsPlusNonformat"/>
              <w:ind w:firstLine="0"/>
              <w:rPr>
                <w:rFonts w:ascii="Times New Roman" w:hAnsi="Times New Roman" w:cs="Times New Roman"/>
              </w:rPr>
            </w:pPr>
            <w:r w:rsidRPr="00A826F7">
              <w:rPr>
                <w:rFonts w:ascii="Times New Roman" w:hAnsi="Times New Roman" w:cs="Times New Roman"/>
              </w:rPr>
              <w:t>Ответственный помощник Уполномоченного по правам предпринимателей в Свердловской области на территории городского округа Верхняя Пышма</w:t>
            </w:r>
          </w:p>
          <w:p w14:paraId="549CE015" w14:textId="77777777" w:rsidR="004E0E11" w:rsidRPr="00A826F7" w:rsidRDefault="004E0E1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39298ED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управлению имуществом администрации городского округа Верхняя Пышма</w:t>
            </w:r>
          </w:p>
          <w:p w14:paraId="5F2BDC77" w14:textId="77777777" w:rsidR="00660EE6" w:rsidRPr="00A826F7" w:rsidRDefault="00660EE6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B674EF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2389FE8F" w14:textId="77777777" w:rsidR="00443F3F" w:rsidRPr="00A826F7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3303C49" w14:textId="69608DA5" w:rsidR="00443F3F" w:rsidRPr="00A826F7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«ЧОП «Скат», член общественной организации малого и среднего предпринимательства «Опора России»</w:t>
            </w:r>
          </w:p>
          <w:p w14:paraId="71B0A23A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04C8E1F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развитию ООО «</w:t>
            </w:r>
            <w:proofErr w:type="spellStart"/>
            <w:r w:rsidRPr="00A8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Форматек</w:t>
            </w:r>
            <w:proofErr w:type="spellEnd"/>
            <w:r w:rsidRPr="00A8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FA83DC9" w14:textId="77777777" w:rsidR="006132C1" w:rsidRPr="00A826F7" w:rsidRDefault="006132C1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65C77512" w14:textId="74573AF5" w:rsidR="00CA70A6" w:rsidRPr="00A826F7" w:rsidRDefault="00CA70A6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Генеральный директор ООО «Монолит Маркет»</w:t>
            </w:r>
          </w:p>
        </w:tc>
        <w:tc>
          <w:tcPr>
            <w:tcW w:w="587" w:type="dxa"/>
          </w:tcPr>
          <w:p w14:paraId="2FE312A0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7546DF41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AA1FA47" w14:textId="77777777" w:rsidR="000E15CC" w:rsidRPr="00A826F7" w:rsidRDefault="000E15CC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5360752" w14:textId="0815ACD3" w:rsidR="004E0E11" w:rsidRPr="00A826F7" w:rsidRDefault="002C35DE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1CCDA18" w14:textId="77777777" w:rsidR="00443F3F" w:rsidRPr="00A826F7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98C9C72" w14:textId="5F601AD4" w:rsidR="004E0E11" w:rsidRPr="00A826F7" w:rsidRDefault="009925CA" w:rsidP="004E0E1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3AEFB188" w14:textId="7C022684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187A7E0F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E42BC26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138C835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731C78F2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9FE4354" w14:textId="77777777" w:rsidR="00443F3F" w:rsidRPr="00A826F7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</w:t>
            </w:r>
          </w:p>
          <w:p w14:paraId="57C106EE" w14:textId="77777777" w:rsidR="009347C7" w:rsidRPr="00A826F7" w:rsidRDefault="009347C7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8702DF1" w14:textId="3443DD2C" w:rsidR="006132C1" w:rsidRPr="00A826F7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</w:t>
            </w:r>
            <w:r w:rsidR="006132C1"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5F8BDFCC" w14:textId="77777777" w:rsidR="00CA70A6" w:rsidRPr="00A826F7" w:rsidRDefault="00CA70A6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4EF5638" w14:textId="76A288E0" w:rsidR="00CA70A6" w:rsidRPr="00A826F7" w:rsidRDefault="00CA70A6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-</w:t>
            </w:r>
          </w:p>
          <w:p w14:paraId="31033449" w14:textId="77777777" w:rsidR="00443F3F" w:rsidRPr="00A826F7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23AADC7" w14:textId="5396CC15" w:rsidR="00443F3F" w:rsidRPr="00A826F7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690013CC" w14:textId="08BDDEC6" w:rsidR="00660EE6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</w:t>
            </w:r>
            <w:r w:rsidR="009347C7"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О. Вахрушева</w:t>
            </w:r>
          </w:p>
          <w:p w14:paraId="6BE9B564" w14:textId="77777777" w:rsidR="007A02CC" w:rsidRPr="00A826F7" w:rsidRDefault="007A02CC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6874E51" w14:textId="77777777" w:rsidR="000E15CC" w:rsidRPr="00A826F7" w:rsidRDefault="000E15CC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426971F" w14:textId="257373C0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О.В. Горских</w:t>
            </w:r>
          </w:p>
          <w:p w14:paraId="278040DA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E44C033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E8E5449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М.В. Маленьких</w:t>
            </w:r>
          </w:p>
          <w:p w14:paraId="6AFCBBB0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70A29A3" w14:textId="77777777" w:rsidR="00443F3F" w:rsidRPr="00A826F7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B22B78D" w14:textId="2A88A40C" w:rsidR="00443F3F" w:rsidRPr="00A826F7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С.И. Носенко</w:t>
            </w:r>
          </w:p>
          <w:p w14:paraId="624F4E54" w14:textId="77777777" w:rsidR="00443F3F" w:rsidRPr="00A826F7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2BBF518" w14:textId="77777777" w:rsidR="009347C7" w:rsidRPr="00A826F7" w:rsidRDefault="009347C7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8F7AEFC" w14:textId="77777777" w:rsidR="00443F3F" w:rsidRPr="00A826F7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89355B5" w14:textId="77777777" w:rsidR="006132C1" w:rsidRPr="00A826F7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В.В. Копыл</w:t>
            </w:r>
          </w:p>
          <w:p w14:paraId="72C8F980" w14:textId="77777777" w:rsidR="00CA70A6" w:rsidRPr="00A826F7" w:rsidRDefault="00CA70A6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EA7EDDF" w14:textId="2318A893" w:rsidR="00CA70A6" w:rsidRPr="00A826F7" w:rsidRDefault="00CA70A6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A826F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А.Б. Челпанов</w:t>
            </w:r>
          </w:p>
        </w:tc>
      </w:tr>
    </w:tbl>
    <w:p w14:paraId="3C35DC18" w14:textId="77777777" w:rsidR="00CA70A6" w:rsidRPr="00A826F7" w:rsidRDefault="00CA70A6" w:rsidP="009347C7">
      <w:pPr>
        <w:pStyle w:val="ConsPlusNonformat"/>
        <w:ind w:firstLine="0"/>
        <w:rPr>
          <w:rFonts w:ascii="Times New Roman" w:hAnsi="Times New Roman" w:cs="Times New Roman"/>
          <w:b/>
          <w:bCs/>
          <w:caps/>
        </w:rPr>
      </w:pPr>
    </w:p>
    <w:p w14:paraId="1DD115BA" w14:textId="0407D9A9" w:rsidR="006132C1" w:rsidRPr="00A826F7" w:rsidRDefault="00B0320B" w:rsidP="006132C1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  <w:r w:rsidRPr="00A826F7">
        <w:rPr>
          <w:rFonts w:ascii="Times New Roman" w:hAnsi="Times New Roman" w:cs="Times New Roman"/>
          <w:b/>
          <w:bCs/>
          <w:caps/>
        </w:rPr>
        <w:t xml:space="preserve"> </w:t>
      </w:r>
      <w:r w:rsidR="006132C1" w:rsidRPr="00A826F7">
        <w:rPr>
          <w:rFonts w:ascii="Times New Roman" w:hAnsi="Times New Roman" w:cs="Times New Roman"/>
          <w:b/>
          <w:bCs/>
          <w:caps/>
        </w:rPr>
        <w:t>Повестка заседания</w:t>
      </w:r>
    </w:p>
    <w:p w14:paraId="5B8C01F3" w14:textId="77777777" w:rsidR="0090128D" w:rsidRPr="00A826F7" w:rsidRDefault="0090128D" w:rsidP="0011431F">
      <w:pPr>
        <w:pStyle w:val="ConsPlusNonformat"/>
        <w:tabs>
          <w:tab w:val="left" w:pos="0"/>
          <w:tab w:val="left" w:pos="851"/>
        </w:tabs>
        <w:ind w:firstLine="0"/>
        <w:rPr>
          <w:rFonts w:ascii="Liberation Serif" w:eastAsia="Calibri" w:hAnsi="Liberation Serif" w:cs="Liberation Serif"/>
        </w:rPr>
      </w:pPr>
    </w:p>
    <w:p w14:paraId="54CBFCC2" w14:textId="759F5168" w:rsidR="00B0320B" w:rsidRPr="00A826F7" w:rsidRDefault="005451EF" w:rsidP="00D11F16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A826F7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="00C507AC" w:rsidRPr="00A826F7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О включении арендуемого имущества в акт планирования приватизации</w:t>
      </w:r>
    </w:p>
    <w:p w14:paraId="30AC8D99" w14:textId="0FF973BB" w:rsidR="00B0320B" w:rsidRPr="00A826F7" w:rsidRDefault="00B0320B" w:rsidP="00B032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A826F7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________________________________________________________________</w:t>
      </w:r>
    </w:p>
    <w:p w14:paraId="329BC437" w14:textId="77777777" w:rsidR="00C507AC" w:rsidRPr="00A826F7" w:rsidRDefault="00C507AC" w:rsidP="00C507AC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A826F7">
        <w:rPr>
          <w:rFonts w:ascii="Liberation Serif" w:hAnsi="Liberation Serif" w:cs="Liberation Serif"/>
          <w:i/>
          <w:color w:val="000000"/>
          <w:sz w:val="28"/>
          <w:szCs w:val="28"/>
        </w:rPr>
        <w:t>Чечеткин А.В.</w:t>
      </w:r>
    </w:p>
    <w:p w14:paraId="46240275" w14:textId="1C021E11" w:rsidR="00C507AC" w:rsidRPr="00A826F7" w:rsidRDefault="00B0320B" w:rsidP="00B0320B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A826F7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РЕШИЛИ:</w:t>
      </w:r>
    </w:p>
    <w:p w14:paraId="7FD747B7" w14:textId="2A888EAF" w:rsidR="006C1AE9" w:rsidRPr="00A826F7" w:rsidRDefault="006C1AE9" w:rsidP="00740C8C">
      <w:pPr>
        <w:pStyle w:val="a7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A826F7">
        <w:rPr>
          <w:rFonts w:ascii="Liberation Serif" w:eastAsia="Calibri" w:hAnsi="Liberation Serif" w:cs="Liberation Serif"/>
          <w:sz w:val="28"/>
          <w:szCs w:val="28"/>
        </w:rPr>
        <w:t xml:space="preserve">Принять к сведению уведомление, </w:t>
      </w:r>
      <w:r w:rsidR="00A826F7" w:rsidRPr="00A826F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направленное комитетом </w:t>
      </w:r>
      <w:r w:rsidR="00A826F7" w:rsidRPr="00A826F7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 xml:space="preserve">по управлению имуществом администрации городского округа Верхняя Пышма в Координационный совет по поддержке малого и среднего </w:t>
      </w:r>
      <w:r w:rsidR="00A826F7" w:rsidRPr="00A826F7"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 xml:space="preserve">предпринимательства в городском округе Верхняя Пышма в соответствии </w:t>
      </w:r>
      <w:r w:rsidR="00A826F7" w:rsidRPr="00A826F7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 xml:space="preserve">с частью 1 статьи 2 Федерального закона от 22.07.2008 № 159-ФЗ «Об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A826F7" w:rsidRPr="00A826F7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 xml:space="preserve">и арендуемого субъектами малого и среднего предпринимательства, </w:t>
      </w:r>
      <w:r w:rsidR="00A826F7" w:rsidRPr="00A826F7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 xml:space="preserve">и о внесении изменений в отдельные законодательные акты Российской Федерации», о включении в прогнозный план приватизации муниципального имущества городского округа Верхняя Пышма арендуемого индивидуальным предпринимателем Ивановым Александром Дмитриевичем (ОГРНИП: 316965800014251) по договору аренды имущества, находящегося </w:t>
      </w:r>
      <w:r w:rsidR="00A826F7" w:rsidRPr="00A826F7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>в муниципальной собственности городского округа Верхняя Пышма, № 9Т/19 от 25.04.2019, – нежилого помещения с кадастровым номером 66:36:0103013:234 площадью 87,5 кв. м, этаж: 1, номер на поэтажном плане №№ 48-60, расположенного по адресу: Свердловская область, г. Верхняя Пышма, ул. Феофанова, д. 4.</w:t>
      </w:r>
    </w:p>
    <w:p w14:paraId="391A9154" w14:textId="77777777" w:rsidR="00C507AC" w:rsidRPr="006412CC" w:rsidRDefault="00C507AC" w:rsidP="00C507AC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</w:p>
    <w:p w14:paraId="22610BDD" w14:textId="02B4732C" w:rsidR="007B51D4" w:rsidRPr="006412CC" w:rsidRDefault="007B51D4" w:rsidP="00660EE6">
      <w:pPr>
        <w:shd w:val="clear" w:color="auto" w:fill="FFFFFF"/>
        <w:tabs>
          <w:tab w:val="left" w:pos="1134"/>
        </w:tabs>
        <w:spacing w:after="0" w:line="240" w:lineRule="auto"/>
        <w:ind w:left="142" w:hanging="426"/>
        <w:jc w:val="both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6412CC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ИТОГИ   ГОЛОСОВАНИЯ:</w:t>
      </w:r>
    </w:p>
    <w:p w14:paraId="3A0FE1DC" w14:textId="77777777" w:rsidR="00C507AC" w:rsidRPr="006412CC" w:rsidRDefault="00C507AC" w:rsidP="00660EE6">
      <w:pPr>
        <w:shd w:val="clear" w:color="auto" w:fill="FFFFFF"/>
        <w:tabs>
          <w:tab w:val="left" w:pos="1134"/>
        </w:tabs>
        <w:spacing w:after="0" w:line="240" w:lineRule="auto"/>
        <w:ind w:left="142" w:hanging="426"/>
        <w:jc w:val="both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14:paraId="29CAC9CC" w14:textId="50AEF6C7" w:rsidR="007A02CC" w:rsidRPr="006412CC" w:rsidRDefault="007B51D4" w:rsidP="00660EE6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«ЗА» - </w:t>
      </w:r>
      <w:r w:rsidR="002C35DE"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>8</w:t>
      </w:r>
      <w:r w:rsidRPr="006412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голосов, «ПРОТИВ» - 0 голосов, «ВОЗДЕРЖАЛСЯ» - 0 голосов</w:t>
      </w:r>
    </w:p>
    <w:p w14:paraId="6A990E85" w14:textId="77777777" w:rsidR="006A2142" w:rsidRPr="006412CC" w:rsidRDefault="006A2142" w:rsidP="00660EE6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5524"/>
        <w:gridCol w:w="2023"/>
        <w:gridCol w:w="2565"/>
      </w:tblGrid>
      <w:tr w:rsidR="007B51D4" w:rsidRPr="006412CC" w14:paraId="7A2410CB" w14:textId="77777777" w:rsidTr="006A2142">
        <w:tc>
          <w:tcPr>
            <w:tcW w:w="5524" w:type="dxa"/>
          </w:tcPr>
          <w:p w14:paraId="2C083891" w14:textId="77777777" w:rsidR="007B51D4" w:rsidRPr="006412CC" w:rsidRDefault="007B51D4" w:rsidP="009E6939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 Координационного совета</w:t>
            </w:r>
          </w:p>
          <w:p w14:paraId="526EEE9D" w14:textId="77777777" w:rsidR="007B51D4" w:rsidRPr="006412CC" w:rsidRDefault="007B51D4" w:rsidP="00443F3F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023" w:type="dxa"/>
            <w:vAlign w:val="bottom"/>
          </w:tcPr>
          <w:p w14:paraId="04C4D202" w14:textId="77777777" w:rsidR="007B51D4" w:rsidRPr="006412CC" w:rsidRDefault="007B51D4" w:rsidP="00443F3F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vAlign w:val="bottom"/>
          </w:tcPr>
          <w:p w14:paraId="0DB94975" w14:textId="77777777" w:rsidR="007B51D4" w:rsidRPr="006412CC" w:rsidRDefault="007B51D4" w:rsidP="009E6939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М.С. </w:t>
            </w:r>
            <w:proofErr w:type="spellStart"/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Ряжкина</w:t>
            </w:r>
            <w:proofErr w:type="spellEnd"/>
          </w:p>
          <w:p w14:paraId="1843BFDC" w14:textId="77777777" w:rsidR="00660EE6" w:rsidRPr="006412CC" w:rsidRDefault="00660EE6" w:rsidP="00443F3F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B51D4" w:rsidRPr="006412CC" w14:paraId="17E5E3C3" w14:textId="77777777" w:rsidTr="006A2142">
        <w:tc>
          <w:tcPr>
            <w:tcW w:w="5524" w:type="dxa"/>
          </w:tcPr>
          <w:p w14:paraId="54A52C96" w14:textId="77777777" w:rsidR="007B51D4" w:rsidRPr="006412CC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Секретарь Координационного совета</w:t>
            </w:r>
          </w:p>
          <w:p w14:paraId="5FAC659C" w14:textId="77777777" w:rsidR="007B51D4" w:rsidRPr="006412CC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023" w:type="dxa"/>
            <w:vAlign w:val="bottom"/>
          </w:tcPr>
          <w:p w14:paraId="73C2F9D2" w14:textId="77777777" w:rsidR="007B51D4" w:rsidRPr="006412CC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vAlign w:val="bottom"/>
          </w:tcPr>
          <w:p w14:paraId="19F6D990" w14:textId="77777777" w:rsidR="007B51D4" w:rsidRPr="006412CC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Н.Ю. Давыдова</w:t>
            </w:r>
          </w:p>
          <w:p w14:paraId="2E052EEC" w14:textId="77777777" w:rsidR="007B51D4" w:rsidRPr="006412CC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B51D4" w:rsidRPr="006412CC" w14:paraId="7712BA08" w14:textId="77777777" w:rsidTr="006A2142">
        <w:trPr>
          <w:trHeight w:val="80"/>
        </w:trPr>
        <w:tc>
          <w:tcPr>
            <w:tcW w:w="5524" w:type="dxa"/>
          </w:tcPr>
          <w:p w14:paraId="695F6304" w14:textId="77777777" w:rsidR="007B51D4" w:rsidRPr="006412CC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  <w:tc>
          <w:tcPr>
            <w:tcW w:w="2023" w:type="dxa"/>
            <w:vAlign w:val="bottom"/>
          </w:tcPr>
          <w:p w14:paraId="0B666C9E" w14:textId="77777777" w:rsidR="007B51D4" w:rsidRPr="006412CC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</w:tcPr>
          <w:p w14:paraId="05333360" w14:textId="208D5E2C" w:rsidR="007B51D4" w:rsidRPr="006412CC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Е.</w:t>
            </w:r>
            <w:r w:rsidR="000E15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О. Вахрушева</w:t>
            </w:r>
          </w:p>
          <w:p w14:paraId="63AA9E5B" w14:textId="77777777" w:rsidR="007B51D4" w:rsidRPr="006412CC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F75B952" w14:textId="77777777" w:rsidR="007B51D4" w:rsidRPr="006412CC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О.В. Горских</w:t>
            </w:r>
          </w:p>
          <w:p w14:paraId="62538608" w14:textId="77777777" w:rsidR="007B51D4" w:rsidRPr="006412CC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0BC76BB" w14:textId="0560B58C" w:rsidR="007B51D4" w:rsidRPr="006412CC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М.В. Маленьких</w:t>
            </w:r>
          </w:p>
          <w:p w14:paraId="5865CE58" w14:textId="77777777" w:rsidR="00711554" w:rsidRPr="006412CC" w:rsidRDefault="0071155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512AD54" w14:textId="0F8B42CA" w:rsidR="00711554" w:rsidRPr="006412CC" w:rsidRDefault="0071155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С.И. Носенко</w:t>
            </w:r>
          </w:p>
          <w:p w14:paraId="7923A079" w14:textId="77777777" w:rsidR="007B51D4" w:rsidRPr="006412CC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3E53728" w14:textId="4EE36891" w:rsidR="007B51D4" w:rsidRPr="006412CC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В.В. Копыл</w:t>
            </w:r>
          </w:p>
          <w:p w14:paraId="5B81C1B0" w14:textId="77777777" w:rsidR="007B51D4" w:rsidRPr="006412CC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BF053B5" w14:textId="77777777" w:rsidR="007B51D4" w:rsidRPr="006412CC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412C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А.Б. Челпанов</w:t>
            </w:r>
          </w:p>
          <w:p w14:paraId="6DC80744" w14:textId="77777777" w:rsidR="007B51D4" w:rsidRPr="006412CC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8768D2C" w14:textId="77777777" w:rsidR="007B51D4" w:rsidRPr="006412CC" w:rsidRDefault="007B51D4" w:rsidP="002C35D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0A5116EA" w14:textId="490F4361" w:rsidR="008B6D1F" w:rsidRPr="00AC487A" w:rsidRDefault="008B6D1F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8"/>
          <w:szCs w:val="28"/>
          <w:lang w:eastAsia="ru-RU"/>
        </w:rPr>
      </w:pPr>
    </w:p>
    <w:sectPr w:rsidR="008B6D1F" w:rsidRPr="00AC487A" w:rsidSect="00660EE6">
      <w:headerReference w:type="even" r:id="rId8"/>
      <w:headerReference w:type="default" r:id="rId9"/>
      <w:pgSz w:w="11906" w:h="16838"/>
      <w:pgMar w:top="284" w:right="849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013F" w14:textId="77777777" w:rsidR="00B47EEF" w:rsidRDefault="00B47EEF">
      <w:pPr>
        <w:spacing w:after="0" w:line="240" w:lineRule="auto"/>
      </w:pPr>
      <w:r>
        <w:separator/>
      </w:r>
    </w:p>
  </w:endnote>
  <w:endnote w:type="continuationSeparator" w:id="0">
    <w:p w14:paraId="7D686061" w14:textId="77777777" w:rsidR="00B47EEF" w:rsidRDefault="00B4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0C78" w14:textId="77777777" w:rsidR="00B47EEF" w:rsidRDefault="00B47EEF">
      <w:pPr>
        <w:spacing w:after="0" w:line="240" w:lineRule="auto"/>
      </w:pPr>
      <w:r>
        <w:separator/>
      </w:r>
    </w:p>
  </w:footnote>
  <w:footnote w:type="continuationSeparator" w:id="0">
    <w:p w14:paraId="582E2C23" w14:textId="77777777" w:rsidR="00B47EEF" w:rsidRDefault="00B4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CBD2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28D">
      <w:rPr>
        <w:rStyle w:val="a5"/>
        <w:noProof/>
      </w:rPr>
      <w:t>3</w:t>
    </w:r>
    <w:r>
      <w:rPr>
        <w:rStyle w:val="a5"/>
      </w:rPr>
      <w:fldChar w:fldCharType="end"/>
    </w:r>
  </w:p>
  <w:p w14:paraId="2C6A079D" w14:textId="77777777" w:rsidR="00EC0277" w:rsidRDefault="00EC02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D4AC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5458">
      <w:rPr>
        <w:rStyle w:val="a5"/>
        <w:noProof/>
      </w:rPr>
      <w:t>2</w:t>
    </w:r>
    <w:r>
      <w:rPr>
        <w:rStyle w:val="a5"/>
      </w:rPr>
      <w:fldChar w:fldCharType="end"/>
    </w:r>
  </w:p>
  <w:p w14:paraId="18F88FA5" w14:textId="77777777" w:rsidR="00EC0277" w:rsidRDefault="00EC02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A01B7"/>
    <w:multiLevelType w:val="hybridMultilevel"/>
    <w:tmpl w:val="1014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5F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164EA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1C0C"/>
    <w:multiLevelType w:val="hybridMultilevel"/>
    <w:tmpl w:val="F746D3F6"/>
    <w:lvl w:ilvl="0" w:tplc="8DCC42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051476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11E84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D6DF8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925C6"/>
    <w:multiLevelType w:val="hybridMultilevel"/>
    <w:tmpl w:val="441A224E"/>
    <w:lvl w:ilvl="0" w:tplc="60FABFB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496392">
    <w:abstractNumId w:val="10"/>
  </w:num>
  <w:num w:numId="2" w16cid:durableId="170727997">
    <w:abstractNumId w:val="12"/>
  </w:num>
  <w:num w:numId="3" w16cid:durableId="667754634">
    <w:abstractNumId w:val="13"/>
  </w:num>
  <w:num w:numId="4" w16cid:durableId="937254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630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803464">
    <w:abstractNumId w:val="9"/>
  </w:num>
  <w:num w:numId="7" w16cid:durableId="210311604">
    <w:abstractNumId w:val="4"/>
  </w:num>
  <w:num w:numId="8" w16cid:durableId="730234504">
    <w:abstractNumId w:val="14"/>
  </w:num>
  <w:num w:numId="9" w16cid:durableId="223222363">
    <w:abstractNumId w:val="3"/>
  </w:num>
  <w:num w:numId="10" w16cid:durableId="653030588">
    <w:abstractNumId w:val="7"/>
  </w:num>
  <w:num w:numId="11" w16cid:durableId="376128896">
    <w:abstractNumId w:val="2"/>
  </w:num>
  <w:num w:numId="12" w16cid:durableId="1676028871">
    <w:abstractNumId w:val="5"/>
  </w:num>
  <w:num w:numId="13" w16cid:durableId="1425229483">
    <w:abstractNumId w:val="0"/>
  </w:num>
  <w:num w:numId="14" w16cid:durableId="1992782943">
    <w:abstractNumId w:val="8"/>
  </w:num>
  <w:num w:numId="15" w16cid:durableId="1963924905">
    <w:abstractNumId w:val="1"/>
  </w:num>
  <w:num w:numId="16" w16cid:durableId="100883863">
    <w:abstractNumId w:val="11"/>
  </w:num>
  <w:num w:numId="17" w16cid:durableId="47136659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6EC1"/>
    <w:rsid w:val="000376A0"/>
    <w:rsid w:val="00042E34"/>
    <w:rsid w:val="00043DF4"/>
    <w:rsid w:val="00051FE3"/>
    <w:rsid w:val="00053E53"/>
    <w:rsid w:val="00056E0B"/>
    <w:rsid w:val="000637C2"/>
    <w:rsid w:val="000724F0"/>
    <w:rsid w:val="00072718"/>
    <w:rsid w:val="00082DEE"/>
    <w:rsid w:val="00082E08"/>
    <w:rsid w:val="000844BC"/>
    <w:rsid w:val="00090027"/>
    <w:rsid w:val="0009468C"/>
    <w:rsid w:val="00094AF8"/>
    <w:rsid w:val="000A01FD"/>
    <w:rsid w:val="000A32BB"/>
    <w:rsid w:val="000A3CA5"/>
    <w:rsid w:val="000A516F"/>
    <w:rsid w:val="000B4C80"/>
    <w:rsid w:val="000B683B"/>
    <w:rsid w:val="000C0486"/>
    <w:rsid w:val="000C17DB"/>
    <w:rsid w:val="000C4C6A"/>
    <w:rsid w:val="000C5965"/>
    <w:rsid w:val="000D066B"/>
    <w:rsid w:val="000D141A"/>
    <w:rsid w:val="000E15CC"/>
    <w:rsid w:val="000E27C8"/>
    <w:rsid w:val="000E4432"/>
    <w:rsid w:val="000E6FB1"/>
    <w:rsid w:val="000E70F0"/>
    <w:rsid w:val="000E7F9C"/>
    <w:rsid w:val="000F1FF5"/>
    <w:rsid w:val="000F52F3"/>
    <w:rsid w:val="000F5D56"/>
    <w:rsid w:val="001006E4"/>
    <w:rsid w:val="00101338"/>
    <w:rsid w:val="0010496C"/>
    <w:rsid w:val="0011431F"/>
    <w:rsid w:val="00125B69"/>
    <w:rsid w:val="00133AE8"/>
    <w:rsid w:val="00141F3D"/>
    <w:rsid w:val="00153548"/>
    <w:rsid w:val="00153A46"/>
    <w:rsid w:val="001629C2"/>
    <w:rsid w:val="001641A7"/>
    <w:rsid w:val="00164DC5"/>
    <w:rsid w:val="00165380"/>
    <w:rsid w:val="001700A0"/>
    <w:rsid w:val="00170A5F"/>
    <w:rsid w:val="001723A0"/>
    <w:rsid w:val="00172708"/>
    <w:rsid w:val="001928AB"/>
    <w:rsid w:val="001A032B"/>
    <w:rsid w:val="001A0427"/>
    <w:rsid w:val="001A196E"/>
    <w:rsid w:val="001A76A8"/>
    <w:rsid w:val="001B29B1"/>
    <w:rsid w:val="001B3A01"/>
    <w:rsid w:val="001B62E8"/>
    <w:rsid w:val="001B79C3"/>
    <w:rsid w:val="001C33C2"/>
    <w:rsid w:val="001D087D"/>
    <w:rsid w:val="001D41B7"/>
    <w:rsid w:val="001D5502"/>
    <w:rsid w:val="001D63A7"/>
    <w:rsid w:val="001E1C92"/>
    <w:rsid w:val="001E2580"/>
    <w:rsid w:val="001E4941"/>
    <w:rsid w:val="002013D4"/>
    <w:rsid w:val="00207593"/>
    <w:rsid w:val="00207A0C"/>
    <w:rsid w:val="002117F7"/>
    <w:rsid w:val="00212C4B"/>
    <w:rsid w:val="00216B75"/>
    <w:rsid w:val="00221B72"/>
    <w:rsid w:val="002231CF"/>
    <w:rsid w:val="002300AC"/>
    <w:rsid w:val="00234124"/>
    <w:rsid w:val="00234240"/>
    <w:rsid w:val="0023681C"/>
    <w:rsid w:val="00241417"/>
    <w:rsid w:val="0024334F"/>
    <w:rsid w:val="00244F40"/>
    <w:rsid w:val="00245C20"/>
    <w:rsid w:val="00251B85"/>
    <w:rsid w:val="00264BD4"/>
    <w:rsid w:val="00264DEB"/>
    <w:rsid w:val="002717EF"/>
    <w:rsid w:val="00271D11"/>
    <w:rsid w:val="00277F57"/>
    <w:rsid w:val="002A543F"/>
    <w:rsid w:val="002B0DE7"/>
    <w:rsid w:val="002C2C0F"/>
    <w:rsid w:val="002C35DE"/>
    <w:rsid w:val="002C4195"/>
    <w:rsid w:val="002E24D4"/>
    <w:rsid w:val="002F5AD8"/>
    <w:rsid w:val="002F7645"/>
    <w:rsid w:val="003063D3"/>
    <w:rsid w:val="00311A95"/>
    <w:rsid w:val="00324142"/>
    <w:rsid w:val="00327187"/>
    <w:rsid w:val="003326D5"/>
    <w:rsid w:val="00332AB3"/>
    <w:rsid w:val="003341FB"/>
    <w:rsid w:val="003347AF"/>
    <w:rsid w:val="003365CD"/>
    <w:rsid w:val="00341756"/>
    <w:rsid w:val="0034304F"/>
    <w:rsid w:val="00344B3B"/>
    <w:rsid w:val="00350F50"/>
    <w:rsid w:val="00357151"/>
    <w:rsid w:val="003612A5"/>
    <w:rsid w:val="00361A01"/>
    <w:rsid w:val="00372449"/>
    <w:rsid w:val="003773FC"/>
    <w:rsid w:val="00380F31"/>
    <w:rsid w:val="003841FB"/>
    <w:rsid w:val="00391084"/>
    <w:rsid w:val="00393E54"/>
    <w:rsid w:val="0039417F"/>
    <w:rsid w:val="003970B7"/>
    <w:rsid w:val="003A450B"/>
    <w:rsid w:val="003A7507"/>
    <w:rsid w:val="003B09A4"/>
    <w:rsid w:val="003B4037"/>
    <w:rsid w:val="003B493C"/>
    <w:rsid w:val="003C0292"/>
    <w:rsid w:val="003C48C6"/>
    <w:rsid w:val="003C5DFA"/>
    <w:rsid w:val="003D02D9"/>
    <w:rsid w:val="003D3DA1"/>
    <w:rsid w:val="003D617E"/>
    <w:rsid w:val="003D7139"/>
    <w:rsid w:val="003D7DC6"/>
    <w:rsid w:val="003E0C63"/>
    <w:rsid w:val="003E267C"/>
    <w:rsid w:val="003E66E9"/>
    <w:rsid w:val="003F516D"/>
    <w:rsid w:val="0040191D"/>
    <w:rsid w:val="00405C28"/>
    <w:rsid w:val="004135BF"/>
    <w:rsid w:val="0041503E"/>
    <w:rsid w:val="00420A34"/>
    <w:rsid w:val="004233F7"/>
    <w:rsid w:val="00427AC7"/>
    <w:rsid w:val="004354A4"/>
    <w:rsid w:val="00440AF6"/>
    <w:rsid w:val="004411A6"/>
    <w:rsid w:val="004422FF"/>
    <w:rsid w:val="004430FB"/>
    <w:rsid w:val="00443DC7"/>
    <w:rsid w:val="00443F3F"/>
    <w:rsid w:val="00445D0B"/>
    <w:rsid w:val="004510F0"/>
    <w:rsid w:val="0045198E"/>
    <w:rsid w:val="004538EC"/>
    <w:rsid w:val="00453B6B"/>
    <w:rsid w:val="0045532C"/>
    <w:rsid w:val="00455458"/>
    <w:rsid w:val="00462C09"/>
    <w:rsid w:val="0046346D"/>
    <w:rsid w:val="00482933"/>
    <w:rsid w:val="00485367"/>
    <w:rsid w:val="00485689"/>
    <w:rsid w:val="00491002"/>
    <w:rsid w:val="00492472"/>
    <w:rsid w:val="00493DFF"/>
    <w:rsid w:val="00497A09"/>
    <w:rsid w:val="004A15B1"/>
    <w:rsid w:val="004A61E0"/>
    <w:rsid w:val="004A72A5"/>
    <w:rsid w:val="004B2589"/>
    <w:rsid w:val="004B4208"/>
    <w:rsid w:val="004B4932"/>
    <w:rsid w:val="004B6E8F"/>
    <w:rsid w:val="004C0969"/>
    <w:rsid w:val="004C32B8"/>
    <w:rsid w:val="004E0D48"/>
    <w:rsid w:val="004E0D56"/>
    <w:rsid w:val="004E0E11"/>
    <w:rsid w:val="00506D84"/>
    <w:rsid w:val="005120F7"/>
    <w:rsid w:val="0052568C"/>
    <w:rsid w:val="005350BB"/>
    <w:rsid w:val="00541ACB"/>
    <w:rsid w:val="00542D01"/>
    <w:rsid w:val="005451EF"/>
    <w:rsid w:val="00545942"/>
    <w:rsid w:val="00546D4C"/>
    <w:rsid w:val="00550F09"/>
    <w:rsid w:val="00553E0B"/>
    <w:rsid w:val="005540E8"/>
    <w:rsid w:val="00554369"/>
    <w:rsid w:val="00554C1D"/>
    <w:rsid w:val="005608D1"/>
    <w:rsid w:val="005627C2"/>
    <w:rsid w:val="00562A85"/>
    <w:rsid w:val="00566003"/>
    <w:rsid w:val="0058056E"/>
    <w:rsid w:val="00583A95"/>
    <w:rsid w:val="005867FE"/>
    <w:rsid w:val="0059021D"/>
    <w:rsid w:val="00590248"/>
    <w:rsid w:val="00592783"/>
    <w:rsid w:val="00594A21"/>
    <w:rsid w:val="00597C0D"/>
    <w:rsid w:val="005A1202"/>
    <w:rsid w:val="005A4ADB"/>
    <w:rsid w:val="005B1A3A"/>
    <w:rsid w:val="005B63C0"/>
    <w:rsid w:val="005C23FF"/>
    <w:rsid w:val="005D08CD"/>
    <w:rsid w:val="005D090A"/>
    <w:rsid w:val="005D250A"/>
    <w:rsid w:val="005D76E7"/>
    <w:rsid w:val="005E1C5C"/>
    <w:rsid w:val="005F4CEA"/>
    <w:rsid w:val="00605BCD"/>
    <w:rsid w:val="00607E25"/>
    <w:rsid w:val="00610CD8"/>
    <w:rsid w:val="006118DC"/>
    <w:rsid w:val="00611BAB"/>
    <w:rsid w:val="006132C1"/>
    <w:rsid w:val="0062221B"/>
    <w:rsid w:val="0062605E"/>
    <w:rsid w:val="00626790"/>
    <w:rsid w:val="00634074"/>
    <w:rsid w:val="00635BA9"/>
    <w:rsid w:val="006412CC"/>
    <w:rsid w:val="0064311A"/>
    <w:rsid w:val="0065763D"/>
    <w:rsid w:val="00660EE6"/>
    <w:rsid w:val="00662235"/>
    <w:rsid w:val="00665997"/>
    <w:rsid w:val="00675E3D"/>
    <w:rsid w:val="00676F46"/>
    <w:rsid w:val="00677D6E"/>
    <w:rsid w:val="00680CD5"/>
    <w:rsid w:val="00680F4D"/>
    <w:rsid w:val="006830DC"/>
    <w:rsid w:val="00683960"/>
    <w:rsid w:val="00686860"/>
    <w:rsid w:val="00686CC4"/>
    <w:rsid w:val="0069039B"/>
    <w:rsid w:val="006A2142"/>
    <w:rsid w:val="006A4A0B"/>
    <w:rsid w:val="006B0757"/>
    <w:rsid w:val="006B3E9E"/>
    <w:rsid w:val="006C1AE9"/>
    <w:rsid w:val="006D77E7"/>
    <w:rsid w:val="006E0693"/>
    <w:rsid w:val="006E3FAD"/>
    <w:rsid w:val="006F109A"/>
    <w:rsid w:val="006F62A7"/>
    <w:rsid w:val="006F62FE"/>
    <w:rsid w:val="006F6683"/>
    <w:rsid w:val="006F7234"/>
    <w:rsid w:val="00702CA7"/>
    <w:rsid w:val="00706C30"/>
    <w:rsid w:val="00711554"/>
    <w:rsid w:val="00712F14"/>
    <w:rsid w:val="007177CA"/>
    <w:rsid w:val="00720DF8"/>
    <w:rsid w:val="0072561D"/>
    <w:rsid w:val="00726FF1"/>
    <w:rsid w:val="007324AD"/>
    <w:rsid w:val="00733D64"/>
    <w:rsid w:val="00735A86"/>
    <w:rsid w:val="00740A0A"/>
    <w:rsid w:val="00746807"/>
    <w:rsid w:val="0075000E"/>
    <w:rsid w:val="0075118F"/>
    <w:rsid w:val="007639B4"/>
    <w:rsid w:val="00772D83"/>
    <w:rsid w:val="00775400"/>
    <w:rsid w:val="00776C10"/>
    <w:rsid w:val="007826D0"/>
    <w:rsid w:val="00786DE8"/>
    <w:rsid w:val="0079475B"/>
    <w:rsid w:val="00794B72"/>
    <w:rsid w:val="00795950"/>
    <w:rsid w:val="007A02CC"/>
    <w:rsid w:val="007A232C"/>
    <w:rsid w:val="007A4D41"/>
    <w:rsid w:val="007A742A"/>
    <w:rsid w:val="007A74CF"/>
    <w:rsid w:val="007B416D"/>
    <w:rsid w:val="007B4A97"/>
    <w:rsid w:val="007B51D4"/>
    <w:rsid w:val="007C02FE"/>
    <w:rsid w:val="007C2DD0"/>
    <w:rsid w:val="007C79A5"/>
    <w:rsid w:val="007D2E36"/>
    <w:rsid w:val="007D44F1"/>
    <w:rsid w:val="007D46DA"/>
    <w:rsid w:val="007D5566"/>
    <w:rsid w:val="007E2315"/>
    <w:rsid w:val="007E3A1C"/>
    <w:rsid w:val="007E3E0D"/>
    <w:rsid w:val="007E6169"/>
    <w:rsid w:val="007E7F6A"/>
    <w:rsid w:val="007F288C"/>
    <w:rsid w:val="007F6574"/>
    <w:rsid w:val="008030A9"/>
    <w:rsid w:val="008036FD"/>
    <w:rsid w:val="008139B1"/>
    <w:rsid w:val="00821FAB"/>
    <w:rsid w:val="00824505"/>
    <w:rsid w:val="00833EF6"/>
    <w:rsid w:val="0083507F"/>
    <w:rsid w:val="00844167"/>
    <w:rsid w:val="0085742B"/>
    <w:rsid w:val="0086298F"/>
    <w:rsid w:val="008800D4"/>
    <w:rsid w:val="008834BA"/>
    <w:rsid w:val="00883DB3"/>
    <w:rsid w:val="008862E3"/>
    <w:rsid w:val="00886F46"/>
    <w:rsid w:val="0089032F"/>
    <w:rsid w:val="00892DE3"/>
    <w:rsid w:val="00894267"/>
    <w:rsid w:val="00895EDC"/>
    <w:rsid w:val="008A6447"/>
    <w:rsid w:val="008B15DE"/>
    <w:rsid w:val="008B2010"/>
    <w:rsid w:val="008B4865"/>
    <w:rsid w:val="008B6D1F"/>
    <w:rsid w:val="008C1505"/>
    <w:rsid w:val="008D158D"/>
    <w:rsid w:val="008D554F"/>
    <w:rsid w:val="008D7542"/>
    <w:rsid w:val="008D7F67"/>
    <w:rsid w:val="008E3F7E"/>
    <w:rsid w:val="008E4882"/>
    <w:rsid w:val="008E6BEA"/>
    <w:rsid w:val="008F0542"/>
    <w:rsid w:val="008F7ACD"/>
    <w:rsid w:val="0090128D"/>
    <w:rsid w:val="009027EB"/>
    <w:rsid w:val="00907CFC"/>
    <w:rsid w:val="00912FF9"/>
    <w:rsid w:val="00914262"/>
    <w:rsid w:val="00915DBB"/>
    <w:rsid w:val="009175EF"/>
    <w:rsid w:val="00930E3D"/>
    <w:rsid w:val="009347C7"/>
    <w:rsid w:val="00942B89"/>
    <w:rsid w:val="009446BF"/>
    <w:rsid w:val="00950356"/>
    <w:rsid w:val="0095261F"/>
    <w:rsid w:val="00953ECA"/>
    <w:rsid w:val="00953F81"/>
    <w:rsid w:val="0095717C"/>
    <w:rsid w:val="00962F92"/>
    <w:rsid w:val="0096661E"/>
    <w:rsid w:val="00966AFD"/>
    <w:rsid w:val="00973C73"/>
    <w:rsid w:val="00977C8E"/>
    <w:rsid w:val="009835DC"/>
    <w:rsid w:val="009925CA"/>
    <w:rsid w:val="00992C6F"/>
    <w:rsid w:val="00995CCC"/>
    <w:rsid w:val="00996438"/>
    <w:rsid w:val="009976CC"/>
    <w:rsid w:val="009A0030"/>
    <w:rsid w:val="009A20A0"/>
    <w:rsid w:val="009A25C5"/>
    <w:rsid w:val="009A5EFE"/>
    <w:rsid w:val="009A716E"/>
    <w:rsid w:val="009B2B71"/>
    <w:rsid w:val="009B420F"/>
    <w:rsid w:val="009B63BA"/>
    <w:rsid w:val="009C05FA"/>
    <w:rsid w:val="009C32EB"/>
    <w:rsid w:val="009C70CA"/>
    <w:rsid w:val="009D14A5"/>
    <w:rsid w:val="009D4270"/>
    <w:rsid w:val="009E10AD"/>
    <w:rsid w:val="009F34A4"/>
    <w:rsid w:val="009F5F73"/>
    <w:rsid w:val="00A03921"/>
    <w:rsid w:val="00A0651D"/>
    <w:rsid w:val="00A21BC9"/>
    <w:rsid w:val="00A22DE3"/>
    <w:rsid w:val="00A318FE"/>
    <w:rsid w:val="00A33B0D"/>
    <w:rsid w:val="00A35B9E"/>
    <w:rsid w:val="00A406A7"/>
    <w:rsid w:val="00A4556F"/>
    <w:rsid w:val="00A45B61"/>
    <w:rsid w:val="00A47D0A"/>
    <w:rsid w:val="00A53E7E"/>
    <w:rsid w:val="00A55842"/>
    <w:rsid w:val="00A56250"/>
    <w:rsid w:val="00A5646F"/>
    <w:rsid w:val="00A60D4A"/>
    <w:rsid w:val="00A60FF1"/>
    <w:rsid w:val="00A64A0E"/>
    <w:rsid w:val="00A66AE4"/>
    <w:rsid w:val="00A76903"/>
    <w:rsid w:val="00A802FC"/>
    <w:rsid w:val="00A8179E"/>
    <w:rsid w:val="00A826F7"/>
    <w:rsid w:val="00A85E45"/>
    <w:rsid w:val="00A90416"/>
    <w:rsid w:val="00A94EAC"/>
    <w:rsid w:val="00AA0501"/>
    <w:rsid w:val="00AA5952"/>
    <w:rsid w:val="00AB495F"/>
    <w:rsid w:val="00AB7E5D"/>
    <w:rsid w:val="00AB7F78"/>
    <w:rsid w:val="00AC4663"/>
    <w:rsid w:val="00AC487A"/>
    <w:rsid w:val="00AC6FCB"/>
    <w:rsid w:val="00AE3EDD"/>
    <w:rsid w:val="00AF1D7E"/>
    <w:rsid w:val="00B00643"/>
    <w:rsid w:val="00B0320B"/>
    <w:rsid w:val="00B10AD3"/>
    <w:rsid w:val="00B13193"/>
    <w:rsid w:val="00B20745"/>
    <w:rsid w:val="00B26131"/>
    <w:rsid w:val="00B452B4"/>
    <w:rsid w:val="00B46A77"/>
    <w:rsid w:val="00B47EEF"/>
    <w:rsid w:val="00B572CF"/>
    <w:rsid w:val="00B650EC"/>
    <w:rsid w:val="00B65F6F"/>
    <w:rsid w:val="00B817A0"/>
    <w:rsid w:val="00B843DA"/>
    <w:rsid w:val="00B85900"/>
    <w:rsid w:val="00B85BB5"/>
    <w:rsid w:val="00B93E81"/>
    <w:rsid w:val="00B94251"/>
    <w:rsid w:val="00B95C38"/>
    <w:rsid w:val="00BA2429"/>
    <w:rsid w:val="00BA4D45"/>
    <w:rsid w:val="00BA55FA"/>
    <w:rsid w:val="00BB4403"/>
    <w:rsid w:val="00BB4CAC"/>
    <w:rsid w:val="00BC6D7B"/>
    <w:rsid w:val="00BD32F3"/>
    <w:rsid w:val="00BD6A01"/>
    <w:rsid w:val="00BF1DEE"/>
    <w:rsid w:val="00BF2111"/>
    <w:rsid w:val="00BF4190"/>
    <w:rsid w:val="00BF4D89"/>
    <w:rsid w:val="00BF5139"/>
    <w:rsid w:val="00C059B6"/>
    <w:rsid w:val="00C12924"/>
    <w:rsid w:val="00C175A2"/>
    <w:rsid w:val="00C21C87"/>
    <w:rsid w:val="00C30599"/>
    <w:rsid w:val="00C35A46"/>
    <w:rsid w:val="00C4139E"/>
    <w:rsid w:val="00C44D6E"/>
    <w:rsid w:val="00C4648C"/>
    <w:rsid w:val="00C4651D"/>
    <w:rsid w:val="00C507AC"/>
    <w:rsid w:val="00C52356"/>
    <w:rsid w:val="00C63FA0"/>
    <w:rsid w:val="00C67D45"/>
    <w:rsid w:val="00C70ED9"/>
    <w:rsid w:val="00C77FA8"/>
    <w:rsid w:val="00C81D0A"/>
    <w:rsid w:val="00C82540"/>
    <w:rsid w:val="00C85776"/>
    <w:rsid w:val="00C86CE3"/>
    <w:rsid w:val="00C9000F"/>
    <w:rsid w:val="00C90B79"/>
    <w:rsid w:val="00C9408E"/>
    <w:rsid w:val="00C97825"/>
    <w:rsid w:val="00CA70A6"/>
    <w:rsid w:val="00CB49CE"/>
    <w:rsid w:val="00CD08FF"/>
    <w:rsid w:val="00CD4C94"/>
    <w:rsid w:val="00CD526D"/>
    <w:rsid w:val="00CE41D7"/>
    <w:rsid w:val="00CE6B4B"/>
    <w:rsid w:val="00CF3734"/>
    <w:rsid w:val="00CF415D"/>
    <w:rsid w:val="00CF52B5"/>
    <w:rsid w:val="00CF5AFB"/>
    <w:rsid w:val="00D005A7"/>
    <w:rsid w:val="00D04D0A"/>
    <w:rsid w:val="00D0645D"/>
    <w:rsid w:val="00D107FC"/>
    <w:rsid w:val="00D113BD"/>
    <w:rsid w:val="00D11F16"/>
    <w:rsid w:val="00D12AAA"/>
    <w:rsid w:val="00D206DA"/>
    <w:rsid w:val="00D21401"/>
    <w:rsid w:val="00D2611D"/>
    <w:rsid w:val="00D313A7"/>
    <w:rsid w:val="00D36D17"/>
    <w:rsid w:val="00D42DB6"/>
    <w:rsid w:val="00D43106"/>
    <w:rsid w:val="00D46378"/>
    <w:rsid w:val="00D47602"/>
    <w:rsid w:val="00D54D06"/>
    <w:rsid w:val="00D57101"/>
    <w:rsid w:val="00D80761"/>
    <w:rsid w:val="00D82096"/>
    <w:rsid w:val="00D85E78"/>
    <w:rsid w:val="00D86D2B"/>
    <w:rsid w:val="00D91D79"/>
    <w:rsid w:val="00D93AD8"/>
    <w:rsid w:val="00DA0D67"/>
    <w:rsid w:val="00DA2E5B"/>
    <w:rsid w:val="00DA4500"/>
    <w:rsid w:val="00DA4698"/>
    <w:rsid w:val="00DB1E2D"/>
    <w:rsid w:val="00DC3457"/>
    <w:rsid w:val="00DC3FF4"/>
    <w:rsid w:val="00DC4163"/>
    <w:rsid w:val="00DC723F"/>
    <w:rsid w:val="00DD5B90"/>
    <w:rsid w:val="00DD75F3"/>
    <w:rsid w:val="00DF53A5"/>
    <w:rsid w:val="00E2338E"/>
    <w:rsid w:val="00E315AB"/>
    <w:rsid w:val="00E33AC8"/>
    <w:rsid w:val="00E3576E"/>
    <w:rsid w:val="00E4408B"/>
    <w:rsid w:val="00E5594B"/>
    <w:rsid w:val="00E6492C"/>
    <w:rsid w:val="00E77743"/>
    <w:rsid w:val="00E80804"/>
    <w:rsid w:val="00E90F5E"/>
    <w:rsid w:val="00E90F96"/>
    <w:rsid w:val="00E923C4"/>
    <w:rsid w:val="00E962A3"/>
    <w:rsid w:val="00EA3E43"/>
    <w:rsid w:val="00EB27E6"/>
    <w:rsid w:val="00EC0277"/>
    <w:rsid w:val="00EC0AD2"/>
    <w:rsid w:val="00EC0F3D"/>
    <w:rsid w:val="00EC4A62"/>
    <w:rsid w:val="00ED4275"/>
    <w:rsid w:val="00ED6E3D"/>
    <w:rsid w:val="00ED6EAE"/>
    <w:rsid w:val="00EE1951"/>
    <w:rsid w:val="00EE2F1B"/>
    <w:rsid w:val="00EF3AE9"/>
    <w:rsid w:val="00EF3DFB"/>
    <w:rsid w:val="00EF4DEC"/>
    <w:rsid w:val="00F000BD"/>
    <w:rsid w:val="00F10902"/>
    <w:rsid w:val="00F1112A"/>
    <w:rsid w:val="00F12E54"/>
    <w:rsid w:val="00F15594"/>
    <w:rsid w:val="00F16F98"/>
    <w:rsid w:val="00F238E2"/>
    <w:rsid w:val="00F2453C"/>
    <w:rsid w:val="00F27F02"/>
    <w:rsid w:val="00F363AD"/>
    <w:rsid w:val="00F41BF6"/>
    <w:rsid w:val="00F45BC4"/>
    <w:rsid w:val="00F47E28"/>
    <w:rsid w:val="00F550A8"/>
    <w:rsid w:val="00F6200C"/>
    <w:rsid w:val="00F64DAE"/>
    <w:rsid w:val="00F70C95"/>
    <w:rsid w:val="00F73336"/>
    <w:rsid w:val="00F74060"/>
    <w:rsid w:val="00F742C7"/>
    <w:rsid w:val="00FA0948"/>
    <w:rsid w:val="00FA1BB6"/>
    <w:rsid w:val="00FA3615"/>
    <w:rsid w:val="00FB22F0"/>
    <w:rsid w:val="00FB44AD"/>
    <w:rsid w:val="00FB588E"/>
    <w:rsid w:val="00FB746C"/>
    <w:rsid w:val="00FC2C1F"/>
    <w:rsid w:val="00FC5C3A"/>
    <w:rsid w:val="00FC7718"/>
    <w:rsid w:val="00FD0569"/>
    <w:rsid w:val="00FD1D04"/>
    <w:rsid w:val="00FD56A4"/>
    <w:rsid w:val="00FD7C78"/>
    <w:rsid w:val="00FE0E3E"/>
    <w:rsid w:val="00FE2985"/>
    <w:rsid w:val="00FE45E7"/>
    <w:rsid w:val="00FE48DA"/>
    <w:rsid w:val="00FF3822"/>
    <w:rsid w:val="00FF49A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E7A99D"/>
  <w15:docId w15:val="{18824F8C-B0A6-4D83-BBCF-984EEC30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C1AE9"/>
    <w:pPr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1A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93551-8F1E-4F74-897C-70823FB4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8</cp:revision>
  <cp:lastPrinted>2025-03-12T10:35:00Z</cp:lastPrinted>
  <dcterms:created xsi:type="dcterms:W3CDTF">2025-08-01T03:56:00Z</dcterms:created>
  <dcterms:modified xsi:type="dcterms:W3CDTF">2025-08-01T05:04:00Z</dcterms:modified>
</cp:coreProperties>
</file>